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14A5ED" w14:textId="536A3409" w:rsidR="003D01EF" w:rsidRPr="00FC5FEE" w:rsidRDefault="003D01EF" w:rsidP="00B3205B">
      <w:pPr>
        <w:spacing w:line="276" w:lineRule="auto"/>
        <w:jc w:val="both"/>
        <w:rPr>
          <w:color w:val="000000" w:themeColor="text1"/>
        </w:rPr>
      </w:pPr>
      <w:proofErr w:type="gramStart"/>
      <w:r w:rsidRPr="00FC5FEE">
        <w:rPr>
          <w:color w:val="000000" w:themeColor="text1"/>
          <w:u w:val="single"/>
        </w:rPr>
        <w:t>Ref. No.</w:t>
      </w:r>
      <w:proofErr w:type="gramEnd"/>
      <w:r w:rsidR="00FB12D0" w:rsidRPr="00FC5FEE">
        <w:rPr>
          <w:color w:val="000000" w:themeColor="text1"/>
        </w:rPr>
        <w:tab/>
      </w:r>
      <w:r w:rsidRPr="00FC5FEE">
        <w:rPr>
          <w:color w:val="000000" w:themeColor="text1"/>
        </w:rPr>
        <w:t>: 1</w:t>
      </w:r>
      <w:r w:rsidR="00543690" w:rsidRPr="00FC5FEE">
        <w:rPr>
          <w:color w:val="000000" w:themeColor="text1"/>
        </w:rPr>
        <w:t>61SET</w:t>
      </w:r>
      <w:r w:rsidRPr="00FC5FEE">
        <w:rPr>
          <w:color w:val="000000" w:themeColor="text1"/>
        </w:rPr>
        <w:t>-</w:t>
      </w:r>
      <w:r w:rsidR="00F17834" w:rsidRPr="00FC5FEE">
        <w:rPr>
          <w:color w:val="000000" w:themeColor="text1"/>
        </w:rPr>
        <w:t>MO</w:t>
      </w:r>
      <w:r w:rsidR="0016262E" w:rsidRPr="00FC5FEE">
        <w:rPr>
          <w:color w:val="000000" w:themeColor="text1"/>
        </w:rPr>
        <w:t>U</w:t>
      </w:r>
      <w:r w:rsidR="000024F7" w:rsidRPr="00FC5FEE">
        <w:rPr>
          <w:color w:val="000000" w:themeColor="text1"/>
        </w:rPr>
        <w:t>-M/1604</w:t>
      </w:r>
      <w:r w:rsidR="00543690" w:rsidRPr="00FC5FEE">
        <w:rPr>
          <w:color w:val="000000" w:themeColor="text1"/>
        </w:rPr>
        <w:t>/02</w:t>
      </w:r>
    </w:p>
    <w:p w14:paraId="742E4678" w14:textId="77777777" w:rsidR="003D01EF" w:rsidRPr="00FC5FEE" w:rsidRDefault="003D01EF" w:rsidP="00B3205B">
      <w:pPr>
        <w:spacing w:line="276" w:lineRule="auto"/>
        <w:jc w:val="both"/>
        <w:rPr>
          <w:color w:val="000000" w:themeColor="text1"/>
        </w:rPr>
      </w:pPr>
      <w:r w:rsidRPr="00FC5FEE">
        <w:rPr>
          <w:color w:val="000000" w:themeColor="text1"/>
          <w:u w:val="single"/>
        </w:rPr>
        <w:t>Project</w:t>
      </w:r>
      <w:r w:rsidR="00FB12D0" w:rsidRPr="00FC5FEE">
        <w:rPr>
          <w:color w:val="000000" w:themeColor="text1"/>
        </w:rPr>
        <w:tab/>
      </w:r>
      <w:r w:rsidR="00F60C69" w:rsidRPr="00FC5FEE">
        <w:rPr>
          <w:color w:val="000000" w:themeColor="text1"/>
        </w:rPr>
        <w:tab/>
      </w:r>
      <w:r w:rsidRPr="00FC5FEE">
        <w:rPr>
          <w:color w:val="000000" w:themeColor="text1"/>
        </w:rPr>
        <w:t xml:space="preserve">: </w:t>
      </w:r>
      <w:r w:rsidR="00543690" w:rsidRPr="00FC5FEE">
        <w:rPr>
          <w:color w:val="000000" w:themeColor="text1"/>
        </w:rPr>
        <w:t>SCHNEIDER ELECTRIC TRAINING</w:t>
      </w:r>
    </w:p>
    <w:p w14:paraId="2E524D79" w14:textId="77777777" w:rsidR="00CA52B8" w:rsidRPr="00FC5FEE" w:rsidRDefault="00CA52B8" w:rsidP="00B3205B">
      <w:pPr>
        <w:spacing w:line="276" w:lineRule="auto"/>
        <w:jc w:val="both"/>
        <w:rPr>
          <w:color w:val="000000" w:themeColor="text1"/>
        </w:rPr>
      </w:pPr>
    </w:p>
    <w:p w14:paraId="2672F9BE" w14:textId="77777777" w:rsidR="002170F2" w:rsidRPr="00FC5FEE" w:rsidRDefault="00A97E91" w:rsidP="00B3205B">
      <w:pPr>
        <w:spacing w:line="276" w:lineRule="auto"/>
        <w:jc w:val="both"/>
        <w:rPr>
          <w:color w:val="000000" w:themeColor="text1"/>
        </w:rPr>
      </w:pPr>
      <w:r w:rsidRPr="00FC5FEE">
        <w:rPr>
          <w:rFonts w:cs="Calibri"/>
          <w:b/>
          <w:noProof/>
          <w:color w:val="000000" w:themeColor="text1"/>
          <w:spacing w:val="-30"/>
          <w:position w:val="2"/>
          <w:sz w:val="96"/>
          <w:szCs w:val="120"/>
          <w:lang w:val="vi-VN" w:eastAsia="vi-VN"/>
        </w:rPr>
        <mc:AlternateContent>
          <mc:Choice Requires="wpg">
            <w:drawing>
              <wp:anchor distT="0" distB="0" distL="114300" distR="114300" simplePos="0" relativeHeight="251591168" behindDoc="1" locked="0" layoutInCell="1" allowOverlap="1" wp14:anchorId="425C60BB" wp14:editId="1D680E09">
                <wp:simplePos x="0" y="0"/>
                <wp:positionH relativeFrom="leftMargin">
                  <wp:posOffset>510639</wp:posOffset>
                </wp:positionH>
                <wp:positionV relativeFrom="page">
                  <wp:posOffset>1781299</wp:posOffset>
                </wp:positionV>
                <wp:extent cx="333375" cy="1448789"/>
                <wp:effectExtent l="0" t="0" r="952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3375" cy="1448789"/>
                          <a:chOff x="0" y="0"/>
                          <a:chExt cx="380" cy="1930"/>
                        </a:xfrm>
                      </wpg:grpSpPr>
                      <wps:wsp>
                        <wps:cNvPr id="13" name="Freeform 13"/>
                        <wps:cNvSpPr>
                          <a:spLocks/>
                        </wps:cNvSpPr>
                        <wps:spPr bwMode="auto">
                          <a:xfrm>
                            <a:off x="0" y="0"/>
                            <a:ext cx="380" cy="1930"/>
                          </a:xfrm>
                          <a:custGeom>
                            <a:avLst/>
                            <a:gdLst>
                              <a:gd name="T0" fmla="*/ 0 w 380"/>
                              <a:gd name="T1" fmla="+- 0 6050 4120"/>
                              <a:gd name="T2" fmla="*/ 6050 h 1930"/>
                              <a:gd name="T3" fmla="*/ 380 w 380"/>
                              <a:gd name="T4" fmla="+- 0 6050 4120"/>
                              <a:gd name="T5" fmla="*/ 6050 h 1930"/>
                              <a:gd name="T6" fmla="*/ 380 w 380"/>
                              <a:gd name="T7" fmla="+- 0 4120 4120"/>
                              <a:gd name="T8" fmla="*/ 4120 h 1930"/>
                              <a:gd name="T9" fmla="*/ 0 w 380"/>
                              <a:gd name="T10" fmla="+- 0 4120 4120"/>
                              <a:gd name="T11" fmla="*/ 4120 h 1930"/>
                              <a:gd name="T12" fmla="*/ 0 w 380"/>
                              <a:gd name="T13" fmla="+- 0 6050 4120"/>
                              <a:gd name="T14" fmla="*/ 6050 h 1930"/>
                            </a:gdLst>
                            <a:ahLst/>
                            <a:cxnLst>
                              <a:cxn ang="0">
                                <a:pos x="T0" y="T2"/>
                              </a:cxn>
                              <a:cxn ang="0">
                                <a:pos x="T3" y="T5"/>
                              </a:cxn>
                              <a:cxn ang="0">
                                <a:pos x="T6" y="T8"/>
                              </a:cxn>
                              <a:cxn ang="0">
                                <a:pos x="T9" y="T11"/>
                              </a:cxn>
                              <a:cxn ang="0">
                                <a:pos x="T12" y="T14"/>
                              </a:cxn>
                            </a:cxnLst>
                            <a:rect l="0" t="0" r="r" b="b"/>
                            <a:pathLst>
                              <a:path w="380" h="1930">
                                <a:moveTo>
                                  <a:pt x="0" y="1930"/>
                                </a:moveTo>
                                <a:lnTo>
                                  <a:pt x="380" y="1930"/>
                                </a:lnTo>
                                <a:lnTo>
                                  <a:pt x="380" y="0"/>
                                </a:lnTo>
                                <a:lnTo>
                                  <a:pt x="0" y="0"/>
                                </a:lnTo>
                                <a:lnTo>
                                  <a:pt x="0" y="1930"/>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CAE4574" id="Group 1" o:spid="_x0000_s1026" style="position:absolute;margin-left:40.2pt;margin-top:140.25pt;width:26.25pt;height:114.1pt;z-index:-251725312;mso-position-horizontal-relative:left-margin-area;mso-position-vertical-relative:page" coordsize="380,1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KY5mgMAAM8JAAAOAAAAZHJzL2Uyb0RvYy54bWykVttu4zYQfS/QfyD42MKRZMsXCXEWu5s6&#10;WGDbLrDpB9AUdcFKokrSlrOL/nuHQ1FRk9gIUj/IlOZwLmeGM7x+d2pqchRKV7Ld0ugqpES0XGZV&#10;W2zpX/e72YYSbVibsVq2YksfhKbvbn7+6brvUjGXpawzoQgoaXXad1taGtOlQaB5KRqmr2QnWhDm&#10;UjXMwKsqgkyxHrQ3dTAPw1XQS5V1SnKhNXy9dUJ6g/rzXHDzZ55rYUi9peCbwafC594+g5trlhaK&#10;dWXFBzfYG7xoWNWC0VHVLTOMHFT1TFVTcSW1zM0Vl00g87ziAmOAaKLwSTR3Sh46jKVI+6IbaQJq&#10;n/D0ZrX8j+MXRaoMckdJyxpIEVolkaWm74oUEHeq+9p9US4+WH6W/JsGcfBUbt8LByb7/neZgTp2&#10;MBKpOeWqsSogaHLCDDyMGRAnQzh8XMBvvaSEgyiK4816k7gU8RLy+GwbL3/zGzeQXdyVLDCrAUud&#10;QXRycMpGBHWmH6nU/4/KryXrBGZIW6I8lQvP5U4JYYuXRAvHJ8I8mXrK5ERindRA+Bs5PEsFS/lB&#10;mzshMQ/s+FkbV/8ZrDC72VAD98Bm3tRwFH4JSEh6sgClA9ZDoGAc5NcZQFbhMiRxNH8Gm3sYaEJQ&#10;SaIhR3BcRoNA2WgQjL1sMvagyyahgEZdF0yuJrCzJtcehCZtgC9GCW1uNImgl6NMJrAzMUYj9Zct&#10;RiP/QOwFk9E0AedsjuxfJjYaE/A8mXDgCl9HrPSlxU/tUFuwIsxOhRC7QSe1Pc620OCs389tdYEK&#10;QNlCPAMGNy14+SowpNeCN68CQ2IsGEh9jR+WU4THU7hzfwhXweh5OnQUJTB09nYPSztmLEt+SXro&#10;fvbkltD57PmwgkYexb1EiHlsfv74gL1HQN1OgagJPJxAPcD/d6jRA33P9FL/71AuSa/BvGCQ11IL&#10;x6qNGdM8Bm85m/QkLesq21V1bWPWqth/rBU5MhjeMAtWc5/L/8BqrJhW2m3OjPsCM2Xg104XHMY/&#10;kmgehx/myWy32qxncR4vZ8k63MzCKPmQrMI4iW93/ww59fthgLh27KbHXmYP0JqVdHcJuPvAopTq&#10;OyU93CO2VP99YEpQUn9qYbokMMaAPoMv8XINDZKoqWQ/lbCWg6otNRTOil1+NO6ycuhUVZRgKcLC&#10;aOV7GKt5Zfs3+ue8Gl5gwOEKbw3I93DDsdeS6TuiHu9hN/8CAAD//wMAUEsDBBQABgAIAAAAIQAA&#10;9mxQ4QAAAAoBAAAPAAAAZHJzL2Rvd25yZXYueG1sTI/BTsMwEETvSPyDtUjcqJ2UQAhxqqoCTlUl&#10;WqSqNzfeJlHjdRS7Sfr3uCc4ruZp5m2+mEzLBuxdY0lCNBPAkEqrG6ok/Ow+n1JgzivSqrWEEq7o&#10;YFHc3+Uq03akbxy2vmKhhFymJNTedxnnrqzRKDezHVLITrY3yoezr7ju1RjKTctjIV64UQ2FhVp1&#10;uKqxPG8vRsLXqMblPPoY1ufT6nrYJZv9OkIpHx+m5Tswj5P/g+GmH9ShCE5HeyHtWCshFc+BlBCn&#10;IgF2A+bxG7CjhESkr8CLnP9/ofgFAAD//wMAUEsBAi0AFAAGAAgAAAAhALaDOJL+AAAA4QEAABMA&#10;AAAAAAAAAAAAAAAAAAAAAFtDb250ZW50X1R5cGVzXS54bWxQSwECLQAUAAYACAAAACEAOP0h/9YA&#10;AACUAQAACwAAAAAAAAAAAAAAAAAvAQAAX3JlbHMvLnJlbHNQSwECLQAUAAYACAAAACEA4CymOZoD&#10;AADPCQAADgAAAAAAAAAAAAAAAAAuAgAAZHJzL2Uyb0RvYy54bWxQSwECLQAUAAYACAAAACEAAPZs&#10;UOEAAAAKAQAADwAAAAAAAAAAAAAAAAD0BQAAZHJzL2Rvd25yZXYueG1sUEsFBgAAAAAEAAQA8wAA&#10;AAIHAAAAAA==&#10;">
                <v:shape id="Freeform 13" o:spid="_x0000_s1027" style="position:absolute;width:380;height:1930;visibility:visible;mso-wrap-style:square;v-text-anchor:top" coordsize="380,1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YNUsIA&#10;AADbAAAADwAAAGRycy9kb3ducmV2LnhtbERPTWvCQBC9C/6HZYReitlYoZToKiKIUnoxFvE4Zsck&#10;mJ0N2TVu++vdQsHbPN7nzJfBNKKnztWWFUySFARxYXXNpYLvw2b8AcJ5ZI2NZVLwQw6Wi+Fgjpm2&#10;d95Tn/tSxBB2GSqovG8zKV1RkUGX2JY4chfbGfQRdqXUHd5juGnkW5q+S4M1x4YKW1pXVFzzm1Gw&#10;2nF4/eRb/nW+/K7703Ybjv1UqZdRWM1AeAr+Kf5373ScP4W/X+I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5g1SwgAAANsAAAAPAAAAAAAAAAAAAAAAAJgCAABkcnMvZG93&#10;bnJldi54bWxQSwUGAAAAAAQABAD1AAAAhwMAAAAA&#10;" path="m,1930r380,l380,,,,,1930xe" fillcolor="#487628" stroked="f">
                  <v:path arrowok="t" o:connecttype="custom" o:connectlocs="0,6050;380,6050;380,4120;0,4120;0,6050" o:connectangles="0,0,0,0,0"/>
                </v:shape>
                <w10:wrap anchorx="margin" anchory="page"/>
              </v:group>
            </w:pict>
          </mc:Fallback>
        </mc:AlternateContent>
      </w:r>
      <w:r w:rsidR="002170F2" w:rsidRPr="00FC5FEE">
        <w:rPr>
          <w:color w:val="000000" w:themeColor="text1"/>
          <w:u w:val="single"/>
        </w:rPr>
        <w:t xml:space="preserve"> </w:t>
      </w:r>
    </w:p>
    <w:p w14:paraId="23E3BF3F" w14:textId="226B5BB0" w:rsidR="002170F2" w:rsidRPr="00FC5FEE" w:rsidRDefault="00CB5E73" w:rsidP="00B3205B">
      <w:pPr>
        <w:spacing w:line="276" w:lineRule="auto"/>
        <w:rPr>
          <w:color w:val="000000" w:themeColor="text1"/>
        </w:rPr>
      </w:pPr>
      <w:r w:rsidRPr="00FC5FEE">
        <w:rPr>
          <w:rFonts w:cs="Calibri"/>
          <w:b/>
          <w:color w:val="000000" w:themeColor="text1"/>
          <w:spacing w:val="-30"/>
          <w:position w:val="2"/>
          <w:sz w:val="96"/>
          <w:szCs w:val="120"/>
        </w:rPr>
        <w:t xml:space="preserve">Memorandum of </w:t>
      </w:r>
      <w:r w:rsidR="0016262E" w:rsidRPr="00FC5FEE">
        <w:rPr>
          <w:rFonts w:cs="Calibri"/>
          <w:b/>
          <w:color w:val="000000" w:themeColor="text1"/>
          <w:spacing w:val="-30"/>
          <w:position w:val="2"/>
          <w:sz w:val="96"/>
          <w:szCs w:val="120"/>
        </w:rPr>
        <w:t>Understanding</w:t>
      </w:r>
      <w:r w:rsidR="00F17834" w:rsidRPr="00FC5FEE">
        <w:rPr>
          <w:rFonts w:cs="Calibri"/>
          <w:b/>
          <w:color w:val="000000" w:themeColor="text1"/>
          <w:spacing w:val="-30"/>
          <w:position w:val="2"/>
          <w:sz w:val="96"/>
          <w:szCs w:val="120"/>
        </w:rPr>
        <w:t xml:space="preserve"> </w:t>
      </w:r>
      <w:r w:rsidRPr="00FC5FEE">
        <w:rPr>
          <w:rFonts w:cs="Calibri"/>
          <w:b/>
          <w:color w:val="000000" w:themeColor="text1"/>
          <w:spacing w:val="-30"/>
          <w:position w:val="2"/>
          <w:sz w:val="96"/>
          <w:szCs w:val="120"/>
        </w:rPr>
        <w:t>(</w:t>
      </w:r>
      <w:r w:rsidR="00F17834" w:rsidRPr="00FC5FEE">
        <w:rPr>
          <w:rFonts w:cs="Calibri"/>
          <w:b/>
          <w:color w:val="000000" w:themeColor="text1"/>
          <w:spacing w:val="-30"/>
          <w:position w:val="2"/>
          <w:sz w:val="96"/>
          <w:szCs w:val="120"/>
        </w:rPr>
        <w:t>MO</w:t>
      </w:r>
      <w:r w:rsidR="0016262E" w:rsidRPr="00FC5FEE">
        <w:rPr>
          <w:rFonts w:cs="Calibri"/>
          <w:b/>
          <w:color w:val="000000" w:themeColor="text1"/>
          <w:spacing w:val="-30"/>
          <w:position w:val="2"/>
          <w:sz w:val="96"/>
          <w:szCs w:val="120"/>
        </w:rPr>
        <w:t>U</w:t>
      </w:r>
      <w:r w:rsidR="00F94783" w:rsidRPr="00FC5FEE">
        <w:rPr>
          <w:rFonts w:cs="Calibri"/>
          <w:b/>
          <w:color w:val="000000" w:themeColor="text1"/>
          <w:spacing w:val="-30"/>
          <w:position w:val="2"/>
          <w:sz w:val="96"/>
          <w:szCs w:val="120"/>
        </w:rPr>
        <w:t>)</w:t>
      </w:r>
    </w:p>
    <w:p w14:paraId="732CA9D4" w14:textId="77777777" w:rsidR="002170F2" w:rsidRPr="00FC5FEE" w:rsidRDefault="002170F2" w:rsidP="00B3205B">
      <w:pPr>
        <w:spacing w:line="276" w:lineRule="auto"/>
        <w:ind w:left="115"/>
        <w:jc w:val="center"/>
        <w:rPr>
          <w:rFonts w:cs="Calibri"/>
          <w:b/>
          <w:color w:val="000000" w:themeColor="text1"/>
          <w:spacing w:val="-30"/>
          <w:position w:val="2"/>
          <w:sz w:val="22"/>
        </w:rPr>
      </w:pPr>
    </w:p>
    <w:p w14:paraId="137C10F8" w14:textId="77777777" w:rsidR="002170F2" w:rsidRPr="00FC5FEE" w:rsidRDefault="002170F2" w:rsidP="00B3205B">
      <w:pPr>
        <w:tabs>
          <w:tab w:val="left" w:pos="5920"/>
        </w:tabs>
        <w:spacing w:line="276" w:lineRule="auto"/>
        <w:ind w:left="209"/>
        <w:outlineLvl w:val="0"/>
        <w:rPr>
          <w:rFonts w:eastAsia="Calibri Light" w:cs="Calibri"/>
          <w:color w:val="000000" w:themeColor="text1"/>
          <w:sz w:val="44"/>
          <w:szCs w:val="48"/>
        </w:rPr>
      </w:pPr>
      <w:r w:rsidRPr="00FC5FEE">
        <w:rPr>
          <w:rFonts w:cs="Calibri"/>
          <w:noProof/>
          <w:color w:val="000000" w:themeColor="text1"/>
          <w:sz w:val="22"/>
          <w:lang w:val="vi-VN" w:eastAsia="vi-VN"/>
        </w:rPr>
        <mc:AlternateContent>
          <mc:Choice Requires="wpg">
            <w:drawing>
              <wp:anchor distT="0" distB="0" distL="114300" distR="114300" simplePos="0" relativeHeight="251594240" behindDoc="1" locked="0" layoutInCell="1" allowOverlap="1" wp14:anchorId="47D320D9" wp14:editId="099FF3CF">
                <wp:simplePos x="0" y="0"/>
                <wp:positionH relativeFrom="page">
                  <wp:posOffset>704215</wp:posOffset>
                </wp:positionH>
                <wp:positionV relativeFrom="paragraph">
                  <wp:posOffset>222250</wp:posOffset>
                </wp:positionV>
                <wp:extent cx="70485" cy="67945"/>
                <wp:effectExtent l="0" t="0" r="5715" b="8255"/>
                <wp:wrapNone/>
                <wp:docPr id="224"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 cy="67945"/>
                          <a:chOff x="1109" y="350"/>
                          <a:chExt cx="111" cy="107"/>
                        </a:xfrm>
                      </wpg:grpSpPr>
                      <wps:wsp>
                        <wps:cNvPr id="225" name="Freeform 437"/>
                        <wps:cNvSpPr>
                          <a:spLocks/>
                        </wps:cNvSpPr>
                        <wps:spPr bwMode="auto">
                          <a:xfrm>
                            <a:off x="1109" y="350"/>
                            <a:ext cx="111" cy="107"/>
                          </a:xfrm>
                          <a:custGeom>
                            <a:avLst/>
                            <a:gdLst>
                              <a:gd name="T0" fmla="+- 0 1220 1109"/>
                              <a:gd name="T1" fmla="*/ T0 w 111"/>
                              <a:gd name="T2" fmla="+- 0 457 350"/>
                              <a:gd name="T3" fmla="*/ 457 h 107"/>
                              <a:gd name="T4" fmla="+- 0 1220 1109"/>
                              <a:gd name="T5" fmla="*/ T4 w 111"/>
                              <a:gd name="T6" fmla="+- 0 350 350"/>
                              <a:gd name="T7" fmla="*/ 350 h 107"/>
                              <a:gd name="T8" fmla="+- 0 1109 1109"/>
                              <a:gd name="T9" fmla="*/ T8 w 111"/>
                              <a:gd name="T10" fmla="+- 0 350 350"/>
                              <a:gd name="T11" fmla="*/ 350 h 107"/>
                              <a:gd name="T12" fmla="+- 0 1109 1109"/>
                              <a:gd name="T13" fmla="*/ T12 w 111"/>
                              <a:gd name="T14" fmla="+- 0 457 350"/>
                              <a:gd name="T15" fmla="*/ 457 h 107"/>
                              <a:gd name="T16" fmla="+- 0 1220 1109"/>
                              <a:gd name="T17" fmla="*/ T16 w 111"/>
                              <a:gd name="T18" fmla="+- 0 457 350"/>
                              <a:gd name="T19" fmla="*/ 457 h 107"/>
                            </a:gdLst>
                            <a:ahLst/>
                            <a:cxnLst>
                              <a:cxn ang="0">
                                <a:pos x="T1" y="T3"/>
                              </a:cxn>
                              <a:cxn ang="0">
                                <a:pos x="T5" y="T7"/>
                              </a:cxn>
                              <a:cxn ang="0">
                                <a:pos x="T9" y="T11"/>
                              </a:cxn>
                              <a:cxn ang="0">
                                <a:pos x="T13" y="T15"/>
                              </a:cxn>
                              <a:cxn ang="0">
                                <a:pos x="T17" y="T19"/>
                              </a:cxn>
                            </a:cxnLst>
                            <a:rect l="0" t="0" r="r" b="b"/>
                            <a:pathLst>
                              <a:path w="111" h="107">
                                <a:moveTo>
                                  <a:pt x="111" y="107"/>
                                </a:moveTo>
                                <a:lnTo>
                                  <a:pt x="111" y="0"/>
                                </a:lnTo>
                                <a:lnTo>
                                  <a:pt x="0" y="0"/>
                                </a:lnTo>
                                <a:lnTo>
                                  <a:pt x="0" y="107"/>
                                </a:lnTo>
                                <a:lnTo>
                                  <a:pt x="111" y="107"/>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6699C62" id="Group 224" o:spid="_x0000_s1026" style="position:absolute;margin-left:55.45pt;margin-top:17.5pt;width:5.55pt;height:5.35pt;z-index:-251722240;mso-position-horizontal-relative:page" coordorigin="1109,350" coordsize="11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eM83gMAAJEKAAAOAAAAZHJzL2Uyb0RvYy54bWykVtuO2zYQfS/QfyD42MIrUStfZKw3aLL1&#10;okCaBIj7ATRFXVBJVEnZ8rbov3eGlGTZayVB+iJR4uHwzBnODB/enMqCHKU2uao2lN35lMhKqDiv&#10;0g39Y7edrSgxDa9iXqhKbuiLNPTN448/PLT1WgYqU0UsNQEjlVm39YZmTVOvPc+ITJbc3KlaVjCZ&#10;KF3yBj516sWat2C9LLzA9xdeq3RcayWkMfD3yU3SR2s/SaRoPiaJkQ0pNhS4Nfap7XOPT+/xga9T&#10;zessFx0N/h0sSp5XsOlg6ok3nBx0/spUmQutjEqaO6FKTyVJLqT1Abxh/pU3z1odautLum7TepAJ&#10;pL3S6bvNig/HT5rk8YYGQUhJxUsIkt2X4A+Qp63TNaCedf25/qSdjzB8r8SfBqa963n8Th2Y7Nvf&#10;VQwG+aFRVp5Toks0AY6Tk43CyxAFeWqIgJ9LP1zNKREws1hG4dzFSGQQSFzDmB9RApP38y58Ivu1&#10;W8oYcwuZv8RlHl+7HS3LjhW6BIfNnPU0/0/PzxmvpQ2TQaUGPcEJp+dWS4lHmIT3lhbuD8BeTzMW&#10;czSDMAOaf1XG15L0Wk4KwtfiYJpnqWw4+PG9aVwqxDCyQY478jtIm6QsICt+nhGfsCCAB8agw/cw&#10;UN7BfvLIzictgNg1Jugx1lQ4X5IhiOmw330PAkMIyUgXTciuAQRn9VtIQQjOpMLbpBY9xpICQrdI&#10;LXsQkELITVJQ68akQKSbSsHxPZNa3SbFLlWfYIXHfTA1SYtdyo7Bu8mLjZXfsWCC2aX0E0FkY+Un&#10;o8gutZ8+W2P5d2wxwexS/ylmY/kvmEG1SPvjz7M+I8Sp6lICRoRjX/NtLauVwXq0gxhANdrddwUH&#10;UJg/E2CQBcF9dfoy2NW5ncsjYPdlNIYPbYP0rvR9BQ6aWrjN5N66e3cOa2if141TUwKNc+8yu+YN&#10;6oT+4pC0WJ5BjwzeUIHxf6mOcqcsonHl2+l1rtBnRFHdQtoqD7z62f5dW3uQJ+DFt2DOO/YW+rez&#10;ZJmDrdc4USgjnabopu0rg+uo2KiUGlXk8TYvCnTZ6HT/rtDkyOH6Ea6Wi2DVxeYCVtgTUylc5rZx&#10;f6CKd+piPbfXiX8iFoT+2yCabRer5SxMwvksWvqrmc+it9HCD6Pwaftvt0m/Hrqf6ySu9e1V/AJd&#10;RSt3G4LbGwwypf+mpIWb0Iaavw5cS0qK3ypojRELQ7w62Q9ImAA+9HhmP57hlQBTG9pQyBUcvmvc&#10;detQ6zzNYCdmz0WlfoFLQZJj27H8HKvuA7qzHdl7j9W7u6PhxWr8bVHnm+TjfwAAAP//AwBQSwME&#10;FAAGAAgAAAAhABxEodjfAAAACQEAAA8AAABkcnMvZG93bnJldi54bWxMj01Lw0AQhu+C/2EZwZvd&#10;JDVaYzalFPVUBFtBettmp0lodjZkt0n6752e9DYv8/B+5MvJtmLA3jeOFMSzCARS6UxDlYLv3fvD&#10;AoQPmoxuHaGCC3pYFrc3uc6MG+kLh22oBJuQz7SCOoQuk9KXNVrtZ65D4t/R9VYHln0lTa9HNret&#10;TKLoSVrdECfUusN1jeVpe7YKPkY9rubx27A5HdeX/S79/NnEqNT93bR6BRFwCn8wXOtzdSi408Gd&#10;yXjRso6jF0YVzFPedAWShI+Dgsf0GWSRy/8Lil8AAAD//wMAUEsBAi0AFAAGAAgAAAAhALaDOJL+&#10;AAAA4QEAABMAAAAAAAAAAAAAAAAAAAAAAFtDb250ZW50X1R5cGVzXS54bWxQSwECLQAUAAYACAAA&#10;ACEAOP0h/9YAAACUAQAACwAAAAAAAAAAAAAAAAAvAQAAX3JlbHMvLnJlbHNQSwECLQAUAAYACAAA&#10;ACEAht3jPN4DAACRCgAADgAAAAAAAAAAAAAAAAAuAgAAZHJzL2Uyb0RvYy54bWxQSwECLQAUAAYA&#10;CAAAACEAHESh2N8AAAAJAQAADwAAAAAAAAAAAAAAAAA4BgAAZHJzL2Rvd25yZXYueG1sUEsFBgAA&#10;AAAEAAQA8wAAAEQHAAAAAA==&#10;">
                <v:shape id="Freeform 437" o:spid="_x0000_s1027" style="position:absolute;left:1109;top:350;width:111;height:107;visibility:visible;mso-wrap-style:square;v-text-anchor:top" coordsize="111,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PmKsEA&#10;AADcAAAADwAAAGRycy9kb3ducmV2LnhtbESPQYvCMBSE78L+h/AWvNlkC4pbjbK4KIIndb0/m2db&#10;tnkpTbT13xtB8DjMzDfMfNnbWtyo9ZVjDV+JAkGcO1NxoeHvuB5NQfiAbLB2TBru5GG5+BjMMTOu&#10;4z3dDqEQEcI+Qw1lCE0mpc9LsugT1xBH7+JaiyHKtpCmxS7CbS1TpSbSYsVxocSGViXl/4er1VDj&#10;Rp1Pv5Nt5zeEu7UKO7n61nr42f/MQATqwzv8am+NhjQdw/NMPAJ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5T5irBAAAA3AAAAA8AAAAAAAAAAAAAAAAAmAIAAGRycy9kb3du&#10;cmV2LnhtbFBLBQYAAAAABAAEAPUAAACGAwAAAAA=&#10;" path="m111,107l111,,,,,107r111,xe" fillcolor="#487628" stroked="f">
                  <v:path arrowok="t" o:connecttype="custom" o:connectlocs="111,457;111,350;0,350;0,457;111,457" o:connectangles="0,0,0,0,0"/>
                </v:shape>
                <w10:wrap anchorx="page"/>
              </v:group>
            </w:pict>
          </mc:Fallback>
        </mc:AlternateContent>
      </w:r>
      <w:proofErr w:type="gramStart"/>
      <w:r w:rsidRPr="00FC5FEE">
        <w:rPr>
          <w:rFonts w:eastAsia="Calibri Light" w:cs="Calibri"/>
          <w:color w:val="000000" w:themeColor="text1"/>
          <w:spacing w:val="-37"/>
          <w:sz w:val="44"/>
          <w:szCs w:val="48"/>
          <w:u w:val="single" w:color="363435"/>
        </w:rPr>
        <w:t>b</w:t>
      </w:r>
      <w:r w:rsidRPr="00FC5FEE">
        <w:rPr>
          <w:rFonts w:eastAsia="Calibri Light" w:cs="Calibri"/>
          <w:color w:val="000000" w:themeColor="text1"/>
          <w:spacing w:val="-38"/>
          <w:sz w:val="44"/>
          <w:szCs w:val="48"/>
          <w:u w:val="single" w:color="363435"/>
        </w:rPr>
        <w:t>e</w:t>
      </w:r>
      <w:r w:rsidRPr="00FC5FEE">
        <w:rPr>
          <w:rFonts w:eastAsia="Calibri Light" w:cs="Calibri"/>
          <w:color w:val="000000" w:themeColor="text1"/>
          <w:spacing w:val="-36"/>
          <w:sz w:val="44"/>
          <w:szCs w:val="48"/>
          <w:u w:val="single" w:color="363435"/>
        </w:rPr>
        <w:t>t</w:t>
      </w:r>
      <w:r w:rsidRPr="00FC5FEE">
        <w:rPr>
          <w:rFonts w:eastAsia="Calibri Light" w:cs="Calibri"/>
          <w:color w:val="000000" w:themeColor="text1"/>
          <w:spacing w:val="-41"/>
          <w:sz w:val="44"/>
          <w:szCs w:val="48"/>
          <w:u w:val="single" w:color="363435"/>
        </w:rPr>
        <w:t>w</w:t>
      </w:r>
      <w:r w:rsidR="00F94783" w:rsidRPr="00FC5FEE">
        <w:rPr>
          <w:rFonts w:eastAsia="Calibri Light" w:cs="Calibri"/>
          <w:color w:val="000000" w:themeColor="text1"/>
          <w:spacing w:val="-36"/>
          <w:sz w:val="44"/>
          <w:szCs w:val="48"/>
          <w:u w:val="single" w:color="363435"/>
        </w:rPr>
        <w:t>een</w:t>
      </w:r>
      <w:proofErr w:type="gramEnd"/>
      <w:r w:rsidRPr="00FC5FEE">
        <w:rPr>
          <w:rFonts w:eastAsia="Calibri Light" w:cs="Calibri"/>
          <w:color w:val="000000" w:themeColor="text1"/>
          <w:sz w:val="44"/>
          <w:szCs w:val="48"/>
          <w:u w:val="single" w:color="363435"/>
        </w:rPr>
        <w:tab/>
      </w:r>
    </w:p>
    <w:p w14:paraId="19A3C3C0" w14:textId="77777777" w:rsidR="002170F2" w:rsidRPr="00FC5FEE" w:rsidRDefault="000024F7" w:rsidP="00B3205B">
      <w:pPr>
        <w:spacing w:before="240" w:after="240" w:line="276" w:lineRule="auto"/>
        <w:ind w:left="216"/>
        <w:rPr>
          <w:rFonts w:cs="Calibri"/>
          <w:color w:val="000000" w:themeColor="text1"/>
          <w:sz w:val="20"/>
        </w:rPr>
      </w:pPr>
      <w:r w:rsidRPr="00FC5FEE">
        <w:rPr>
          <w:rFonts w:cs="Calibri"/>
          <w:b/>
          <w:color w:val="000000" w:themeColor="text1"/>
          <w:spacing w:val="-27"/>
          <w:position w:val="9"/>
          <w:sz w:val="56"/>
          <w:szCs w:val="80"/>
        </w:rPr>
        <w:t xml:space="preserve">EXCELLENCE CONSULTANTS INTERNATIONAL COMPANY LIMITED </w:t>
      </w:r>
      <w:r w:rsidR="002170F2" w:rsidRPr="00FC5FEE">
        <w:rPr>
          <w:rFonts w:cs="Calibri"/>
          <w:b/>
          <w:color w:val="000000" w:themeColor="text1"/>
          <w:spacing w:val="-27"/>
          <w:position w:val="9"/>
          <w:sz w:val="56"/>
          <w:szCs w:val="80"/>
        </w:rPr>
        <w:t>(ECCI)</w:t>
      </w:r>
    </w:p>
    <w:p w14:paraId="3A99656E" w14:textId="77777777" w:rsidR="002170F2" w:rsidRPr="00FC5FEE" w:rsidRDefault="002170F2" w:rsidP="00B3205B">
      <w:pPr>
        <w:tabs>
          <w:tab w:val="left" w:pos="5920"/>
        </w:tabs>
        <w:spacing w:line="276" w:lineRule="auto"/>
        <w:ind w:left="209"/>
        <w:outlineLvl w:val="0"/>
        <w:rPr>
          <w:rFonts w:eastAsia="Calibri Light" w:cs="Calibri"/>
          <w:color w:val="000000" w:themeColor="text1"/>
          <w:sz w:val="44"/>
          <w:szCs w:val="48"/>
        </w:rPr>
      </w:pPr>
      <w:r w:rsidRPr="00FC5FEE">
        <w:rPr>
          <w:rFonts w:cs="Calibri"/>
          <w:noProof/>
          <w:color w:val="000000" w:themeColor="text1"/>
          <w:sz w:val="22"/>
          <w:lang w:val="vi-VN" w:eastAsia="vi-VN"/>
        </w:rPr>
        <mc:AlternateContent>
          <mc:Choice Requires="wpg">
            <w:drawing>
              <wp:anchor distT="0" distB="0" distL="114300" distR="114300" simplePos="0" relativeHeight="251592192" behindDoc="1" locked="0" layoutInCell="1" allowOverlap="1" wp14:anchorId="585910E8" wp14:editId="6BEA83C6">
                <wp:simplePos x="0" y="0"/>
                <wp:positionH relativeFrom="page">
                  <wp:posOffset>704215</wp:posOffset>
                </wp:positionH>
                <wp:positionV relativeFrom="paragraph">
                  <wp:posOffset>116205</wp:posOffset>
                </wp:positionV>
                <wp:extent cx="70485" cy="76835"/>
                <wp:effectExtent l="0" t="0" r="5715" b="0"/>
                <wp:wrapNone/>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485" cy="76835"/>
                          <a:chOff x="1109" y="183"/>
                          <a:chExt cx="111" cy="121"/>
                        </a:xfrm>
                      </wpg:grpSpPr>
                      <wps:wsp>
                        <wps:cNvPr id="223" name="Freeform 435"/>
                        <wps:cNvSpPr>
                          <a:spLocks/>
                        </wps:cNvSpPr>
                        <wps:spPr bwMode="auto">
                          <a:xfrm>
                            <a:off x="1109" y="183"/>
                            <a:ext cx="111" cy="121"/>
                          </a:xfrm>
                          <a:custGeom>
                            <a:avLst/>
                            <a:gdLst>
                              <a:gd name="T0" fmla="+- 0 1220 1109"/>
                              <a:gd name="T1" fmla="*/ T0 w 111"/>
                              <a:gd name="T2" fmla="+- 0 304 183"/>
                              <a:gd name="T3" fmla="*/ 304 h 121"/>
                              <a:gd name="T4" fmla="+- 0 1220 1109"/>
                              <a:gd name="T5" fmla="*/ T4 w 111"/>
                              <a:gd name="T6" fmla="+- 0 183 183"/>
                              <a:gd name="T7" fmla="*/ 183 h 121"/>
                              <a:gd name="T8" fmla="+- 0 1109 1109"/>
                              <a:gd name="T9" fmla="*/ T8 w 111"/>
                              <a:gd name="T10" fmla="+- 0 183 183"/>
                              <a:gd name="T11" fmla="*/ 183 h 121"/>
                              <a:gd name="T12" fmla="+- 0 1109 1109"/>
                              <a:gd name="T13" fmla="*/ T12 w 111"/>
                              <a:gd name="T14" fmla="+- 0 304 183"/>
                              <a:gd name="T15" fmla="*/ 304 h 121"/>
                              <a:gd name="T16" fmla="+- 0 1220 1109"/>
                              <a:gd name="T17" fmla="*/ T16 w 111"/>
                              <a:gd name="T18" fmla="+- 0 304 183"/>
                              <a:gd name="T19" fmla="*/ 304 h 121"/>
                            </a:gdLst>
                            <a:ahLst/>
                            <a:cxnLst>
                              <a:cxn ang="0">
                                <a:pos x="T1" y="T3"/>
                              </a:cxn>
                              <a:cxn ang="0">
                                <a:pos x="T5" y="T7"/>
                              </a:cxn>
                              <a:cxn ang="0">
                                <a:pos x="T9" y="T11"/>
                              </a:cxn>
                              <a:cxn ang="0">
                                <a:pos x="T13" y="T15"/>
                              </a:cxn>
                              <a:cxn ang="0">
                                <a:pos x="T17" y="T19"/>
                              </a:cxn>
                            </a:cxnLst>
                            <a:rect l="0" t="0" r="r" b="b"/>
                            <a:pathLst>
                              <a:path w="111" h="121">
                                <a:moveTo>
                                  <a:pt x="111" y="121"/>
                                </a:moveTo>
                                <a:lnTo>
                                  <a:pt x="111" y="0"/>
                                </a:lnTo>
                                <a:lnTo>
                                  <a:pt x="0" y="0"/>
                                </a:lnTo>
                                <a:lnTo>
                                  <a:pt x="0" y="121"/>
                                </a:lnTo>
                                <a:lnTo>
                                  <a:pt x="111" y="121"/>
                                </a:lnTo>
                                <a:close/>
                              </a:path>
                            </a:pathLst>
                          </a:custGeom>
                          <a:solidFill>
                            <a:srgbClr val="48762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48086EB8" id="Group 222" o:spid="_x0000_s1026" style="position:absolute;margin-left:55.45pt;margin-top:9.15pt;width:5.55pt;height:6.05pt;z-index:-251724288;mso-position-horizontal-relative:page" coordorigin="1109,183" coordsize="11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vgQ2wMAAJEKAAAOAAAAZHJzL2Uyb0RvYy54bWykVm2PmzgQ/l7p/oPlj1dlwYRNSLTZ6tpt&#10;VpX27iqV+wEOmBcdYGqTkG11//1mbCAkG7an3hew8cPjmWc8M757dywLchBK57LaUHbjUiKqSMZ5&#10;lW7oX+F2FlCiG17FvJCV2NBnoem7+1/e3LX1Wngyk0UsFAGSSq/bekOzpqnXjqOjTJRc38haVLCY&#10;SFXyBqYqdWLFW2AvC8dz3YXTShXXSkZCa/j6YBfpveFPEhE1fyaJFg0pNhRsa8xTmecOn879HV+n&#10;itdZHnVm8J+wouR5BZsOVA+84WSv8hdUZR4pqWXS3ESydGSS5JEwPoA3zL3w5lHJfW18SddtWg8y&#10;gbQXOv00bfTH4bMiebyhnudRUvESgmT2JfgB5GnrdA2oR1V/qT8r6yMMn2T0t4Zl53Id56kFk137&#10;u4yBkO8baeQ5JqpECnCcHE0UnocoiGNDIvi4dP3glpIIVpaLYH5rYxRlEEj8hzF3RQkssmDeL33s&#10;fmWM2R+Zx3DN4Wu7o7GyswpdgsOmT3rq/6fnl4zXwoRJo1KDnvNez60SAo8w8a03uD8Aez31WMzR&#10;CsI0aP5DGV9K0ms5KQhfR3vdPAppwsEPT7qxqRDDyAQ57g5DCGmTlAVkxdsZcQnzPHhgDDp8DwPl&#10;LexXh4QuaQFkYgA5MVDBCRtRzV2fDEE8gUC2gQghGez5gsnvQa8bBedo4Ar960YteoylCubXjFr2&#10;IPAObL5uFNS6kXso0lWl4PiejAquG8UuVL9uFR73gWrSLHYu+6RdbKx8yLwJy86lnwgiGys/GUV2&#10;of3k2RrLH7LFhGXn+k9ZNpb/zDKoFml//HnWZ0R0rLqUgBHh2NdcU8tqqbEehRADqEahKUZAASjM&#10;nwkwyILgZVedXgfbOhfaPPohNYYPuUF6W/peJ2egqYGbTO7Z7btzWEH7vGycihJonDub/TVvUCf0&#10;F4ekxfIMemTwhpzF76U8iFAaRGPLt9XrVKFPiKK6hjRNGuzqV/t3bfggT8CL/4I57dgz9G/LZCwH&#10;rpe4qJBaWE3RTdNXBtdRsVEp1bLI421eFOiyVunuQ6HIgcP1ww+WCy/oYnMGK8yJqST+ZrexX6CK&#10;d+piPTfXie8r5vnue2812y6C5cxP/NvZaukGM5et3q8Wrr/yH7b/dJv0/0P3s53Etr6djJ+hqyhp&#10;b0Nwe4NBJtU3Slq4CW2o/rrnSlBSfKqgNa6Y7+PVyUz826UHEzVe2Y1XeBUB1YY2FHIFhx8ae93a&#10;1ypPM9jJnotK/gaXgiTHtmPss1Z1E+jOZmTuPUbv7o6GF6vx3KBON8n7fwEAAP//AwBQSwMEFAAG&#10;AAgAAAAhAFf+H6/eAAAACQEAAA8AAABkcnMvZG93bnJldi54bWxMj01Lw0AQhu+C/2EZwZvdfKi0&#10;aTalFPVUhLaCeNtmp0lodjZkt0n6752e9DYv8/B+5KvJtmLA3jeOFMSzCARS6UxDlYKvw/vTHIQP&#10;moxuHaGCK3pYFfd3uc6MG2mHwz5Ugk3IZ1pBHUKXSenLGq32M9ch8e/keqsDy76Sptcjm9tWJlH0&#10;Kq1uiBNq3eGmxvK8v1gFH6Me12n8NmzPp8315/Dy+b2NUanHh2m9BBFwCn8w3OpzdSi409FdyHjR&#10;so6jBaN8zFMQNyBJeNxRQRo9gyxy+X9B8QsAAP//AwBQSwECLQAUAAYACAAAACEAtoM4kv4AAADh&#10;AQAAEwAAAAAAAAAAAAAAAAAAAAAAW0NvbnRlbnRfVHlwZXNdLnhtbFBLAQItABQABgAIAAAAIQA4&#10;/SH/1gAAAJQBAAALAAAAAAAAAAAAAAAAAC8BAABfcmVscy8ucmVsc1BLAQItABQABgAIAAAAIQD8&#10;LvgQ2wMAAJEKAAAOAAAAAAAAAAAAAAAAAC4CAABkcnMvZTJvRG9jLnhtbFBLAQItABQABgAIAAAA&#10;IQBX/h+v3gAAAAkBAAAPAAAAAAAAAAAAAAAAADUGAABkcnMvZG93bnJldi54bWxQSwUGAAAAAAQA&#10;BADzAAAAQAcAAAAA&#10;">
                <v:shape id="Freeform 435" o:spid="_x0000_s1027" style="position:absolute;left:1109;top:183;width:111;height:121;visibility:visible;mso-wrap-style:square;v-text-anchor:top" coordsize="11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0798MA&#10;AADcAAAADwAAAGRycy9kb3ducmV2LnhtbESP0YrCMBRE34X9h3AX9k3TVhHpGmVRlMUHwbofcGmu&#10;TbG56TZR698bQfBxmJkzzHzZ20ZcqfO1YwXpKAFBXDpdc6Xg77gZzkD4gKyxcUwK7uRhufgYzDHX&#10;7sYHuhahEhHCPkcFJoQ2l9KXhiz6kWuJo3dyncUQZVdJ3eEtwm0jsySZSos1xwWDLa0MlefiYhW4&#10;tDGT9a5dZckEi/t+m/5PDxulvj77n28QgfrwDr/av1pBlo3heSYe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0798MAAADcAAAADwAAAAAAAAAAAAAAAACYAgAAZHJzL2Rv&#10;d25yZXYueG1sUEsFBgAAAAAEAAQA9QAAAIgDAAAAAA==&#10;" path="m111,121l111,,,,,121r111,xe" fillcolor="#487628" stroked="f">
                  <v:path arrowok="t" o:connecttype="custom" o:connectlocs="111,304;111,183;0,183;0,304;111,304" o:connectangles="0,0,0,0,0"/>
                </v:shape>
                <w10:wrap anchorx="page"/>
              </v:group>
            </w:pict>
          </mc:Fallback>
        </mc:AlternateContent>
      </w:r>
      <w:proofErr w:type="gramStart"/>
      <w:r w:rsidRPr="00FC5FEE">
        <w:rPr>
          <w:rFonts w:eastAsia="Calibri Light" w:cs="Calibri"/>
          <w:color w:val="000000" w:themeColor="text1"/>
          <w:spacing w:val="-36"/>
          <w:position w:val="4"/>
          <w:sz w:val="44"/>
          <w:szCs w:val="48"/>
          <w:u w:val="single" w:color="363435"/>
        </w:rPr>
        <w:t>an</w:t>
      </w:r>
      <w:r w:rsidR="00F94783" w:rsidRPr="00FC5FEE">
        <w:rPr>
          <w:rFonts w:eastAsia="Calibri Light" w:cs="Calibri"/>
          <w:color w:val="000000" w:themeColor="text1"/>
          <w:position w:val="4"/>
          <w:sz w:val="44"/>
          <w:szCs w:val="48"/>
          <w:u w:val="single" w:color="363435"/>
        </w:rPr>
        <w:t>d</w:t>
      </w:r>
      <w:proofErr w:type="gramEnd"/>
      <w:r w:rsidRPr="00FC5FEE">
        <w:rPr>
          <w:rFonts w:eastAsia="Calibri Light" w:cs="Calibri"/>
          <w:color w:val="000000" w:themeColor="text1"/>
          <w:position w:val="4"/>
          <w:sz w:val="44"/>
          <w:szCs w:val="48"/>
          <w:u w:val="single" w:color="363435"/>
        </w:rPr>
        <w:tab/>
      </w:r>
    </w:p>
    <w:p w14:paraId="29D50E25" w14:textId="425C1639" w:rsidR="002170F2" w:rsidRPr="0029382A" w:rsidRDefault="002170F2" w:rsidP="00B3205B">
      <w:pPr>
        <w:spacing w:before="240" w:after="240" w:line="276" w:lineRule="auto"/>
        <w:ind w:left="216"/>
        <w:rPr>
          <w:rFonts w:cs="Calibri"/>
          <w:b/>
          <w:color w:val="000000" w:themeColor="text1"/>
          <w:spacing w:val="-27"/>
          <w:position w:val="9"/>
          <w:sz w:val="56"/>
          <w:szCs w:val="80"/>
        </w:rPr>
      </w:pPr>
      <w:r w:rsidRPr="00FC5FEE">
        <w:rPr>
          <w:rFonts w:cs="Calibri"/>
          <w:b/>
          <w:color w:val="000000" w:themeColor="text1"/>
          <w:spacing w:val="-27"/>
          <w:position w:val="9"/>
          <w:sz w:val="56"/>
          <w:szCs w:val="80"/>
        </w:rPr>
        <w:t>LY TU TRONG TECHNICAL COLLEGE</w:t>
      </w:r>
      <w:r w:rsidR="0029382A">
        <w:rPr>
          <w:rFonts w:cs="Calibri"/>
          <w:b/>
          <w:color w:val="000000" w:themeColor="text1"/>
          <w:spacing w:val="-27"/>
          <w:position w:val="9"/>
          <w:sz w:val="56"/>
          <w:szCs w:val="80"/>
        </w:rPr>
        <w:t xml:space="preserve"> HO CHI MINH CITY</w:t>
      </w:r>
    </w:p>
    <w:p w14:paraId="6D8C6B78" w14:textId="77777777" w:rsidR="00F60C69" w:rsidRPr="00FC5FEE" w:rsidRDefault="00F60C69" w:rsidP="00B3205B">
      <w:pPr>
        <w:spacing w:line="276" w:lineRule="auto"/>
        <w:jc w:val="both"/>
        <w:rPr>
          <w:color w:val="000000" w:themeColor="text1"/>
        </w:rPr>
      </w:pPr>
    </w:p>
    <w:p w14:paraId="3F03C61E" w14:textId="77777777" w:rsidR="00843AA8" w:rsidRPr="00FC5FEE" w:rsidRDefault="00843AA8" w:rsidP="00B3205B">
      <w:pPr>
        <w:spacing w:line="276" w:lineRule="auto"/>
        <w:jc w:val="center"/>
        <w:rPr>
          <w:b/>
          <w:color w:val="000000" w:themeColor="text1"/>
          <w:sz w:val="46"/>
        </w:rPr>
      </w:pPr>
    </w:p>
    <w:p w14:paraId="7EB0A917" w14:textId="30A25072" w:rsidR="00F94783" w:rsidRPr="00FC5FEE" w:rsidRDefault="00C21E48" w:rsidP="00B3205B">
      <w:pPr>
        <w:spacing w:line="276" w:lineRule="auto"/>
        <w:jc w:val="both"/>
        <w:rPr>
          <w:color w:val="000000" w:themeColor="text1"/>
        </w:rPr>
      </w:pPr>
      <w:r w:rsidRPr="00FC5FEE">
        <w:rPr>
          <w:noProof/>
          <w:color w:val="000000" w:themeColor="text1"/>
          <w:lang w:val="vi-VN" w:eastAsia="vi-VN"/>
        </w:rPr>
        <w:drawing>
          <wp:anchor distT="0" distB="0" distL="114300" distR="114300" simplePos="0" relativeHeight="251719168" behindDoc="0" locked="0" layoutInCell="1" allowOverlap="1" wp14:anchorId="522A3E11" wp14:editId="41E21ABF">
            <wp:simplePos x="0" y="0"/>
            <wp:positionH relativeFrom="page">
              <wp:posOffset>2376805</wp:posOffset>
            </wp:positionH>
            <wp:positionV relativeFrom="paragraph">
              <wp:posOffset>297180</wp:posOffset>
            </wp:positionV>
            <wp:extent cx="900430" cy="95313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ssist_new_logo-0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900430" cy="953135"/>
                    </a:xfrm>
                    <a:prstGeom prst="rect">
                      <a:avLst/>
                    </a:prstGeom>
                  </pic:spPr>
                </pic:pic>
              </a:graphicData>
            </a:graphic>
            <wp14:sizeRelH relativeFrom="margin">
              <wp14:pctWidth>0</wp14:pctWidth>
            </wp14:sizeRelH>
            <wp14:sizeRelV relativeFrom="margin">
              <wp14:pctHeight>0</wp14:pctHeight>
            </wp14:sizeRelV>
          </wp:anchor>
        </w:drawing>
      </w:r>
      <w:r w:rsidRPr="00FC5FEE">
        <w:rPr>
          <w:noProof/>
          <w:color w:val="000000" w:themeColor="text1"/>
          <w:lang w:val="vi-VN" w:eastAsia="vi-VN"/>
        </w:rPr>
        <w:drawing>
          <wp:anchor distT="0" distB="0" distL="114300" distR="114300" simplePos="0" relativeHeight="251721216" behindDoc="0" locked="0" layoutInCell="1" allowOverlap="1" wp14:anchorId="2FF62D64" wp14:editId="4791DD42">
            <wp:simplePos x="0" y="0"/>
            <wp:positionH relativeFrom="margin">
              <wp:posOffset>0</wp:posOffset>
            </wp:positionH>
            <wp:positionV relativeFrom="paragraph">
              <wp:posOffset>485140</wp:posOffset>
            </wp:positionV>
            <wp:extent cx="1329055" cy="818515"/>
            <wp:effectExtent l="0" t="0" r="4445" b="6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29055" cy="818515"/>
                    </a:xfrm>
                    <a:prstGeom prst="rect">
                      <a:avLst/>
                    </a:prstGeom>
                  </pic:spPr>
                </pic:pic>
              </a:graphicData>
            </a:graphic>
            <wp14:sizeRelH relativeFrom="margin">
              <wp14:pctWidth>0</wp14:pctWidth>
            </wp14:sizeRelH>
            <wp14:sizeRelV relativeFrom="margin">
              <wp14:pctHeight>0</wp14:pctHeight>
            </wp14:sizeRelV>
          </wp:anchor>
        </w:drawing>
      </w:r>
      <w:r w:rsidRPr="00FC5FEE">
        <w:rPr>
          <w:noProof/>
          <w:color w:val="000000" w:themeColor="text1"/>
          <w:lang w:val="vi-VN" w:eastAsia="vi-VN"/>
        </w:rPr>
        <w:drawing>
          <wp:anchor distT="0" distB="0" distL="114300" distR="114300" simplePos="0" relativeHeight="251723264" behindDoc="0" locked="0" layoutInCell="1" allowOverlap="1" wp14:anchorId="0E3A5008" wp14:editId="23BA9278">
            <wp:simplePos x="0" y="0"/>
            <wp:positionH relativeFrom="column">
              <wp:posOffset>2647315</wp:posOffset>
            </wp:positionH>
            <wp:positionV relativeFrom="paragraph">
              <wp:posOffset>274482</wp:posOffset>
            </wp:positionV>
            <wp:extent cx="1031240" cy="1026795"/>
            <wp:effectExtent l="0" t="0" r="0"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11">
                      <a:extLst>
                        <a:ext uri="{28A0092B-C50C-407E-A947-70E740481C1C}">
                          <a14:useLocalDpi xmlns:a14="http://schemas.microsoft.com/office/drawing/2010/main" val="0"/>
                        </a:ext>
                      </a:extLst>
                    </a:blip>
                    <a:stretch>
                      <a:fillRect/>
                    </a:stretch>
                  </pic:blipFill>
                  <pic:spPr>
                    <a:xfrm>
                      <a:off x="0" y="0"/>
                      <a:ext cx="1031240" cy="1026795"/>
                    </a:xfrm>
                    <a:prstGeom prst="rect">
                      <a:avLst/>
                    </a:prstGeom>
                  </pic:spPr>
                </pic:pic>
              </a:graphicData>
            </a:graphic>
            <wp14:sizeRelH relativeFrom="margin">
              <wp14:pctWidth>0</wp14:pctWidth>
            </wp14:sizeRelH>
            <wp14:sizeRelV relativeFrom="margin">
              <wp14:pctHeight>0</wp14:pctHeight>
            </wp14:sizeRelV>
          </wp:anchor>
        </w:drawing>
      </w:r>
      <w:r w:rsidR="00F94783" w:rsidRPr="00FC5FEE">
        <w:rPr>
          <w:color w:val="000000" w:themeColor="text1"/>
        </w:rPr>
        <w:br w:type="page"/>
      </w:r>
    </w:p>
    <w:p w14:paraId="5A53D383" w14:textId="11A1F89A" w:rsidR="00CA52B8" w:rsidRPr="00FC5FEE" w:rsidRDefault="00F17834" w:rsidP="00B3205B">
      <w:pPr>
        <w:spacing w:line="276" w:lineRule="auto"/>
        <w:jc w:val="both"/>
        <w:rPr>
          <w:color w:val="000000" w:themeColor="text1"/>
        </w:rPr>
      </w:pPr>
      <w:r w:rsidRPr="00FC5FEE">
        <w:rPr>
          <w:color w:val="000000" w:themeColor="text1"/>
        </w:rPr>
        <w:lastRenderedPageBreak/>
        <w:t xml:space="preserve">This </w:t>
      </w:r>
      <w:proofErr w:type="spellStart"/>
      <w:r w:rsidRPr="00FC5FEE">
        <w:rPr>
          <w:color w:val="000000" w:themeColor="text1"/>
        </w:rPr>
        <w:t>Mo</w:t>
      </w:r>
      <w:r w:rsidR="0016262E" w:rsidRPr="00FC5FEE">
        <w:rPr>
          <w:color w:val="000000" w:themeColor="text1"/>
        </w:rPr>
        <w:t>U</w:t>
      </w:r>
      <w:proofErr w:type="spellEnd"/>
      <w:r w:rsidR="00CA52B8" w:rsidRPr="00FC5FEE">
        <w:rPr>
          <w:color w:val="000000" w:themeColor="text1"/>
        </w:rPr>
        <w:t xml:space="preserve"> is made and deemed to be entered into between the following Parties by:</w:t>
      </w:r>
      <w:r w:rsidR="00A7605C" w:rsidRPr="00FC5FEE">
        <w:rPr>
          <w:color w:val="000000" w:themeColor="text1"/>
        </w:rPr>
        <w:t xml:space="preserve"> </w:t>
      </w:r>
    </w:p>
    <w:p w14:paraId="5CE621AE" w14:textId="77777777" w:rsidR="00457795" w:rsidRPr="00FC5FEE" w:rsidRDefault="00457795" w:rsidP="00B3205B">
      <w:pPr>
        <w:spacing w:line="276" w:lineRule="auto"/>
        <w:jc w:val="both"/>
        <w:rPr>
          <w:b/>
          <w:color w:val="000000" w:themeColor="text1"/>
        </w:rPr>
      </w:pPr>
    </w:p>
    <w:p w14:paraId="03A6E8EE" w14:textId="0DCAD409" w:rsidR="00A97E91" w:rsidRPr="00FC5FEE" w:rsidRDefault="00F94783" w:rsidP="00B3205B">
      <w:pPr>
        <w:spacing w:line="276" w:lineRule="auto"/>
        <w:jc w:val="both"/>
        <w:rPr>
          <w:b/>
          <w:color w:val="000000" w:themeColor="text1"/>
        </w:rPr>
      </w:pPr>
      <w:r w:rsidRPr="00FC5FEE">
        <w:rPr>
          <w:b/>
          <w:color w:val="000000" w:themeColor="text1"/>
        </w:rPr>
        <w:t>ASIA SOCIE</w:t>
      </w:r>
      <w:r w:rsidR="00A97E91" w:rsidRPr="00FC5FEE">
        <w:rPr>
          <w:b/>
          <w:color w:val="000000" w:themeColor="text1"/>
        </w:rPr>
        <w:t xml:space="preserve">TY </w:t>
      </w:r>
      <w:r w:rsidR="0016262E" w:rsidRPr="00FC5FEE">
        <w:rPr>
          <w:b/>
          <w:color w:val="000000" w:themeColor="text1"/>
        </w:rPr>
        <w:t>FOR</w:t>
      </w:r>
      <w:r w:rsidR="002B4EE9" w:rsidRPr="00FC5FEE">
        <w:rPr>
          <w:b/>
          <w:color w:val="000000" w:themeColor="text1"/>
        </w:rPr>
        <w:t xml:space="preserve"> SOCIAL IMPROVEMENT &amp; </w:t>
      </w:r>
      <w:r w:rsidRPr="00FC5FEE">
        <w:rPr>
          <w:b/>
          <w:color w:val="000000" w:themeColor="text1"/>
        </w:rPr>
        <w:t>SUSTAINABLE</w:t>
      </w:r>
      <w:r w:rsidR="002B4EE9" w:rsidRPr="00FC5FEE">
        <w:rPr>
          <w:b/>
          <w:color w:val="000000" w:themeColor="text1"/>
        </w:rPr>
        <w:t xml:space="preserve"> TRANSFORMATION</w:t>
      </w:r>
      <w:r w:rsidR="00A97E91" w:rsidRPr="00FC5FEE">
        <w:rPr>
          <w:b/>
          <w:color w:val="000000" w:themeColor="text1"/>
        </w:rPr>
        <w:t xml:space="preserve"> (ASSIST)</w:t>
      </w:r>
    </w:p>
    <w:p w14:paraId="3542A856" w14:textId="77777777" w:rsidR="00A97E91" w:rsidRPr="00FC5FEE" w:rsidRDefault="00A97E91" w:rsidP="00B3205B">
      <w:pPr>
        <w:spacing w:line="276" w:lineRule="auto"/>
        <w:jc w:val="both"/>
        <w:rPr>
          <w:b/>
          <w:color w:val="000000" w:themeColor="text1"/>
        </w:rPr>
      </w:pPr>
    </w:p>
    <w:p w14:paraId="5940B5B8" w14:textId="77777777" w:rsidR="00A97E91" w:rsidRPr="00FC5FEE" w:rsidRDefault="00A97E91" w:rsidP="00B3205B">
      <w:pPr>
        <w:spacing w:line="276" w:lineRule="auto"/>
        <w:jc w:val="both"/>
        <w:rPr>
          <w:b/>
          <w:color w:val="000000" w:themeColor="text1"/>
        </w:rPr>
      </w:pPr>
      <w:r w:rsidRPr="00FC5FEE">
        <w:rPr>
          <w:b/>
          <w:color w:val="000000" w:themeColor="text1"/>
        </w:rPr>
        <w:t xml:space="preserve">Presented by </w:t>
      </w:r>
    </w:p>
    <w:p w14:paraId="228842D1" w14:textId="77777777" w:rsidR="00A97E91" w:rsidRPr="00FC5FEE" w:rsidRDefault="00A97E91" w:rsidP="00B3205B">
      <w:pPr>
        <w:spacing w:line="276" w:lineRule="auto"/>
        <w:jc w:val="both"/>
        <w:rPr>
          <w:b/>
          <w:color w:val="000000" w:themeColor="text1"/>
        </w:rPr>
      </w:pPr>
    </w:p>
    <w:p w14:paraId="6077FFC6" w14:textId="77777777" w:rsidR="00F51C09" w:rsidRPr="00FC5FEE" w:rsidRDefault="00A97E91" w:rsidP="00B3205B">
      <w:pPr>
        <w:spacing w:line="276" w:lineRule="auto"/>
        <w:jc w:val="both"/>
        <w:rPr>
          <w:b/>
          <w:color w:val="000000" w:themeColor="text1"/>
        </w:rPr>
      </w:pPr>
      <w:r w:rsidRPr="00FC5FEE">
        <w:rPr>
          <w:b/>
          <w:color w:val="000000" w:themeColor="text1"/>
        </w:rPr>
        <w:t>EXCELLENCE CONSULTANTS INTERNATIONAL COMPANY LIMITED (ECCI)</w:t>
      </w:r>
    </w:p>
    <w:p w14:paraId="769C4371" w14:textId="2AD0D263" w:rsidR="00556B73" w:rsidRPr="00FC5FEE" w:rsidRDefault="00FC5FEE" w:rsidP="00B3205B">
      <w:pPr>
        <w:spacing w:line="276" w:lineRule="auto"/>
        <w:jc w:val="both"/>
        <w:rPr>
          <w:i/>
          <w:color w:val="000000" w:themeColor="text1"/>
        </w:rPr>
      </w:pPr>
      <w:r>
        <w:rPr>
          <w:color w:val="000000" w:themeColor="text1"/>
        </w:rPr>
        <w:t>Address:</w:t>
      </w:r>
      <w:r w:rsidR="00EA410D" w:rsidRPr="00FC5FEE">
        <w:rPr>
          <w:color w:val="000000" w:themeColor="text1"/>
        </w:rPr>
        <w:t xml:space="preserve"> </w:t>
      </w:r>
      <w:r w:rsidR="00025276" w:rsidRPr="00FC5FEE">
        <w:rPr>
          <w:color w:val="000000" w:themeColor="text1"/>
        </w:rPr>
        <w:t>235</w:t>
      </w:r>
      <w:r w:rsidR="00A238AA" w:rsidRPr="00FC5FEE">
        <w:rPr>
          <w:color w:val="000000" w:themeColor="text1"/>
        </w:rPr>
        <w:t xml:space="preserve">-237-239-241 Cong </w:t>
      </w:r>
      <w:proofErr w:type="spellStart"/>
      <w:r w:rsidR="00A238AA" w:rsidRPr="00FC5FEE">
        <w:rPr>
          <w:color w:val="000000" w:themeColor="text1"/>
        </w:rPr>
        <w:t>Hoa</w:t>
      </w:r>
      <w:proofErr w:type="spellEnd"/>
      <w:r w:rsidR="00A238AA" w:rsidRPr="00FC5FEE">
        <w:rPr>
          <w:color w:val="000000" w:themeColor="text1"/>
        </w:rPr>
        <w:t xml:space="preserve"> Street</w:t>
      </w:r>
      <w:r w:rsidR="00025276" w:rsidRPr="00FC5FEE">
        <w:rPr>
          <w:color w:val="000000" w:themeColor="text1"/>
        </w:rPr>
        <w:t>, Ward 13,</w:t>
      </w:r>
      <w:r w:rsidR="00A238AA" w:rsidRPr="00FC5FEE">
        <w:rPr>
          <w:color w:val="000000" w:themeColor="text1"/>
        </w:rPr>
        <w:t xml:space="preserve"> Tan </w:t>
      </w:r>
      <w:proofErr w:type="spellStart"/>
      <w:r w:rsidR="00A238AA" w:rsidRPr="00FC5FEE">
        <w:rPr>
          <w:color w:val="000000" w:themeColor="text1"/>
        </w:rPr>
        <w:t>Binh</w:t>
      </w:r>
      <w:proofErr w:type="spellEnd"/>
      <w:r w:rsidR="00A238AA" w:rsidRPr="00FC5FEE">
        <w:rPr>
          <w:color w:val="000000" w:themeColor="text1"/>
        </w:rPr>
        <w:t xml:space="preserve"> District</w:t>
      </w:r>
      <w:r w:rsidR="00025276" w:rsidRPr="00FC5FEE">
        <w:rPr>
          <w:color w:val="000000" w:themeColor="text1"/>
        </w:rPr>
        <w:t>, Ho Chi Minh City, Vietnam</w:t>
      </w:r>
    </w:p>
    <w:p w14:paraId="63D43132" w14:textId="77777777" w:rsidR="00FB12D0" w:rsidRPr="00FC5FEE" w:rsidRDefault="00F94783" w:rsidP="00B3205B">
      <w:pPr>
        <w:spacing w:line="276" w:lineRule="auto"/>
        <w:jc w:val="both"/>
        <w:rPr>
          <w:color w:val="000000" w:themeColor="text1"/>
        </w:rPr>
      </w:pPr>
      <w:r w:rsidRPr="00FC5FEE">
        <w:rPr>
          <w:color w:val="000000" w:themeColor="text1"/>
        </w:rPr>
        <w:t>Tel</w:t>
      </w:r>
      <w:r w:rsidR="00FB12D0" w:rsidRPr="00FC5FEE">
        <w:rPr>
          <w:color w:val="000000" w:themeColor="text1"/>
        </w:rPr>
        <w:t xml:space="preserve">: </w:t>
      </w:r>
      <w:r w:rsidR="00025276" w:rsidRPr="00FC5FEE">
        <w:rPr>
          <w:color w:val="000000" w:themeColor="text1"/>
        </w:rPr>
        <w:t>(+848) 3948 3142</w:t>
      </w:r>
    </w:p>
    <w:p w14:paraId="5E7041C6" w14:textId="77777777" w:rsidR="00A971DC" w:rsidRPr="00FC5FEE" w:rsidRDefault="00FB12D0" w:rsidP="00B3205B">
      <w:pPr>
        <w:spacing w:line="276" w:lineRule="auto"/>
        <w:jc w:val="both"/>
        <w:rPr>
          <w:color w:val="000000" w:themeColor="text1"/>
        </w:rPr>
      </w:pPr>
      <w:r w:rsidRPr="00FC5FEE">
        <w:rPr>
          <w:color w:val="000000" w:themeColor="text1"/>
        </w:rPr>
        <w:t>Fax</w:t>
      </w:r>
      <w:r w:rsidR="00F94783" w:rsidRPr="00FC5FEE">
        <w:rPr>
          <w:color w:val="000000" w:themeColor="text1"/>
        </w:rPr>
        <w:t>:</w:t>
      </w:r>
      <w:r w:rsidRPr="00FC5FEE">
        <w:rPr>
          <w:color w:val="000000" w:themeColor="text1"/>
        </w:rPr>
        <w:t xml:space="preserve"> </w:t>
      </w:r>
      <w:r w:rsidR="00025276" w:rsidRPr="00FC5FEE">
        <w:rPr>
          <w:color w:val="000000" w:themeColor="text1"/>
        </w:rPr>
        <w:t>(+848) 3811 4701</w:t>
      </w:r>
    </w:p>
    <w:p w14:paraId="13983761" w14:textId="77777777" w:rsidR="00A971DC" w:rsidRPr="00FC5FEE" w:rsidRDefault="00A971DC" w:rsidP="00B3205B">
      <w:pPr>
        <w:spacing w:line="276" w:lineRule="auto"/>
        <w:jc w:val="both"/>
        <w:rPr>
          <w:color w:val="000000" w:themeColor="text1"/>
        </w:rPr>
      </w:pPr>
    </w:p>
    <w:p w14:paraId="51912DAC" w14:textId="77777777" w:rsidR="00660E8C" w:rsidRPr="00FC5FEE" w:rsidRDefault="00A254B2" w:rsidP="00B3205B">
      <w:pPr>
        <w:spacing w:line="276" w:lineRule="auto"/>
        <w:jc w:val="both"/>
        <w:rPr>
          <w:color w:val="000000" w:themeColor="text1"/>
        </w:rPr>
      </w:pPr>
      <w:r w:rsidRPr="00FC5FEE">
        <w:rPr>
          <w:color w:val="000000" w:themeColor="text1"/>
        </w:rPr>
        <w:t>Hereinafter ref</w:t>
      </w:r>
      <w:r w:rsidR="00A971DC" w:rsidRPr="00FC5FEE">
        <w:rPr>
          <w:color w:val="000000" w:themeColor="text1"/>
        </w:rPr>
        <w:t>er</w:t>
      </w:r>
      <w:r w:rsidRPr="00FC5FEE">
        <w:rPr>
          <w:color w:val="000000" w:themeColor="text1"/>
        </w:rPr>
        <w:t>r</w:t>
      </w:r>
      <w:r w:rsidR="00457795" w:rsidRPr="00FC5FEE">
        <w:rPr>
          <w:color w:val="000000" w:themeColor="text1"/>
        </w:rPr>
        <w:t xml:space="preserve">ed to as </w:t>
      </w:r>
      <w:r w:rsidR="00A971DC" w:rsidRPr="00FC5FEE">
        <w:rPr>
          <w:color w:val="000000" w:themeColor="text1"/>
        </w:rPr>
        <w:t>“</w:t>
      </w:r>
      <w:r w:rsidR="009B0F34" w:rsidRPr="00FC5FEE">
        <w:rPr>
          <w:b/>
          <w:color w:val="000000" w:themeColor="text1"/>
        </w:rPr>
        <w:t>ECCI</w:t>
      </w:r>
      <w:r w:rsidR="00457795" w:rsidRPr="00FC5FEE">
        <w:rPr>
          <w:color w:val="000000" w:themeColor="text1"/>
        </w:rPr>
        <w:t>”</w:t>
      </w:r>
    </w:p>
    <w:p w14:paraId="49920A7B" w14:textId="77777777" w:rsidR="006E4BEE" w:rsidRPr="00FC5FEE" w:rsidRDefault="006E4BEE" w:rsidP="00B3205B">
      <w:pPr>
        <w:spacing w:line="276" w:lineRule="auto"/>
        <w:jc w:val="both"/>
        <w:rPr>
          <w:color w:val="000000" w:themeColor="text1"/>
        </w:rPr>
      </w:pPr>
    </w:p>
    <w:p w14:paraId="02A8F936" w14:textId="77777777" w:rsidR="00CA52B8" w:rsidRPr="00FC5FEE" w:rsidRDefault="00660E8C" w:rsidP="00B3205B">
      <w:pPr>
        <w:spacing w:line="276" w:lineRule="auto"/>
        <w:jc w:val="both"/>
        <w:rPr>
          <w:color w:val="000000" w:themeColor="text1"/>
        </w:rPr>
      </w:pPr>
      <w:r w:rsidRPr="00FC5FEE">
        <w:rPr>
          <w:color w:val="000000" w:themeColor="text1"/>
        </w:rPr>
        <w:t>A</w:t>
      </w:r>
      <w:r w:rsidR="00CA52B8" w:rsidRPr="00FC5FEE">
        <w:rPr>
          <w:color w:val="000000" w:themeColor="text1"/>
        </w:rPr>
        <w:t>nd</w:t>
      </w:r>
    </w:p>
    <w:p w14:paraId="276D4F01" w14:textId="77777777" w:rsidR="00CA52B8" w:rsidRPr="00FC5FEE" w:rsidRDefault="00CA52B8" w:rsidP="00B3205B">
      <w:pPr>
        <w:spacing w:line="276" w:lineRule="auto"/>
        <w:jc w:val="both"/>
        <w:rPr>
          <w:color w:val="000000" w:themeColor="text1"/>
        </w:rPr>
      </w:pPr>
    </w:p>
    <w:p w14:paraId="277CB0A9" w14:textId="31FDE988" w:rsidR="006E4BEE" w:rsidRPr="00FC5FEE" w:rsidRDefault="00385173" w:rsidP="00B3205B">
      <w:pPr>
        <w:spacing w:line="276" w:lineRule="auto"/>
        <w:jc w:val="both"/>
        <w:rPr>
          <w:b/>
          <w:color w:val="000000" w:themeColor="text1"/>
        </w:rPr>
      </w:pPr>
      <w:r w:rsidRPr="00FC5FEE">
        <w:rPr>
          <w:b/>
          <w:color w:val="000000" w:themeColor="text1"/>
        </w:rPr>
        <w:t>LY TU TRONG TECHNICAL COLLEGE</w:t>
      </w:r>
      <w:r w:rsidR="00B57235">
        <w:rPr>
          <w:b/>
          <w:color w:val="000000" w:themeColor="text1"/>
        </w:rPr>
        <w:t xml:space="preserve"> HO CHI MINH CITY</w:t>
      </w:r>
    </w:p>
    <w:p w14:paraId="7591FEF6" w14:textId="77777777" w:rsidR="006E4BEE" w:rsidRPr="00FC5FEE" w:rsidRDefault="006E4BEE" w:rsidP="00B3205B">
      <w:pPr>
        <w:spacing w:line="276" w:lineRule="auto"/>
        <w:jc w:val="both"/>
        <w:rPr>
          <w:i/>
          <w:color w:val="000000" w:themeColor="text1"/>
        </w:rPr>
      </w:pPr>
      <w:r w:rsidRPr="00FC5FEE">
        <w:rPr>
          <w:color w:val="000000" w:themeColor="text1"/>
        </w:rPr>
        <w:t>Address</w:t>
      </w:r>
      <w:r w:rsidR="00F94783" w:rsidRPr="00FC5FEE">
        <w:rPr>
          <w:color w:val="000000" w:themeColor="text1"/>
        </w:rPr>
        <w:t>: 3</w:t>
      </w:r>
      <w:r w:rsidR="00D205B3" w:rsidRPr="00FC5FEE">
        <w:rPr>
          <w:color w:val="000000" w:themeColor="text1"/>
        </w:rPr>
        <w:t>90 Hoang Van Th</w:t>
      </w:r>
      <w:r w:rsidR="00A238AA" w:rsidRPr="00FC5FEE">
        <w:rPr>
          <w:color w:val="000000" w:themeColor="text1"/>
        </w:rPr>
        <w:t xml:space="preserve">u Street, Ward 4, Tan </w:t>
      </w:r>
      <w:proofErr w:type="spellStart"/>
      <w:r w:rsidR="00A238AA" w:rsidRPr="00FC5FEE">
        <w:rPr>
          <w:color w:val="000000" w:themeColor="text1"/>
        </w:rPr>
        <w:t>Binh</w:t>
      </w:r>
      <w:proofErr w:type="spellEnd"/>
      <w:r w:rsidR="00A238AA" w:rsidRPr="00FC5FEE">
        <w:rPr>
          <w:color w:val="000000" w:themeColor="text1"/>
        </w:rPr>
        <w:t xml:space="preserve"> District,</w:t>
      </w:r>
      <w:r w:rsidR="00D205B3" w:rsidRPr="00FC5FEE">
        <w:rPr>
          <w:color w:val="000000" w:themeColor="text1"/>
        </w:rPr>
        <w:t xml:space="preserve"> Ho Chi Minh</w:t>
      </w:r>
      <w:r w:rsidR="00A238AA" w:rsidRPr="00FC5FEE">
        <w:rPr>
          <w:color w:val="000000" w:themeColor="text1"/>
        </w:rPr>
        <w:t xml:space="preserve"> City</w:t>
      </w:r>
      <w:r w:rsidR="00CC6D6A" w:rsidRPr="00FC5FEE">
        <w:rPr>
          <w:color w:val="000000" w:themeColor="text1"/>
        </w:rPr>
        <w:t>, Vietnam</w:t>
      </w:r>
      <w:r w:rsidR="003A5CB5" w:rsidRPr="00FC5FEE">
        <w:rPr>
          <w:i/>
          <w:color w:val="000000" w:themeColor="text1"/>
        </w:rPr>
        <w:t xml:space="preserve"> </w:t>
      </w:r>
    </w:p>
    <w:p w14:paraId="7CEF0CB7" w14:textId="231B3F10" w:rsidR="006E4BEE" w:rsidRPr="00FC5FEE" w:rsidRDefault="006E4BEE" w:rsidP="00B3205B">
      <w:pPr>
        <w:spacing w:line="276" w:lineRule="auto"/>
        <w:jc w:val="both"/>
        <w:rPr>
          <w:color w:val="000000" w:themeColor="text1"/>
        </w:rPr>
      </w:pPr>
      <w:r w:rsidRPr="00FC5FEE">
        <w:rPr>
          <w:color w:val="000000" w:themeColor="text1"/>
        </w:rPr>
        <w:t>Tel</w:t>
      </w:r>
      <w:r w:rsidR="00F94783" w:rsidRPr="00FC5FEE">
        <w:rPr>
          <w:color w:val="000000" w:themeColor="text1"/>
        </w:rPr>
        <w:t xml:space="preserve">: </w:t>
      </w:r>
      <w:r w:rsidRPr="00FC5FEE">
        <w:rPr>
          <w:color w:val="000000" w:themeColor="text1"/>
        </w:rPr>
        <w:t xml:space="preserve">(+84) </w:t>
      </w:r>
      <w:r w:rsidR="002C2618">
        <w:rPr>
          <w:color w:val="000000" w:themeColor="text1"/>
        </w:rPr>
        <w:t>5449 0589</w:t>
      </w:r>
      <w:bookmarkStart w:id="0" w:name="_GoBack"/>
      <w:bookmarkEnd w:id="0"/>
      <w:r w:rsidRPr="00FC5FEE">
        <w:rPr>
          <w:color w:val="000000" w:themeColor="text1"/>
        </w:rPr>
        <w:tab/>
      </w:r>
    </w:p>
    <w:p w14:paraId="79C7B14D" w14:textId="565E70D4" w:rsidR="006E4BEE" w:rsidRPr="00FC5FEE" w:rsidRDefault="006E4BEE" w:rsidP="00B3205B">
      <w:pPr>
        <w:spacing w:line="276" w:lineRule="auto"/>
        <w:jc w:val="both"/>
        <w:rPr>
          <w:color w:val="000000" w:themeColor="text1"/>
        </w:rPr>
      </w:pPr>
      <w:r w:rsidRPr="00FC5FEE">
        <w:rPr>
          <w:color w:val="000000" w:themeColor="text1"/>
        </w:rPr>
        <w:t>Fax</w:t>
      </w:r>
      <w:r w:rsidR="00F94783" w:rsidRPr="00FC5FEE">
        <w:rPr>
          <w:color w:val="000000" w:themeColor="text1"/>
        </w:rPr>
        <w:t>:</w:t>
      </w:r>
      <w:r w:rsidRPr="00FC5FEE">
        <w:rPr>
          <w:color w:val="000000" w:themeColor="text1"/>
        </w:rPr>
        <w:t xml:space="preserve"> (+84) </w:t>
      </w:r>
      <w:r w:rsidR="00D205B3" w:rsidRPr="00FC5FEE">
        <w:rPr>
          <w:color w:val="000000" w:themeColor="text1"/>
        </w:rPr>
        <w:t>3811</w:t>
      </w:r>
      <w:r w:rsidR="00DF17E9">
        <w:rPr>
          <w:color w:val="000000" w:themeColor="text1"/>
        </w:rPr>
        <w:t xml:space="preserve"> </w:t>
      </w:r>
      <w:r w:rsidR="00D205B3" w:rsidRPr="00FC5FEE">
        <w:rPr>
          <w:color w:val="000000" w:themeColor="text1"/>
        </w:rPr>
        <w:t xml:space="preserve">8676 </w:t>
      </w:r>
    </w:p>
    <w:p w14:paraId="6B2D8FA1" w14:textId="77777777" w:rsidR="00B57235" w:rsidRDefault="00B57235" w:rsidP="00B3205B">
      <w:pPr>
        <w:spacing w:line="276" w:lineRule="auto"/>
        <w:jc w:val="both"/>
        <w:rPr>
          <w:color w:val="000000" w:themeColor="text1"/>
        </w:rPr>
      </w:pPr>
    </w:p>
    <w:p w14:paraId="329D2356" w14:textId="4DEBF45F" w:rsidR="00F60C69" w:rsidRPr="00FC5FEE" w:rsidRDefault="00457795" w:rsidP="00B3205B">
      <w:pPr>
        <w:spacing w:line="276" w:lineRule="auto"/>
        <w:jc w:val="both"/>
        <w:rPr>
          <w:color w:val="000000" w:themeColor="text1"/>
        </w:rPr>
      </w:pPr>
      <w:r w:rsidRPr="00FC5FEE">
        <w:rPr>
          <w:color w:val="000000" w:themeColor="text1"/>
        </w:rPr>
        <w:t xml:space="preserve">Hereinafter referred to as </w:t>
      </w:r>
      <w:r w:rsidR="006E4BEE" w:rsidRPr="00FC5FEE">
        <w:rPr>
          <w:color w:val="000000" w:themeColor="text1"/>
        </w:rPr>
        <w:t>“</w:t>
      </w:r>
      <w:r w:rsidR="00D205B3" w:rsidRPr="00FC5FEE">
        <w:rPr>
          <w:b/>
          <w:color w:val="000000" w:themeColor="text1"/>
        </w:rPr>
        <w:t>LTTC</w:t>
      </w:r>
      <w:r w:rsidRPr="00FC5FEE">
        <w:rPr>
          <w:color w:val="000000" w:themeColor="text1"/>
        </w:rPr>
        <w:t>”</w:t>
      </w:r>
    </w:p>
    <w:p w14:paraId="51616997" w14:textId="77777777" w:rsidR="00F60C69" w:rsidRPr="00FC5FEE" w:rsidRDefault="00F60C69" w:rsidP="00B3205B">
      <w:pPr>
        <w:spacing w:line="276" w:lineRule="auto"/>
        <w:jc w:val="both"/>
        <w:rPr>
          <w:color w:val="000000" w:themeColor="text1"/>
        </w:rPr>
      </w:pPr>
    </w:p>
    <w:p w14:paraId="211CAD69" w14:textId="39351791" w:rsidR="00AF7AFC" w:rsidRPr="00FC5FEE" w:rsidRDefault="00BB0909" w:rsidP="00B3205B">
      <w:pPr>
        <w:spacing w:line="276" w:lineRule="auto"/>
        <w:jc w:val="both"/>
        <w:rPr>
          <w:color w:val="000000" w:themeColor="text1"/>
        </w:rPr>
      </w:pPr>
      <w:r w:rsidRPr="00FC5FEE">
        <w:rPr>
          <w:color w:val="000000" w:themeColor="text1"/>
        </w:rPr>
        <w:t xml:space="preserve">This </w:t>
      </w:r>
      <w:r w:rsidR="00F17834" w:rsidRPr="00FC5FEE">
        <w:rPr>
          <w:color w:val="000000" w:themeColor="text1"/>
        </w:rPr>
        <w:t>MO</w:t>
      </w:r>
      <w:r w:rsidR="0016262E" w:rsidRPr="00FC5FEE">
        <w:rPr>
          <w:color w:val="000000" w:themeColor="text1"/>
        </w:rPr>
        <w:t>U</w:t>
      </w:r>
      <w:r w:rsidR="00AF7AFC" w:rsidRPr="00FC5FEE">
        <w:rPr>
          <w:color w:val="000000" w:themeColor="text1"/>
        </w:rPr>
        <w:t xml:space="preserve"> shall be between the above Parties for the purpose of </w:t>
      </w:r>
      <w:r w:rsidR="00D205B3" w:rsidRPr="00FC5FEE">
        <w:rPr>
          <w:color w:val="000000" w:themeColor="text1"/>
        </w:rPr>
        <w:t>LTTC</w:t>
      </w:r>
      <w:r w:rsidR="00AF7AFC" w:rsidRPr="00FC5FEE">
        <w:rPr>
          <w:color w:val="000000" w:themeColor="text1"/>
        </w:rPr>
        <w:t xml:space="preserve"> acting as a</w:t>
      </w:r>
      <w:r w:rsidRPr="00FC5FEE">
        <w:rPr>
          <w:color w:val="000000" w:themeColor="text1"/>
        </w:rPr>
        <w:t>n</w:t>
      </w:r>
      <w:r w:rsidR="00AF7AFC" w:rsidRPr="00FC5FEE">
        <w:rPr>
          <w:color w:val="000000" w:themeColor="text1"/>
        </w:rPr>
        <w:t xml:space="preserve"> </w:t>
      </w:r>
      <w:r w:rsidR="00A0422C" w:rsidRPr="00FC5FEE">
        <w:rPr>
          <w:color w:val="000000" w:themeColor="text1"/>
        </w:rPr>
        <w:t>implementation partner</w:t>
      </w:r>
      <w:r w:rsidR="00AF7AFC" w:rsidRPr="00FC5FEE">
        <w:rPr>
          <w:color w:val="000000" w:themeColor="text1"/>
        </w:rPr>
        <w:t xml:space="preserve"> to </w:t>
      </w:r>
      <w:r w:rsidRPr="00FC5FEE">
        <w:rPr>
          <w:color w:val="000000" w:themeColor="text1"/>
        </w:rPr>
        <w:t>ECCI</w:t>
      </w:r>
      <w:r w:rsidR="00AF7AFC" w:rsidRPr="00FC5FEE">
        <w:rPr>
          <w:color w:val="000000" w:themeColor="text1"/>
        </w:rPr>
        <w:t xml:space="preserve"> in respect to components of a Public Private Partnership Project (PPP) titled </w:t>
      </w:r>
      <w:r w:rsidR="00A0422C" w:rsidRPr="00FC5FEE">
        <w:rPr>
          <w:b/>
          <w:color w:val="000000" w:themeColor="text1"/>
        </w:rPr>
        <w:t>ELECTRIC TRAINING</w:t>
      </w:r>
      <w:r w:rsidR="005F4A2F" w:rsidRPr="00FC5FEE">
        <w:rPr>
          <w:color w:val="000000" w:themeColor="text1"/>
        </w:rPr>
        <w:t xml:space="preserve"> – </w:t>
      </w:r>
      <w:r w:rsidR="00A0422C" w:rsidRPr="00FC5FEE">
        <w:rPr>
          <w:color w:val="000000" w:themeColor="text1"/>
        </w:rPr>
        <w:t>Improving And Increasing Vocational Training Education</w:t>
      </w:r>
      <w:r w:rsidR="005F4A2F" w:rsidRPr="00FC5FEE">
        <w:rPr>
          <w:color w:val="000000" w:themeColor="text1"/>
        </w:rPr>
        <w:t>,</w:t>
      </w:r>
      <w:r w:rsidR="00AF7AFC" w:rsidRPr="00FC5FEE">
        <w:rPr>
          <w:color w:val="000000" w:themeColor="text1"/>
        </w:rPr>
        <w:t xml:space="preserve"> covered by a contract entered into between </w:t>
      </w:r>
      <w:r w:rsidR="00FB12D0" w:rsidRPr="00FC5FEE">
        <w:rPr>
          <w:color w:val="000000" w:themeColor="text1"/>
        </w:rPr>
        <w:t>SCHNEIDER ELECTRIC</w:t>
      </w:r>
      <w:r w:rsidR="00AF7AFC" w:rsidRPr="00FC5FEE">
        <w:rPr>
          <w:color w:val="000000" w:themeColor="text1"/>
        </w:rPr>
        <w:t xml:space="preserve"> and DEG (De</w:t>
      </w:r>
      <w:r w:rsidR="00A254B2" w:rsidRPr="00FC5FEE">
        <w:rPr>
          <w:color w:val="000000" w:themeColor="text1"/>
        </w:rPr>
        <w:t xml:space="preserve">utsche </w:t>
      </w:r>
      <w:proofErr w:type="spellStart"/>
      <w:r w:rsidR="00A254B2" w:rsidRPr="00FC5FEE">
        <w:rPr>
          <w:color w:val="000000" w:themeColor="text1"/>
        </w:rPr>
        <w:t>Investitions</w:t>
      </w:r>
      <w:proofErr w:type="spellEnd"/>
      <w:r w:rsidR="00A254B2" w:rsidRPr="00FC5FEE">
        <w:rPr>
          <w:color w:val="000000" w:themeColor="text1"/>
        </w:rPr>
        <w:t xml:space="preserve"> – und </w:t>
      </w:r>
      <w:proofErr w:type="spellStart"/>
      <w:r w:rsidR="00A254B2" w:rsidRPr="00FC5FEE">
        <w:rPr>
          <w:color w:val="000000" w:themeColor="text1"/>
        </w:rPr>
        <w:t>Entwic</w:t>
      </w:r>
      <w:r w:rsidR="00AF7AFC" w:rsidRPr="00FC5FEE">
        <w:rPr>
          <w:color w:val="000000" w:themeColor="text1"/>
        </w:rPr>
        <w:t>klungsgesellschaft</w:t>
      </w:r>
      <w:proofErr w:type="spellEnd"/>
      <w:r w:rsidR="00A254B2" w:rsidRPr="00FC5FEE">
        <w:rPr>
          <w:color w:val="000000" w:themeColor="text1"/>
        </w:rPr>
        <w:t xml:space="preserve"> (</w:t>
      </w:r>
      <w:proofErr w:type="spellStart"/>
      <w:r w:rsidR="00A254B2" w:rsidRPr="00FC5FEE">
        <w:rPr>
          <w:color w:val="000000" w:themeColor="text1"/>
        </w:rPr>
        <w:t>mbH</w:t>
      </w:r>
      <w:proofErr w:type="spellEnd"/>
      <w:r w:rsidR="00A254B2" w:rsidRPr="00FC5FEE">
        <w:rPr>
          <w:color w:val="000000" w:themeColor="text1"/>
        </w:rPr>
        <w:t>) of Cologne</w:t>
      </w:r>
      <w:r w:rsidR="00AA132C" w:rsidRPr="00FC5FEE">
        <w:rPr>
          <w:color w:val="000000" w:themeColor="text1"/>
        </w:rPr>
        <w:t>, Germany</w:t>
      </w:r>
      <w:r w:rsidR="003A5CB5" w:rsidRPr="00FC5FEE">
        <w:rPr>
          <w:color w:val="000000" w:themeColor="text1"/>
        </w:rPr>
        <w:t>)</w:t>
      </w:r>
      <w:r w:rsidR="00AA132C" w:rsidRPr="00FC5FEE">
        <w:rPr>
          <w:color w:val="000000" w:themeColor="text1"/>
        </w:rPr>
        <w:t xml:space="preserve"> in </w:t>
      </w:r>
      <w:r w:rsidR="003A5CB5" w:rsidRPr="00FC5FEE">
        <w:rPr>
          <w:color w:val="000000" w:themeColor="text1"/>
        </w:rPr>
        <w:t>December</w:t>
      </w:r>
      <w:r w:rsidR="00A0422C" w:rsidRPr="00FC5FEE">
        <w:rPr>
          <w:color w:val="000000" w:themeColor="text1"/>
        </w:rPr>
        <w:t xml:space="preserve"> 2015</w:t>
      </w:r>
      <w:r w:rsidR="00014BEE" w:rsidRPr="00FC5FEE">
        <w:rPr>
          <w:color w:val="000000" w:themeColor="text1"/>
        </w:rPr>
        <w:t>.</w:t>
      </w:r>
    </w:p>
    <w:p w14:paraId="643549AB" w14:textId="77777777" w:rsidR="00AD2123" w:rsidRPr="00FC5FEE" w:rsidRDefault="00AD2123" w:rsidP="00B3205B">
      <w:pPr>
        <w:spacing w:line="276" w:lineRule="auto"/>
        <w:jc w:val="both"/>
        <w:rPr>
          <w:color w:val="000000" w:themeColor="text1"/>
        </w:rPr>
      </w:pPr>
    </w:p>
    <w:p w14:paraId="6B580B9F" w14:textId="77777777" w:rsidR="00AD2123" w:rsidRPr="00FC5FEE" w:rsidRDefault="00A97E91" w:rsidP="00D46C60">
      <w:pPr>
        <w:pStyle w:val="ListParagraph"/>
        <w:numPr>
          <w:ilvl w:val="0"/>
          <w:numId w:val="2"/>
        </w:numPr>
        <w:tabs>
          <w:tab w:val="left" w:pos="360"/>
          <w:tab w:val="num" w:pos="720"/>
        </w:tabs>
        <w:overflowPunct w:val="0"/>
        <w:autoSpaceDE w:val="0"/>
        <w:autoSpaceDN w:val="0"/>
        <w:adjustRightInd w:val="0"/>
        <w:spacing w:after="120" w:line="276" w:lineRule="auto"/>
        <w:ind w:left="0" w:firstLine="0"/>
        <w:jc w:val="both"/>
        <w:textAlignment w:val="baseline"/>
        <w:rPr>
          <w:rFonts w:cs="Arial"/>
          <w:color w:val="000000" w:themeColor="text1"/>
          <w:lang w:val="en-GB"/>
        </w:rPr>
      </w:pPr>
      <w:r w:rsidRPr="00FC5FEE">
        <w:rPr>
          <w:b/>
          <w:color w:val="000000" w:themeColor="text1"/>
        </w:rPr>
        <w:t>Background of Agreement</w:t>
      </w:r>
    </w:p>
    <w:p w14:paraId="2BC2BF2F" w14:textId="77777777" w:rsidR="00AD2123" w:rsidRPr="00FC5FEE" w:rsidRDefault="00AD2123" w:rsidP="00AD2123">
      <w:pPr>
        <w:pStyle w:val="ListParagraph"/>
        <w:tabs>
          <w:tab w:val="left" w:pos="360"/>
          <w:tab w:val="num" w:pos="720"/>
        </w:tabs>
        <w:overflowPunct w:val="0"/>
        <w:autoSpaceDE w:val="0"/>
        <w:autoSpaceDN w:val="0"/>
        <w:adjustRightInd w:val="0"/>
        <w:spacing w:after="120" w:line="276" w:lineRule="auto"/>
        <w:ind w:left="0"/>
        <w:jc w:val="both"/>
        <w:textAlignment w:val="baseline"/>
        <w:rPr>
          <w:b/>
          <w:color w:val="000000" w:themeColor="text1"/>
        </w:rPr>
      </w:pPr>
    </w:p>
    <w:p w14:paraId="083B388C" w14:textId="700AB51A" w:rsidR="004B6239" w:rsidRPr="00FC5FEE" w:rsidRDefault="004B6239" w:rsidP="00B57235">
      <w:pPr>
        <w:pStyle w:val="ListParagraph"/>
        <w:tabs>
          <w:tab w:val="left" w:pos="360"/>
          <w:tab w:val="num" w:pos="720"/>
        </w:tabs>
        <w:overflowPunct w:val="0"/>
        <w:autoSpaceDE w:val="0"/>
        <w:autoSpaceDN w:val="0"/>
        <w:adjustRightInd w:val="0"/>
        <w:spacing w:after="120" w:line="276" w:lineRule="auto"/>
        <w:ind w:left="0"/>
        <w:jc w:val="both"/>
        <w:textAlignment w:val="baseline"/>
        <w:rPr>
          <w:rFonts w:cs="Arial"/>
          <w:color w:val="000000" w:themeColor="text1"/>
          <w:lang w:val="en-GB"/>
        </w:rPr>
      </w:pPr>
      <w:r w:rsidRPr="00FC5FEE">
        <w:rPr>
          <w:rFonts w:cs="Arial"/>
          <w:color w:val="000000" w:themeColor="text1"/>
          <w:lang w:val="en-GB"/>
        </w:rPr>
        <w:t>The fast economic growth in Vietnam following the 1986 economic reform “</w:t>
      </w:r>
      <w:proofErr w:type="spellStart"/>
      <w:r w:rsidRPr="00FC5FEE">
        <w:rPr>
          <w:rFonts w:cs="Arial"/>
          <w:color w:val="000000" w:themeColor="text1"/>
          <w:lang w:val="en-GB"/>
        </w:rPr>
        <w:t>Doi</w:t>
      </w:r>
      <w:proofErr w:type="spellEnd"/>
      <w:r w:rsidRPr="00FC5FEE">
        <w:rPr>
          <w:rFonts w:cs="Arial"/>
          <w:color w:val="000000" w:themeColor="text1"/>
          <w:lang w:val="en-GB"/>
        </w:rPr>
        <w:t xml:space="preserve"> </w:t>
      </w:r>
      <w:proofErr w:type="spellStart"/>
      <w:r w:rsidRPr="00FC5FEE">
        <w:rPr>
          <w:rFonts w:cs="Arial"/>
          <w:color w:val="000000" w:themeColor="text1"/>
          <w:lang w:val="en-GB"/>
        </w:rPr>
        <w:t>Moi</w:t>
      </w:r>
      <w:proofErr w:type="spellEnd"/>
      <w:r w:rsidRPr="00FC5FEE">
        <w:rPr>
          <w:rFonts w:cs="Arial"/>
          <w:color w:val="000000" w:themeColor="text1"/>
          <w:lang w:val="en-GB"/>
        </w:rPr>
        <w:t>” (renovation) has increased and intensified the demand for skilled</w:t>
      </w:r>
      <w:r w:rsidRPr="00FC5FEE">
        <w:rPr>
          <w:rFonts w:cs="Arial"/>
          <w:color w:val="000000" w:themeColor="text1"/>
        </w:rPr>
        <w:t xml:space="preserve"> labor</w:t>
      </w:r>
      <w:r w:rsidRPr="00FC5FEE">
        <w:rPr>
          <w:rFonts w:cs="Arial"/>
          <w:color w:val="000000" w:themeColor="text1"/>
          <w:lang w:val="en-GB"/>
        </w:rPr>
        <w:t xml:space="preserve">. Still, the country’s vocational and technical education is lacking behind, therefore failing to meet the demand of skilled workers and technicians with practice oriented vocational qualifications. </w:t>
      </w:r>
    </w:p>
    <w:p w14:paraId="6D122223" w14:textId="2D741B0C" w:rsidR="00BB0909" w:rsidRPr="00B57235" w:rsidRDefault="004B6239" w:rsidP="00B57235">
      <w:pPr>
        <w:tabs>
          <w:tab w:val="num" w:pos="720"/>
        </w:tabs>
        <w:overflowPunct w:val="0"/>
        <w:autoSpaceDE w:val="0"/>
        <w:autoSpaceDN w:val="0"/>
        <w:adjustRightInd w:val="0"/>
        <w:spacing w:after="240" w:line="276" w:lineRule="auto"/>
        <w:jc w:val="both"/>
        <w:textAlignment w:val="baseline"/>
        <w:rPr>
          <w:b/>
          <w:color w:val="000000" w:themeColor="text1"/>
        </w:rPr>
      </w:pPr>
      <w:r w:rsidRPr="00FC5FEE">
        <w:rPr>
          <w:color w:val="000000" w:themeColor="text1"/>
        </w:rPr>
        <w:t xml:space="preserve">ELECTRIC TRAINING project </w:t>
      </w:r>
      <w:r w:rsidR="00BB0909" w:rsidRPr="00FC5FEE">
        <w:rPr>
          <w:rFonts w:cs="Arial"/>
          <w:color w:val="000000" w:themeColor="text1"/>
          <w:lang w:val="en-GB"/>
        </w:rPr>
        <w:t>aims at improving and increasing vocational training education in Vietnam in the growing energy industry with a specific focus on electricity in order to ensure</w:t>
      </w:r>
      <w:r w:rsidR="00BB0909" w:rsidRPr="00FC5FEE">
        <w:rPr>
          <w:color w:val="000000" w:themeColor="text1"/>
          <w:lang w:val="en-GB"/>
        </w:rPr>
        <w:t xml:space="preserve"> </w:t>
      </w:r>
      <w:r w:rsidR="00BB0909" w:rsidRPr="00FC5FEE">
        <w:rPr>
          <w:rFonts w:cs="Arial"/>
          <w:color w:val="000000" w:themeColor="text1"/>
          <w:lang w:val="en-GB"/>
        </w:rPr>
        <w:t xml:space="preserve">availability of skilled workforce in this specific industry. The project’s main target group are high school drop-outs and </w:t>
      </w:r>
      <w:r w:rsidR="00BB0909" w:rsidRPr="00FC5FEE">
        <w:rPr>
          <w:rFonts w:cs="Arial"/>
          <w:b/>
          <w:color w:val="000000" w:themeColor="text1"/>
          <w:lang w:val="en-GB"/>
        </w:rPr>
        <w:t>students from underprivileged backgrounds</w:t>
      </w:r>
      <w:r w:rsidR="00BB0909" w:rsidRPr="00FC5FEE">
        <w:rPr>
          <w:rFonts w:cs="Arial"/>
          <w:color w:val="000000" w:themeColor="text1"/>
          <w:lang w:val="en-GB"/>
        </w:rPr>
        <w:t xml:space="preserve"> who shall be offered a chance for a </w:t>
      </w:r>
      <w:r w:rsidR="00BB0909" w:rsidRPr="00FC5FEE">
        <w:rPr>
          <w:rFonts w:cs="Arial"/>
          <w:b/>
          <w:color w:val="000000" w:themeColor="text1"/>
          <w:lang w:val="en-GB"/>
        </w:rPr>
        <w:t xml:space="preserve">vocational education leading to steady employment </w:t>
      </w:r>
      <w:r w:rsidR="00BB0909" w:rsidRPr="00FC5FEE">
        <w:rPr>
          <w:rFonts w:cs="Arial"/>
          <w:color w:val="000000" w:themeColor="text1"/>
          <w:lang w:val="en-GB"/>
        </w:rPr>
        <w:t xml:space="preserve">and/or entrepreneurship. The project will be </w:t>
      </w:r>
      <w:r w:rsidR="00BB0909" w:rsidRPr="00FC5FEE">
        <w:rPr>
          <w:rFonts w:cs="Arial"/>
          <w:color w:val="000000" w:themeColor="text1"/>
          <w:lang w:val="en-GB"/>
        </w:rPr>
        <w:lastRenderedPageBreak/>
        <w:t>executed in a close partnership with local</w:t>
      </w:r>
      <w:r w:rsidRPr="00FC5FEE">
        <w:rPr>
          <w:rFonts w:cs="Arial"/>
          <w:color w:val="000000" w:themeColor="text1"/>
          <w:lang w:val="en-GB"/>
        </w:rPr>
        <w:t xml:space="preserve"> institute -</w:t>
      </w:r>
      <w:r w:rsidR="00BB0909" w:rsidRPr="00FC5FEE">
        <w:rPr>
          <w:rFonts w:cs="Arial"/>
          <w:color w:val="000000" w:themeColor="text1"/>
          <w:lang w:val="en-GB"/>
        </w:rPr>
        <w:t xml:space="preserve"> Ly </w:t>
      </w:r>
      <w:proofErr w:type="spellStart"/>
      <w:r w:rsidR="00BB0909" w:rsidRPr="00FC5FEE">
        <w:rPr>
          <w:rFonts w:cs="Arial"/>
          <w:color w:val="000000" w:themeColor="text1"/>
          <w:lang w:val="en-GB"/>
        </w:rPr>
        <w:t>Tu</w:t>
      </w:r>
      <w:proofErr w:type="spellEnd"/>
      <w:r w:rsidR="00BB0909" w:rsidRPr="00FC5FEE">
        <w:rPr>
          <w:rFonts w:cs="Arial"/>
          <w:color w:val="000000" w:themeColor="text1"/>
          <w:lang w:val="en-GB"/>
        </w:rPr>
        <w:t xml:space="preserve"> </w:t>
      </w:r>
      <w:proofErr w:type="spellStart"/>
      <w:r w:rsidR="00BB0909" w:rsidRPr="00FC5FEE">
        <w:rPr>
          <w:rFonts w:cs="Arial"/>
          <w:color w:val="000000" w:themeColor="text1"/>
          <w:lang w:val="en-GB"/>
        </w:rPr>
        <w:t>Trong</w:t>
      </w:r>
      <w:proofErr w:type="spellEnd"/>
      <w:r w:rsidR="00BB0909" w:rsidRPr="00FC5FEE">
        <w:rPr>
          <w:rFonts w:cs="Arial"/>
          <w:color w:val="000000" w:themeColor="text1"/>
          <w:lang w:val="en-GB"/>
        </w:rPr>
        <w:t xml:space="preserve"> Technical College, where a </w:t>
      </w:r>
      <w:r w:rsidR="00BB0909" w:rsidRPr="00FC5FEE">
        <w:rPr>
          <w:rFonts w:cs="Arial"/>
          <w:b/>
          <w:color w:val="000000" w:themeColor="text1"/>
          <w:lang w:val="en-GB"/>
        </w:rPr>
        <w:t>training</w:t>
      </w:r>
      <w:r w:rsidR="00BB0909" w:rsidRPr="00FC5FEE">
        <w:rPr>
          <w:rFonts w:cs="Arial"/>
          <w:b/>
          <w:color w:val="000000" w:themeColor="text1"/>
        </w:rPr>
        <w:t xml:space="preserve"> center</w:t>
      </w:r>
      <w:r w:rsidR="00BB0909" w:rsidRPr="00FC5FEE">
        <w:rPr>
          <w:rFonts w:cs="Arial"/>
          <w:color w:val="000000" w:themeColor="text1"/>
        </w:rPr>
        <w:t xml:space="preserve"> will be established</w:t>
      </w:r>
      <w:r w:rsidR="00BB0909" w:rsidRPr="00FC5FEE">
        <w:rPr>
          <w:rFonts w:cs="Arial"/>
          <w:color w:val="000000" w:themeColor="text1"/>
          <w:lang w:val="en-GB"/>
        </w:rPr>
        <w:t xml:space="preserve"> to pilot the program - developing the curriculums, ensuring quality of trainers and increasing interest and awareness of new students for the education. The project aims at nationwide adaptation of the training program on a long run. </w:t>
      </w:r>
    </w:p>
    <w:p w14:paraId="6BB47FBD" w14:textId="77777777" w:rsidR="003A2447" w:rsidRPr="00FC5FEE" w:rsidRDefault="00CA52B8" w:rsidP="00B57235">
      <w:pPr>
        <w:pStyle w:val="ListParagraph"/>
        <w:numPr>
          <w:ilvl w:val="0"/>
          <w:numId w:val="2"/>
        </w:numPr>
        <w:tabs>
          <w:tab w:val="left" w:pos="360"/>
        </w:tabs>
        <w:spacing w:before="120" w:line="276" w:lineRule="auto"/>
        <w:ind w:left="0" w:firstLine="0"/>
        <w:jc w:val="both"/>
        <w:rPr>
          <w:b/>
          <w:color w:val="000000" w:themeColor="text1"/>
        </w:rPr>
      </w:pPr>
      <w:r w:rsidRPr="00FC5FEE">
        <w:rPr>
          <w:b/>
          <w:color w:val="000000" w:themeColor="text1"/>
        </w:rPr>
        <w:t xml:space="preserve">Brief introduction about </w:t>
      </w:r>
      <w:r w:rsidR="00D205B3" w:rsidRPr="00FC5FEE">
        <w:rPr>
          <w:b/>
          <w:color w:val="000000" w:themeColor="text1"/>
        </w:rPr>
        <w:t>LTTC</w:t>
      </w:r>
    </w:p>
    <w:p w14:paraId="1B63D48C" w14:textId="65D2A96B" w:rsidR="00E0275C" w:rsidRPr="00FC5FEE" w:rsidRDefault="00F14111" w:rsidP="00B57235">
      <w:pPr>
        <w:spacing w:after="240" w:line="276" w:lineRule="auto"/>
        <w:jc w:val="both"/>
        <w:rPr>
          <w:color w:val="000000" w:themeColor="text1"/>
        </w:rPr>
      </w:pPr>
      <w:r w:rsidRPr="00FC5FEE">
        <w:rPr>
          <w:color w:val="000000" w:themeColor="text1"/>
        </w:rPr>
        <w:t xml:space="preserve">LTTC was founded in 1986. This is one of main public colleges in HCM city and </w:t>
      </w:r>
      <w:proofErr w:type="spellStart"/>
      <w:r w:rsidRPr="00FC5FEE">
        <w:rPr>
          <w:color w:val="000000" w:themeColor="text1"/>
        </w:rPr>
        <w:t>near by</w:t>
      </w:r>
      <w:proofErr w:type="spellEnd"/>
      <w:r w:rsidRPr="00FC5FEE">
        <w:rPr>
          <w:color w:val="000000" w:themeColor="text1"/>
        </w:rPr>
        <w:t xml:space="preserve"> areas, providing multi-level and multidisciplinary training in various sectors. LTTC is located at 390 Hoang Van Thu Street, Ward 4, Tan </w:t>
      </w:r>
      <w:proofErr w:type="spellStart"/>
      <w:r w:rsidRPr="00FC5FEE">
        <w:rPr>
          <w:color w:val="000000" w:themeColor="text1"/>
        </w:rPr>
        <w:t>Binh</w:t>
      </w:r>
      <w:proofErr w:type="spellEnd"/>
      <w:r w:rsidRPr="00FC5FEE">
        <w:rPr>
          <w:color w:val="000000" w:themeColor="text1"/>
        </w:rPr>
        <w:t xml:space="preserve"> District, Ho Chi Minh City, on an area of 5 hectares with spacious learning environment, cool, calm, discipline, and friendly. The college has 29 technical training majors for total 10,000 students and an annual enrollment of 4000 students.</w:t>
      </w:r>
      <w:r w:rsidR="00BE51E4" w:rsidRPr="00FC5FEE">
        <w:rPr>
          <w:color w:val="000000" w:themeColor="text1"/>
        </w:rPr>
        <w:t xml:space="preserve"> </w:t>
      </w:r>
    </w:p>
    <w:p w14:paraId="2D730112" w14:textId="77777777" w:rsidR="00A238AA" w:rsidRPr="00FC5FEE" w:rsidRDefault="00A238AA" w:rsidP="00B57235">
      <w:pPr>
        <w:pStyle w:val="ListParagraph"/>
        <w:numPr>
          <w:ilvl w:val="0"/>
          <w:numId w:val="2"/>
        </w:numPr>
        <w:tabs>
          <w:tab w:val="left" w:pos="360"/>
        </w:tabs>
        <w:spacing w:before="120" w:line="360" w:lineRule="auto"/>
        <w:ind w:left="720" w:hanging="720"/>
        <w:jc w:val="both"/>
        <w:rPr>
          <w:b/>
          <w:color w:val="000000" w:themeColor="text1"/>
        </w:rPr>
      </w:pPr>
      <w:r w:rsidRPr="00FC5FEE">
        <w:rPr>
          <w:b/>
          <w:color w:val="000000" w:themeColor="text1"/>
        </w:rPr>
        <w:t>Brief introduction about ASSIST &amp; ECCI</w:t>
      </w:r>
    </w:p>
    <w:p w14:paraId="2FFCD5D3" w14:textId="230525D6" w:rsidR="00A238AA" w:rsidRDefault="00FC5FEE" w:rsidP="00A238AA">
      <w:pPr>
        <w:spacing w:after="120" w:line="276" w:lineRule="auto"/>
        <w:jc w:val="both"/>
        <w:rPr>
          <w:color w:val="000000" w:themeColor="text1"/>
        </w:rPr>
      </w:pPr>
      <w:r w:rsidRPr="00FC5FEE">
        <w:rPr>
          <w:b/>
          <w:color w:val="000000" w:themeColor="text1"/>
        </w:rPr>
        <w:t>Asia Society for Social Improvement and S</w:t>
      </w:r>
      <w:r>
        <w:rPr>
          <w:b/>
          <w:color w:val="000000" w:themeColor="text1"/>
        </w:rPr>
        <w:t>ustainable Transformation, Inc. (</w:t>
      </w:r>
      <w:r w:rsidR="00A238AA" w:rsidRPr="00FC5FEE">
        <w:rPr>
          <w:color w:val="000000" w:themeColor="text1"/>
        </w:rPr>
        <w:t>ASSIS</w:t>
      </w:r>
      <w:r w:rsidR="00CC6D6A" w:rsidRPr="00FC5FEE">
        <w:rPr>
          <w:color w:val="000000" w:themeColor="text1"/>
        </w:rPr>
        <w:t>T</w:t>
      </w:r>
      <w:r>
        <w:rPr>
          <w:color w:val="000000" w:themeColor="text1"/>
        </w:rPr>
        <w:t>)</w:t>
      </w:r>
      <w:r w:rsidR="00CC6D6A" w:rsidRPr="00FC5FEE">
        <w:rPr>
          <w:color w:val="000000" w:themeColor="text1"/>
        </w:rPr>
        <w:t xml:space="preserve"> is an international non-</w:t>
      </w:r>
      <w:r w:rsidR="0016262E" w:rsidRPr="00FC5FEE">
        <w:rPr>
          <w:color w:val="000000" w:themeColor="text1"/>
        </w:rPr>
        <w:t xml:space="preserve">governmental </w:t>
      </w:r>
      <w:r w:rsidR="00A238AA" w:rsidRPr="00FC5FEE">
        <w:rPr>
          <w:color w:val="000000" w:themeColor="text1"/>
        </w:rPr>
        <w:t>capacity building organization with its headquarters in Philippines</w:t>
      </w:r>
      <w:r w:rsidR="0016262E" w:rsidRPr="00FC5FEE">
        <w:rPr>
          <w:color w:val="000000" w:themeColor="text1"/>
        </w:rPr>
        <w:t xml:space="preserve"> and the other</w:t>
      </w:r>
      <w:r w:rsidR="00A238AA" w:rsidRPr="00FC5FEE">
        <w:rPr>
          <w:color w:val="000000" w:themeColor="text1"/>
        </w:rPr>
        <w:t xml:space="preserve"> office</w:t>
      </w:r>
      <w:r w:rsidR="00CC6D6A" w:rsidRPr="00FC5FEE">
        <w:rPr>
          <w:color w:val="000000" w:themeColor="text1"/>
        </w:rPr>
        <w:t>s</w:t>
      </w:r>
      <w:r w:rsidR="00A238AA" w:rsidRPr="00FC5FEE">
        <w:rPr>
          <w:color w:val="000000" w:themeColor="text1"/>
        </w:rPr>
        <w:t xml:space="preserve"> in Vietnam and India. ASSIST has implemented over 50 developmental projects in about 13 countries in South Asia, ASEAN, China and Africa. </w:t>
      </w:r>
      <w:r w:rsidR="0016262E" w:rsidRPr="00FC5FEE">
        <w:rPr>
          <w:color w:val="000000" w:themeColor="text1"/>
        </w:rPr>
        <w:t>These projects</w:t>
      </w:r>
      <w:r w:rsidR="00A238AA" w:rsidRPr="00FC5FEE">
        <w:rPr>
          <w:color w:val="000000" w:themeColor="text1"/>
        </w:rPr>
        <w:t xml:space="preserve"> are funded by such international donors as European Union, UNIDO, UNEP, IFC, USAID, DEG, GIZ, SEQUA, ADB, among others. </w:t>
      </w:r>
    </w:p>
    <w:p w14:paraId="178944C2" w14:textId="288DF890" w:rsidR="00FC5FEE" w:rsidRPr="00FC5FEE" w:rsidRDefault="00EE41F5" w:rsidP="00A238AA">
      <w:pPr>
        <w:spacing w:after="120" w:line="276" w:lineRule="auto"/>
        <w:jc w:val="both"/>
        <w:rPr>
          <w:color w:val="000000" w:themeColor="text1"/>
        </w:rPr>
      </w:pPr>
      <w:r w:rsidRPr="00EE41F5">
        <w:rPr>
          <w:color w:val="000000" w:themeColor="text1"/>
        </w:rPr>
        <w:t>ECCI Vi</w:t>
      </w:r>
      <w:r>
        <w:rPr>
          <w:color w:val="000000" w:themeColor="text1"/>
        </w:rPr>
        <w:t xml:space="preserve">etnam is </w:t>
      </w:r>
      <w:proofErr w:type="gramStart"/>
      <w:r>
        <w:rPr>
          <w:color w:val="000000" w:themeColor="text1"/>
        </w:rPr>
        <w:t>a Vietnam branch of multinational company</w:t>
      </w:r>
      <w:r w:rsidRPr="00EE41F5">
        <w:rPr>
          <w:color w:val="000000" w:themeColor="text1"/>
        </w:rPr>
        <w:t xml:space="preserve"> ECC International (ECCI) with headquarter</w:t>
      </w:r>
      <w:proofErr w:type="gramEnd"/>
      <w:r w:rsidRPr="00EE41F5">
        <w:rPr>
          <w:color w:val="000000" w:themeColor="text1"/>
        </w:rPr>
        <w:t xml:space="preserve"> in Manila, Philippines and other offices in Malaysia, Singapore, China, Indonesia and India. ECCI Vietnam is the leading process improvement solutions provider in Southeast Asia, focused on process consulting, automation solutions, and learning outsourcing services</w:t>
      </w:r>
    </w:p>
    <w:p w14:paraId="3F2DF44D" w14:textId="3F7A11C2" w:rsidR="0086264A" w:rsidRPr="00FC5FEE" w:rsidRDefault="00EE41F5" w:rsidP="00365149">
      <w:pPr>
        <w:spacing w:after="240" w:line="276" w:lineRule="auto"/>
        <w:jc w:val="both"/>
        <w:rPr>
          <w:color w:val="000000" w:themeColor="text1"/>
        </w:rPr>
      </w:pPr>
      <w:r>
        <w:rPr>
          <w:color w:val="000000" w:themeColor="text1"/>
        </w:rPr>
        <w:t>On 22</w:t>
      </w:r>
      <w:r w:rsidRPr="00EE41F5">
        <w:rPr>
          <w:color w:val="000000" w:themeColor="text1"/>
          <w:vertAlign w:val="superscript"/>
        </w:rPr>
        <w:t>nd</w:t>
      </w:r>
      <w:r>
        <w:rPr>
          <w:color w:val="000000" w:themeColor="text1"/>
        </w:rPr>
        <w:t xml:space="preserve"> March</w:t>
      </w:r>
      <w:r w:rsidR="0086264A" w:rsidRPr="00FC5FEE">
        <w:rPr>
          <w:color w:val="000000" w:themeColor="text1"/>
        </w:rPr>
        <w:t xml:space="preserve"> 2016, ASSIST has authorized ECCI to be the representative for </w:t>
      </w:r>
      <w:r w:rsidR="002F1141" w:rsidRPr="00FC5FEE">
        <w:rPr>
          <w:color w:val="000000" w:themeColor="text1"/>
        </w:rPr>
        <w:t>the Electric</w:t>
      </w:r>
      <w:r w:rsidR="0086264A" w:rsidRPr="00FC5FEE">
        <w:rPr>
          <w:color w:val="000000" w:themeColor="text1"/>
        </w:rPr>
        <w:t xml:space="preserve"> Training project in Vietnam. ECCI has been registered in Vietnam since 2010 and is now working under the field of management and training consulting services.</w:t>
      </w:r>
    </w:p>
    <w:p w14:paraId="03E74F2C" w14:textId="77777777" w:rsidR="00540CB3" w:rsidRPr="00FC5FEE" w:rsidRDefault="006535B4" w:rsidP="00D46C60">
      <w:pPr>
        <w:pStyle w:val="ListParagraph"/>
        <w:numPr>
          <w:ilvl w:val="0"/>
          <w:numId w:val="2"/>
        </w:numPr>
        <w:tabs>
          <w:tab w:val="left" w:pos="360"/>
        </w:tabs>
        <w:spacing w:after="120" w:line="276" w:lineRule="auto"/>
        <w:ind w:left="0" w:firstLine="0"/>
        <w:jc w:val="both"/>
        <w:rPr>
          <w:b/>
          <w:i/>
          <w:color w:val="000000" w:themeColor="text1"/>
        </w:rPr>
      </w:pPr>
      <w:r w:rsidRPr="00FC5FEE">
        <w:rPr>
          <w:b/>
          <w:color w:val="000000" w:themeColor="text1"/>
        </w:rPr>
        <w:t xml:space="preserve"> </w:t>
      </w:r>
      <w:r w:rsidR="002727DF" w:rsidRPr="00FC5FEE">
        <w:rPr>
          <w:b/>
          <w:color w:val="000000" w:themeColor="text1"/>
        </w:rPr>
        <w:t>Purpose</w:t>
      </w:r>
      <w:r w:rsidR="00BB5038" w:rsidRPr="00FC5FEE">
        <w:rPr>
          <w:b/>
          <w:color w:val="000000" w:themeColor="text1"/>
        </w:rPr>
        <w:t xml:space="preserve"> of Agreement</w:t>
      </w:r>
    </w:p>
    <w:p w14:paraId="74D8B3D3" w14:textId="7FEF9FDB" w:rsidR="00ED664A" w:rsidRDefault="00FC5FEE" w:rsidP="00FC5FEE">
      <w:pPr>
        <w:tabs>
          <w:tab w:val="left" w:pos="360"/>
        </w:tabs>
        <w:spacing w:after="120" w:line="276" w:lineRule="auto"/>
        <w:jc w:val="both"/>
        <w:rPr>
          <w:color w:val="000000" w:themeColor="text1"/>
        </w:rPr>
      </w:pPr>
      <w:r w:rsidRPr="00FC5FEE">
        <w:rPr>
          <w:color w:val="000000" w:themeColor="text1"/>
        </w:rPr>
        <w:t xml:space="preserve">This Memorandum of Understanding was signed between the parties mentioned above, in which LTTC is the beneficiary and co-partner of the project implementation whereas ECCI is the activity, finance and implementation management unit for this Public Private Partnership project which is named Electric Training and being carried out in three (03) years from 2016 to 2018. This project is mainly funded by German Development Bank (DEG – Deutsche </w:t>
      </w:r>
      <w:proofErr w:type="spellStart"/>
      <w:r w:rsidRPr="00FC5FEE">
        <w:rPr>
          <w:color w:val="000000" w:themeColor="text1"/>
        </w:rPr>
        <w:t>Investitions</w:t>
      </w:r>
      <w:proofErr w:type="spellEnd"/>
      <w:r w:rsidRPr="00FC5FEE">
        <w:rPr>
          <w:color w:val="000000" w:themeColor="text1"/>
        </w:rPr>
        <w:t xml:space="preserve"> - un</w:t>
      </w:r>
      <w:r w:rsidR="00ED664A">
        <w:rPr>
          <w:color w:val="000000" w:themeColor="text1"/>
        </w:rPr>
        <w:t xml:space="preserve">d </w:t>
      </w:r>
      <w:proofErr w:type="spellStart"/>
      <w:r w:rsidR="00ED664A">
        <w:rPr>
          <w:color w:val="000000" w:themeColor="text1"/>
        </w:rPr>
        <w:t>Entwicklungsgesellschaft</w:t>
      </w:r>
      <w:proofErr w:type="spellEnd"/>
      <w:r w:rsidR="00ED664A">
        <w:rPr>
          <w:color w:val="000000" w:themeColor="text1"/>
        </w:rPr>
        <w:t xml:space="preserve">), </w:t>
      </w:r>
      <w:r w:rsidRPr="00FC5FEE">
        <w:rPr>
          <w:color w:val="000000" w:themeColor="text1"/>
        </w:rPr>
        <w:t>Schneider Electric Vietnam Ltd. Company</w:t>
      </w:r>
      <w:r w:rsidR="00ED664A">
        <w:rPr>
          <w:color w:val="000000" w:themeColor="text1"/>
        </w:rPr>
        <w:t xml:space="preserve"> and Schneider Foundation</w:t>
      </w:r>
      <w:r w:rsidRPr="00FC5FEE">
        <w:rPr>
          <w:color w:val="000000" w:themeColor="text1"/>
        </w:rPr>
        <w:t xml:space="preserve"> with the total fund of 430,000 USD (in cash). </w:t>
      </w:r>
      <w:r w:rsidR="00ED664A">
        <w:rPr>
          <w:color w:val="000000" w:themeColor="text1"/>
        </w:rPr>
        <w:t>The fund will cover the following activities:</w:t>
      </w:r>
    </w:p>
    <w:p w14:paraId="1F6B1634" w14:textId="77777777" w:rsidR="00F277D9" w:rsidRDefault="00F277D9" w:rsidP="00FC5FEE">
      <w:pPr>
        <w:tabs>
          <w:tab w:val="left" w:pos="360"/>
        </w:tabs>
        <w:spacing w:after="120" w:line="276" w:lineRule="auto"/>
        <w:jc w:val="both"/>
        <w:rPr>
          <w:color w:val="000000" w:themeColor="text1"/>
        </w:rPr>
      </w:pPr>
    </w:p>
    <w:p w14:paraId="6A3F7B8A" w14:textId="77777777" w:rsidR="00F277D9" w:rsidRDefault="00F277D9" w:rsidP="00FC5FEE">
      <w:pPr>
        <w:tabs>
          <w:tab w:val="left" w:pos="360"/>
        </w:tabs>
        <w:spacing w:after="120" w:line="276" w:lineRule="auto"/>
        <w:jc w:val="both"/>
        <w:rPr>
          <w:color w:val="000000" w:themeColor="text1"/>
        </w:rPr>
      </w:pPr>
    </w:p>
    <w:p w14:paraId="2DDFB8CE" w14:textId="77777777" w:rsidR="003C07C9" w:rsidRDefault="003C07C9" w:rsidP="00FC5FEE">
      <w:pPr>
        <w:tabs>
          <w:tab w:val="left" w:pos="360"/>
        </w:tabs>
        <w:spacing w:after="120" w:line="276" w:lineRule="auto"/>
        <w:jc w:val="both"/>
        <w:rPr>
          <w:color w:val="000000" w:themeColor="text1"/>
        </w:rPr>
      </w:pPr>
    </w:p>
    <w:tbl>
      <w:tblPr>
        <w:tblStyle w:val="TableGrid"/>
        <w:tblW w:w="0" w:type="auto"/>
        <w:tblLook w:val="04A0" w:firstRow="1" w:lastRow="0" w:firstColumn="1" w:lastColumn="0" w:noHBand="0" w:noVBand="1"/>
      </w:tblPr>
      <w:tblGrid>
        <w:gridCol w:w="8298"/>
        <w:gridCol w:w="1710"/>
      </w:tblGrid>
      <w:tr w:rsidR="009C48D6" w:rsidRPr="009C48D6" w14:paraId="51CD2FF9" w14:textId="77777777" w:rsidTr="009C48D6">
        <w:tc>
          <w:tcPr>
            <w:tcW w:w="8298" w:type="dxa"/>
          </w:tcPr>
          <w:p w14:paraId="6BCD1191" w14:textId="6CDBD578" w:rsidR="003C07C9" w:rsidRPr="009C48D6" w:rsidRDefault="009C48D6" w:rsidP="009C48D6">
            <w:pPr>
              <w:spacing w:after="120" w:line="276" w:lineRule="auto"/>
              <w:jc w:val="center"/>
              <w:rPr>
                <w:b/>
                <w:color w:val="FF0000"/>
              </w:rPr>
            </w:pPr>
            <w:r w:rsidRPr="009C48D6">
              <w:rPr>
                <w:b/>
                <w:color w:val="FF0000"/>
              </w:rPr>
              <w:lastRenderedPageBreak/>
              <w:t>Activity</w:t>
            </w:r>
          </w:p>
        </w:tc>
        <w:tc>
          <w:tcPr>
            <w:tcW w:w="1710" w:type="dxa"/>
          </w:tcPr>
          <w:p w14:paraId="3527C569" w14:textId="5379D6B0" w:rsidR="003C07C9" w:rsidRPr="009C48D6" w:rsidRDefault="003C07C9" w:rsidP="009C48D6">
            <w:pPr>
              <w:spacing w:after="120" w:line="276" w:lineRule="auto"/>
              <w:jc w:val="center"/>
              <w:rPr>
                <w:b/>
                <w:color w:val="FF0000"/>
              </w:rPr>
            </w:pPr>
            <w:r w:rsidRPr="009C48D6">
              <w:rPr>
                <w:b/>
                <w:color w:val="FF0000"/>
              </w:rPr>
              <w:t>Total cost</w:t>
            </w:r>
          </w:p>
        </w:tc>
      </w:tr>
      <w:tr w:rsidR="009C48D6" w:rsidRPr="009C48D6" w14:paraId="331D76DB" w14:textId="77777777" w:rsidTr="009C48D6">
        <w:tc>
          <w:tcPr>
            <w:tcW w:w="8298" w:type="dxa"/>
          </w:tcPr>
          <w:p w14:paraId="47B653B3" w14:textId="1F79B4C2" w:rsidR="003C07C9" w:rsidRPr="009C48D6" w:rsidRDefault="003C07C9" w:rsidP="003C07C9">
            <w:pPr>
              <w:spacing w:after="120" w:line="276" w:lineRule="auto"/>
              <w:jc w:val="both"/>
              <w:rPr>
                <w:color w:val="FF0000"/>
              </w:rPr>
            </w:pPr>
            <w:r w:rsidRPr="009C48D6">
              <w:rPr>
                <w:color w:val="FF0000"/>
              </w:rPr>
              <w:t xml:space="preserve">a. Laboratories for training (including equipment and materials for practicing, logistics cost, and </w:t>
            </w:r>
            <w:r w:rsidR="009C48D6" w:rsidRPr="009C48D6">
              <w:rPr>
                <w:color w:val="FF0000"/>
              </w:rPr>
              <w:t>decoration</w:t>
            </w:r>
            <w:r w:rsidRPr="009C48D6">
              <w:rPr>
                <w:color w:val="FF0000"/>
              </w:rPr>
              <w:t xml:space="preserve"> cost)</w:t>
            </w:r>
          </w:p>
        </w:tc>
        <w:tc>
          <w:tcPr>
            <w:tcW w:w="1710" w:type="dxa"/>
          </w:tcPr>
          <w:p w14:paraId="38B5D79D" w14:textId="77777777" w:rsidR="003C07C9" w:rsidRPr="009C48D6" w:rsidRDefault="003C07C9" w:rsidP="009C48D6">
            <w:pPr>
              <w:spacing w:after="120" w:line="276" w:lineRule="auto"/>
              <w:jc w:val="right"/>
              <w:rPr>
                <w:color w:val="FF0000"/>
              </w:rPr>
            </w:pPr>
            <w:r w:rsidRPr="009C48D6">
              <w:rPr>
                <w:color w:val="FF0000"/>
              </w:rPr>
              <w:t>192,900 USD</w:t>
            </w:r>
          </w:p>
        </w:tc>
      </w:tr>
      <w:tr w:rsidR="009C48D6" w:rsidRPr="009C48D6" w14:paraId="1B2EA964" w14:textId="77777777" w:rsidTr="009C48D6">
        <w:tc>
          <w:tcPr>
            <w:tcW w:w="8298" w:type="dxa"/>
          </w:tcPr>
          <w:p w14:paraId="0C657AB7" w14:textId="0BA089B3" w:rsidR="003C07C9" w:rsidRPr="009C48D6" w:rsidRDefault="003C07C9" w:rsidP="003C07C9">
            <w:pPr>
              <w:spacing w:after="120" w:line="276" w:lineRule="auto"/>
              <w:jc w:val="both"/>
              <w:rPr>
                <w:color w:val="FF0000"/>
              </w:rPr>
            </w:pPr>
            <w:r w:rsidRPr="009C48D6">
              <w:rPr>
                <w:color w:val="FF0000"/>
              </w:rPr>
              <w:t xml:space="preserve">b. Cost for external experts from IEEM (including consulting fees, travelling and accommodation, and other </w:t>
            </w:r>
            <w:r w:rsidR="009C48D6" w:rsidRPr="009C48D6">
              <w:rPr>
                <w:color w:val="FF0000"/>
              </w:rPr>
              <w:t>related</w:t>
            </w:r>
            <w:r w:rsidRPr="009C48D6">
              <w:rPr>
                <w:color w:val="FF0000"/>
              </w:rPr>
              <w:t xml:space="preserve"> costs) </w:t>
            </w:r>
          </w:p>
        </w:tc>
        <w:tc>
          <w:tcPr>
            <w:tcW w:w="1710" w:type="dxa"/>
          </w:tcPr>
          <w:p w14:paraId="2C217913" w14:textId="77777777" w:rsidR="003C07C9" w:rsidRPr="009C48D6" w:rsidRDefault="003C07C9" w:rsidP="009C48D6">
            <w:pPr>
              <w:spacing w:after="120" w:line="276" w:lineRule="auto"/>
              <w:jc w:val="right"/>
              <w:rPr>
                <w:color w:val="FF0000"/>
              </w:rPr>
            </w:pPr>
            <w:r w:rsidRPr="009C48D6">
              <w:rPr>
                <w:color w:val="FF0000"/>
              </w:rPr>
              <w:t>64,400 USD</w:t>
            </w:r>
          </w:p>
        </w:tc>
      </w:tr>
      <w:tr w:rsidR="009C48D6" w:rsidRPr="009C48D6" w14:paraId="4F7B3515" w14:textId="77777777" w:rsidTr="009C48D6">
        <w:tc>
          <w:tcPr>
            <w:tcW w:w="8298" w:type="dxa"/>
          </w:tcPr>
          <w:p w14:paraId="761CA0A5" w14:textId="69419043" w:rsidR="003C07C9" w:rsidRPr="009C48D6" w:rsidRDefault="003C07C9" w:rsidP="007C6B76">
            <w:pPr>
              <w:spacing w:after="120" w:line="276" w:lineRule="auto"/>
              <w:jc w:val="both"/>
              <w:rPr>
                <w:color w:val="FF0000"/>
              </w:rPr>
            </w:pPr>
            <w:r w:rsidRPr="009C48D6">
              <w:rPr>
                <w:color w:val="FF0000"/>
              </w:rPr>
              <w:t>c. Cost for human resources</w:t>
            </w:r>
            <w:r w:rsidR="00D24782">
              <w:rPr>
                <w:color w:val="FF0000"/>
              </w:rPr>
              <w:t xml:space="preserve"> of project management, operating and auditing project </w:t>
            </w:r>
            <w:r w:rsidR="009C48D6" w:rsidRPr="009C48D6">
              <w:rPr>
                <w:color w:val="FF0000"/>
              </w:rPr>
              <w:t xml:space="preserve">(including project team salary, </w:t>
            </w:r>
            <w:r w:rsidRPr="009C48D6">
              <w:rPr>
                <w:color w:val="FF0000"/>
              </w:rPr>
              <w:t xml:space="preserve"> cost for translating training materials</w:t>
            </w:r>
            <w:r w:rsidR="001D039A">
              <w:rPr>
                <w:color w:val="FF0000"/>
              </w:rPr>
              <w:t xml:space="preserve"> for 02 training programs, cost for interpreting </w:t>
            </w:r>
            <w:r w:rsidR="009C48D6" w:rsidRPr="009C48D6">
              <w:rPr>
                <w:color w:val="FF0000"/>
              </w:rPr>
              <w:t>“</w:t>
            </w:r>
            <w:r w:rsidRPr="009C48D6">
              <w:rPr>
                <w:color w:val="FF0000"/>
              </w:rPr>
              <w:t>Train the Teacher</w:t>
            </w:r>
            <w:r w:rsidR="009C48D6" w:rsidRPr="009C48D6">
              <w:rPr>
                <w:color w:val="FF0000"/>
              </w:rPr>
              <w:t>”</w:t>
            </w:r>
            <w:r w:rsidRPr="009C48D6">
              <w:rPr>
                <w:color w:val="FF0000"/>
              </w:rPr>
              <w:t xml:space="preserve"> course, </w:t>
            </w:r>
            <w:r w:rsidR="001D039A">
              <w:rPr>
                <w:color w:val="FF0000"/>
              </w:rPr>
              <w:t xml:space="preserve">supporting student enrolment </w:t>
            </w:r>
            <w:r w:rsidRPr="009C48D6">
              <w:rPr>
                <w:color w:val="FF0000"/>
              </w:rPr>
              <w:t>and other related costs)</w:t>
            </w:r>
          </w:p>
        </w:tc>
        <w:tc>
          <w:tcPr>
            <w:tcW w:w="1710" w:type="dxa"/>
          </w:tcPr>
          <w:p w14:paraId="434BD6C6" w14:textId="77777777" w:rsidR="003C07C9" w:rsidRPr="009C48D6" w:rsidRDefault="003C07C9" w:rsidP="009C48D6">
            <w:pPr>
              <w:spacing w:after="120" w:line="276" w:lineRule="auto"/>
              <w:jc w:val="right"/>
              <w:rPr>
                <w:color w:val="FF0000"/>
              </w:rPr>
            </w:pPr>
            <w:r w:rsidRPr="009C48D6">
              <w:rPr>
                <w:color w:val="FF0000"/>
              </w:rPr>
              <w:t>165,800 USD</w:t>
            </w:r>
          </w:p>
        </w:tc>
      </w:tr>
      <w:tr w:rsidR="009C48D6" w:rsidRPr="009C48D6" w14:paraId="41790EB5" w14:textId="77777777" w:rsidTr="009C48D6">
        <w:tc>
          <w:tcPr>
            <w:tcW w:w="8298" w:type="dxa"/>
          </w:tcPr>
          <w:p w14:paraId="44B04796" w14:textId="06E4FEA4" w:rsidR="003C07C9" w:rsidRPr="009C48D6" w:rsidRDefault="003C07C9" w:rsidP="009C48D6">
            <w:pPr>
              <w:spacing w:after="120" w:line="276" w:lineRule="auto"/>
              <w:jc w:val="both"/>
              <w:rPr>
                <w:color w:val="FF0000"/>
              </w:rPr>
            </w:pPr>
            <w:r w:rsidRPr="009C48D6">
              <w:rPr>
                <w:color w:val="FF0000"/>
              </w:rPr>
              <w:t xml:space="preserve">d. </w:t>
            </w:r>
            <w:r w:rsidR="009C48D6" w:rsidRPr="009C48D6">
              <w:rPr>
                <w:color w:val="FF0000"/>
              </w:rPr>
              <w:t>Others (including scholarship, school stationary and training materials for underprivileged students</w:t>
            </w:r>
            <w:r w:rsidR="00F277D9">
              <w:rPr>
                <w:color w:val="FF0000"/>
              </w:rPr>
              <w:t>, etc.</w:t>
            </w:r>
            <w:r w:rsidR="009C48D6" w:rsidRPr="009C48D6">
              <w:rPr>
                <w:color w:val="FF0000"/>
              </w:rPr>
              <w:t xml:space="preserve">) </w:t>
            </w:r>
          </w:p>
        </w:tc>
        <w:tc>
          <w:tcPr>
            <w:tcW w:w="1710" w:type="dxa"/>
          </w:tcPr>
          <w:p w14:paraId="39B720FB" w14:textId="77777777" w:rsidR="003C07C9" w:rsidRPr="009C48D6" w:rsidRDefault="003C07C9" w:rsidP="009C48D6">
            <w:pPr>
              <w:spacing w:after="120" w:line="276" w:lineRule="auto"/>
              <w:jc w:val="right"/>
              <w:rPr>
                <w:color w:val="FF0000"/>
              </w:rPr>
            </w:pPr>
            <w:r w:rsidRPr="009C48D6">
              <w:rPr>
                <w:color w:val="FF0000"/>
              </w:rPr>
              <w:t>6,900 USD</w:t>
            </w:r>
          </w:p>
        </w:tc>
      </w:tr>
      <w:tr w:rsidR="009C48D6" w:rsidRPr="009C48D6" w14:paraId="0B629837" w14:textId="77777777" w:rsidTr="009C48D6">
        <w:trPr>
          <w:trHeight w:val="359"/>
        </w:trPr>
        <w:tc>
          <w:tcPr>
            <w:tcW w:w="8298" w:type="dxa"/>
          </w:tcPr>
          <w:p w14:paraId="5C360135" w14:textId="392B7872" w:rsidR="003C07C9" w:rsidRPr="009C48D6" w:rsidRDefault="009C48D6" w:rsidP="009C48D6">
            <w:pPr>
              <w:spacing w:after="120" w:line="276" w:lineRule="auto"/>
              <w:jc w:val="right"/>
              <w:rPr>
                <w:b/>
                <w:color w:val="FF0000"/>
              </w:rPr>
            </w:pPr>
            <w:r w:rsidRPr="009C48D6">
              <w:rPr>
                <w:b/>
                <w:color w:val="FF0000"/>
              </w:rPr>
              <w:t xml:space="preserve">Total </w:t>
            </w:r>
          </w:p>
        </w:tc>
        <w:tc>
          <w:tcPr>
            <w:tcW w:w="1710" w:type="dxa"/>
          </w:tcPr>
          <w:p w14:paraId="1ED924B9" w14:textId="77777777" w:rsidR="003C07C9" w:rsidRPr="009C48D6" w:rsidRDefault="003C07C9" w:rsidP="009C48D6">
            <w:pPr>
              <w:spacing w:after="120" w:line="276" w:lineRule="auto"/>
              <w:jc w:val="right"/>
              <w:rPr>
                <w:b/>
                <w:color w:val="FF0000"/>
              </w:rPr>
            </w:pPr>
            <w:r w:rsidRPr="009C48D6">
              <w:rPr>
                <w:b/>
                <w:color w:val="FF0000"/>
              </w:rPr>
              <w:t>430,000 USD</w:t>
            </w:r>
          </w:p>
        </w:tc>
      </w:tr>
    </w:tbl>
    <w:p w14:paraId="2BD5850B" w14:textId="77777777" w:rsidR="00B57235" w:rsidRPr="00B57235" w:rsidRDefault="00B57235" w:rsidP="00B57235">
      <w:pPr>
        <w:pStyle w:val="ListParagraph"/>
        <w:tabs>
          <w:tab w:val="left" w:pos="360"/>
        </w:tabs>
        <w:spacing w:line="276" w:lineRule="auto"/>
        <w:jc w:val="both"/>
        <w:rPr>
          <w:color w:val="FF0000"/>
        </w:rPr>
      </w:pPr>
    </w:p>
    <w:p w14:paraId="68BA6A30" w14:textId="3877AB40" w:rsidR="00FC5FEE" w:rsidRPr="00FC5FEE" w:rsidRDefault="00FC5FEE" w:rsidP="00FC5FEE">
      <w:pPr>
        <w:tabs>
          <w:tab w:val="left" w:pos="360"/>
        </w:tabs>
        <w:spacing w:after="120" w:line="276" w:lineRule="auto"/>
        <w:jc w:val="both"/>
        <w:rPr>
          <w:b/>
          <w:i/>
          <w:color w:val="000000" w:themeColor="text1"/>
        </w:rPr>
      </w:pPr>
      <w:r w:rsidRPr="00FC5FEE">
        <w:rPr>
          <w:color w:val="000000" w:themeColor="text1"/>
        </w:rPr>
        <w:t>The goal of this project is to establish two (02) training programs includes Basic Electricity and Sustainable Energy Management thereby improving and enhancing the proficiency of vocational instructors in Electrical training field through designing and developing the curriculums as well as providing laboratories for the beneficiary.</w:t>
      </w:r>
    </w:p>
    <w:p w14:paraId="619429EC" w14:textId="5FDDC4EA" w:rsidR="00FC5FEE" w:rsidRPr="00FC5FEE" w:rsidRDefault="00FC5FEE" w:rsidP="00FC5FEE">
      <w:pPr>
        <w:tabs>
          <w:tab w:val="left" w:pos="360"/>
        </w:tabs>
        <w:spacing w:after="120" w:line="276" w:lineRule="auto"/>
        <w:jc w:val="both"/>
        <w:rPr>
          <w:b/>
          <w:i/>
          <w:color w:val="000000" w:themeColor="text1"/>
        </w:rPr>
      </w:pPr>
      <w:r w:rsidRPr="00FC5FEE">
        <w:rPr>
          <w:color w:val="000000" w:themeColor="text1"/>
        </w:rPr>
        <w:t xml:space="preserve">The training is to transfer Electrical training skills and for the local instructors, who is in charge of expanding the training courses of the center, which will be held in LTTC in two </w:t>
      </w:r>
      <w:proofErr w:type="spellStart"/>
      <w:r w:rsidRPr="00FC5FEE">
        <w:rPr>
          <w:color w:val="000000" w:themeColor="text1"/>
        </w:rPr>
        <w:t>months time</w:t>
      </w:r>
      <w:proofErr w:type="spellEnd"/>
      <w:r w:rsidRPr="00FC5FEE">
        <w:rPr>
          <w:color w:val="000000" w:themeColor="text1"/>
        </w:rPr>
        <w:t xml:space="preserve">, one (01) month for Basic Electricity program and one (01) month for Sustainable Energy Management program. The project will train for at least 15 teachers, including 10 from LTTC and the remaining 5 from other vocational centers. The training program </w:t>
      </w:r>
      <w:proofErr w:type="gramStart"/>
      <w:r w:rsidRPr="00FC5FEE">
        <w:rPr>
          <w:color w:val="000000" w:themeColor="text1"/>
        </w:rPr>
        <w:t>contents is</w:t>
      </w:r>
      <w:proofErr w:type="gramEnd"/>
      <w:r w:rsidRPr="00FC5FEE">
        <w:rPr>
          <w:color w:val="000000" w:themeColor="text1"/>
        </w:rPr>
        <w:t xml:space="preserve"> designed by Schneider Electric Vietnam and the documents contents is provided by the experts of the Institute of Electrical and Energy Management (IEEM) of the Industrial Training Governmental Institute of the Ministry of Education of France and Schneider Foundation.</w:t>
      </w:r>
    </w:p>
    <w:p w14:paraId="432CE030" w14:textId="5B923C69" w:rsidR="00FC5FEE" w:rsidRPr="00FC5FEE" w:rsidRDefault="00FC5FEE" w:rsidP="00B57235">
      <w:pPr>
        <w:tabs>
          <w:tab w:val="left" w:pos="360"/>
        </w:tabs>
        <w:spacing w:after="240" w:line="276" w:lineRule="auto"/>
        <w:jc w:val="both"/>
        <w:rPr>
          <w:b/>
          <w:i/>
          <w:color w:val="000000" w:themeColor="text1"/>
        </w:rPr>
      </w:pPr>
      <w:r w:rsidRPr="00FC5FEE">
        <w:rPr>
          <w:color w:val="000000" w:themeColor="text1"/>
        </w:rPr>
        <w:t>As for the Basic Electricity program, regular classes whose students are adolescents living in difficult circumstances, the project will support with the full cost of studying and living. As the official training center, LTTC will not charge any tuition fees for the Basic Electricity program. However, LTTC may charge some additional fees for Sustainable Energy Management courses depending on the school’s policy.</w:t>
      </w:r>
    </w:p>
    <w:p w14:paraId="56E675B5" w14:textId="19E0E468" w:rsidR="00540CB3" w:rsidRPr="00FC5FEE" w:rsidRDefault="00540CB3" w:rsidP="00D46C60">
      <w:pPr>
        <w:pStyle w:val="ListParagraph"/>
        <w:numPr>
          <w:ilvl w:val="0"/>
          <w:numId w:val="2"/>
        </w:numPr>
        <w:tabs>
          <w:tab w:val="left" w:pos="360"/>
        </w:tabs>
        <w:spacing w:after="120" w:line="276" w:lineRule="auto"/>
        <w:ind w:left="0" w:firstLine="0"/>
        <w:jc w:val="both"/>
        <w:rPr>
          <w:b/>
          <w:i/>
          <w:color w:val="000000" w:themeColor="text1"/>
        </w:rPr>
      </w:pPr>
      <w:r w:rsidRPr="00FC5FEE">
        <w:rPr>
          <w:b/>
          <w:color w:val="000000" w:themeColor="text1"/>
        </w:rPr>
        <w:t xml:space="preserve">Term of Agreement </w:t>
      </w:r>
    </w:p>
    <w:p w14:paraId="42594A95" w14:textId="7FEBC9D8" w:rsidR="00FA6B03" w:rsidRPr="00FC5FEE" w:rsidRDefault="00540CB3" w:rsidP="00B57235">
      <w:pPr>
        <w:pStyle w:val="ListParagraph"/>
        <w:overflowPunct w:val="0"/>
        <w:autoSpaceDE w:val="0"/>
        <w:autoSpaceDN w:val="0"/>
        <w:adjustRightInd w:val="0"/>
        <w:spacing w:after="120" w:line="276" w:lineRule="auto"/>
        <w:ind w:left="0"/>
        <w:jc w:val="both"/>
        <w:textAlignment w:val="baseline"/>
        <w:rPr>
          <w:color w:val="000000" w:themeColor="text1"/>
        </w:rPr>
      </w:pPr>
      <w:r w:rsidRPr="00FC5FEE">
        <w:rPr>
          <w:color w:val="000000" w:themeColor="text1"/>
        </w:rPr>
        <w:t>With the project title Electric Training, ECCI and LTTC agree that the cooperation between the parties will promote the vocational training in schools to increase awareness and interest among students and teachers. To ensure accomplishment of the mentioned cooperation, ECCI and LTTC agree on the following terms and conditions:</w:t>
      </w:r>
    </w:p>
    <w:p w14:paraId="2073553F" w14:textId="77777777" w:rsidR="00F277D9" w:rsidRDefault="00F277D9" w:rsidP="00882BC5">
      <w:pPr>
        <w:spacing w:after="120" w:line="276" w:lineRule="auto"/>
        <w:jc w:val="both"/>
        <w:rPr>
          <w:b/>
          <w:color w:val="000000" w:themeColor="text1"/>
          <w:szCs w:val="36"/>
        </w:rPr>
      </w:pPr>
    </w:p>
    <w:p w14:paraId="039A0BE3" w14:textId="77777777" w:rsidR="00F277D9" w:rsidRDefault="00F277D9" w:rsidP="00882BC5">
      <w:pPr>
        <w:spacing w:after="120" w:line="276" w:lineRule="auto"/>
        <w:jc w:val="both"/>
        <w:rPr>
          <w:b/>
          <w:color w:val="000000" w:themeColor="text1"/>
          <w:szCs w:val="36"/>
        </w:rPr>
      </w:pPr>
    </w:p>
    <w:p w14:paraId="768F0939" w14:textId="7880EB40" w:rsidR="00FA6B03" w:rsidRPr="00FC5FEE" w:rsidRDefault="00540CB3" w:rsidP="00882BC5">
      <w:pPr>
        <w:spacing w:after="120" w:line="276" w:lineRule="auto"/>
        <w:jc w:val="both"/>
        <w:rPr>
          <w:i/>
          <w:color w:val="000000" w:themeColor="text1"/>
          <w:u w:val="single"/>
        </w:rPr>
      </w:pPr>
      <w:r w:rsidRPr="00FC5FEE">
        <w:rPr>
          <w:b/>
          <w:color w:val="000000" w:themeColor="text1"/>
          <w:szCs w:val="36"/>
        </w:rPr>
        <w:t xml:space="preserve">5.1 </w:t>
      </w:r>
      <w:r w:rsidR="00FA6B03" w:rsidRPr="00FC5FEE">
        <w:rPr>
          <w:b/>
          <w:color w:val="000000" w:themeColor="text1"/>
          <w:szCs w:val="36"/>
        </w:rPr>
        <w:t xml:space="preserve">ECCI </w:t>
      </w:r>
      <w:r w:rsidR="006C5A4C" w:rsidRPr="00FC5FEE">
        <w:rPr>
          <w:b/>
          <w:color w:val="000000" w:themeColor="text1"/>
          <w:szCs w:val="36"/>
        </w:rPr>
        <w:t>s</w:t>
      </w:r>
      <w:r w:rsidR="00FA6B03" w:rsidRPr="00FC5FEE">
        <w:rPr>
          <w:b/>
          <w:color w:val="000000" w:themeColor="text1"/>
          <w:szCs w:val="36"/>
        </w:rPr>
        <w:t>hall</w:t>
      </w:r>
    </w:p>
    <w:p w14:paraId="6861BA67" w14:textId="621EF61D" w:rsidR="002E2342" w:rsidRPr="00FC5FEE" w:rsidRDefault="00540CB3" w:rsidP="00D46C60">
      <w:pPr>
        <w:pStyle w:val="ListParagraph"/>
        <w:numPr>
          <w:ilvl w:val="0"/>
          <w:numId w:val="9"/>
        </w:numPr>
        <w:spacing w:after="120" w:line="276" w:lineRule="auto"/>
        <w:jc w:val="both"/>
        <w:rPr>
          <w:color w:val="000000" w:themeColor="text1"/>
        </w:rPr>
      </w:pPr>
      <w:r w:rsidRPr="00FC5FEE">
        <w:rPr>
          <w:color w:val="000000" w:themeColor="text1"/>
        </w:rPr>
        <w:t>Be responsible for Project Management</w:t>
      </w:r>
      <w:r w:rsidR="003C1632" w:rsidRPr="00FC5FEE">
        <w:rPr>
          <w:color w:val="000000" w:themeColor="text1"/>
        </w:rPr>
        <w:t xml:space="preserve"> </w:t>
      </w:r>
      <w:r w:rsidR="00FA6B03" w:rsidRPr="00FC5FEE">
        <w:rPr>
          <w:color w:val="000000" w:themeColor="text1"/>
        </w:rPr>
        <w:t>to assure</w:t>
      </w:r>
      <w:r w:rsidR="003C1632" w:rsidRPr="00FC5FEE">
        <w:rPr>
          <w:color w:val="000000" w:themeColor="text1"/>
        </w:rPr>
        <w:t xml:space="preserve"> implementation of all project activi</w:t>
      </w:r>
      <w:r w:rsidR="00FA6B03" w:rsidRPr="00FC5FEE">
        <w:rPr>
          <w:color w:val="000000" w:themeColor="text1"/>
        </w:rPr>
        <w:t xml:space="preserve">ties </w:t>
      </w:r>
      <w:r w:rsidR="003A5CB5" w:rsidRPr="00FC5FEE">
        <w:rPr>
          <w:color w:val="000000" w:themeColor="text1"/>
        </w:rPr>
        <w:t xml:space="preserve">within timeline and </w:t>
      </w:r>
      <w:r w:rsidR="00FA6B03" w:rsidRPr="00FC5FEE">
        <w:rPr>
          <w:color w:val="000000" w:themeColor="text1"/>
        </w:rPr>
        <w:t>quality</w:t>
      </w:r>
      <w:r w:rsidR="00AD2123" w:rsidRPr="00FC5FEE">
        <w:rPr>
          <w:color w:val="000000" w:themeColor="text1"/>
        </w:rPr>
        <w:t xml:space="preserve">. ECCI must inform </w:t>
      </w:r>
      <w:r w:rsidR="00FC5FEE" w:rsidRPr="00FC5FEE">
        <w:rPr>
          <w:color w:val="000000" w:themeColor="text1"/>
        </w:rPr>
        <w:t>LTTC for any change in timeline;</w:t>
      </w:r>
    </w:p>
    <w:p w14:paraId="5EDBB7F5" w14:textId="17615599" w:rsidR="000B3C1D" w:rsidRPr="00FC5FEE" w:rsidRDefault="00540CB3" w:rsidP="00D46C60">
      <w:pPr>
        <w:pStyle w:val="ListParagraph"/>
        <w:numPr>
          <w:ilvl w:val="0"/>
          <w:numId w:val="9"/>
        </w:numPr>
        <w:spacing w:after="120" w:line="276" w:lineRule="auto"/>
        <w:jc w:val="both"/>
        <w:rPr>
          <w:color w:val="000000" w:themeColor="text1"/>
        </w:rPr>
      </w:pPr>
      <w:r w:rsidRPr="00FC5FEE">
        <w:rPr>
          <w:color w:val="000000" w:themeColor="text1"/>
        </w:rPr>
        <w:t>Be r</w:t>
      </w:r>
      <w:r w:rsidR="000B3C1D" w:rsidRPr="00FC5FEE">
        <w:rPr>
          <w:color w:val="000000" w:themeColor="text1"/>
        </w:rPr>
        <w:t>esponsi</w:t>
      </w:r>
      <w:r w:rsidRPr="00FC5FEE">
        <w:rPr>
          <w:color w:val="000000" w:themeColor="text1"/>
        </w:rPr>
        <w:t>ble for inviting and paying</w:t>
      </w:r>
      <w:r w:rsidR="000B3C1D" w:rsidRPr="00FC5FEE">
        <w:rPr>
          <w:color w:val="000000" w:themeColor="text1"/>
        </w:rPr>
        <w:t xml:space="preserve"> experts from the Institute of Electrical and Energy Management of </w:t>
      </w:r>
      <w:r w:rsidR="00D74805" w:rsidRPr="00FC5FEE">
        <w:rPr>
          <w:color w:val="000000" w:themeColor="text1"/>
        </w:rPr>
        <w:t>the Industrial Training Governmental Institute of the Ministry of Education of France and Schneider Foundatio</w:t>
      </w:r>
      <w:r w:rsidR="00FC5FEE" w:rsidRPr="00FC5FEE">
        <w:rPr>
          <w:color w:val="000000" w:themeColor="text1"/>
        </w:rPr>
        <w:t>n for teachers training purpose;</w:t>
      </w:r>
    </w:p>
    <w:p w14:paraId="65B84BAF" w14:textId="5A7D2D4C" w:rsidR="00D74805" w:rsidRPr="00FC5FEE" w:rsidRDefault="00D74805" w:rsidP="00D46C60">
      <w:pPr>
        <w:pStyle w:val="ListParagraph"/>
        <w:numPr>
          <w:ilvl w:val="0"/>
          <w:numId w:val="9"/>
        </w:numPr>
        <w:spacing w:after="120" w:line="276" w:lineRule="auto"/>
        <w:jc w:val="both"/>
        <w:rPr>
          <w:color w:val="000000" w:themeColor="text1"/>
        </w:rPr>
      </w:pPr>
      <w:r w:rsidRPr="00FC5FEE">
        <w:rPr>
          <w:color w:val="000000" w:themeColor="text1"/>
        </w:rPr>
        <w:t>Provide translators during the timeline o</w:t>
      </w:r>
      <w:r w:rsidR="00FC5FEE" w:rsidRPr="00FC5FEE">
        <w:rPr>
          <w:color w:val="000000" w:themeColor="text1"/>
        </w:rPr>
        <w:t>f the teachers training courses;</w:t>
      </w:r>
    </w:p>
    <w:p w14:paraId="6620B58D" w14:textId="448E6CB0" w:rsidR="00D74805" w:rsidRPr="00FC5FEE" w:rsidRDefault="00AC77AC" w:rsidP="00D46C60">
      <w:pPr>
        <w:pStyle w:val="ListParagraph"/>
        <w:numPr>
          <w:ilvl w:val="0"/>
          <w:numId w:val="9"/>
        </w:numPr>
        <w:spacing w:after="120" w:line="276" w:lineRule="auto"/>
        <w:jc w:val="both"/>
        <w:rPr>
          <w:color w:val="000000" w:themeColor="text1"/>
        </w:rPr>
      </w:pPr>
      <w:r w:rsidRPr="00FC5FEE">
        <w:rPr>
          <w:color w:val="000000" w:themeColor="text1"/>
        </w:rPr>
        <w:t xml:space="preserve">Provide all the machineries, </w:t>
      </w:r>
      <w:r w:rsidR="00540CB3" w:rsidRPr="00FC5FEE">
        <w:rPr>
          <w:color w:val="000000" w:themeColor="text1"/>
        </w:rPr>
        <w:t>equipment</w:t>
      </w:r>
      <w:r w:rsidRPr="00FC5FEE">
        <w:rPr>
          <w:color w:val="000000" w:themeColor="text1"/>
        </w:rPr>
        <w:t xml:space="preserve"> and materials to carry out the “Basic Electricity” and “Sustainable Energy Mana</w:t>
      </w:r>
      <w:r w:rsidR="00FC5FEE" w:rsidRPr="00FC5FEE">
        <w:rPr>
          <w:color w:val="000000" w:themeColor="text1"/>
        </w:rPr>
        <w:t>gement” programs of the project;</w:t>
      </w:r>
    </w:p>
    <w:p w14:paraId="27278E20" w14:textId="4EBF4F6C" w:rsidR="00AC77AC" w:rsidRPr="00FC5FEE" w:rsidRDefault="00AC77AC" w:rsidP="00D46C60">
      <w:pPr>
        <w:pStyle w:val="ListParagraph"/>
        <w:numPr>
          <w:ilvl w:val="0"/>
          <w:numId w:val="9"/>
        </w:numPr>
        <w:spacing w:after="120" w:line="276" w:lineRule="auto"/>
        <w:jc w:val="both"/>
        <w:rPr>
          <w:color w:val="000000" w:themeColor="text1"/>
        </w:rPr>
      </w:pPr>
      <w:r w:rsidRPr="00FC5FEE">
        <w:rPr>
          <w:color w:val="000000" w:themeColor="text1"/>
        </w:rPr>
        <w:t xml:space="preserve">Decorate the laboratories </w:t>
      </w:r>
      <w:r w:rsidR="00FC5FEE" w:rsidRPr="00FC5FEE">
        <w:rPr>
          <w:color w:val="000000" w:themeColor="text1"/>
        </w:rPr>
        <w:t>with Schneider Electric Vietnam;</w:t>
      </w:r>
    </w:p>
    <w:p w14:paraId="20F66163" w14:textId="67E7C3A1" w:rsidR="00AC77AC" w:rsidRPr="00FC5FEE" w:rsidRDefault="00540CB3" w:rsidP="00D46C60">
      <w:pPr>
        <w:pStyle w:val="ListParagraph"/>
        <w:numPr>
          <w:ilvl w:val="0"/>
          <w:numId w:val="9"/>
        </w:numPr>
        <w:spacing w:after="120" w:line="276" w:lineRule="auto"/>
        <w:jc w:val="both"/>
        <w:rPr>
          <w:color w:val="000000" w:themeColor="text1"/>
        </w:rPr>
      </w:pPr>
      <w:r w:rsidRPr="00FC5FEE">
        <w:rPr>
          <w:color w:val="000000" w:themeColor="text1"/>
        </w:rPr>
        <w:t>Be r</w:t>
      </w:r>
      <w:r w:rsidR="004602AC" w:rsidRPr="00FC5FEE">
        <w:rPr>
          <w:color w:val="000000" w:themeColor="text1"/>
        </w:rPr>
        <w:t>esponsible for paying experts from the Institute of Electrical and Energy Management of the Industrial Training Governmental Institute of the Ministry of Education of France and Schneider Foundation for providing training materials of “Basic Electricity” and “Sustainable Energy Management” pr</w:t>
      </w:r>
      <w:r w:rsidR="00FC5FEE" w:rsidRPr="00FC5FEE">
        <w:rPr>
          <w:color w:val="000000" w:themeColor="text1"/>
        </w:rPr>
        <w:t>ograms purpose;</w:t>
      </w:r>
    </w:p>
    <w:p w14:paraId="51EDEAC5" w14:textId="224E2CC9" w:rsidR="004602AC" w:rsidRPr="00FC5FEE" w:rsidRDefault="00AB3772" w:rsidP="00D46C60">
      <w:pPr>
        <w:pStyle w:val="ListParagraph"/>
        <w:numPr>
          <w:ilvl w:val="0"/>
          <w:numId w:val="9"/>
        </w:numPr>
        <w:spacing w:after="120" w:line="276" w:lineRule="auto"/>
        <w:jc w:val="both"/>
        <w:rPr>
          <w:color w:val="000000" w:themeColor="text1"/>
        </w:rPr>
      </w:pPr>
      <w:r w:rsidRPr="00FC5FEE">
        <w:rPr>
          <w:color w:val="000000" w:themeColor="text1"/>
        </w:rPr>
        <w:t xml:space="preserve">Provide </w:t>
      </w:r>
      <w:r w:rsidR="00882BC5" w:rsidRPr="00FC5FEE">
        <w:rPr>
          <w:color w:val="000000" w:themeColor="text1"/>
        </w:rPr>
        <w:t xml:space="preserve">scholarships, school stationary </w:t>
      </w:r>
      <w:r w:rsidR="00484C10" w:rsidRPr="00FC5FEE">
        <w:rPr>
          <w:color w:val="000000" w:themeColor="text1"/>
        </w:rPr>
        <w:t>and materials for studen</w:t>
      </w:r>
      <w:r w:rsidR="00FC5FEE" w:rsidRPr="00FC5FEE">
        <w:rPr>
          <w:color w:val="000000" w:themeColor="text1"/>
        </w:rPr>
        <w:t>ts with difficult circumstances;</w:t>
      </w:r>
    </w:p>
    <w:p w14:paraId="1FA49991" w14:textId="4BDA3E1C" w:rsidR="00E0275C" w:rsidRPr="00B57235" w:rsidRDefault="00484C10" w:rsidP="00882BC5">
      <w:pPr>
        <w:pStyle w:val="ListParagraph"/>
        <w:numPr>
          <w:ilvl w:val="0"/>
          <w:numId w:val="9"/>
        </w:numPr>
        <w:spacing w:after="120" w:line="276" w:lineRule="auto"/>
        <w:jc w:val="both"/>
        <w:rPr>
          <w:color w:val="000000" w:themeColor="text1"/>
        </w:rPr>
      </w:pPr>
      <w:r w:rsidRPr="00FC5FEE">
        <w:rPr>
          <w:color w:val="000000" w:themeColor="text1"/>
        </w:rPr>
        <w:t xml:space="preserve">Carry out evaluations after every training </w:t>
      </w:r>
      <w:proofErr w:type="gramStart"/>
      <w:r w:rsidRPr="00FC5FEE">
        <w:rPr>
          <w:color w:val="000000" w:themeColor="text1"/>
        </w:rPr>
        <w:t>courses</w:t>
      </w:r>
      <w:proofErr w:type="gramEnd"/>
      <w:r w:rsidRPr="00FC5FEE">
        <w:rPr>
          <w:color w:val="000000" w:themeColor="text1"/>
        </w:rPr>
        <w:t>.</w:t>
      </w:r>
    </w:p>
    <w:p w14:paraId="23518991" w14:textId="59E27921" w:rsidR="008103BC" w:rsidRPr="00FC5FEE" w:rsidRDefault="00882BC5" w:rsidP="00882BC5">
      <w:pPr>
        <w:spacing w:line="276" w:lineRule="auto"/>
        <w:jc w:val="both"/>
        <w:rPr>
          <w:b/>
          <w:color w:val="000000" w:themeColor="text1"/>
          <w:szCs w:val="36"/>
        </w:rPr>
      </w:pPr>
      <w:r w:rsidRPr="00FC5FEE">
        <w:rPr>
          <w:b/>
          <w:color w:val="000000" w:themeColor="text1"/>
          <w:szCs w:val="36"/>
        </w:rPr>
        <w:t>5</w:t>
      </w:r>
      <w:r w:rsidR="00CC6D6A" w:rsidRPr="00FC5FEE">
        <w:rPr>
          <w:b/>
          <w:color w:val="000000" w:themeColor="text1"/>
          <w:szCs w:val="36"/>
        </w:rPr>
        <w:t>.2</w:t>
      </w:r>
      <w:r w:rsidR="006C5A4C" w:rsidRPr="00FC5FEE">
        <w:rPr>
          <w:b/>
          <w:color w:val="000000" w:themeColor="text1"/>
          <w:szCs w:val="36"/>
        </w:rPr>
        <w:t>. LTTC s</w:t>
      </w:r>
      <w:r w:rsidR="00CB5E73" w:rsidRPr="00FC5FEE">
        <w:rPr>
          <w:b/>
          <w:color w:val="000000" w:themeColor="text1"/>
          <w:szCs w:val="36"/>
        </w:rPr>
        <w:t>hall</w:t>
      </w:r>
      <w:r w:rsidR="002E2342" w:rsidRPr="00FC5FEE">
        <w:rPr>
          <w:b/>
          <w:color w:val="000000" w:themeColor="text1"/>
          <w:szCs w:val="36"/>
        </w:rPr>
        <w:t xml:space="preserve"> </w:t>
      </w:r>
    </w:p>
    <w:p w14:paraId="0A1739AD" w14:textId="0F436E09" w:rsidR="00E30767" w:rsidRPr="00FC5FEE" w:rsidRDefault="00882BC5" w:rsidP="00D46C60">
      <w:pPr>
        <w:pStyle w:val="ListParagraph"/>
        <w:numPr>
          <w:ilvl w:val="0"/>
          <w:numId w:val="10"/>
        </w:numPr>
        <w:spacing w:line="276" w:lineRule="auto"/>
        <w:ind w:left="720"/>
        <w:jc w:val="both"/>
        <w:rPr>
          <w:color w:val="000000" w:themeColor="text1"/>
        </w:rPr>
      </w:pPr>
      <w:r w:rsidRPr="00FC5FEE">
        <w:rPr>
          <w:color w:val="000000" w:themeColor="text1"/>
        </w:rPr>
        <w:t xml:space="preserve">Cooperate </w:t>
      </w:r>
      <w:r w:rsidR="002E5FD7" w:rsidRPr="00FC5FEE">
        <w:rPr>
          <w:color w:val="000000" w:themeColor="text1"/>
        </w:rPr>
        <w:t xml:space="preserve">and support </w:t>
      </w:r>
      <w:r w:rsidR="002D2529" w:rsidRPr="00FC5FEE">
        <w:rPr>
          <w:color w:val="000000" w:themeColor="text1"/>
        </w:rPr>
        <w:t>ECCI</w:t>
      </w:r>
      <w:r w:rsidR="00AD2123" w:rsidRPr="00FC5FEE">
        <w:rPr>
          <w:color w:val="000000" w:themeColor="text1"/>
        </w:rPr>
        <w:t xml:space="preserve"> </w:t>
      </w:r>
      <w:r w:rsidR="00CC6D6A" w:rsidRPr="00FC5FEE">
        <w:rPr>
          <w:color w:val="000000" w:themeColor="text1"/>
        </w:rPr>
        <w:t xml:space="preserve">in implementing project </w:t>
      </w:r>
      <w:r w:rsidR="0016262E" w:rsidRPr="00FC5FEE">
        <w:rPr>
          <w:color w:val="000000" w:themeColor="text1"/>
        </w:rPr>
        <w:t>activities</w:t>
      </w:r>
      <w:r w:rsidR="002D2529" w:rsidRPr="00FC5FEE">
        <w:rPr>
          <w:color w:val="000000" w:themeColor="text1"/>
        </w:rPr>
        <w:t xml:space="preserve"> </w:t>
      </w:r>
      <w:r w:rsidR="0004274F" w:rsidRPr="00FC5FEE">
        <w:rPr>
          <w:color w:val="000000" w:themeColor="text1"/>
        </w:rPr>
        <w:t xml:space="preserve">to ensure </w:t>
      </w:r>
      <w:r w:rsidR="002E5FD7" w:rsidRPr="00FC5FEE">
        <w:rPr>
          <w:color w:val="000000" w:themeColor="text1"/>
        </w:rPr>
        <w:t xml:space="preserve">the </w:t>
      </w:r>
      <w:r w:rsidR="00E0735A" w:rsidRPr="00FC5FEE">
        <w:rPr>
          <w:color w:val="000000" w:themeColor="text1"/>
        </w:rPr>
        <w:t xml:space="preserve">project </w:t>
      </w:r>
      <w:r w:rsidR="002E5FD7" w:rsidRPr="00FC5FEE">
        <w:rPr>
          <w:color w:val="000000" w:themeColor="text1"/>
        </w:rPr>
        <w:t>quality and schedule</w:t>
      </w:r>
      <w:r w:rsidRPr="00FC5FEE">
        <w:rPr>
          <w:color w:val="000000" w:themeColor="text1"/>
        </w:rPr>
        <w:t>;</w:t>
      </w:r>
    </w:p>
    <w:p w14:paraId="32EA7F7B" w14:textId="6E5CDE33" w:rsidR="007C6A8F" w:rsidRPr="00FC5FEE" w:rsidRDefault="00CC6D6A" w:rsidP="00D46C60">
      <w:pPr>
        <w:pStyle w:val="ListParagraph"/>
        <w:numPr>
          <w:ilvl w:val="0"/>
          <w:numId w:val="10"/>
        </w:numPr>
        <w:spacing w:line="276" w:lineRule="auto"/>
        <w:ind w:left="720"/>
        <w:jc w:val="both"/>
        <w:rPr>
          <w:color w:val="000000" w:themeColor="text1"/>
        </w:rPr>
      </w:pPr>
      <w:r w:rsidRPr="00FC5FEE">
        <w:rPr>
          <w:color w:val="000000" w:themeColor="text1"/>
        </w:rPr>
        <w:t>Provide the information of</w:t>
      </w:r>
      <w:r w:rsidR="008D7743" w:rsidRPr="00FC5FEE">
        <w:rPr>
          <w:color w:val="000000" w:themeColor="text1"/>
        </w:rPr>
        <w:t xml:space="preserve"> person responsible fo</w:t>
      </w:r>
      <w:r w:rsidR="00882BC5" w:rsidRPr="00FC5FEE">
        <w:rPr>
          <w:color w:val="000000" w:themeColor="text1"/>
        </w:rPr>
        <w:t>r project management from LTTC;</w:t>
      </w:r>
    </w:p>
    <w:p w14:paraId="39172B35" w14:textId="0A1A731F" w:rsidR="00882BC5" w:rsidRPr="00FC5FEE" w:rsidRDefault="00882BC5" w:rsidP="00D46C60">
      <w:pPr>
        <w:pStyle w:val="ListParagraph"/>
        <w:numPr>
          <w:ilvl w:val="0"/>
          <w:numId w:val="10"/>
        </w:numPr>
        <w:tabs>
          <w:tab w:val="left" w:pos="3600"/>
        </w:tabs>
        <w:spacing w:line="276" w:lineRule="auto"/>
        <w:ind w:left="720"/>
        <w:jc w:val="both"/>
        <w:rPr>
          <w:color w:val="000000" w:themeColor="text1"/>
        </w:rPr>
      </w:pPr>
      <w:r w:rsidRPr="00FC5FEE">
        <w:rPr>
          <w:color w:val="000000" w:themeColor="text1"/>
        </w:rPr>
        <w:t>Provide at least 10 qualified teachers to participate in “Train the Teachers” course conducted by project;</w:t>
      </w:r>
    </w:p>
    <w:p w14:paraId="7BC54E53" w14:textId="41A40365" w:rsidR="00882BC5" w:rsidRPr="00FC5FEE" w:rsidRDefault="00882BC5" w:rsidP="00D46C60">
      <w:pPr>
        <w:pStyle w:val="ListParagraph"/>
        <w:numPr>
          <w:ilvl w:val="0"/>
          <w:numId w:val="10"/>
        </w:numPr>
        <w:spacing w:line="276" w:lineRule="auto"/>
        <w:ind w:left="720"/>
        <w:jc w:val="both"/>
        <w:rPr>
          <w:color w:val="000000" w:themeColor="text1"/>
        </w:rPr>
      </w:pPr>
      <w:r w:rsidRPr="00FC5FEE">
        <w:rPr>
          <w:color w:val="000000" w:themeColor="text1"/>
        </w:rPr>
        <w:t>Provide at least one (01) full-time teachers for each “Basic Electrician” and “Sustainable Energy Management” course;</w:t>
      </w:r>
    </w:p>
    <w:p w14:paraId="4CCC1008" w14:textId="05783705" w:rsidR="00882BC5" w:rsidRPr="00ED664A" w:rsidRDefault="00A73509" w:rsidP="00D46C60">
      <w:pPr>
        <w:pStyle w:val="ListParagraph"/>
        <w:numPr>
          <w:ilvl w:val="0"/>
          <w:numId w:val="10"/>
        </w:numPr>
        <w:tabs>
          <w:tab w:val="left" w:pos="3600"/>
        </w:tabs>
        <w:spacing w:line="276" w:lineRule="auto"/>
        <w:ind w:left="720"/>
        <w:jc w:val="both"/>
        <w:rPr>
          <w:color w:val="FF0000"/>
        </w:rPr>
      </w:pPr>
      <w:r w:rsidRPr="00ED664A">
        <w:rPr>
          <w:color w:val="FF0000"/>
        </w:rPr>
        <w:t xml:space="preserve">Provide two (02) </w:t>
      </w:r>
      <w:r w:rsidR="00882BC5" w:rsidRPr="00ED664A">
        <w:rPr>
          <w:color w:val="FF0000"/>
        </w:rPr>
        <w:t>room</w:t>
      </w:r>
      <w:r w:rsidRPr="00ED664A">
        <w:rPr>
          <w:color w:val="FF0000"/>
        </w:rPr>
        <w:t>s which the project will set up laboratories</w:t>
      </w:r>
      <w:r w:rsidR="00882BC5" w:rsidRPr="00ED664A">
        <w:rPr>
          <w:color w:val="FF0000"/>
        </w:rPr>
        <w:t>;</w:t>
      </w:r>
    </w:p>
    <w:p w14:paraId="689E825C" w14:textId="77777777" w:rsidR="00882BC5" w:rsidRPr="00FC5FEE" w:rsidRDefault="00882BC5" w:rsidP="00D46C60">
      <w:pPr>
        <w:pStyle w:val="ListParagraph"/>
        <w:numPr>
          <w:ilvl w:val="0"/>
          <w:numId w:val="10"/>
        </w:numPr>
        <w:tabs>
          <w:tab w:val="left" w:pos="3600"/>
        </w:tabs>
        <w:spacing w:line="276" w:lineRule="auto"/>
        <w:ind w:left="720"/>
        <w:jc w:val="both"/>
        <w:rPr>
          <w:color w:val="000000" w:themeColor="text1"/>
        </w:rPr>
      </w:pPr>
      <w:r w:rsidRPr="00FC5FEE">
        <w:rPr>
          <w:color w:val="000000" w:themeColor="text1"/>
        </w:rPr>
        <w:t>Be responsible for enrolling students and certificating for students graduated from the  project training course;</w:t>
      </w:r>
    </w:p>
    <w:p w14:paraId="1B30F000" w14:textId="4DB65ED5" w:rsidR="00FC5FEE" w:rsidRPr="00FC5FEE" w:rsidRDefault="00FC5FEE" w:rsidP="00D46C60">
      <w:pPr>
        <w:pStyle w:val="ListParagraph"/>
        <w:numPr>
          <w:ilvl w:val="0"/>
          <w:numId w:val="10"/>
        </w:numPr>
        <w:tabs>
          <w:tab w:val="left" w:pos="3600"/>
        </w:tabs>
        <w:spacing w:line="276" w:lineRule="auto"/>
        <w:ind w:left="720"/>
        <w:jc w:val="both"/>
        <w:rPr>
          <w:color w:val="000000" w:themeColor="text1"/>
        </w:rPr>
      </w:pPr>
      <w:r w:rsidRPr="00FC5FEE">
        <w:rPr>
          <w:color w:val="000000" w:themeColor="text1"/>
        </w:rPr>
        <w:t>Cooperate with ECCI in organizing training courses “Basic Electrician” and “Sustainable Energy Management” in order to localize the knowledge transferred to students.</w:t>
      </w:r>
      <w:r w:rsidRPr="00FC5FEE">
        <w:rPr>
          <w:i/>
          <w:color w:val="000000" w:themeColor="text1"/>
        </w:rPr>
        <w:t xml:space="preserve"> </w:t>
      </w:r>
      <w:r w:rsidRPr="00FC5FEE">
        <w:rPr>
          <w:color w:val="000000" w:themeColor="text1"/>
        </w:rPr>
        <w:t>For underprivileged students, LTTC will not charge any fees;</w:t>
      </w:r>
    </w:p>
    <w:p w14:paraId="19B0E593" w14:textId="08D8E06D" w:rsidR="00FC5FEE" w:rsidRPr="00FC5FEE" w:rsidRDefault="00FC5FEE" w:rsidP="00D46C60">
      <w:pPr>
        <w:pStyle w:val="ListParagraph"/>
        <w:numPr>
          <w:ilvl w:val="0"/>
          <w:numId w:val="10"/>
        </w:numPr>
        <w:spacing w:line="276" w:lineRule="auto"/>
        <w:ind w:left="720"/>
        <w:jc w:val="both"/>
        <w:rPr>
          <w:color w:val="000000" w:themeColor="text1"/>
        </w:rPr>
      </w:pPr>
      <w:r w:rsidRPr="00FC5FEE">
        <w:rPr>
          <w:color w:val="000000" w:themeColor="text1"/>
        </w:rPr>
        <w:t xml:space="preserve">Pay </w:t>
      </w:r>
      <w:proofErr w:type="spellStart"/>
      <w:r w:rsidRPr="00FC5FEE">
        <w:rPr>
          <w:color w:val="000000" w:themeColor="text1"/>
        </w:rPr>
        <w:t>labour</w:t>
      </w:r>
      <w:proofErr w:type="spellEnd"/>
      <w:r w:rsidRPr="00FC5FEE">
        <w:rPr>
          <w:color w:val="000000" w:themeColor="text1"/>
        </w:rPr>
        <w:t xml:space="preserve"> fee to teachers, who teach the training courses of project, with the minimum rate of contract lecturer (</w:t>
      </w:r>
      <w:proofErr w:type="spellStart"/>
      <w:r w:rsidRPr="00FC5FEE">
        <w:rPr>
          <w:color w:val="000000" w:themeColor="text1"/>
        </w:rPr>
        <w:t>giảng</w:t>
      </w:r>
      <w:proofErr w:type="spellEnd"/>
      <w:r w:rsidRPr="00FC5FEE">
        <w:rPr>
          <w:color w:val="000000" w:themeColor="text1"/>
        </w:rPr>
        <w:t xml:space="preserve"> </w:t>
      </w:r>
      <w:proofErr w:type="spellStart"/>
      <w:r w:rsidRPr="00FC5FEE">
        <w:rPr>
          <w:color w:val="000000" w:themeColor="text1"/>
        </w:rPr>
        <w:t>viên</w:t>
      </w:r>
      <w:proofErr w:type="spellEnd"/>
      <w:r w:rsidRPr="00FC5FEE">
        <w:rPr>
          <w:color w:val="000000" w:themeColor="text1"/>
        </w:rPr>
        <w:t xml:space="preserve"> </w:t>
      </w:r>
      <w:proofErr w:type="spellStart"/>
      <w:r w:rsidRPr="00FC5FEE">
        <w:rPr>
          <w:color w:val="000000" w:themeColor="text1"/>
        </w:rPr>
        <w:t>thỉnh</w:t>
      </w:r>
      <w:proofErr w:type="spellEnd"/>
      <w:r w:rsidRPr="00FC5FEE">
        <w:rPr>
          <w:color w:val="000000" w:themeColor="text1"/>
        </w:rPr>
        <w:t xml:space="preserve"> </w:t>
      </w:r>
      <w:proofErr w:type="spellStart"/>
      <w:r w:rsidRPr="00FC5FEE">
        <w:rPr>
          <w:color w:val="000000" w:themeColor="text1"/>
        </w:rPr>
        <w:t>giảng</w:t>
      </w:r>
      <w:proofErr w:type="spellEnd"/>
      <w:r w:rsidRPr="00FC5FEE">
        <w:rPr>
          <w:color w:val="000000" w:themeColor="text1"/>
        </w:rPr>
        <w:t>);</w:t>
      </w:r>
    </w:p>
    <w:p w14:paraId="68255FCA" w14:textId="72355F9C" w:rsidR="00674EA0" w:rsidRPr="00FC5FEE" w:rsidRDefault="002C3468" w:rsidP="00D46C60">
      <w:pPr>
        <w:pStyle w:val="ListParagraph"/>
        <w:numPr>
          <w:ilvl w:val="0"/>
          <w:numId w:val="10"/>
        </w:numPr>
        <w:tabs>
          <w:tab w:val="left" w:pos="3600"/>
        </w:tabs>
        <w:spacing w:line="276" w:lineRule="auto"/>
        <w:ind w:left="720"/>
        <w:jc w:val="both"/>
        <w:rPr>
          <w:color w:val="000000" w:themeColor="text1"/>
        </w:rPr>
      </w:pPr>
      <w:r w:rsidRPr="00FC5FEE">
        <w:rPr>
          <w:color w:val="000000" w:themeColor="text1"/>
        </w:rPr>
        <w:t xml:space="preserve">Support project team and ECCI </w:t>
      </w:r>
      <w:r w:rsidR="002056C5" w:rsidRPr="00FC5FEE">
        <w:rPr>
          <w:color w:val="000000" w:themeColor="text1"/>
        </w:rPr>
        <w:t>in activities concerning co</w:t>
      </w:r>
      <w:r w:rsidR="00FC5FEE" w:rsidRPr="00FC5FEE">
        <w:rPr>
          <w:color w:val="000000" w:themeColor="text1"/>
        </w:rPr>
        <w:t>operating with the government;</w:t>
      </w:r>
    </w:p>
    <w:p w14:paraId="22E77BED" w14:textId="10B11E77" w:rsidR="00D730FC" w:rsidRDefault="00CC6D6A" w:rsidP="00B57235">
      <w:pPr>
        <w:pStyle w:val="ListParagraph"/>
        <w:numPr>
          <w:ilvl w:val="0"/>
          <w:numId w:val="10"/>
        </w:numPr>
        <w:tabs>
          <w:tab w:val="left" w:pos="3600"/>
        </w:tabs>
        <w:spacing w:after="240" w:line="276" w:lineRule="auto"/>
        <w:ind w:left="720"/>
        <w:jc w:val="both"/>
        <w:rPr>
          <w:color w:val="000000" w:themeColor="text1"/>
        </w:rPr>
      </w:pPr>
      <w:r w:rsidRPr="00FC5FEE">
        <w:rPr>
          <w:color w:val="000000" w:themeColor="text1"/>
        </w:rPr>
        <w:t>Commit</w:t>
      </w:r>
      <w:r w:rsidR="00763558" w:rsidRPr="00FC5FEE">
        <w:rPr>
          <w:color w:val="000000" w:themeColor="text1"/>
        </w:rPr>
        <w:t xml:space="preserve"> </w:t>
      </w:r>
      <w:r w:rsidR="00E91DA9" w:rsidRPr="00FC5FEE">
        <w:rPr>
          <w:color w:val="000000" w:themeColor="text1"/>
        </w:rPr>
        <w:t>to m</w:t>
      </w:r>
      <w:r w:rsidR="00714325" w:rsidRPr="00FC5FEE">
        <w:rPr>
          <w:color w:val="000000" w:themeColor="text1"/>
        </w:rPr>
        <w:t>aintain the training courses and the laborat</w:t>
      </w:r>
      <w:r w:rsidR="00D32D64" w:rsidRPr="00FC5FEE">
        <w:rPr>
          <w:color w:val="000000" w:themeColor="text1"/>
        </w:rPr>
        <w:t>ories after the project closed.</w:t>
      </w:r>
      <w:r w:rsidR="00714325" w:rsidRPr="00FC5FEE">
        <w:rPr>
          <w:color w:val="000000" w:themeColor="text1"/>
        </w:rPr>
        <w:t xml:space="preserve"> </w:t>
      </w:r>
    </w:p>
    <w:p w14:paraId="75EA6DCE" w14:textId="77777777" w:rsidR="00B57235" w:rsidRPr="00B57235" w:rsidRDefault="00B57235" w:rsidP="00B57235">
      <w:pPr>
        <w:pStyle w:val="ListParagraph"/>
        <w:tabs>
          <w:tab w:val="left" w:pos="3600"/>
        </w:tabs>
        <w:spacing w:after="240" w:line="276" w:lineRule="auto"/>
        <w:jc w:val="both"/>
        <w:rPr>
          <w:color w:val="000000" w:themeColor="text1"/>
        </w:rPr>
      </w:pPr>
    </w:p>
    <w:p w14:paraId="2589F75C" w14:textId="77777777" w:rsidR="00F02193" w:rsidRPr="00FC5FEE" w:rsidRDefault="00F02193" w:rsidP="00D46C60">
      <w:pPr>
        <w:pStyle w:val="ListParagraph"/>
        <w:numPr>
          <w:ilvl w:val="0"/>
          <w:numId w:val="2"/>
        </w:numPr>
        <w:tabs>
          <w:tab w:val="left" w:pos="360"/>
        </w:tabs>
        <w:spacing w:after="120" w:line="276" w:lineRule="auto"/>
        <w:ind w:left="0" w:firstLine="0"/>
        <w:jc w:val="both"/>
        <w:rPr>
          <w:color w:val="000000" w:themeColor="text1"/>
        </w:rPr>
      </w:pPr>
      <w:r w:rsidRPr="00FC5FEE">
        <w:rPr>
          <w:b/>
          <w:color w:val="000000" w:themeColor="text1"/>
        </w:rPr>
        <w:t>Confidentiality</w:t>
      </w:r>
      <w:r w:rsidR="00926953" w:rsidRPr="00FC5FEE">
        <w:rPr>
          <w:b/>
          <w:color w:val="000000" w:themeColor="text1"/>
        </w:rPr>
        <w:t xml:space="preserve"> Agreement</w:t>
      </w:r>
    </w:p>
    <w:p w14:paraId="38E34A1B" w14:textId="77777777" w:rsidR="00F9685C" w:rsidRPr="00FC5FEE" w:rsidRDefault="00B767AA" w:rsidP="00B3205B">
      <w:pPr>
        <w:spacing w:line="276" w:lineRule="auto"/>
        <w:jc w:val="both"/>
        <w:rPr>
          <w:color w:val="000000" w:themeColor="text1"/>
          <w:szCs w:val="36"/>
        </w:rPr>
      </w:pPr>
      <w:r w:rsidRPr="00FC5FEE">
        <w:rPr>
          <w:color w:val="000000" w:themeColor="text1"/>
          <w:szCs w:val="36"/>
        </w:rPr>
        <w:t xml:space="preserve">The parties herewith undertake to treat confidentially all information that they obtain directly or indirectly from each other within the agreement. Confidential treatment means that the information </w:t>
      </w:r>
      <w:r w:rsidRPr="00FC5FEE">
        <w:rPr>
          <w:color w:val="000000" w:themeColor="text1"/>
          <w:szCs w:val="36"/>
        </w:rPr>
        <w:lastRenderedPageBreak/>
        <w:t>obtained may not be made available to a third party and that the information may not be used for the parties’ economic purposes or for the purposes of a third party. The parties undertake to use the information obtained solely for the purpose stipulated in the preamble. Any use going beyond that purpose or the conveying of information to a third party requires the written consent of both parties.</w:t>
      </w:r>
    </w:p>
    <w:p w14:paraId="029EC4CE" w14:textId="77777777" w:rsidR="00B767AA" w:rsidRPr="00FC5FEE" w:rsidRDefault="00B767AA" w:rsidP="00B3205B">
      <w:pPr>
        <w:spacing w:line="276" w:lineRule="auto"/>
        <w:jc w:val="both"/>
        <w:rPr>
          <w:color w:val="000000" w:themeColor="text1"/>
          <w:szCs w:val="36"/>
        </w:rPr>
      </w:pPr>
    </w:p>
    <w:p w14:paraId="1FF0C1E5" w14:textId="77777777" w:rsidR="00D730FC" w:rsidRPr="00FC5FEE" w:rsidRDefault="000F3F71" w:rsidP="00D46C60">
      <w:pPr>
        <w:pStyle w:val="ListParagraph"/>
        <w:numPr>
          <w:ilvl w:val="0"/>
          <w:numId w:val="2"/>
        </w:numPr>
        <w:tabs>
          <w:tab w:val="left" w:pos="360"/>
        </w:tabs>
        <w:spacing w:after="120" w:line="276" w:lineRule="auto"/>
        <w:ind w:left="0" w:firstLine="0"/>
        <w:jc w:val="both"/>
        <w:rPr>
          <w:b/>
          <w:color w:val="000000" w:themeColor="text1"/>
        </w:rPr>
      </w:pPr>
      <w:r w:rsidRPr="00FC5FEE">
        <w:rPr>
          <w:b/>
          <w:color w:val="000000" w:themeColor="text1"/>
        </w:rPr>
        <w:t>Amendments</w:t>
      </w:r>
      <w:r w:rsidR="00D730FC" w:rsidRPr="00FC5FEE">
        <w:rPr>
          <w:b/>
          <w:color w:val="000000" w:themeColor="text1"/>
        </w:rPr>
        <w:t xml:space="preserve"> </w:t>
      </w:r>
    </w:p>
    <w:p w14:paraId="724B245D" w14:textId="0B680E9B" w:rsidR="00D730FC" w:rsidRPr="00FC5FEE" w:rsidRDefault="00D730FC" w:rsidP="00B3205B">
      <w:pPr>
        <w:pStyle w:val="ListParagraph"/>
        <w:tabs>
          <w:tab w:val="left" w:pos="360"/>
        </w:tabs>
        <w:spacing w:after="240" w:line="276" w:lineRule="auto"/>
        <w:ind w:left="0"/>
        <w:jc w:val="both"/>
        <w:rPr>
          <w:i/>
          <w:color w:val="000000" w:themeColor="text1"/>
          <w:szCs w:val="24"/>
        </w:rPr>
      </w:pPr>
      <w:r w:rsidRPr="00FC5FEE">
        <w:rPr>
          <w:color w:val="000000" w:themeColor="text1"/>
          <w:szCs w:val="24"/>
          <w:lang w:bidi="km-KH"/>
        </w:rPr>
        <w:t xml:space="preserve">Any changes, modifications, revisions, or amendments to this </w:t>
      </w:r>
      <w:r w:rsidR="00F17834" w:rsidRPr="00FC5FEE">
        <w:rPr>
          <w:color w:val="000000" w:themeColor="text1"/>
          <w:szCs w:val="24"/>
          <w:lang w:bidi="km-KH"/>
        </w:rPr>
        <w:t>MO</w:t>
      </w:r>
      <w:r w:rsidR="0016262E" w:rsidRPr="00FC5FEE">
        <w:rPr>
          <w:color w:val="000000" w:themeColor="text1"/>
          <w:szCs w:val="24"/>
          <w:lang w:bidi="km-KH"/>
        </w:rPr>
        <w:t>U</w:t>
      </w:r>
      <w:r w:rsidRPr="00FC5FEE">
        <w:rPr>
          <w:color w:val="000000" w:themeColor="text1"/>
          <w:szCs w:val="24"/>
          <w:lang w:bidi="km-KH"/>
        </w:rPr>
        <w:t xml:space="preserve"> which are mutually agreed upon </w:t>
      </w:r>
      <w:r w:rsidR="000F3F71" w:rsidRPr="00FC5FEE">
        <w:rPr>
          <w:color w:val="000000" w:themeColor="text1"/>
          <w:szCs w:val="24"/>
          <w:lang w:bidi="km-KH"/>
        </w:rPr>
        <w:t xml:space="preserve">by the parties to this </w:t>
      </w:r>
      <w:r w:rsidR="00F17834" w:rsidRPr="00FC5FEE">
        <w:rPr>
          <w:color w:val="000000" w:themeColor="text1"/>
          <w:szCs w:val="24"/>
          <w:lang w:bidi="km-KH"/>
        </w:rPr>
        <w:t>MO</w:t>
      </w:r>
      <w:r w:rsidR="0016262E" w:rsidRPr="00FC5FEE">
        <w:rPr>
          <w:color w:val="000000" w:themeColor="text1"/>
          <w:szCs w:val="24"/>
          <w:lang w:bidi="km-KH"/>
        </w:rPr>
        <w:t>U</w:t>
      </w:r>
      <w:r w:rsidRPr="00FC5FEE">
        <w:rPr>
          <w:color w:val="000000" w:themeColor="text1"/>
          <w:szCs w:val="24"/>
          <w:lang w:bidi="km-KH"/>
        </w:rPr>
        <w:t xml:space="preserve"> shall be incorporated by written instrument, executed, and signed </w:t>
      </w:r>
      <w:r w:rsidR="000F3F71" w:rsidRPr="00FC5FEE">
        <w:rPr>
          <w:color w:val="000000" w:themeColor="text1"/>
          <w:szCs w:val="24"/>
          <w:lang w:bidi="km-KH"/>
        </w:rPr>
        <w:t xml:space="preserve">by all parties to this </w:t>
      </w:r>
      <w:r w:rsidR="00F17834" w:rsidRPr="00FC5FEE">
        <w:rPr>
          <w:color w:val="000000" w:themeColor="text1"/>
          <w:szCs w:val="24"/>
          <w:lang w:bidi="km-KH"/>
        </w:rPr>
        <w:t>MO</w:t>
      </w:r>
      <w:r w:rsidR="0016262E" w:rsidRPr="00FC5FEE">
        <w:rPr>
          <w:color w:val="000000" w:themeColor="text1"/>
          <w:szCs w:val="24"/>
          <w:lang w:bidi="km-KH"/>
        </w:rPr>
        <w:t>U</w:t>
      </w:r>
      <w:r w:rsidRPr="00FC5FEE">
        <w:rPr>
          <w:color w:val="000000" w:themeColor="text1"/>
          <w:szCs w:val="24"/>
          <w:lang w:bidi="km-KH"/>
        </w:rPr>
        <w:t xml:space="preserve"> with the same approvals, certifications, submissions and other requirements applicable to the original </w:t>
      </w:r>
      <w:r w:rsidR="00F17834" w:rsidRPr="00FC5FEE">
        <w:rPr>
          <w:color w:val="000000" w:themeColor="text1"/>
          <w:szCs w:val="24"/>
          <w:lang w:bidi="km-KH"/>
        </w:rPr>
        <w:t>MO</w:t>
      </w:r>
      <w:r w:rsidR="0016262E" w:rsidRPr="00FC5FEE">
        <w:rPr>
          <w:color w:val="000000" w:themeColor="text1"/>
          <w:szCs w:val="24"/>
          <w:lang w:bidi="km-KH"/>
        </w:rPr>
        <w:t>U</w:t>
      </w:r>
      <w:r w:rsidR="00D32D64" w:rsidRPr="00FC5FEE">
        <w:rPr>
          <w:color w:val="000000" w:themeColor="text1"/>
          <w:szCs w:val="24"/>
          <w:lang w:bidi="km-KH"/>
        </w:rPr>
        <w:t>.</w:t>
      </w:r>
    </w:p>
    <w:p w14:paraId="47BF0124" w14:textId="77777777" w:rsidR="004F1372" w:rsidRPr="00FC5FEE" w:rsidRDefault="004F1372" w:rsidP="00B3205B">
      <w:pPr>
        <w:pStyle w:val="ListParagraph"/>
        <w:tabs>
          <w:tab w:val="left" w:pos="360"/>
        </w:tabs>
        <w:spacing w:after="240" w:line="276" w:lineRule="auto"/>
        <w:ind w:left="0"/>
        <w:jc w:val="both"/>
        <w:rPr>
          <w:color w:val="000000" w:themeColor="text1"/>
        </w:rPr>
      </w:pPr>
    </w:p>
    <w:p w14:paraId="059B9793" w14:textId="77777777" w:rsidR="004F1372" w:rsidRPr="00FC5FEE" w:rsidRDefault="00D730FC" w:rsidP="00D46C60">
      <w:pPr>
        <w:pStyle w:val="ListParagraph"/>
        <w:numPr>
          <w:ilvl w:val="0"/>
          <w:numId w:val="2"/>
        </w:numPr>
        <w:spacing w:before="120" w:after="120" w:line="276" w:lineRule="auto"/>
        <w:ind w:left="360"/>
        <w:contextualSpacing w:val="0"/>
        <w:jc w:val="both"/>
        <w:rPr>
          <w:rFonts w:cstheme="minorHAnsi"/>
          <w:b/>
          <w:bCs/>
          <w:color w:val="000000" w:themeColor="text1"/>
          <w:szCs w:val="22"/>
        </w:rPr>
      </w:pPr>
      <w:r w:rsidRPr="00FC5FEE">
        <w:rPr>
          <w:rFonts w:cstheme="minorHAnsi"/>
          <w:b/>
          <w:bCs/>
          <w:color w:val="000000" w:themeColor="text1"/>
          <w:szCs w:val="22"/>
        </w:rPr>
        <w:t>Binding Effect</w:t>
      </w:r>
    </w:p>
    <w:p w14:paraId="3D129F8B" w14:textId="320519AA" w:rsidR="00D730FC" w:rsidRPr="00FC5FEE" w:rsidRDefault="00D730FC" w:rsidP="00B3205B">
      <w:pPr>
        <w:pStyle w:val="ListParagraph"/>
        <w:spacing w:before="120" w:after="120" w:line="276" w:lineRule="auto"/>
        <w:ind w:left="0"/>
        <w:contextualSpacing w:val="0"/>
        <w:jc w:val="both"/>
        <w:rPr>
          <w:rFonts w:cstheme="minorHAnsi"/>
          <w:b/>
          <w:bCs/>
          <w:color w:val="000000" w:themeColor="text1"/>
          <w:szCs w:val="22"/>
        </w:rPr>
      </w:pPr>
      <w:r w:rsidRPr="00FC5FEE">
        <w:rPr>
          <w:rFonts w:cstheme="minorHAnsi"/>
          <w:color w:val="000000" w:themeColor="text1"/>
          <w:szCs w:val="22"/>
        </w:rPr>
        <w:t xml:space="preserve">This </w:t>
      </w:r>
      <w:r w:rsidR="00F17834" w:rsidRPr="00FC5FEE">
        <w:rPr>
          <w:rFonts w:cstheme="minorHAnsi"/>
          <w:color w:val="000000" w:themeColor="text1"/>
          <w:szCs w:val="22"/>
        </w:rPr>
        <w:t>MO</w:t>
      </w:r>
      <w:r w:rsidR="0016262E" w:rsidRPr="00FC5FEE">
        <w:rPr>
          <w:rFonts w:cstheme="minorHAnsi"/>
          <w:color w:val="000000" w:themeColor="text1"/>
          <w:szCs w:val="22"/>
        </w:rPr>
        <w:t>U</w:t>
      </w:r>
      <w:r w:rsidRPr="00FC5FEE">
        <w:rPr>
          <w:rFonts w:cstheme="minorHAnsi"/>
          <w:color w:val="000000" w:themeColor="text1"/>
          <w:szCs w:val="22"/>
        </w:rPr>
        <w:t xml:space="preserve"> shall be binding upon the Parties and their heirs, successors and assign, including, but not limited to, third parties becoming affiliated with the parties through development, acquisition, merger or other form of contractual arrangement. </w:t>
      </w:r>
    </w:p>
    <w:p w14:paraId="0E7F79BB" w14:textId="77777777" w:rsidR="00D730FC" w:rsidRPr="00FC5FEE" w:rsidRDefault="00D730FC" w:rsidP="00B3205B">
      <w:pPr>
        <w:pStyle w:val="ListParagraph"/>
        <w:tabs>
          <w:tab w:val="left" w:pos="360"/>
        </w:tabs>
        <w:spacing w:line="276" w:lineRule="auto"/>
        <w:ind w:left="0"/>
        <w:jc w:val="both"/>
        <w:rPr>
          <w:color w:val="000000" w:themeColor="text1"/>
        </w:rPr>
      </w:pPr>
    </w:p>
    <w:p w14:paraId="4B6DB36E" w14:textId="77777777" w:rsidR="000F3F71" w:rsidRPr="00FC5FEE" w:rsidRDefault="001E349D" w:rsidP="00D46C60">
      <w:pPr>
        <w:pStyle w:val="ListParagraph"/>
        <w:numPr>
          <w:ilvl w:val="0"/>
          <w:numId w:val="2"/>
        </w:numPr>
        <w:tabs>
          <w:tab w:val="left" w:pos="360"/>
        </w:tabs>
        <w:spacing w:line="276" w:lineRule="auto"/>
        <w:ind w:left="0" w:firstLine="0"/>
        <w:jc w:val="both"/>
        <w:rPr>
          <w:color w:val="000000" w:themeColor="text1"/>
        </w:rPr>
      </w:pPr>
      <w:r w:rsidRPr="00FC5FEE">
        <w:rPr>
          <w:b/>
          <w:color w:val="000000" w:themeColor="text1"/>
        </w:rPr>
        <w:t>Applicable Law</w:t>
      </w:r>
    </w:p>
    <w:p w14:paraId="4A895B27" w14:textId="08B661EF" w:rsidR="00C434BE" w:rsidRPr="00FC5FEE" w:rsidRDefault="00C434BE" w:rsidP="00C434BE">
      <w:pPr>
        <w:pStyle w:val="ListParagraph"/>
        <w:tabs>
          <w:tab w:val="left" w:pos="360"/>
        </w:tabs>
        <w:spacing w:line="276" w:lineRule="auto"/>
        <w:ind w:left="0"/>
        <w:jc w:val="both"/>
        <w:rPr>
          <w:i/>
          <w:color w:val="000000" w:themeColor="text1"/>
        </w:rPr>
      </w:pPr>
      <w:r w:rsidRPr="00FC5FEE">
        <w:rPr>
          <w:color w:val="000000" w:themeColor="text1"/>
        </w:rPr>
        <w:t xml:space="preserve">The Laws of Vietnam shall govern this </w:t>
      </w:r>
      <w:r w:rsidR="00F17834" w:rsidRPr="00FC5FEE">
        <w:rPr>
          <w:color w:val="000000" w:themeColor="text1"/>
        </w:rPr>
        <w:t>MO</w:t>
      </w:r>
      <w:r w:rsidR="0016262E" w:rsidRPr="00FC5FEE">
        <w:rPr>
          <w:color w:val="000000" w:themeColor="text1"/>
        </w:rPr>
        <w:t>U</w:t>
      </w:r>
      <w:r w:rsidRPr="00FC5FEE">
        <w:rPr>
          <w:i/>
          <w:color w:val="000000" w:themeColor="text1"/>
        </w:rPr>
        <w:t>.</w:t>
      </w:r>
    </w:p>
    <w:p w14:paraId="127AB8FE" w14:textId="77777777" w:rsidR="003C1E84" w:rsidRPr="00FC5FEE" w:rsidRDefault="003C1E84" w:rsidP="00C434BE">
      <w:pPr>
        <w:pStyle w:val="ListParagraph"/>
        <w:tabs>
          <w:tab w:val="left" w:pos="360"/>
        </w:tabs>
        <w:spacing w:line="276" w:lineRule="auto"/>
        <w:ind w:left="0"/>
        <w:jc w:val="both"/>
        <w:rPr>
          <w:color w:val="000000" w:themeColor="text1"/>
        </w:rPr>
      </w:pPr>
    </w:p>
    <w:p w14:paraId="0917A93D" w14:textId="77777777" w:rsidR="00C434BE" w:rsidRPr="00FC5FEE" w:rsidRDefault="00C434BE" w:rsidP="00D46C60">
      <w:pPr>
        <w:pStyle w:val="ListParagraph"/>
        <w:numPr>
          <w:ilvl w:val="0"/>
          <w:numId w:val="2"/>
        </w:numPr>
        <w:tabs>
          <w:tab w:val="left" w:pos="360"/>
        </w:tabs>
        <w:spacing w:line="276" w:lineRule="auto"/>
        <w:ind w:left="0" w:firstLine="0"/>
        <w:jc w:val="both"/>
        <w:rPr>
          <w:color w:val="000000" w:themeColor="text1"/>
        </w:rPr>
      </w:pPr>
      <w:r w:rsidRPr="00FC5FEE">
        <w:rPr>
          <w:b/>
          <w:color w:val="000000" w:themeColor="text1"/>
        </w:rPr>
        <w:t xml:space="preserve">Language </w:t>
      </w:r>
    </w:p>
    <w:p w14:paraId="6BC44F24" w14:textId="7B30E848" w:rsidR="000F3F71" w:rsidRPr="00FC5FEE" w:rsidRDefault="002E34A1" w:rsidP="000F3F71">
      <w:pPr>
        <w:pStyle w:val="ListParagraph"/>
        <w:tabs>
          <w:tab w:val="left" w:pos="360"/>
        </w:tabs>
        <w:spacing w:line="276" w:lineRule="auto"/>
        <w:ind w:left="0"/>
        <w:jc w:val="both"/>
        <w:rPr>
          <w:color w:val="000000" w:themeColor="text1"/>
        </w:rPr>
      </w:pPr>
      <w:r w:rsidRPr="00FC5FEE">
        <w:rPr>
          <w:color w:val="000000" w:themeColor="text1"/>
        </w:rPr>
        <w:t xml:space="preserve">This </w:t>
      </w:r>
      <w:r w:rsidR="00F17834" w:rsidRPr="00FC5FEE">
        <w:rPr>
          <w:color w:val="000000" w:themeColor="text1"/>
        </w:rPr>
        <w:t>MO</w:t>
      </w:r>
      <w:r w:rsidR="0016262E" w:rsidRPr="00FC5FEE">
        <w:rPr>
          <w:color w:val="000000" w:themeColor="text1"/>
        </w:rPr>
        <w:t>U</w:t>
      </w:r>
      <w:r w:rsidRPr="00FC5FEE">
        <w:rPr>
          <w:color w:val="000000" w:themeColor="text1"/>
        </w:rPr>
        <w:t xml:space="preserve"> is</w:t>
      </w:r>
      <w:r w:rsidR="00C434BE" w:rsidRPr="00FC5FEE">
        <w:rPr>
          <w:color w:val="000000" w:themeColor="text1"/>
        </w:rPr>
        <w:t xml:space="preserve"> composed in Vietnamese and English. In case of any discrepancy between the linguistic versions of this </w:t>
      </w:r>
      <w:r w:rsidR="00F17834" w:rsidRPr="00FC5FEE">
        <w:rPr>
          <w:color w:val="000000" w:themeColor="text1"/>
        </w:rPr>
        <w:t>MOA</w:t>
      </w:r>
      <w:r w:rsidR="00C434BE" w:rsidRPr="00FC5FEE">
        <w:rPr>
          <w:color w:val="000000" w:themeColor="text1"/>
        </w:rPr>
        <w:t xml:space="preserve"> or </w:t>
      </w:r>
      <w:r w:rsidR="003C1E84" w:rsidRPr="00FC5FEE">
        <w:rPr>
          <w:color w:val="000000" w:themeColor="text1"/>
        </w:rPr>
        <w:t>dispute</w:t>
      </w:r>
      <w:r w:rsidR="00C434BE" w:rsidRPr="00FC5FEE">
        <w:rPr>
          <w:color w:val="000000" w:themeColor="text1"/>
        </w:rPr>
        <w:t xml:space="preserve">, the English version will prevail, being the </w:t>
      </w:r>
      <w:r w:rsidR="005362C7" w:rsidRPr="00FC5FEE">
        <w:rPr>
          <w:color w:val="000000" w:themeColor="text1"/>
        </w:rPr>
        <w:t>official</w:t>
      </w:r>
      <w:r w:rsidR="00C434BE" w:rsidRPr="00FC5FEE">
        <w:rPr>
          <w:color w:val="000000" w:themeColor="text1"/>
        </w:rPr>
        <w:t xml:space="preserve"> version. </w:t>
      </w:r>
    </w:p>
    <w:p w14:paraId="651D0AF1" w14:textId="77777777" w:rsidR="000F3F71" w:rsidRPr="00FC5FEE" w:rsidRDefault="000F3F71" w:rsidP="000F3F71">
      <w:pPr>
        <w:pStyle w:val="ListParagraph"/>
        <w:tabs>
          <w:tab w:val="left" w:pos="360"/>
        </w:tabs>
        <w:spacing w:line="276" w:lineRule="auto"/>
        <w:ind w:left="0"/>
        <w:jc w:val="both"/>
        <w:rPr>
          <w:color w:val="000000" w:themeColor="text1"/>
        </w:rPr>
      </w:pPr>
    </w:p>
    <w:p w14:paraId="2639AAED" w14:textId="77777777" w:rsidR="000F3F71" w:rsidRPr="00FC5FEE" w:rsidRDefault="000F3F71" w:rsidP="00D46C60">
      <w:pPr>
        <w:pStyle w:val="ListParagraph"/>
        <w:numPr>
          <w:ilvl w:val="0"/>
          <w:numId w:val="2"/>
        </w:numPr>
        <w:tabs>
          <w:tab w:val="left" w:pos="360"/>
        </w:tabs>
        <w:spacing w:line="276" w:lineRule="auto"/>
        <w:ind w:left="0" w:firstLine="0"/>
        <w:jc w:val="both"/>
        <w:rPr>
          <w:color w:val="000000" w:themeColor="text1"/>
        </w:rPr>
      </w:pPr>
      <w:r w:rsidRPr="00FC5FEE">
        <w:rPr>
          <w:b/>
          <w:color w:val="000000" w:themeColor="text1"/>
        </w:rPr>
        <w:t>Attachments</w:t>
      </w:r>
    </w:p>
    <w:p w14:paraId="0D5F04BE" w14:textId="77777777" w:rsidR="000024F7" w:rsidRPr="00FC5FEE" w:rsidRDefault="000024F7" w:rsidP="00B3205B">
      <w:pPr>
        <w:spacing w:line="276" w:lineRule="auto"/>
        <w:jc w:val="both"/>
        <w:rPr>
          <w:color w:val="000000" w:themeColor="text1"/>
        </w:rPr>
      </w:pPr>
      <w:r w:rsidRPr="00FC5FEE">
        <w:rPr>
          <w:color w:val="000000" w:themeColor="text1"/>
        </w:rPr>
        <w:t xml:space="preserve">Annex 1: Program Content </w:t>
      </w:r>
    </w:p>
    <w:p w14:paraId="11459ACF" w14:textId="77777777" w:rsidR="00F9685C" w:rsidRDefault="0016262E" w:rsidP="00B3205B">
      <w:pPr>
        <w:spacing w:line="276" w:lineRule="auto"/>
        <w:jc w:val="both"/>
        <w:rPr>
          <w:color w:val="000000" w:themeColor="text1"/>
        </w:rPr>
      </w:pPr>
      <w:r w:rsidRPr="00FC5FEE">
        <w:rPr>
          <w:color w:val="000000" w:themeColor="text1"/>
        </w:rPr>
        <w:t>Annex 2: Laboratory Layout</w:t>
      </w:r>
    </w:p>
    <w:p w14:paraId="69900750" w14:textId="77777777" w:rsidR="008712E1" w:rsidRDefault="008712E1" w:rsidP="00B3205B">
      <w:pPr>
        <w:spacing w:line="276" w:lineRule="auto"/>
        <w:jc w:val="both"/>
        <w:rPr>
          <w:color w:val="000000" w:themeColor="text1"/>
        </w:rPr>
      </w:pPr>
    </w:p>
    <w:p w14:paraId="55756619" w14:textId="6A287B90" w:rsidR="008712E1" w:rsidRPr="00FC5FEE" w:rsidRDefault="008712E1" w:rsidP="00B3205B">
      <w:pPr>
        <w:spacing w:line="276" w:lineRule="auto"/>
        <w:jc w:val="both"/>
        <w:rPr>
          <w:color w:val="000000" w:themeColor="text1"/>
        </w:rPr>
      </w:pPr>
      <w:r>
        <w:rPr>
          <w:color w:val="000000" w:themeColor="text1"/>
        </w:rPr>
        <w:t xml:space="preserve">In circumstance of modification and addition for given activities, two parties must formally recorded discussion under a written form. </w:t>
      </w:r>
    </w:p>
    <w:p w14:paraId="3650AA00" w14:textId="5F12E82C" w:rsidR="001E349D" w:rsidRPr="00FC5FEE" w:rsidRDefault="001E349D" w:rsidP="00CC6D6A">
      <w:pPr>
        <w:spacing w:before="240" w:line="276" w:lineRule="auto"/>
        <w:jc w:val="both"/>
        <w:rPr>
          <w:color w:val="000000" w:themeColor="text1"/>
          <w:szCs w:val="36"/>
        </w:rPr>
      </w:pPr>
      <w:r w:rsidRPr="00FC5FEE">
        <w:rPr>
          <w:color w:val="000000" w:themeColor="text1"/>
          <w:szCs w:val="36"/>
        </w:rPr>
        <w:t xml:space="preserve">This </w:t>
      </w:r>
      <w:r w:rsidR="00F17834" w:rsidRPr="00FC5FEE">
        <w:rPr>
          <w:color w:val="000000" w:themeColor="text1"/>
          <w:szCs w:val="36"/>
        </w:rPr>
        <w:t>MO</w:t>
      </w:r>
      <w:r w:rsidR="0016262E" w:rsidRPr="00FC5FEE">
        <w:rPr>
          <w:color w:val="000000" w:themeColor="text1"/>
          <w:szCs w:val="36"/>
        </w:rPr>
        <w:t>U</w:t>
      </w:r>
      <w:r w:rsidR="000F3F71" w:rsidRPr="00FC5FEE">
        <w:rPr>
          <w:color w:val="000000" w:themeColor="text1"/>
          <w:szCs w:val="36"/>
        </w:rPr>
        <w:t xml:space="preserve"> is made into </w:t>
      </w:r>
      <w:r w:rsidR="005415E6" w:rsidRPr="00FC5FEE">
        <w:rPr>
          <w:color w:val="000000" w:themeColor="text1"/>
          <w:szCs w:val="36"/>
        </w:rPr>
        <w:t>six</w:t>
      </w:r>
      <w:r w:rsidR="000F3F71" w:rsidRPr="00FC5FEE">
        <w:rPr>
          <w:color w:val="000000" w:themeColor="text1"/>
          <w:szCs w:val="36"/>
        </w:rPr>
        <w:t xml:space="preserve"> (0</w:t>
      </w:r>
      <w:r w:rsidR="005415E6" w:rsidRPr="00FC5FEE">
        <w:rPr>
          <w:color w:val="000000" w:themeColor="text1"/>
          <w:szCs w:val="36"/>
        </w:rPr>
        <w:t>6</w:t>
      </w:r>
      <w:r w:rsidRPr="00FC5FEE">
        <w:rPr>
          <w:color w:val="000000" w:themeColor="text1"/>
          <w:szCs w:val="36"/>
        </w:rPr>
        <w:t>) original sets</w:t>
      </w:r>
      <w:r w:rsidR="000F3F71" w:rsidRPr="00FC5FEE">
        <w:rPr>
          <w:color w:val="000000" w:themeColor="text1"/>
          <w:szCs w:val="36"/>
        </w:rPr>
        <w:t xml:space="preserve"> including </w:t>
      </w:r>
      <w:r w:rsidR="005415E6" w:rsidRPr="00FC5FEE">
        <w:rPr>
          <w:color w:val="000000" w:themeColor="text1"/>
          <w:szCs w:val="36"/>
        </w:rPr>
        <w:t>three</w:t>
      </w:r>
      <w:r w:rsidR="000F3F71" w:rsidRPr="00FC5FEE">
        <w:rPr>
          <w:color w:val="000000" w:themeColor="text1"/>
          <w:szCs w:val="36"/>
        </w:rPr>
        <w:t xml:space="preserve"> (0</w:t>
      </w:r>
      <w:r w:rsidR="005415E6" w:rsidRPr="00FC5FEE">
        <w:rPr>
          <w:color w:val="000000" w:themeColor="text1"/>
          <w:szCs w:val="36"/>
        </w:rPr>
        <w:t>3</w:t>
      </w:r>
      <w:r w:rsidR="000F3F71" w:rsidRPr="00FC5FEE">
        <w:rPr>
          <w:color w:val="000000" w:themeColor="text1"/>
          <w:szCs w:val="36"/>
        </w:rPr>
        <w:t xml:space="preserve">) Vietnamese copies and </w:t>
      </w:r>
      <w:r w:rsidR="005415E6" w:rsidRPr="00FC5FEE">
        <w:rPr>
          <w:color w:val="000000" w:themeColor="text1"/>
          <w:szCs w:val="36"/>
        </w:rPr>
        <w:t>three</w:t>
      </w:r>
      <w:r w:rsidR="000F3F71" w:rsidRPr="00FC5FEE">
        <w:rPr>
          <w:color w:val="000000" w:themeColor="text1"/>
          <w:szCs w:val="36"/>
        </w:rPr>
        <w:t xml:space="preserve"> (0</w:t>
      </w:r>
      <w:r w:rsidR="005415E6" w:rsidRPr="00FC5FEE">
        <w:rPr>
          <w:color w:val="000000" w:themeColor="text1"/>
          <w:szCs w:val="36"/>
        </w:rPr>
        <w:t>3</w:t>
      </w:r>
      <w:r w:rsidR="000F3F71" w:rsidRPr="00FC5FEE">
        <w:rPr>
          <w:color w:val="000000" w:themeColor="text1"/>
          <w:szCs w:val="36"/>
        </w:rPr>
        <w:t>) English copies</w:t>
      </w:r>
      <w:r w:rsidRPr="00FC5FEE">
        <w:rPr>
          <w:color w:val="000000" w:themeColor="text1"/>
          <w:szCs w:val="36"/>
        </w:rPr>
        <w:t xml:space="preserve">. </w:t>
      </w:r>
      <w:r w:rsidR="005415E6" w:rsidRPr="00FC5FEE">
        <w:rPr>
          <w:color w:val="000000" w:themeColor="text1"/>
          <w:szCs w:val="36"/>
        </w:rPr>
        <w:t>LTTC shall</w:t>
      </w:r>
      <w:r w:rsidRPr="00FC5FEE">
        <w:rPr>
          <w:color w:val="000000" w:themeColor="text1"/>
          <w:szCs w:val="36"/>
        </w:rPr>
        <w:t xml:space="preserve"> keep</w:t>
      </w:r>
      <w:r w:rsidR="000F3F71" w:rsidRPr="00FC5FEE">
        <w:rPr>
          <w:color w:val="000000" w:themeColor="text1"/>
          <w:szCs w:val="36"/>
        </w:rPr>
        <w:t xml:space="preserve"> </w:t>
      </w:r>
      <w:r w:rsidR="005415E6" w:rsidRPr="00FC5FEE">
        <w:rPr>
          <w:color w:val="000000" w:themeColor="text1"/>
          <w:szCs w:val="36"/>
        </w:rPr>
        <w:t>two</w:t>
      </w:r>
      <w:r w:rsidR="000F3F71" w:rsidRPr="00FC5FEE">
        <w:rPr>
          <w:color w:val="000000" w:themeColor="text1"/>
          <w:szCs w:val="36"/>
        </w:rPr>
        <w:t xml:space="preserve"> </w:t>
      </w:r>
      <w:r w:rsidRPr="00FC5FEE">
        <w:rPr>
          <w:color w:val="000000" w:themeColor="text1"/>
          <w:szCs w:val="36"/>
        </w:rPr>
        <w:t>(0</w:t>
      </w:r>
      <w:r w:rsidR="005415E6" w:rsidRPr="00FC5FEE">
        <w:rPr>
          <w:color w:val="000000" w:themeColor="text1"/>
          <w:szCs w:val="36"/>
        </w:rPr>
        <w:t>2</w:t>
      </w:r>
      <w:r w:rsidRPr="00FC5FEE">
        <w:rPr>
          <w:color w:val="000000" w:themeColor="text1"/>
          <w:szCs w:val="36"/>
        </w:rPr>
        <w:t xml:space="preserve">) original </w:t>
      </w:r>
      <w:r w:rsidR="000F3F71" w:rsidRPr="00FC5FEE">
        <w:rPr>
          <w:color w:val="000000" w:themeColor="text1"/>
          <w:szCs w:val="36"/>
        </w:rPr>
        <w:t xml:space="preserve">Vietnamese and </w:t>
      </w:r>
      <w:r w:rsidR="005415E6" w:rsidRPr="00FC5FEE">
        <w:rPr>
          <w:color w:val="000000" w:themeColor="text1"/>
          <w:szCs w:val="36"/>
        </w:rPr>
        <w:t>two</w:t>
      </w:r>
      <w:r w:rsidR="000F3F71" w:rsidRPr="00FC5FEE">
        <w:rPr>
          <w:color w:val="000000" w:themeColor="text1"/>
          <w:szCs w:val="36"/>
        </w:rPr>
        <w:t xml:space="preserve"> (0</w:t>
      </w:r>
      <w:r w:rsidR="005415E6" w:rsidRPr="00FC5FEE">
        <w:rPr>
          <w:color w:val="000000" w:themeColor="text1"/>
          <w:szCs w:val="36"/>
        </w:rPr>
        <w:t>2</w:t>
      </w:r>
      <w:r w:rsidR="000F3F71" w:rsidRPr="00FC5FEE">
        <w:rPr>
          <w:color w:val="000000" w:themeColor="text1"/>
          <w:szCs w:val="36"/>
        </w:rPr>
        <w:t xml:space="preserve">) English </w:t>
      </w:r>
      <w:r w:rsidRPr="00FC5FEE">
        <w:rPr>
          <w:color w:val="000000" w:themeColor="text1"/>
          <w:szCs w:val="36"/>
        </w:rPr>
        <w:t>set</w:t>
      </w:r>
      <w:r w:rsidR="005415E6" w:rsidRPr="00FC5FEE">
        <w:rPr>
          <w:color w:val="000000" w:themeColor="text1"/>
          <w:szCs w:val="36"/>
        </w:rPr>
        <w:t>s</w:t>
      </w:r>
      <w:r w:rsidRPr="00FC5FEE">
        <w:rPr>
          <w:color w:val="000000" w:themeColor="text1"/>
          <w:szCs w:val="36"/>
        </w:rPr>
        <w:t xml:space="preserve"> </w:t>
      </w:r>
      <w:r w:rsidR="005415E6" w:rsidRPr="00FC5FEE">
        <w:rPr>
          <w:color w:val="000000" w:themeColor="text1"/>
          <w:szCs w:val="36"/>
        </w:rPr>
        <w:t xml:space="preserve">and ECCI shall keep one (01) </w:t>
      </w:r>
      <w:r w:rsidR="005362C7" w:rsidRPr="00FC5FEE">
        <w:rPr>
          <w:color w:val="000000" w:themeColor="text1"/>
          <w:szCs w:val="36"/>
        </w:rPr>
        <w:t>original</w:t>
      </w:r>
      <w:r w:rsidR="005415E6" w:rsidRPr="00FC5FEE">
        <w:rPr>
          <w:color w:val="000000" w:themeColor="text1"/>
          <w:szCs w:val="36"/>
        </w:rPr>
        <w:t xml:space="preserve"> Vietnamese and one (01) English set of equal validity</w:t>
      </w:r>
      <w:r w:rsidRPr="00FC5FEE">
        <w:rPr>
          <w:color w:val="000000" w:themeColor="text1"/>
          <w:szCs w:val="36"/>
        </w:rPr>
        <w:t xml:space="preserve">. This </w:t>
      </w:r>
      <w:r w:rsidR="00F17834" w:rsidRPr="00FC5FEE">
        <w:rPr>
          <w:color w:val="000000" w:themeColor="text1"/>
          <w:szCs w:val="36"/>
        </w:rPr>
        <w:t>MO</w:t>
      </w:r>
      <w:r w:rsidR="0016262E" w:rsidRPr="00FC5FEE">
        <w:rPr>
          <w:color w:val="000000" w:themeColor="text1"/>
          <w:szCs w:val="36"/>
        </w:rPr>
        <w:t>U</w:t>
      </w:r>
      <w:r w:rsidRPr="00FC5FEE">
        <w:rPr>
          <w:color w:val="000000" w:themeColor="text1"/>
          <w:szCs w:val="36"/>
        </w:rPr>
        <w:t xml:space="preserve"> shall come into effect from the signing date, and shall automatically become</w:t>
      </w:r>
      <w:r w:rsidRPr="00FC5FEE">
        <w:rPr>
          <w:color w:val="000000" w:themeColor="text1"/>
          <w:szCs w:val="36"/>
          <w:lang w:val="vi-VN"/>
        </w:rPr>
        <w:t xml:space="preserve"> </w:t>
      </w:r>
      <w:r w:rsidRPr="00FC5FEE">
        <w:rPr>
          <w:color w:val="000000" w:themeColor="text1"/>
          <w:szCs w:val="36"/>
        </w:rPr>
        <w:t xml:space="preserve">liquidated upon the completion of all articles set forth in the </w:t>
      </w:r>
      <w:r w:rsidR="00F17834" w:rsidRPr="00FC5FEE">
        <w:rPr>
          <w:color w:val="000000" w:themeColor="text1"/>
          <w:szCs w:val="36"/>
        </w:rPr>
        <w:t>MO</w:t>
      </w:r>
      <w:r w:rsidR="0016262E" w:rsidRPr="00FC5FEE">
        <w:rPr>
          <w:color w:val="000000" w:themeColor="text1"/>
          <w:szCs w:val="36"/>
        </w:rPr>
        <w:t>U</w:t>
      </w:r>
      <w:r w:rsidRPr="00FC5FEE">
        <w:rPr>
          <w:color w:val="000000" w:themeColor="text1"/>
          <w:szCs w:val="36"/>
        </w:rPr>
        <w:t xml:space="preserve"> without any dispute.</w:t>
      </w:r>
    </w:p>
    <w:p w14:paraId="4F96A1AF" w14:textId="77777777" w:rsidR="00F02193" w:rsidRPr="00FC5FEE" w:rsidRDefault="00F02193" w:rsidP="00B3205B">
      <w:pPr>
        <w:spacing w:line="276" w:lineRule="auto"/>
        <w:jc w:val="both"/>
        <w:rPr>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38"/>
        <w:gridCol w:w="4144"/>
      </w:tblGrid>
      <w:tr w:rsidR="00FC5FEE" w:rsidRPr="00FC5FEE" w14:paraId="388681C0" w14:textId="77777777" w:rsidTr="00BA1557">
        <w:trPr>
          <w:trHeight w:val="1791"/>
        </w:trPr>
        <w:tc>
          <w:tcPr>
            <w:tcW w:w="5738" w:type="dxa"/>
          </w:tcPr>
          <w:p w14:paraId="60C58EB0" w14:textId="77777777" w:rsidR="001E349D" w:rsidRPr="00FC5FEE" w:rsidRDefault="001E349D" w:rsidP="005415E6">
            <w:pPr>
              <w:spacing w:line="276" w:lineRule="auto"/>
              <w:rPr>
                <w:color w:val="000000" w:themeColor="text1"/>
              </w:rPr>
            </w:pPr>
            <w:r w:rsidRPr="00FC5FEE">
              <w:rPr>
                <w:color w:val="000000" w:themeColor="text1"/>
              </w:rPr>
              <w:lastRenderedPageBreak/>
              <w:t>For and on behalf of</w:t>
            </w:r>
          </w:p>
          <w:p w14:paraId="15FFE728" w14:textId="77777777" w:rsidR="001E349D" w:rsidRPr="00FC5FEE" w:rsidRDefault="000F3F71" w:rsidP="005415E6">
            <w:pPr>
              <w:spacing w:line="276" w:lineRule="auto"/>
              <w:rPr>
                <w:color w:val="000000" w:themeColor="text1"/>
              </w:rPr>
            </w:pPr>
            <w:r w:rsidRPr="00FC5FEE">
              <w:rPr>
                <w:color w:val="000000" w:themeColor="text1"/>
              </w:rPr>
              <w:t>ECCI</w:t>
            </w:r>
          </w:p>
        </w:tc>
        <w:tc>
          <w:tcPr>
            <w:tcW w:w="4144" w:type="dxa"/>
          </w:tcPr>
          <w:p w14:paraId="1553AE9E" w14:textId="77777777" w:rsidR="001E349D" w:rsidRPr="00FC5FEE" w:rsidRDefault="001E349D" w:rsidP="00B3205B">
            <w:pPr>
              <w:spacing w:line="276" w:lineRule="auto"/>
              <w:jc w:val="both"/>
              <w:rPr>
                <w:color w:val="000000" w:themeColor="text1"/>
              </w:rPr>
            </w:pPr>
            <w:r w:rsidRPr="00FC5FEE">
              <w:rPr>
                <w:color w:val="000000" w:themeColor="text1"/>
              </w:rPr>
              <w:t>For and on behalf of</w:t>
            </w:r>
          </w:p>
          <w:p w14:paraId="465EA902" w14:textId="77777777" w:rsidR="001E349D" w:rsidRPr="00FC5FEE" w:rsidRDefault="001E349D" w:rsidP="00B3205B">
            <w:pPr>
              <w:spacing w:line="276" w:lineRule="auto"/>
              <w:jc w:val="both"/>
              <w:rPr>
                <w:color w:val="000000" w:themeColor="text1"/>
              </w:rPr>
            </w:pPr>
            <w:r w:rsidRPr="00FC5FEE">
              <w:rPr>
                <w:color w:val="000000" w:themeColor="text1"/>
              </w:rPr>
              <w:t>LTTC</w:t>
            </w:r>
          </w:p>
        </w:tc>
      </w:tr>
      <w:tr w:rsidR="00FC5FEE" w:rsidRPr="00FC5FEE" w14:paraId="1A85E260" w14:textId="77777777" w:rsidTr="00BA1557">
        <w:tc>
          <w:tcPr>
            <w:tcW w:w="5738" w:type="dxa"/>
          </w:tcPr>
          <w:p w14:paraId="1B2C7C4B" w14:textId="470A84F4" w:rsidR="001E349D" w:rsidRPr="00FC5FEE" w:rsidRDefault="001E349D" w:rsidP="005415E6">
            <w:pPr>
              <w:spacing w:line="276" w:lineRule="auto"/>
              <w:rPr>
                <w:color w:val="000000" w:themeColor="text1"/>
              </w:rPr>
            </w:pPr>
            <w:r w:rsidRPr="00FC5FEE">
              <w:rPr>
                <w:color w:val="000000" w:themeColor="text1"/>
              </w:rPr>
              <w:t>Name</w:t>
            </w:r>
            <w:r w:rsidR="000F3F71" w:rsidRPr="00FC5FEE">
              <w:rPr>
                <w:color w:val="000000" w:themeColor="text1"/>
                <w:lang w:val="vi-VN"/>
              </w:rPr>
              <w:t>:</w:t>
            </w:r>
            <w:r w:rsidRPr="00FC5FEE">
              <w:rPr>
                <w:color w:val="000000" w:themeColor="text1"/>
              </w:rPr>
              <w:t xml:space="preserve"> </w:t>
            </w:r>
            <w:r w:rsidR="00DF17E9">
              <w:rPr>
                <w:color w:val="000000" w:themeColor="text1"/>
              </w:rPr>
              <w:t xml:space="preserve">    </w:t>
            </w:r>
            <w:r w:rsidR="00B57235" w:rsidRPr="00FC5FEE">
              <w:rPr>
                <w:color w:val="000000" w:themeColor="text1"/>
              </w:rPr>
              <w:t>ARUMUGARAJ DAVITDURAI PANDIAN</w:t>
            </w:r>
          </w:p>
          <w:p w14:paraId="14A8FF0C" w14:textId="4969049F" w:rsidR="001E349D" w:rsidRPr="00B57235" w:rsidRDefault="001E349D" w:rsidP="005415E6">
            <w:pPr>
              <w:spacing w:line="276" w:lineRule="auto"/>
              <w:rPr>
                <w:color w:val="000000" w:themeColor="text1"/>
              </w:rPr>
            </w:pPr>
            <w:r w:rsidRPr="00FC5FEE">
              <w:rPr>
                <w:color w:val="000000" w:themeColor="text1"/>
              </w:rPr>
              <w:t>Position</w:t>
            </w:r>
            <w:r w:rsidR="000F3F71" w:rsidRPr="00FC5FEE">
              <w:rPr>
                <w:color w:val="000000" w:themeColor="text1"/>
                <w:lang w:val="vi-VN"/>
              </w:rPr>
              <w:t>:</w:t>
            </w:r>
            <w:r w:rsidR="00B57235">
              <w:rPr>
                <w:color w:val="000000" w:themeColor="text1"/>
              </w:rPr>
              <w:t xml:space="preserve"> General Director </w:t>
            </w:r>
          </w:p>
          <w:p w14:paraId="324D32DF" w14:textId="08F5AA82" w:rsidR="001E349D" w:rsidRPr="00FC5FEE" w:rsidRDefault="001E349D" w:rsidP="005415E6">
            <w:pPr>
              <w:spacing w:line="276" w:lineRule="auto"/>
              <w:rPr>
                <w:color w:val="000000" w:themeColor="text1"/>
              </w:rPr>
            </w:pPr>
            <w:r w:rsidRPr="00FC5FEE">
              <w:rPr>
                <w:color w:val="000000" w:themeColor="text1"/>
              </w:rPr>
              <w:t>Date</w:t>
            </w:r>
            <w:r w:rsidR="000F3F71" w:rsidRPr="00FC5FEE">
              <w:rPr>
                <w:color w:val="000000" w:themeColor="text1"/>
                <w:lang w:val="vi-VN"/>
              </w:rPr>
              <w:t>:</w:t>
            </w:r>
          </w:p>
        </w:tc>
        <w:tc>
          <w:tcPr>
            <w:tcW w:w="4144" w:type="dxa"/>
          </w:tcPr>
          <w:p w14:paraId="56A561BD" w14:textId="3FB972A3" w:rsidR="001E349D" w:rsidRPr="00FC5FEE" w:rsidRDefault="001E349D" w:rsidP="00B3205B">
            <w:pPr>
              <w:spacing w:line="276" w:lineRule="auto"/>
              <w:jc w:val="both"/>
              <w:rPr>
                <w:color w:val="000000" w:themeColor="text1"/>
              </w:rPr>
            </w:pPr>
            <w:r w:rsidRPr="00FC5FEE">
              <w:rPr>
                <w:color w:val="000000" w:themeColor="text1"/>
              </w:rPr>
              <w:t>Name</w:t>
            </w:r>
            <w:r w:rsidR="000F3F71" w:rsidRPr="00FC5FEE">
              <w:rPr>
                <w:color w:val="000000" w:themeColor="text1"/>
              </w:rPr>
              <w:t>:</w:t>
            </w:r>
            <w:r w:rsidR="00B57235">
              <w:rPr>
                <w:color w:val="000000" w:themeColor="text1"/>
              </w:rPr>
              <w:t xml:space="preserve"> </w:t>
            </w:r>
            <w:r w:rsidR="00DF17E9">
              <w:rPr>
                <w:color w:val="000000" w:themeColor="text1"/>
              </w:rPr>
              <w:t xml:space="preserve">     </w:t>
            </w:r>
            <w:r w:rsidR="00B57235">
              <w:rPr>
                <w:color w:val="000000" w:themeColor="text1"/>
              </w:rPr>
              <w:t>PHAM HUU LOC</w:t>
            </w:r>
          </w:p>
          <w:p w14:paraId="21A36980" w14:textId="7EBA6555" w:rsidR="000F3F71" w:rsidRPr="00FC5FEE" w:rsidRDefault="001E349D" w:rsidP="00B3205B">
            <w:pPr>
              <w:spacing w:line="276" w:lineRule="auto"/>
              <w:jc w:val="both"/>
              <w:rPr>
                <w:color w:val="000000" w:themeColor="text1"/>
              </w:rPr>
            </w:pPr>
            <w:r w:rsidRPr="00FC5FEE">
              <w:rPr>
                <w:color w:val="000000" w:themeColor="text1"/>
              </w:rPr>
              <w:t>Position</w:t>
            </w:r>
            <w:r w:rsidR="00CC6D6A" w:rsidRPr="00FC5FEE">
              <w:rPr>
                <w:color w:val="000000" w:themeColor="text1"/>
              </w:rPr>
              <w:t>:</w:t>
            </w:r>
            <w:r w:rsidR="00B57235">
              <w:rPr>
                <w:color w:val="000000" w:themeColor="text1"/>
              </w:rPr>
              <w:t xml:space="preserve"> </w:t>
            </w:r>
            <w:r w:rsidR="00DF17E9">
              <w:rPr>
                <w:color w:val="000000" w:themeColor="text1"/>
              </w:rPr>
              <w:t xml:space="preserve"> </w:t>
            </w:r>
            <w:r w:rsidR="00B57235">
              <w:rPr>
                <w:color w:val="000000" w:themeColor="text1"/>
              </w:rPr>
              <w:t xml:space="preserve">Rector </w:t>
            </w:r>
          </w:p>
          <w:p w14:paraId="1513252D" w14:textId="59D76CC6" w:rsidR="001E349D" w:rsidRPr="00FC5FEE" w:rsidRDefault="001E349D" w:rsidP="000F3F71">
            <w:pPr>
              <w:spacing w:line="276" w:lineRule="auto"/>
              <w:jc w:val="both"/>
              <w:rPr>
                <w:color w:val="000000" w:themeColor="text1"/>
              </w:rPr>
            </w:pPr>
            <w:r w:rsidRPr="00FC5FEE">
              <w:rPr>
                <w:color w:val="000000" w:themeColor="text1"/>
              </w:rPr>
              <w:t>Date</w:t>
            </w:r>
            <w:r w:rsidR="000F3F71" w:rsidRPr="00FC5FEE">
              <w:rPr>
                <w:color w:val="000000" w:themeColor="text1"/>
              </w:rPr>
              <w:t>:</w:t>
            </w:r>
          </w:p>
        </w:tc>
      </w:tr>
    </w:tbl>
    <w:p w14:paraId="1D4A4B1A" w14:textId="77777777" w:rsidR="00C90362" w:rsidRPr="00FC5FEE" w:rsidRDefault="00C90362">
      <w:pPr>
        <w:spacing w:after="200" w:line="276" w:lineRule="auto"/>
        <w:rPr>
          <w:color w:val="000000" w:themeColor="text1"/>
        </w:rPr>
        <w:sectPr w:rsidR="00C90362" w:rsidRPr="00FC5FEE" w:rsidSect="00C90362">
          <w:headerReference w:type="even" r:id="rId12"/>
          <w:headerReference w:type="default" r:id="rId13"/>
          <w:footerReference w:type="even" r:id="rId14"/>
          <w:footerReference w:type="default" r:id="rId15"/>
          <w:headerReference w:type="first" r:id="rId16"/>
          <w:footerReference w:type="first" r:id="rId17"/>
          <w:pgSz w:w="12240" w:h="15840"/>
          <w:pgMar w:top="1440" w:right="1008" w:bottom="1440" w:left="1350" w:header="720" w:footer="795" w:gutter="0"/>
          <w:pgNumType w:start="0"/>
          <w:cols w:space="720"/>
          <w:titlePg/>
          <w:docGrid w:linePitch="360"/>
        </w:sectPr>
      </w:pPr>
    </w:p>
    <w:p w14:paraId="462FF033" w14:textId="77777777" w:rsidR="008B165C" w:rsidRPr="00FC5FEE" w:rsidRDefault="008B165C" w:rsidP="008B165C">
      <w:pPr>
        <w:spacing w:line="276" w:lineRule="auto"/>
        <w:jc w:val="center"/>
        <w:rPr>
          <w:b/>
          <w:color w:val="000000" w:themeColor="text1"/>
        </w:rPr>
      </w:pPr>
      <w:r w:rsidRPr="00FC5FEE">
        <w:rPr>
          <w:b/>
          <w:color w:val="000000" w:themeColor="text1"/>
        </w:rPr>
        <w:lastRenderedPageBreak/>
        <w:t>Annex 1</w:t>
      </w:r>
    </w:p>
    <w:p w14:paraId="381EA081" w14:textId="77777777" w:rsidR="00E90AC2" w:rsidRPr="00FC5FEE" w:rsidRDefault="000024F7" w:rsidP="008B165C">
      <w:pPr>
        <w:spacing w:line="276" w:lineRule="auto"/>
        <w:jc w:val="center"/>
        <w:rPr>
          <w:rFonts w:eastAsiaTheme="minorHAnsi"/>
          <w:b/>
          <w:color w:val="000000" w:themeColor="text1"/>
          <w:lang w:eastAsia="en-US"/>
        </w:rPr>
      </w:pPr>
      <w:r w:rsidRPr="00FC5FEE">
        <w:rPr>
          <w:b/>
          <w:color w:val="000000" w:themeColor="text1"/>
        </w:rPr>
        <w:t>Program</w:t>
      </w:r>
      <w:r w:rsidR="00E90AC2" w:rsidRPr="00FC5FEE">
        <w:rPr>
          <w:b/>
          <w:color w:val="000000" w:themeColor="text1"/>
        </w:rPr>
        <w:t xml:space="preserve"> Content</w:t>
      </w:r>
    </w:p>
    <w:p w14:paraId="0A0055C0" w14:textId="77777777" w:rsidR="00E90AC2" w:rsidRPr="00FC5FEE" w:rsidRDefault="00E90AC2" w:rsidP="008B165C">
      <w:pPr>
        <w:spacing w:before="240" w:line="276" w:lineRule="auto"/>
        <w:jc w:val="both"/>
        <w:rPr>
          <w:color w:val="000000" w:themeColor="text1"/>
        </w:rPr>
      </w:pPr>
      <w:r w:rsidRPr="00FC5FEE">
        <w:rPr>
          <w:color w:val="000000" w:themeColor="text1"/>
        </w:rPr>
        <w:t xml:space="preserve">The project will conduct three (03) training programs as below: </w:t>
      </w:r>
    </w:p>
    <w:p w14:paraId="49E654E8" w14:textId="77777777" w:rsidR="00E90AC2" w:rsidRPr="00FC5FEE" w:rsidRDefault="00E90AC2" w:rsidP="008B165C">
      <w:pPr>
        <w:spacing w:before="120" w:line="276" w:lineRule="auto"/>
        <w:ind w:left="810"/>
        <w:jc w:val="both"/>
        <w:rPr>
          <w:color w:val="000000" w:themeColor="text1"/>
        </w:rPr>
      </w:pPr>
      <w:r w:rsidRPr="00FC5FEE">
        <w:rPr>
          <w:color w:val="000000" w:themeColor="text1"/>
        </w:rPr>
        <w:t xml:space="preserve">a) </w:t>
      </w:r>
      <w:r w:rsidRPr="00FC5FEE">
        <w:rPr>
          <w:b/>
          <w:color w:val="000000" w:themeColor="text1"/>
        </w:rPr>
        <w:t>Basic Electricity Residential &amp; Industrial for full-time class</w:t>
      </w:r>
      <w:r w:rsidRPr="00FC5FEE">
        <w:rPr>
          <w:color w:val="000000" w:themeColor="text1"/>
        </w:rPr>
        <w:t xml:space="preserve">, which is hereinafter known as </w:t>
      </w:r>
      <w:r w:rsidRPr="00FC5FEE">
        <w:rPr>
          <w:b/>
          <w:color w:val="000000" w:themeColor="text1"/>
        </w:rPr>
        <w:t>Program 1</w:t>
      </w:r>
    </w:p>
    <w:p w14:paraId="24541DED" w14:textId="77777777" w:rsidR="00E90AC2" w:rsidRPr="00FC5FEE" w:rsidRDefault="00E90AC2" w:rsidP="008B165C">
      <w:pPr>
        <w:spacing w:line="276" w:lineRule="auto"/>
        <w:ind w:left="810"/>
        <w:jc w:val="both"/>
        <w:rPr>
          <w:color w:val="000000" w:themeColor="text1"/>
        </w:rPr>
      </w:pPr>
      <w:r w:rsidRPr="00FC5FEE">
        <w:rPr>
          <w:color w:val="000000" w:themeColor="text1"/>
        </w:rPr>
        <w:t xml:space="preserve">b) </w:t>
      </w:r>
      <w:r w:rsidRPr="00FC5FEE">
        <w:rPr>
          <w:b/>
          <w:color w:val="000000" w:themeColor="text1"/>
        </w:rPr>
        <w:t>Basic Electricity Residential &amp; Basic Electricity Industrial for evening class</w:t>
      </w:r>
      <w:r w:rsidRPr="00FC5FEE">
        <w:rPr>
          <w:color w:val="000000" w:themeColor="text1"/>
        </w:rPr>
        <w:t xml:space="preserve">, which is hereinafter known as </w:t>
      </w:r>
      <w:r w:rsidRPr="00FC5FEE">
        <w:rPr>
          <w:b/>
          <w:color w:val="000000" w:themeColor="text1"/>
        </w:rPr>
        <w:t>Program 2</w:t>
      </w:r>
    </w:p>
    <w:p w14:paraId="4A0CD82D" w14:textId="77777777" w:rsidR="00E90AC2" w:rsidRPr="00FC5FEE" w:rsidRDefault="00E90AC2" w:rsidP="008B165C">
      <w:pPr>
        <w:spacing w:line="276" w:lineRule="auto"/>
        <w:ind w:left="810"/>
        <w:jc w:val="both"/>
        <w:rPr>
          <w:color w:val="000000" w:themeColor="text1"/>
        </w:rPr>
      </w:pPr>
      <w:proofErr w:type="gramStart"/>
      <w:r w:rsidRPr="00FC5FEE">
        <w:rPr>
          <w:color w:val="000000" w:themeColor="text1"/>
        </w:rPr>
        <w:t>c</w:t>
      </w:r>
      <w:proofErr w:type="gramEnd"/>
      <w:r w:rsidRPr="00FC5FEE">
        <w:rPr>
          <w:color w:val="000000" w:themeColor="text1"/>
        </w:rPr>
        <w:t xml:space="preserve">) </w:t>
      </w:r>
      <w:r w:rsidRPr="00FC5FEE">
        <w:rPr>
          <w:b/>
          <w:color w:val="000000" w:themeColor="text1"/>
        </w:rPr>
        <w:t>Sustainable Energy Management</w:t>
      </w:r>
      <w:r w:rsidRPr="00FC5FEE">
        <w:rPr>
          <w:color w:val="000000" w:themeColor="text1"/>
        </w:rPr>
        <w:t xml:space="preserve">, which is hereinafter known as </w:t>
      </w:r>
      <w:r w:rsidRPr="00FC5FEE">
        <w:rPr>
          <w:b/>
          <w:color w:val="000000" w:themeColor="text1"/>
        </w:rPr>
        <w:t>Program 3</w:t>
      </w:r>
    </w:p>
    <w:p w14:paraId="69CE1056" w14:textId="51DC0788" w:rsidR="00E90AC2" w:rsidRPr="00FC5FEE" w:rsidRDefault="00E90AC2" w:rsidP="008B165C">
      <w:pPr>
        <w:spacing w:before="240" w:line="276" w:lineRule="auto"/>
        <w:jc w:val="both"/>
        <w:rPr>
          <w:color w:val="000000" w:themeColor="text1"/>
        </w:rPr>
      </w:pPr>
      <w:r w:rsidRPr="00FC5FEE">
        <w:rPr>
          <w:color w:val="000000" w:themeColor="text1"/>
        </w:rPr>
        <w:t xml:space="preserve">These above programs will be designed and include the following information: </w:t>
      </w:r>
    </w:p>
    <w:p w14:paraId="215592DA" w14:textId="77777777" w:rsidR="00E90AC2" w:rsidRPr="00FC5FEE" w:rsidRDefault="00E90AC2" w:rsidP="008B165C">
      <w:pPr>
        <w:spacing w:before="120" w:line="276" w:lineRule="auto"/>
        <w:rPr>
          <w:b/>
          <w:color w:val="000000" w:themeColor="text1"/>
        </w:rPr>
      </w:pPr>
      <w:r w:rsidRPr="00FC5FEE">
        <w:rPr>
          <w:b/>
          <w:color w:val="000000" w:themeColor="text1"/>
        </w:rPr>
        <w:t xml:space="preserve">1. General information </w:t>
      </w:r>
    </w:p>
    <w:tbl>
      <w:tblPr>
        <w:tblStyle w:val="TableGrid"/>
        <w:tblW w:w="0" w:type="auto"/>
        <w:tblLook w:val="04A0" w:firstRow="1" w:lastRow="0" w:firstColumn="1" w:lastColumn="0" w:noHBand="0" w:noVBand="1"/>
      </w:tblPr>
      <w:tblGrid>
        <w:gridCol w:w="1885"/>
        <w:gridCol w:w="3690"/>
        <w:gridCol w:w="3690"/>
      </w:tblGrid>
      <w:tr w:rsidR="00FC5FEE" w:rsidRPr="00FC5FEE" w14:paraId="667676FF" w14:textId="77777777" w:rsidTr="008B165C">
        <w:tc>
          <w:tcPr>
            <w:tcW w:w="1885" w:type="dxa"/>
            <w:tcBorders>
              <w:top w:val="single" w:sz="4" w:space="0" w:color="auto"/>
              <w:left w:val="single" w:sz="4" w:space="0" w:color="auto"/>
              <w:bottom w:val="single" w:sz="4" w:space="0" w:color="auto"/>
              <w:right w:val="single" w:sz="4" w:space="0" w:color="auto"/>
            </w:tcBorders>
            <w:vAlign w:val="center"/>
            <w:hideMark/>
          </w:tcPr>
          <w:p w14:paraId="6AEF8657" w14:textId="77777777" w:rsidR="00E90AC2" w:rsidRPr="00FC5FEE" w:rsidRDefault="00E90AC2" w:rsidP="008B165C">
            <w:pPr>
              <w:spacing w:line="276" w:lineRule="auto"/>
              <w:jc w:val="center"/>
              <w:rPr>
                <w:b/>
                <w:color w:val="000000" w:themeColor="text1"/>
              </w:rPr>
            </w:pPr>
            <w:r w:rsidRPr="00FC5FEE">
              <w:rPr>
                <w:b/>
                <w:color w:val="000000" w:themeColor="text1"/>
              </w:rPr>
              <w:t xml:space="preserve">Category </w:t>
            </w:r>
          </w:p>
        </w:tc>
        <w:tc>
          <w:tcPr>
            <w:tcW w:w="3690" w:type="dxa"/>
            <w:tcBorders>
              <w:top w:val="single" w:sz="4" w:space="0" w:color="auto"/>
              <w:left w:val="single" w:sz="4" w:space="0" w:color="auto"/>
              <w:bottom w:val="single" w:sz="4" w:space="0" w:color="auto"/>
              <w:right w:val="single" w:sz="4" w:space="0" w:color="auto"/>
            </w:tcBorders>
            <w:hideMark/>
          </w:tcPr>
          <w:p w14:paraId="0201ACF3" w14:textId="77777777" w:rsidR="00E90AC2" w:rsidRPr="00FC5FEE" w:rsidRDefault="00E90AC2" w:rsidP="008B165C">
            <w:pPr>
              <w:spacing w:line="276" w:lineRule="auto"/>
              <w:jc w:val="center"/>
              <w:rPr>
                <w:b/>
                <w:color w:val="000000" w:themeColor="text1"/>
              </w:rPr>
            </w:pPr>
            <w:r w:rsidRPr="00FC5FEE">
              <w:rPr>
                <w:b/>
                <w:color w:val="000000" w:themeColor="text1"/>
              </w:rPr>
              <w:t>Time</w:t>
            </w:r>
          </w:p>
        </w:tc>
        <w:tc>
          <w:tcPr>
            <w:tcW w:w="3690" w:type="dxa"/>
            <w:tcBorders>
              <w:top w:val="single" w:sz="4" w:space="0" w:color="auto"/>
              <w:left w:val="single" w:sz="4" w:space="0" w:color="auto"/>
              <w:bottom w:val="single" w:sz="4" w:space="0" w:color="auto"/>
              <w:right w:val="single" w:sz="4" w:space="0" w:color="auto"/>
            </w:tcBorders>
            <w:hideMark/>
          </w:tcPr>
          <w:p w14:paraId="155484C7" w14:textId="77777777" w:rsidR="00E90AC2" w:rsidRPr="00FC5FEE" w:rsidRDefault="00E90AC2" w:rsidP="008B165C">
            <w:pPr>
              <w:spacing w:line="276" w:lineRule="auto"/>
              <w:jc w:val="center"/>
              <w:rPr>
                <w:b/>
                <w:color w:val="000000" w:themeColor="text1"/>
              </w:rPr>
            </w:pPr>
            <w:r w:rsidRPr="00FC5FEE">
              <w:rPr>
                <w:b/>
                <w:color w:val="000000" w:themeColor="text1"/>
              </w:rPr>
              <w:t>Duration</w:t>
            </w:r>
          </w:p>
        </w:tc>
      </w:tr>
      <w:tr w:rsidR="00FC5FEE" w:rsidRPr="00FC5FEE" w14:paraId="04710921" w14:textId="77777777" w:rsidTr="008B165C">
        <w:tc>
          <w:tcPr>
            <w:tcW w:w="1885" w:type="dxa"/>
            <w:tcBorders>
              <w:top w:val="single" w:sz="4" w:space="0" w:color="auto"/>
              <w:left w:val="single" w:sz="4" w:space="0" w:color="auto"/>
              <w:bottom w:val="single" w:sz="4" w:space="0" w:color="auto"/>
              <w:right w:val="single" w:sz="4" w:space="0" w:color="auto"/>
            </w:tcBorders>
            <w:vAlign w:val="center"/>
            <w:hideMark/>
          </w:tcPr>
          <w:p w14:paraId="69C00806" w14:textId="77777777" w:rsidR="00E90AC2" w:rsidRPr="00FC5FEE" w:rsidRDefault="00E90AC2" w:rsidP="008B165C">
            <w:pPr>
              <w:spacing w:line="276" w:lineRule="auto"/>
              <w:jc w:val="center"/>
              <w:rPr>
                <w:color w:val="000000" w:themeColor="text1"/>
              </w:rPr>
            </w:pPr>
            <w:r w:rsidRPr="00FC5FEE">
              <w:rPr>
                <w:color w:val="000000" w:themeColor="text1"/>
              </w:rPr>
              <w:t>Program 1</w:t>
            </w:r>
          </w:p>
        </w:tc>
        <w:tc>
          <w:tcPr>
            <w:tcW w:w="3690" w:type="dxa"/>
            <w:tcBorders>
              <w:top w:val="single" w:sz="4" w:space="0" w:color="auto"/>
              <w:left w:val="single" w:sz="4" w:space="0" w:color="auto"/>
              <w:bottom w:val="single" w:sz="4" w:space="0" w:color="auto"/>
              <w:right w:val="single" w:sz="4" w:space="0" w:color="auto"/>
            </w:tcBorders>
            <w:hideMark/>
          </w:tcPr>
          <w:p w14:paraId="0700C3E5" w14:textId="77777777" w:rsidR="00E90AC2" w:rsidRPr="00FC5FEE" w:rsidRDefault="00E90AC2" w:rsidP="008B165C">
            <w:pPr>
              <w:spacing w:line="276" w:lineRule="auto"/>
              <w:jc w:val="right"/>
              <w:rPr>
                <w:color w:val="000000" w:themeColor="text1"/>
              </w:rPr>
            </w:pPr>
            <w:r w:rsidRPr="00FC5FEE">
              <w:rPr>
                <w:color w:val="000000" w:themeColor="text1"/>
              </w:rPr>
              <w:t xml:space="preserve">Full time </w:t>
            </w:r>
          </w:p>
        </w:tc>
        <w:tc>
          <w:tcPr>
            <w:tcW w:w="3690" w:type="dxa"/>
            <w:tcBorders>
              <w:top w:val="single" w:sz="4" w:space="0" w:color="auto"/>
              <w:left w:val="single" w:sz="4" w:space="0" w:color="auto"/>
              <w:bottom w:val="single" w:sz="4" w:space="0" w:color="auto"/>
              <w:right w:val="single" w:sz="4" w:space="0" w:color="auto"/>
            </w:tcBorders>
            <w:hideMark/>
          </w:tcPr>
          <w:p w14:paraId="4367E961" w14:textId="77777777" w:rsidR="00E90AC2" w:rsidRPr="00FC5FEE" w:rsidRDefault="00E90AC2" w:rsidP="008B165C">
            <w:pPr>
              <w:spacing w:line="276" w:lineRule="auto"/>
              <w:jc w:val="right"/>
              <w:rPr>
                <w:color w:val="000000" w:themeColor="text1"/>
              </w:rPr>
            </w:pPr>
            <w:r w:rsidRPr="00FC5FEE">
              <w:rPr>
                <w:color w:val="000000" w:themeColor="text1"/>
              </w:rPr>
              <w:t xml:space="preserve">350 hours </w:t>
            </w:r>
          </w:p>
        </w:tc>
      </w:tr>
      <w:tr w:rsidR="00FC5FEE" w:rsidRPr="00FC5FEE" w14:paraId="042A9A11" w14:textId="77777777" w:rsidTr="008B165C">
        <w:tc>
          <w:tcPr>
            <w:tcW w:w="1885" w:type="dxa"/>
            <w:tcBorders>
              <w:top w:val="single" w:sz="4" w:space="0" w:color="auto"/>
              <w:left w:val="single" w:sz="4" w:space="0" w:color="auto"/>
              <w:bottom w:val="single" w:sz="4" w:space="0" w:color="auto"/>
              <w:right w:val="single" w:sz="4" w:space="0" w:color="auto"/>
            </w:tcBorders>
            <w:vAlign w:val="center"/>
            <w:hideMark/>
          </w:tcPr>
          <w:p w14:paraId="7F77F720" w14:textId="77777777" w:rsidR="00E90AC2" w:rsidRPr="00FC5FEE" w:rsidRDefault="00E90AC2" w:rsidP="008B165C">
            <w:pPr>
              <w:spacing w:line="276" w:lineRule="auto"/>
              <w:jc w:val="center"/>
              <w:rPr>
                <w:color w:val="000000" w:themeColor="text1"/>
              </w:rPr>
            </w:pPr>
            <w:r w:rsidRPr="00FC5FEE">
              <w:rPr>
                <w:color w:val="000000" w:themeColor="text1"/>
              </w:rPr>
              <w:t>Program 2</w:t>
            </w:r>
          </w:p>
        </w:tc>
        <w:tc>
          <w:tcPr>
            <w:tcW w:w="3690" w:type="dxa"/>
            <w:tcBorders>
              <w:top w:val="single" w:sz="4" w:space="0" w:color="auto"/>
              <w:left w:val="single" w:sz="4" w:space="0" w:color="auto"/>
              <w:bottom w:val="single" w:sz="4" w:space="0" w:color="auto"/>
              <w:right w:val="single" w:sz="4" w:space="0" w:color="auto"/>
            </w:tcBorders>
            <w:hideMark/>
          </w:tcPr>
          <w:p w14:paraId="3850730C" w14:textId="77777777" w:rsidR="00E90AC2" w:rsidRPr="00FC5FEE" w:rsidRDefault="00E90AC2" w:rsidP="008B165C">
            <w:pPr>
              <w:spacing w:line="276" w:lineRule="auto"/>
              <w:jc w:val="right"/>
              <w:rPr>
                <w:color w:val="000000" w:themeColor="text1"/>
              </w:rPr>
            </w:pPr>
            <w:r w:rsidRPr="00FC5FEE">
              <w:rPr>
                <w:color w:val="000000" w:themeColor="text1"/>
              </w:rPr>
              <w:t xml:space="preserve">Evening shift </w:t>
            </w:r>
          </w:p>
        </w:tc>
        <w:tc>
          <w:tcPr>
            <w:tcW w:w="3690" w:type="dxa"/>
            <w:tcBorders>
              <w:top w:val="single" w:sz="4" w:space="0" w:color="auto"/>
              <w:left w:val="single" w:sz="4" w:space="0" w:color="auto"/>
              <w:bottom w:val="single" w:sz="4" w:space="0" w:color="auto"/>
              <w:right w:val="single" w:sz="4" w:space="0" w:color="auto"/>
            </w:tcBorders>
            <w:hideMark/>
          </w:tcPr>
          <w:p w14:paraId="015A66E9" w14:textId="77777777" w:rsidR="00E90AC2" w:rsidRPr="00FC5FEE" w:rsidRDefault="00E90AC2" w:rsidP="008B165C">
            <w:pPr>
              <w:spacing w:line="276" w:lineRule="auto"/>
              <w:jc w:val="right"/>
              <w:rPr>
                <w:color w:val="000000" w:themeColor="text1"/>
              </w:rPr>
            </w:pPr>
            <w:r w:rsidRPr="00FC5FEE">
              <w:rPr>
                <w:color w:val="000000" w:themeColor="text1"/>
              </w:rPr>
              <w:t>120 hours</w:t>
            </w:r>
          </w:p>
        </w:tc>
      </w:tr>
      <w:tr w:rsidR="00E90AC2" w:rsidRPr="00FC5FEE" w14:paraId="08B58AA4" w14:textId="77777777" w:rsidTr="008B165C">
        <w:tc>
          <w:tcPr>
            <w:tcW w:w="1885" w:type="dxa"/>
            <w:tcBorders>
              <w:top w:val="single" w:sz="4" w:space="0" w:color="auto"/>
              <w:left w:val="single" w:sz="4" w:space="0" w:color="auto"/>
              <w:bottom w:val="single" w:sz="4" w:space="0" w:color="auto"/>
              <w:right w:val="single" w:sz="4" w:space="0" w:color="auto"/>
            </w:tcBorders>
            <w:vAlign w:val="center"/>
            <w:hideMark/>
          </w:tcPr>
          <w:p w14:paraId="71653219" w14:textId="77777777" w:rsidR="00E90AC2" w:rsidRPr="00FC5FEE" w:rsidRDefault="00E90AC2" w:rsidP="008B165C">
            <w:pPr>
              <w:spacing w:line="276" w:lineRule="auto"/>
              <w:jc w:val="center"/>
              <w:rPr>
                <w:color w:val="000000" w:themeColor="text1"/>
              </w:rPr>
            </w:pPr>
            <w:r w:rsidRPr="00FC5FEE">
              <w:rPr>
                <w:color w:val="000000" w:themeColor="text1"/>
              </w:rPr>
              <w:t>Program 3</w:t>
            </w:r>
          </w:p>
        </w:tc>
        <w:tc>
          <w:tcPr>
            <w:tcW w:w="3690" w:type="dxa"/>
            <w:tcBorders>
              <w:top w:val="single" w:sz="4" w:space="0" w:color="auto"/>
              <w:left w:val="single" w:sz="4" w:space="0" w:color="auto"/>
              <w:bottom w:val="single" w:sz="4" w:space="0" w:color="auto"/>
              <w:right w:val="single" w:sz="4" w:space="0" w:color="auto"/>
            </w:tcBorders>
            <w:hideMark/>
          </w:tcPr>
          <w:p w14:paraId="523FF00F" w14:textId="77777777" w:rsidR="00E90AC2" w:rsidRPr="00FC5FEE" w:rsidRDefault="00E90AC2" w:rsidP="008B165C">
            <w:pPr>
              <w:spacing w:line="276" w:lineRule="auto"/>
              <w:jc w:val="right"/>
              <w:rPr>
                <w:color w:val="000000" w:themeColor="text1"/>
              </w:rPr>
            </w:pPr>
            <w:r w:rsidRPr="00FC5FEE">
              <w:rPr>
                <w:color w:val="000000" w:themeColor="text1"/>
              </w:rPr>
              <w:t xml:space="preserve">Full time </w:t>
            </w:r>
          </w:p>
        </w:tc>
        <w:tc>
          <w:tcPr>
            <w:tcW w:w="3690" w:type="dxa"/>
            <w:tcBorders>
              <w:top w:val="single" w:sz="4" w:space="0" w:color="auto"/>
              <w:left w:val="single" w:sz="4" w:space="0" w:color="auto"/>
              <w:bottom w:val="single" w:sz="4" w:space="0" w:color="auto"/>
              <w:right w:val="single" w:sz="4" w:space="0" w:color="auto"/>
            </w:tcBorders>
            <w:hideMark/>
          </w:tcPr>
          <w:p w14:paraId="79E95D84" w14:textId="77777777" w:rsidR="00E90AC2" w:rsidRPr="00FC5FEE" w:rsidRDefault="00E90AC2" w:rsidP="008B165C">
            <w:pPr>
              <w:spacing w:line="276" w:lineRule="auto"/>
              <w:jc w:val="right"/>
              <w:rPr>
                <w:color w:val="000000" w:themeColor="text1"/>
              </w:rPr>
            </w:pPr>
            <w:r w:rsidRPr="00FC5FEE">
              <w:rPr>
                <w:color w:val="000000" w:themeColor="text1"/>
              </w:rPr>
              <w:t xml:space="preserve">52 hours/ module </w:t>
            </w:r>
          </w:p>
        </w:tc>
      </w:tr>
    </w:tbl>
    <w:p w14:paraId="37946875" w14:textId="77777777" w:rsidR="00E90AC2" w:rsidRPr="00FC5FEE" w:rsidRDefault="00E90AC2" w:rsidP="008B165C">
      <w:pPr>
        <w:autoSpaceDE w:val="0"/>
        <w:spacing w:line="276" w:lineRule="auto"/>
        <w:ind w:left="720"/>
        <w:jc w:val="both"/>
        <w:rPr>
          <w:color w:val="000000" w:themeColor="text1"/>
        </w:rPr>
      </w:pPr>
    </w:p>
    <w:p w14:paraId="537810CB" w14:textId="77777777" w:rsidR="00E90AC2" w:rsidRPr="00FC5FEE" w:rsidRDefault="00E90AC2" w:rsidP="008B165C">
      <w:pPr>
        <w:autoSpaceDE w:val="0"/>
        <w:spacing w:line="276" w:lineRule="auto"/>
        <w:jc w:val="both"/>
        <w:rPr>
          <w:b/>
          <w:color w:val="000000" w:themeColor="text1"/>
        </w:rPr>
      </w:pPr>
      <w:r w:rsidRPr="00FC5FEE">
        <w:rPr>
          <w:b/>
          <w:color w:val="000000" w:themeColor="text1"/>
        </w:rPr>
        <w:t xml:space="preserve">2. Program curriculum </w:t>
      </w:r>
    </w:p>
    <w:p w14:paraId="40290FBE" w14:textId="77777777" w:rsidR="00E90AC2" w:rsidRPr="00FC5FEE" w:rsidRDefault="00E90AC2" w:rsidP="008B165C">
      <w:pPr>
        <w:autoSpaceDE w:val="0"/>
        <w:spacing w:line="276" w:lineRule="auto"/>
        <w:jc w:val="both"/>
        <w:rPr>
          <w:b/>
          <w:color w:val="000000" w:themeColor="text1"/>
        </w:rPr>
      </w:pPr>
      <w:r w:rsidRPr="00FC5FEE">
        <w:rPr>
          <w:color w:val="000000" w:themeColor="text1"/>
        </w:rPr>
        <w:t>2.1 Program 1 &amp; 2 will cover the fields:</w:t>
      </w:r>
    </w:p>
    <w:p w14:paraId="024DB741" w14:textId="77777777" w:rsidR="00E90AC2" w:rsidRPr="00FC5FEE" w:rsidRDefault="00E90AC2" w:rsidP="00D46C60">
      <w:pPr>
        <w:numPr>
          <w:ilvl w:val="0"/>
          <w:numId w:val="3"/>
        </w:numPr>
        <w:autoSpaceDE w:val="0"/>
        <w:spacing w:line="276" w:lineRule="auto"/>
        <w:jc w:val="both"/>
        <w:rPr>
          <w:color w:val="000000" w:themeColor="text1"/>
        </w:rPr>
      </w:pPr>
      <w:r w:rsidRPr="00FC5FEE">
        <w:rPr>
          <w:color w:val="000000" w:themeColor="text1"/>
        </w:rPr>
        <w:t xml:space="preserve">Taking care of its own security </w:t>
      </w:r>
    </w:p>
    <w:p w14:paraId="7A7BFA2C" w14:textId="77777777" w:rsidR="00E90AC2" w:rsidRPr="00FC5FEE" w:rsidRDefault="00E90AC2" w:rsidP="00D46C60">
      <w:pPr>
        <w:numPr>
          <w:ilvl w:val="0"/>
          <w:numId w:val="3"/>
        </w:numPr>
        <w:autoSpaceDE w:val="0"/>
        <w:spacing w:line="276" w:lineRule="auto"/>
        <w:jc w:val="both"/>
        <w:rPr>
          <w:color w:val="000000" w:themeColor="text1"/>
        </w:rPr>
      </w:pPr>
      <w:r w:rsidRPr="00FC5FEE">
        <w:rPr>
          <w:color w:val="000000" w:themeColor="text1"/>
        </w:rPr>
        <w:t>Putting in place devices and apparatus in accordance with standard practice</w:t>
      </w:r>
    </w:p>
    <w:p w14:paraId="013967B8" w14:textId="77777777" w:rsidR="00E90AC2" w:rsidRPr="00FC5FEE" w:rsidRDefault="00E90AC2" w:rsidP="00D46C60">
      <w:pPr>
        <w:keepNext/>
        <w:numPr>
          <w:ilvl w:val="0"/>
          <w:numId w:val="3"/>
        </w:numPr>
        <w:spacing w:line="276" w:lineRule="auto"/>
        <w:jc w:val="both"/>
        <w:outlineLvl w:val="3"/>
        <w:rPr>
          <w:color w:val="000000" w:themeColor="text1"/>
        </w:rPr>
      </w:pPr>
      <w:r w:rsidRPr="00FC5FEE">
        <w:rPr>
          <w:color w:val="000000" w:themeColor="text1"/>
        </w:rPr>
        <w:t>Posing pipes, brackets and wires, devices using the procedures, texts and regulations in force in accordance with standard practice</w:t>
      </w:r>
    </w:p>
    <w:p w14:paraId="124CC075" w14:textId="77777777" w:rsidR="00E90AC2" w:rsidRPr="00FC5FEE" w:rsidRDefault="00E90AC2" w:rsidP="00D46C60">
      <w:pPr>
        <w:numPr>
          <w:ilvl w:val="0"/>
          <w:numId w:val="3"/>
        </w:numPr>
        <w:autoSpaceDE w:val="0"/>
        <w:spacing w:line="276" w:lineRule="auto"/>
        <w:jc w:val="both"/>
        <w:rPr>
          <w:color w:val="000000" w:themeColor="text1"/>
        </w:rPr>
      </w:pPr>
      <w:r w:rsidRPr="00FC5FEE">
        <w:rPr>
          <w:color w:val="000000" w:themeColor="text1"/>
        </w:rPr>
        <w:t>Connecting different types of conductors</w:t>
      </w:r>
    </w:p>
    <w:p w14:paraId="25800E57" w14:textId="77777777" w:rsidR="00E90AC2" w:rsidRPr="00FC5FEE" w:rsidRDefault="00E90AC2" w:rsidP="00D46C60">
      <w:pPr>
        <w:numPr>
          <w:ilvl w:val="0"/>
          <w:numId w:val="3"/>
        </w:numPr>
        <w:autoSpaceDE w:val="0"/>
        <w:spacing w:line="276" w:lineRule="auto"/>
        <w:jc w:val="both"/>
        <w:rPr>
          <w:color w:val="000000" w:themeColor="text1"/>
        </w:rPr>
      </w:pPr>
      <w:r w:rsidRPr="00FC5FEE">
        <w:rPr>
          <w:color w:val="000000" w:themeColor="text1"/>
        </w:rPr>
        <w:t>Wiring a fire alarm, intrusion alarm, access control system under supervision</w:t>
      </w:r>
    </w:p>
    <w:p w14:paraId="3CB2E9AC" w14:textId="77777777" w:rsidR="00E90AC2" w:rsidRPr="00FC5FEE" w:rsidRDefault="00E90AC2" w:rsidP="00D46C60">
      <w:pPr>
        <w:numPr>
          <w:ilvl w:val="0"/>
          <w:numId w:val="3"/>
        </w:numPr>
        <w:autoSpaceDE w:val="0"/>
        <w:spacing w:line="276" w:lineRule="auto"/>
        <w:jc w:val="both"/>
        <w:rPr>
          <w:color w:val="000000" w:themeColor="text1"/>
        </w:rPr>
      </w:pPr>
      <w:r w:rsidRPr="00FC5FEE">
        <w:rPr>
          <w:color w:val="000000" w:themeColor="text1"/>
        </w:rPr>
        <w:t>Wiring a simple Industrial cabinet in accordance with standards practices</w:t>
      </w:r>
    </w:p>
    <w:p w14:paraId="36BB474F" w14:textId="77777777" w:rsidR="00E90AC2" w:rsidRPr="00FC5FEE" w:rsidRDefault="00E90AC2" w:rsidP="00D46C60">
      <w:pPr>
        <w:numPr>
          <w:ilvl w:val="0"/>
          <w:numId w:val="3"/>
        </w:numPr>
        <w:autoSpaceDE w:val="0"/>
        <w:spacing w:line="276" w:lineRule="auto"/>
        <w:jc w:val="both"/>
        <w:rPr>
          <w:color w:val="000000" w:themeColor="text1"/>
        </w:rPr>
      </w:pPr>
      <w:r w:rsidRPr="00FC5FEE">
        <w:rPr>
          <w:color w:val="000000" w:themeColor="text1"/>
        </w:rPr>
        <w:t>Performing a measurement on an electric installation</w:t>
      </w:r>
    </w:p>
    <w:p w14:paraId="49AB7F5C" w14:textId="77777777" w:rsidR="00E90AC2" w:rsidRPr="00FC5FEE" w:rsidRDefault="00E90AC2" w:rsidP="00D46C60">
      <w:pPr>
        <w:numPr>
          <w:ilvl w:val="0"/>
          <w:numId w:val="3"/>
        </w:numPr>
        <w:autoSpaceDE w:val="0"/>
        <w:spacing w:line="276" w:lineRule="auto"/>
        <w:jc w:val="both"/>
        <w:rPr>
          <w:color w:val="000000" w:themeColor="text1"/>
        </w:rPr>
      </w:pPr>
      <w:r w:rsidRPr="00FC5FEE">
        <w:rPr>
          <w:color w:val="000000" w:themeColor="text1"/>
        </w:rPr>
        <w:t>Identifying the source of simple troubleshooting</w:t>
      </w:r>
    </w:p>
    <w:p w14:paraId="5341C835" w14:textId="77777777" w:rsidR="00E90AC2" w:rsidRPr="00FC5FEE" w:rsidRDefault="00E90AC2" w:rsidP="008B165C">
      <w:pPr>
        <w:autoSpaceDE w:val="0"/>
        <w:spacing w:line="276" w:lineRule="auto"/>
        <w:jc w:val="both"/>
        <w:rPr>
          <w:color w:val="000000" w:themeColor="text1"/>
        </w:rPr>
      </w:pPr>
    </w:p>
    <w:p w14:paraId="1DAA86A7" w14:textId="0119CEF1" w:rsidR="00E90AC2" w:rsidRPr="00FC5FEE" w:rsidRDefault="00E90AC2" w:rsidP="008B165C">
      <w:pPr>
        <w:pStyle w:val="ListParagraph"/>
        <w:suppressAutoHyphens/>
        <w:autoSpaceDE w:val="0"/>
        <w:spacing w:after="200" w:line="276" w:lineRule="auto"/>
        <w:ind w:left="0"/>
        <w:jc w:val="both"/>
        <w:rPr>
          <w:color w:val="000000" w:themeColor="text1"/>
          <w:szCs w:val="24"/>
        </w:rPr>
      </w:pPr>
      <w:r w:rsidRPr="00FC5FEE">
        <w:rPr>
          <w:color w:val="000000" w:themeColor="text1"/>
          <w:szCs w:val="24"/>
        </w:rPr>
        <w:t>2.2 Program 3 consists of three (03) optional modules, which will cover the following fields:</w:t>
      </w:r>
    </w:p>
    <w:p w14:paraId="31FC6FA3" w14:textId="77777777" w:rsidR="00E90AC2" w:rsidRPr="00FC5FEE" w:rsidRDefault="00E90AC2" w:rsidP="008B165C">
      <w:pPr>
        <w:pStyle w:val="ListParagraph"/>
        <w:suppressAutoHyphens/>
        <w:autoSpaceDE w:val="0"/>
        <w:spacing w:after="200" w:line="276" w:lineRule="auto"/>
        <w:ind w:left="360"/>
        <w:jc w:val="both"/>
        <w:rPr>
          <w:color w:val="000000" w:themeColor="text1"/>
          <w:szCs w:val="24"/>
        </w:rPr>
      </w:pPr>
      <w:r w:rsidRPr="00FC5FEE">
        <w:rPr>
          <w:color w:val="000000" w:themeColor="text1"/>
          <w:szCs w:val="24"/>
          <w:u w:val="single"/>
        </w:rPr>
        <w:t>Module 1</w:t>
      </w:r>
      <w:r w:rsidRPr="00FC5FEE">
        <w:rPr>
          <w:color w:val="000000" w:themeColor="text1"/>
          <w:szCs w:val="24"/>
        </w:rPr>
        <w:t xml:space="preserve">: Designing a sustainable installation. </w:t>
      </w:r>
    </w:p>
    <w:p w14:paraId="3C53982E" w14:textId="77777777" w:rsidR="00E90AC2" w:rsidRPr="00FC5FEE" w:rsidRDefault="00E90AC2" w:rsidP="00D46C60">
      <w:pPr>
        <w:pStyle w:val="ListParagraph"/>
        <w:numPr>
          <w:ilvl w:val="0"/>
          <w:numId w:val="4"/>
        </w:numPr>
        <w:suppressAutoHyphens/>
        <w:autoSpaceDE w:val="0"/>
        <w:spacing w:line="276" w:lineRule="auto"/>
        <w:ind w:left="720"/>
        <w:jc w:val="both"/>
        <w:rPr>
          <w:color w:val="000000" w:themeColor="text1"/>
          <w:szCs w:val="24"/>
        </w:rPr>
      </w:pPr>
      <w:r w:rsidRPr="00FC5FEE">
        <w:rPr>
          <w:color w:val="000000" w:themeColor="text1"/>
          <w:szCs w:val="24"/>
        </w:rPr>
        <w:t>Taking care of its own security</w:t>
      </w:r>
    </w:p>
    <w:p w14:paraId="6E01FFFD" w14:textId="77777777" w:rsidR="00E90AC2" w:rsidRPr="00FC5FEE" w:rsidRDefault="00E90AC2" w:rsidP="00D46C60">
      <w:pPr>
        <w:pStyle w:val="ListParagraph"/>
        <w:numPr>
          <w:ilvl w:val="0"/>
          <w:numId w:val="4"/>
        </w:numPr>
        <w:suppressAutoHyphens/>
        <w:autoSpaceDE w:val="0"/>
        <w:spacing w:line="276" w:lineRule="auto"/>
        <w:ind w:left="720"/>
        <w:jc w:val="both"/>
        <w:rPr>
          <w:color w:val="000000" w:themeColor="text1"/>
          <w:szCs w:val="24"/>
        </w:rPr>
      </w:pPr>
      <w:r w:rsidRPr="00FC5FEE">
        <w:rPr>
          <w:color w:val="000000" w:themeColor="text1"/>
          <w:szCs w:val="24"/>
        </w:rPr>
        <w:t>Putting in place devices and apparatus in accordance with standard practice</w:t>
      </w:r>
    </w:p>
    <w:p w14:paraId="5DC68099" w14:textId="77777777" w:rsidR="00E90AC2" w:rsidRPr="00FC5FEE" w:rsidRDefault="00E90AC2" w:rsidP="00D46C60">
      <w:pPr>
        <w:pStyle w:val="ListParagraph"/>
        <w:numPr>
          <w:ilvl w:val="0"/>
          <w:numId w:val="4"/>
        </w:numPr>
        <w:suppressAutoHyphens/>
        <w:autoSpaceDE w:val="0"/>
        <w:spacing w:line="276" w:lineRule="auto"/>
        <w:ind w:left="720"/>
        <w:jc w:val="both"/>
        <w:rPr>
          <w:color w:val="000000" w:themeColor="text1"/>
          <w:szCs w:val="24"/>
        </w:rPr>
      </w:pPr>
      <w:r w:rsidRPr="00FC5FEE">
        <w:rPr>
          <w:color w:val="000000" w:themeColor="text1"/>
          <w:szCs w:val="24"/>
        </w:rPr>
        <w:t>Wiring a domestic distribution board</w:t>
      </w:r>
    </w:p>
    <w:p w14:paraId="234058CE" w14:textId="77777777" w:rsidR="00E90AC2" w:rsidRPr="00FC5FEE" w:rsidRDefault="00E90AC2" w:rsidP="00D46C60">
      <w:pPr>
        <w:pStyle w:val="ListParagraph"/>
        <w:numPr>
          <w:ilvl w:val="0"/>
          <w:numId w:val="4"/>
        </w:numPr>
        <w:suppressAutoHyphens/>
        <w:autoSpaceDE w:val="0"/>
        <w:spacing w:line="276" w:lineRule="auto"/>
        <w:ind w:left="720"/>
        <w:jc w:val="both"/>
        <w:rPr>
          <w:color w:val="000000" w:themeColor="text1"/>
          <w:szCs w:val="24"/>
        </w:rPr>
      </w:pPr>
      <w:r w:rsidRPr="00FC5FEE">
        <w:rPr>
          <w:color w:val="000000" w:themeColor="text1"/>
          <w:szCs w:val="24"/>
        </w:rPr>
        <w:t>Choosing the right domestic equipment</w:t>
      </w:r>
    </w:p>
    <w:p w14:paraId="769BADE6" w14:textId="77777777" w:rsidR="00E90AC2" w:rsidRPr="00FC5FEE" w:rsidRDefault="00E90AC2" w:rsidP="00D46C60">
      <w:pPr>
        <w:pStyle w:val="ListParagraph"/>
        <w:numPr>
          <w:ilvl w:val="0"/>
          <w:numId w:val="5"/>
        </w:numPr>
        <w:suppressAutoHyphens/>
        <w:autoSpaceDE w:val="0"/>
        <w:spacing w:line="276" w:lineRule="auto"/>
        <w:ind w:left="720"/>
        <w:jc w:val="both"/>
        <w:rPr>
          <w:color w:val="000000" w:themeColor="text1"/>
          <w:szCs w:val="24"/>
        </w:rPr>
      </w:pPr>
      <w:r w:rsidRPr="00FC5FEE">
        <w:rPr>
          <w:color w:val="000000" w:themeColor="text1"/>
          <w:szCs w:val="24"/>
        </w:rPr>
        <w:t>Wiring an industrial motor starter circuit</w:t>
      </w:r>
    </w:p>
    <w:p w14:paraId="4D6B534E" w14:textId="77777777" w:rsidR="00E90AC2" w:rsidRPr="00FC5FEE" w:rsidRDefault="00E90AC2" w:rsidP="00D46C60">
      <w:pPr>
        <w:pStyle w:val="ListParagraph"/>
        <w:numPr>
          <w:ilvl w:val="0"/>
          <w:numId w:val="5"/>
        </w:numPr>
        <w:suppressAutoHyphens/>
        <w:autoSpaceDE w:val="0"/>
        <w:spacing w:line="276" w:lineRule="auto"/>
        <w:ind w:left="720"/>
        <w:jc w:val="both"/>
        <w:rPr>
          <w:color w:val="000000" w:themeColor="text1"/>
          <w:szCs w:val="24"/>
        </w:rPr>
      </w:pPr>
      <w:r w:rsidRPr="00FC5FEE">
        <w:rPr>
          <w:color w:val="000000" w:themeColor="text1"/>
          <w:szCs w:val="24"/>
        </w:rPr>
        <w:t>Choosing the right equipment according to the load</w:t>
      </w:r>
    </w:p>
    <w:p w14:paraId="2967AFD4" w14:textId="77777777" w:rsidR="008B165C" w:rsidRPr="00FC5FEE" w:rsidRDefault="008B165C" w:rsidP="008B165C">
      <w:pPr>
        <w:pStyle w:val="ListParagraph"/>
        <w:suppressAutoHyphens/>
        <w:autoSpaceDE w:val="0"/>
        <w:spacing w:line="276" w:lineRule="auto"/>
        <w:ind w:left="360"/>
        <w:jc w:val="both"/>
        <w:rPr>
          <w:color w:val="000000" w:themeColor="text1"/>
          <w:szCs w:val="24"/>
          <w:u w:val="single"/>
        </w:rPr>
      </w:pPr>
    </w:p>
    <w:p w14:paraId="09D11F5A" w14:textId="77777777" w:rsidR="00E90AC2" w:rsidRPr="00FC5FEE" w:rsidRDefault="00E90AC2" w:rsidP="008B165C">
      <w:pPr>
        <w:pStyle w:val="ListParagraph"/>
        <w:suppressAutoHyphens/>
        <w:autoSpaceDE w:val="0"/>
        <w:spacing w:line="276" w:lineRule="auto"/>
        <w:ind w:left="360"/>
        <w:jc w:val="both"/>
        <w:rPr>
          <w:color w:val="000000" w:themeColor="text1"/>
          <w:szCs w:val="24"/>
        </w:rPr>
      </w:pPr>
      <w:r w:rsidRPr="00FC5FEE">
        <w:rPr>
          <w:color w:val="000000" w:themeColor="text1"/>
          <w:szCs w:val="24"/>
          <w:u w:val="single"/>
        </w:rPr>
        <w:lastRenderedPageBreak/>
        <w:t>Module 2</w:t>
      </w:r>
      <w:r w:rsidRPr="00FC5FEE">
        <w:rPr>
          <w:color w:val="000000" w:themeColor="text1"/>
          <w:szCs w:val="24"/>
        </w:rPr>
        <w:t xml:space="preserve">: Low voltage electrical installation – Building. This module will cover the following </w:t>
      </w:r>
      <w:proofErr w:type="gramStart"/>
      <w:r w:rsidRPr="00FC5FEE">
        <w:rPr>
          <w:color w:val="000000" w:themeColor="text1"/>
          <w:szCs w:val="24"/>
        </w:rPr>
        <w:t>fields :</w:t>
      </w:r>
      <w:proofErr w:type="gramEnd"/>
    </w:p>
    <w:p w14:paraId="36AC702D" w14:textId="77777777" w:rsidR="00E90AC2" w:rsidRPr="00FC5FEE" w:rsidRDefault="00E90AC2" w:rsidP="00D46C60">
      <w:pPr>
        <w:pStyle w:val="ListParagraph"/>
        <w:numPr>
          <w:ilvl w:val="0"/>
          <w:numId w:val="6"/>
        </w:numPr>
        <w:suppressAutoHyphens/>
        <w:autoSpaceDE w:val="0"/>
        <w:spacing w:line="276" w:lineRule="auto"/>
        <w:jc w:val="both"/>
        <w:rPr>
          <w:color w:val="000000" w:themeColor="text1"/>
          <w:szCs w:val="24"/>
        </w:rPr>
      </w:pPr>
      <w:r w:rsidRPr="00FC5FEE">
        <w:rPr>
          <w:color w:val="000000" w:themeColor="text1"/>
          <w:szCs w:val="24"/>
        </w:rPr>
        <w:t>Identify the nature of the activities on the site regarding the interventions work (Without voltage or vicinity).</w:t>
      </w:r>
    </w:p>
    <w:p w14:paraId="105835D5" w14:textId="77777777" w:rsidR="00E90AC2" w:rsidRPr="00FC5FEE" w:rsidRDefault="00E90AC2" w:rsidP="00D46C60">
      <w:pPr>
        <w:pStyle w:val="ListParagraph"/>
        <w:numPr>
          <w:ilvl w:val="0"/>
          <w:numId w:val="6"/>
        </w:numPr>
        <w:suppressAutoHyphens/>
        <w:autoSpaceDE w:val="0"/>
        <w:spacing w:line="276" w:lineRule="auto"/>
        <w:jc w:val="both"/>
        <w:rPr>
          <w:color w:val="000000" w:themeColor="text1"/>
          <w:szCs w:val="24"/>
        </w:rPr>
      </w:pPr>
      <w:r w:rsidRPr="00FC5FEE">
        <w:rPr>
          <w:color w:val="000000" w:themeColor="text1"/>
          <w:szCs w:val="24"/>
        </w:rPr>
        <w:t>Wiring and configure a VDI system</w:t>
      </w:r>
    </w:p>
    <w:p w14:paraId="2315EACC" w14:textId="77777777" w:rsidR="00E90AC2" w:rsidRPr="00FC5FEE" w:rsidRDefault="00E90AC2" w:rsidP="00D46C60">
      <w:pPr>
        <w:pStyle w:val="ListParagraph"/>
        <w:numPr>
          <w:ilvl w:val="0"/>
          <w:numId w:val="6"/>
        </w:numPr>
        <w:suppressAutoHyphens/>
        <w:autoSpaceDE w:val="0"/>
        <w:spacing w:line="276" w:lineRule="auto"/>
        <w:jc w:val="both"/>
        <w:rPr>
          <w:color w:val="000000" w:themeColor="text1"/>
          <w:szCs w:val="24"/>
        </w:rPr>
      </w:pPr>
      <w:r w:rsidRPr="00FC5FEE">
        <w:rPr>
          <w:color w:val="000000" w:themeColor="text1"/>
          <w:szCs w:val="24"/>
        </w:rPr>
        <w:t>Wiring a complete fire alarm, intrusion alarm, access control system</w:t>
      </w:r>
    </w:p>
    <w:p w14:paraId="1ADD535A" w14:textId="77777777" w:rsidR="00E90AC2" w:rsidRPr="00FC5FEE" w:rsidRDefault="00E90AC2" w:rsidP="00D46C60">
      <w:pPr>
        <w:pStyle w:val="ListParagraph"/>
        <w:numPr>
          <w:ilvl w:val="0"/>
          <w:numId w:val="6"/>
        </w:numPr>
        <w:suppressAutoHyphens/>
        <w:autoSpaceDE w:val="0"/>
        <w:spacing w:line="276" w:lineRule="auto"/>
        <w:jc w:val="both"/>
        <w:rPr>
          <w:color w:val="000000" w:themeColor="text1"/>
          <w:szCs w:val="24"/>
        </w:rPr>
      </w:pPr>
      <w:r w:rsidRPr="00FC5FEE">
        <w:rPr>
          <w:color w:val="000000" w:themeColor="text1"/>
          <w:szCs w:val="24"/>
        </w:rPr>
        <w:t>Perform a measurements on electric installation (P, V, I, …)</w:t>
      </w:r>
    </w:p>
    <w:p w14:paraId="37D362DC" w14:textId="77777777" w:rsidR="00E90AC2" w:rsidRPr="00FC5FEE" w:rsidRDefault="00E90AC2" w:rsidP="008B165C">
      <w:pPr>
        <w:pStyle w:val="ListParagraph"/>
        <w:suppressAutoHyphens/>
        <w:autoSpaceDE w:val="0"/>
        <w:spacing w:line="276" w:lineRule="auto"/>
        <w:ind w:left="0"/>
        <w:jc w:val="both"/>
        <w:rPr>
          <w:b/>
          <w:color w:val="000000" w:themeColor="text1"/>
          <w:szCs w:val="24"/>
        </w:rPr>
      </w:pPr>
    </w:p>
    <w:p w14:paraId="4384707B" w14:textId="77777777" w:rsidR="00E90AC2" w:rsidRPr="00FC5FEE" w:rsidRDefault="00E90AC2" w:rsidP="008B165C">
      <w:pPr>
        <w:pStyle w:val="ListParagraph"/>
        <w:suppressAutoHyphens/>
        <w:autoSpaceDE w:val="0"/>
        <w:spacing w:line="276" w:lineRule="auto"/>
        <w:ind w:left="360"/>
        <w:jc w:val="both"/>
        <w:rPr>
          <w:color w:val="000000" w:themeColor="text1"/>
          <w:szCs w:val="24"/>
        </w:rPr>
      </w:pPr>
      <w:r w:rsidRPr="00FC5FEE">
        <w:rPr>
          <w:color w:val="000000" w:themeColor="text1"/>
          <w:szCs w:val="24"/>
          <w:u w:val="single"/>
        </w:rPr>
        <w:t>Module 3</w:t>
      </w:r>
      <w:r w:rsidRPr="00FC5FEE">
        <w:rPr>
          <w:color w:val="000000" w:themeColor="text1"/>
          <w:szCs w:val="24"/>
        </w:rPr>
        <w:t>: Industrial electricity and Automation</w:t>
      </w:r>
    </w:p>
    <w:p w14:paraId="4ADC015D" w14:textId="77777777" w:rsidR="00E90AC2" w:rsidRPr="00FC5FEE" w:rsidRDefault="00E90AC2" w:rsidP="00D46C60">
      <w:pPr>
        <w:pStyle w:val="ListParagraph"/>
        <w:numPr>
          <w:ilvl w:val="0"/>
          <w:numId w:val="7"/>
        </w:numPr>
        <w:suppressAutoHyphens/>
        <w:autoSpaceDE w:val="0"/>
        <w:spacing w:line="276" w:lineRule="auto"/>
        <w:jc w:val="both"/>
        <w:rPr>
          <w:color w:val="000000" w:themeColor="text1"/>
          <w:szCs w:val="24"/>
        </w:rPr>
      </w:pPr>
      <w:r w:rsidRPr="00FC5FEE">
        <w:rPr>
          <w:color w:val="000000" w:themeColor="text1"/>
          <w:szCs w:val="24"/>
        </w:rPr>
        <w:t>Read and design Industrial wiring according to the specification given</w:t>
      </w:r>
    </w:p>
    <w:p w14:paraId="752D2F17" w14:textId="77777777" w:rsidR="00E90AC2" w:rsidRPr="00FC5FEE" w:rsidRDefault="00E90AC2" w:rsidP="00D46C60">
      <w:pPr>
        <w:pStyle w:val="ListParagraph"/>
        <w:numPr>
          <w:ilvl w:val="0"/>
          <w:numId w:val="7"/>
        </w:numPr>
        <w:suppressAutoHyphens/>
        <w:autoSpaceDE w:val="0"/>
        <w:spacing w:line="276" w:lineRule="auto"/>
        <w:jc w:val="both"/>
        <w:rPr>
          <w:color w:val="000000" w:themeColor="text1"/>
          <w:szCs w:val="24"/>
        </w:rPr>
      </w:pPr>
      <w:r w:rsidRPr="00FC5FEE">
        <w:rPr>
          <w:color w:val="000000" w:themeColor="text1"/>
          <w:szCs w:val="24"/>
        </w:rPr>
        <w:t>Wiring a PLC</w:t>
      </w:r>
    </w:p>
    <w:p w14:paraId="61746B2E" w14:textId="77777777" w:rsidR="00E90AC2" w:rsidRPr="00FC5FEE" w:rsidRDefault="00E90AC2" w:rsidP="00D46C60">
      <w:pPr>
        <w:pStyle w:val="ListParagraph"/>
        <w:numPr>
          <w:ilvl w:val="0"/>
          <w:numId w:val="7"/>
        </w:numPr>
        <w:suppressAutoHyphens/>
        <w:autoSpaceDE w:val="0"/>
        <w:spacing w:line="276" w:lineRule="auto"/>
        <w:jc w:val="both"/>
        <w:rPr>
          <w:color w:val="000000" w:themeColor="text1"/>
          <w:szCs w:val="24"/>
        </w:rPr>
      </w:pPr>
      <w:r w:rsidRPr="00FC5FEE">
        <w:rPr>
          <w:color w:val="000000" w:themeColor="text1"/>
          <w:szCs w:val="24"/>
        </w:rPr>
        <w:t>Wiring an electronic starter and a speed driver</w:t>
      </w:r>
    </w:p>
    <w:p w14:paraId="4A40BE38" w14:textId="77777777" w:rsidR="00E90AC2" w:rsidRPr="00FC5FEE" w:rsidRDefault="00E90AC2" w:rsidP="00D46C60">
      <w:pPr>
        <w:pStyle w:val="ListParagraph"/>
        <w:numPr>
          <w:ilvl w:val="0"/>
          <w:numId w:val="7"/>
        </w:numPr>
        <w:suppressAutoHyphens/>
        <w:autoSpaceDE w:val="0"/>
        <w:spacing w:line="276" w:lineRule="auto"/>
        <w:jc w:val="both"/>
        <w:rPr>
          <w:color w:val="000000" w:themeColor="text1"/>
          <w:szCs w:val="24"/>
        </w:rPr>
      </w:pPr>
      <w:r w:rsidRPr="00FC5FEE">
        <w:rPr>
          <w:color w:val="000000" w:themeColor="text1"/>
          <w:szCs w:val="24"/>
        </w:rPr>
        <w:t>Set up basic PLC parameters</w:t>
      </w:r>
    </w:p>
    <w:p w14:paraId="30CE4382" w14:textId="77777777" w:rsidR="00E90AC2" w:rsidRPr="00FC5FEE" w:rsidRDefault="00E90AC2" w:rsidP="00D46C60">
      <w:pPr>
        <w:pStyle w:val="ListParagraph"/>
        <w:numPr>
          <w:ilvl w:val="0"/>
          <w:numId w:val="7"/>
        </w:numPr>
        <w:suppressAutoHyphens/>
        <w:autoSpaceDE w:val="0"/>
        <w:spacing w:line="276" w:lineRule="auto"/>
        <w:jc w:val="both"/>
        <w:rPr>
          <w:color w:val="000000" w:themeColor="text1"/>
          <w:szCs w:val="24"/>
        </w:rPr>
      </w:pPr>
      <w:r w:rsidRPr="00FC5FEE">
        <w:rPr>
          <w:color w:val="000000" w:themeColor="text1"/>
          <w:szCs w:val="24"/>
        </w:rPr>
        <w:t>Identify and set up sensors (Capacitive, Inductive, Optoelectronic, Mechanical)</w:t>
      </w:r>
    </w:p>
    <w:p w14:paraId="7400B1E8" w14:textId="77777777" w:rsidR="00E90AC2" w:rsidRPr="00FC5FEE" w:rsidRDefault="00E90AC2" w:rsidP="00D46C60">
      <w:pPr>
        <w:pStyle w:val="ListParagraph"/>
        <w:numPr>
          <w:ilvl w:val="0"/>
          <w:numId w:val="7"/>
        </w:numPr>
        <w:suppressAutoHyphens/>
        <w:autoSpaceDE w:val="0"/>
        <w:spacing w:line="276" w:lineRule="auto"/>
        <w:jc w:val="both"/>
        <w:rPr>
          <w:color w:val="000000" w:themeColor="text1"/>
          <w:szCs w:val="24"/>
        </w:rPr>
      </w:pPr>
      <w:r w:rsidRPr="00FC5FEE">
        <w:rPr>
          <w:color w:val="000000" w:themeColor="text1"/>
          <w:szCs w:val="24"/>
        </w:rPr>
        <w:t>Perform test and measurements</w:t>
      </w:r>
    </w:p>
    <w:p w14:paraId="59B60FC2" w14:textId="77777777" w:rsidR="00E90AC2" w:rsidRPr="00FC5FEE" w:rsidRDefault="00E90AC2" w:rsidP="008B165C">
      <w:pPr>
        <w:spacing w:line="276" w:lineRule="auto"/>
        <w:rPr>
          <w:color w:val="000000" w:themeColor="text1"/>
        </w:rPr>
      </w:pPr>
    </w:p>
    <w:p w14:paraId="388776B2" w14:textId="77777777" w:rsidR="00E90AC2" w:rsidRPr="00FC5FEE" w:rsidRDefault="00E90AC2" w:rsidP="00E90AC2">
      <w:pPr>
        <w:rPr>
          <w:color w:val="000000" w:themeColor="text1"/>
        </w:rPr>
      </w:pPr>
      <w:r w:rsidRPr="00FC5FEE">
        <w:rPr>
          <w:color w:val="000000" w:themeColor="text1"/>
        </w:rPr>
        <w:t xml:space="preserve"> </w:t>
      </w:r>
    </w:p>
    <w:p w14:paraId="3FE14FC0" w14:textId="77777777" w:rsidR="00C90362" w:rsidRPr="00FC5FEE" w:rsidRDefault="00C90362" w:rsidP="00B3205B">
      <w:pPr>
        <w:spacing w:line="276" w:lineRule="auto"/>
        <w:jc w:val="both"/>
        <w:rPr>
          <w:color w:val="000000" w:themeColor="text1"/>
        </w:rPr>
        <w:sectPr w:rsidR="00C90362" w:rsidRPr="00FC5FEE" w:rsidSect="00C90362">
          <w:footerReference w:type="default" r:id="rId18"/>
          <w:pgSz w:w="12240" w:h="15840"/>
          <w:pgMar w:top="1440" w:right="1008" w:bottom="1440" w:left="1350" w:header="720" w:footer="1050" w:gutter="0"/>
          <w:pgNumType w:start="1"/>
          <w:cols w:space="720"/>
          <w:docGrid w:linePitch="360"/>
        </w:sectPr>
      </w:pPr>
    </w:p>
    <w:p w14:paraId="41BD3E5C" w14:textId="77777777" w:rsidR="001E349D" w:rsidRPr="00FC5FEE" w:rsidRDefault="00C90362" w:rsidP="00C90362">
      <w:pPr>
        <w:spacing w:line="360" w:lineRule="auto"/>
        <w:jc w:val="center"/>
        <w:rPr>
          <w:b/>
          <w:color w:val="000000" w:themeColor="text1"/>
          <w:szCs w:val="22"/>
        </w:rPr>
      </w:pPr>
      <w:r w:rsidRPr="00FC5FEE">
        <w:rPr>
          <w:b/>
          <w:color w:val="000000" w:themeColor="text1"/>
          <w:szCs w:val="22"/>
        </w:rPr>
        <w:lastRenderedPageBreak/>
        <w:t>Annex 2: Laboratory layout</w:t>
      </w:r>
    </w:p>
    <w:p w14:paraId="140E1F73" w14:textId="77777777" w:rsidR="00C90362" w:rsidRPr="00FC5FEE" w:rsidRDefault="00C90362" w:rsidP="00C90362">
      <w:pPr>
        <w:jc w:val="center"/>
        <w:rPr>
          <w:color w:val="000000" w:themeColor="text1"/>
        </w:rPr>
      </w:pPr>
      <w:r w:rsidRPr="00FC5FEE">
        <w:rPr>
          <w:noProof/>
          <w:color w:val="000000" w:themeColor="text1"/>
          <w:lang w:val="vi-VN" w:eastAsia="vi-VN"/>
        </w:rPr>
        <mc:AlternateContent>
          <mc:Choice Requires="wpg">
            <w:drawing>
              <wp:anchor distT="0" distB="0" distL="114300" distR="114300" simplePos="0" relativeHeight="251718144" behindDoc="0" locked="0" layoutInCell="1" allowOverlap="1" wp14:anchorId="17BF40A3" wp14:editId="1F1F59A6">
                <wp:simplePos x="0" y="0"/>
                <wp:positionH relativeFrom="column">
                  <wp:posOffset>4198620</wp:posOffset>
                </wp:positionH>
                <wp:positionV relativeFrom="paragraph">
                  <wp:posOffset>103505</wp:posOffset>
                </wp:positionV>
                <wp:extent cx="283210" cy="122555"/>
                <wp:effectExtent l="0" t="0" r="21590" b="10795"/>
                <wp:wrapNone/>
                <wp:docPr id="148" name="Groupe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210" cy="122555"/>
                          <a:chOff x="0" y="0"/>
                          <a:chExt cx="283094" cy="122777"/>
                        </a:xfrm>
                      </wpg:grpSpPr>
                      <wps:wsp>
                        <wps:cNvPr id="149" name="Ellipse 149"/>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Ellipse 150"/>
                        <wps:cNvSpPr/>
                        <wps:spPr>
                          <a:xfrm>
                            <a:off x="166254" y="5937"/>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68E407D" id="Groupe 148" o:spid="_x0000_s1026" style="position:absolute;margin-left:330.6pt;margin-top:8.15pt;width:22.3pt;height:9.65pt;z-index:251718144"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2tWOQMAACwLAAAOAAAAZHJzL2Uyb0RvYy54bWzsVslu2zAQvRfoPwi6N1riJRYiB4YTBwWM&#10;JmhS5ExT1IJSJEvSlt2v75CUZNdJF7hA0EN8EEjO/mb4zMurbU29DZGq4iz1o7PQ9wjDPKtYkfpf&#10;HhcfLnxPacQyRDkjqb8jyr+avn932YiExLzkNCPSAydMJY1I/VJrkQSBwiWpkTrjgjAQ5lzWSMNW&#10;FkEmUQPeaxrEYTgKGi4zITkmSsHptRP6U+s/zwnWd3muiPZo6kNu2n6l/a7MN5heoqSQSJQVbtNA&#10;J2RRo4pB0N7VNdLIW8vqmau6wpIrnuszzOuA53mFia0BqonCo2puJV8LW0uRNIXoYQJoj3A62S3+&#10;tLmXXpVB7wbQKoZqaJKNSzxzAvg0okhA7VaKB3EvXZGwXHL8VYE4OJabfbFX3uayNkZQq7e1wO96&#10;4MlWexgO44vzOIL2YBBFcTwcDl1jcAnde2aFy5u9XTgZ9Hbj8djYBShxQW1qfSqNgBFTexTVv6H4&#10;UCJBbHOUgadHcdKheENpJZSBceJgtHoGQwuqSlQL598gFEWji0GHkFsfVooSIZW+Jbz2zCL1iQtu&#10;ZxJtlko77U7LNERxWmWLilK7kcVqTqW3QXBRFosQfi2UP6lRdpoltMSYQkO6su1K7ygxDin7THKY&#10;QjMKNmV7/0mfEMKYMB05UYky4vIcHqZpGMNY2P5bh8ZzDvX1vlsHnaZz0vl2ALX6xpRY+uiNw98l&#10;5ox7CxuZM90b1xXj8iUHFKpqIzv9DiQHjUFpxbMdTJfkjryUwIsKerxESt8jCWwFYwEMrO/gk1Pe&#10;pD5vV75Xcvn9pXOjD+MPUt9rgP1SX31bI0l8j35kcDEm0cBMm7abwXAcw0YeSlaHErau5xzmJgKu&#10;F9gujb6m3TKXvH4Cop6ZqCBCDEPs1Mdadpu5dqwMVI/JbGbVgCIF0kv2ILBxblA1A/y4fUJStIOu&#10;gUM+8e4youRo2J2usWR8ttY8r+xN2OPa4g3EYJjuNRhiCAA4nu0ZAo5gCEx4YJI/M0Q0GsVDoD1g&#10;y+Hk3HIejGvLia/KFGE4DucnMcWvLN+Y4o0p/n+msC8LeJLZP5v2+WjefId7yyz7R+70BwAAAP//&#10;AwBQSwMEFAAGAAgAAAAhAN9xTiffAAAACQEAAA8AAABkcnMvZG93bnJldi54bWxMj0FLw0AQhe+C&#10;/2EZwZvdpCFridmUUtRTEWwF6W2bTJPQ7GzIbpP03zue9Di8jzffy9ez7cSIg28daYgXEQik0lUt&#10;1Rq+Dm9PKxA+GKpM5wg13NDDuri/y01WuYk+cdyHWnAJ+cxoaELoMyl92aA1fuF6JM7ObrAm8DnU&#10;shrMxOW2k8soUtKalvhDY3rcNlhe9ler4X0y0yaJX8fd5by9HQ/px/cuRq0fH+bNC4iAc/iD4Vef&#10;1aFgp5O7UuVFp0GpeMkoByoBwcBzlPKWk4YkVSCLXP5fUPwAAAD//wMAUEsBAi0AFAAGAAgAAAAh&#10;ALaDOJL+AAAA4QEAABMAAAAAAAAAAAAAAAAAAAAAAFtDb250ZW50X1R5cGVzXS54bWxQSwECLQAU&#10;AAYACAAAACEAOP0h/9YAAACUAQAACwAAAAAAAAAAAAAAAAAvAQAAX3JlbHMvLnJlbHNQSwECLQAU&#10;AAYACAAAACEAxTtrVjkDAAAsCwAADgAAAAAAAAAAAAAAAAAuAgAAZHJzL2Uyb0RvYy54bWxQSwEC&#10;LQAUAAYACAAAACEA33FOJ98AAAAJAQAADwAAAAAAAAAAAAAAAACTBQAAZHJzL2Rvd25yZXYueG1s&#10;UEsFBgAAAAAEAAQA8wAAAJ8GAAAAAA==&#10;">
                <v:oval id="Ellipse 149" o:spid="_x0000_s1027" style="position:absolute;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7ncIA&#10;AADcAAAADwAAAGRycy9kb3ducmV2LnhtbERPTWsCMRC9C/6HMEJvmq0V165GKYVCL4JV2/N0M26W&#10;biZLkq5bf70RCt7m8T5nteltIzryoXas4HGSgSAuna65UnA8vI0XIEJE1tg4JgV/FGCzHg5WWGh3&#10;5g/q9rESKYRDgQpMjG0hZSgNWQwT1xIn7uS8xZigr6T2eE7htpHTLJtLizWnBoMtvRoqf/a/VsEl&#10;fzKdD/PPr8V2N+0y/x1LzpV6GPUvSxCR+ngX/7vfdZo/e4bbM+kCub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udwgAAANwAAAAPAAAAAAAAAAAAAAAAAJgCAABkcnMvZG93&#10;bnJldi54bWxQSwUGAAAAAAQABAD1AAAAhwMAAAAA&#10;" fillcolor="red" strokecolor="red" strokeweight="2pt"/>
                <v:oval id="Ellipse 150" o:spid="_x0000_s1028" style="position:absolute;left:166254;top:5937;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mqcYA&#10;AADcAAAADwAAAGRycy9kb3ducmV2LnhtbESPQWvCQBCF7wX/wzJCL1I3trRIdBUVWuqloK33ITvN&#10;pmZnQ3ZN0v565yD0NsN78943y/Xga9VRG6vABmbTDBRxEWzFpYGvz9eHOaiYkC3WgcnAL0VYr0Z3&#10;S8xt6PlA3TGVSkI45mjApdTkWsfCkcc4DQ2xaN+h9ZhkbUttW+wl3Nf6MctetMeKpcFhQztHxfl4&#10;8Qb4/Nf9NO7ysd2fuiec15P+bT8x5n48bBagEg3p33y7freC/yz48oxMo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7mqcYAAADcAAAADwAAAAAAAAAAAAAAAACYAgAAZHJz&#10;L2Rvd25yZXYueG1sUEsFBgAAAAAEAAQA9QAAAIsDAAAAAA==&#10;" fillcolor="#0070c0" strokecolor="#0070c0" strokeweight="2pt"/>
              </v:group>
            </w:pict>
          </mc:Fallback>
        </mc:AlternateContent>
      </w:r>
      <w:r w:rsidRPr="00FC5FEE">
        <w:rPr>
          <w:noProof/>
          <w:color w:val="000000" w:themeColor="text1"/>
          <w:lang w:val="vi-VN" w:eastAsia="vi-VN"/>
        </w:rPr>
        <mc:AlternateContent>
          <mc:Choice Requires="wpg">
            <w:drawing>
              <wp:anchor distT="0" distB="0" distL="114300" distR="114300" simplePos="0" relativeHeight="251691520" behindDoc="0" locked="0" layoutInCell="1" allowOverlap="1" wp14:anchorId="10BF0422" wp14:editId="0B0E4321">
                <wp:simplePos x="0" y="0"/>
                <wp:positionH relativeFrom="column">
                  <wp:posOffset>1277620</wp:posOffset>
                </wp:positionH>
                <wp:positionV relativeFrom="paragraph">
                  <wp:posOffset>55880</wp:posOffset>
                </wp:positionV>
                <wp:extent cx="283210" cy="122555"/>
                <wp:effectExtent l="0" t="0" r="21590" b="10795"/>
                <wp:wrapNone/>
                <wp:docPr id="147" name="Groupe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210" cy="122555"/>
                          <a:chOff x="0" y="0"/>
                          <a:chExt cx="283094" cy="122777"/>
                        </a:xfrm>
                      </wpg:grpSpPr>
                      <wps:wsp>
                        <wps:cNvPr id="101" name="Ellipse 22"/>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2" name="Ellipse 31"/>
                        <wps:cNvSpPr/>
                        <wps:spPr>
                          <a:xfrm>
                            <a:off x="166254" y="5937"/>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8E38A17" id="Groupe 147" o:spid="_x0000_s1026" style="position:absolute;margin-left:100.6pt;margin-top:4.4pt;width:22.3pt;height:9.65pt;z-index:251691520"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xwtNwMAACoLAAAOAAAAZHJzL2Uyb0RvYy54bWzsVltP2zAUfp+0/2D5feRCLxCRIgQUTaoG&#10;Gkw8u47TRHNsz3ZJ2a/fsZ2kXWEXMQntgT5Yds79O8dffXK6aTh6YNrUUuQ4OYgxYoLKoharHH+5&#10;m384wshYIgrCpWA5fmQGn87evztpVcZSWUleMI3AiTBZq3JcWauyKDK0Yg0xB1IxAcJS6oZYOOpV&#10;VGjSgveGR2kcT6JW6kJpSZkx8PUiCPHM+y9LRu11WRpmEc8x5Gb9qv26dGs0OyHZShNV1bRLg7wg&#10;i4bUAoIOri6IJWit6yeumppqaWRpD6hsIlmWNWW+BqgmifequdJyrXwtq6xdqQEmgHYPpxe7pZ8e&#10;bjSqC+jdaIqRIA00ycdlyH0BfFq1ykDtSqtbdaNDkbBdSPrVgDjal7vzaqu8KXXjjKBWtPHAPw7A&#10;s41FFD6mR4dpAu2hIErSdDweh8bQCrr3xIpWl1u7+Hg02E2nPuGIZCGoT21IpVUwYmaLovk3FG8r&#10;ophvjnHw9CjGSY/iJee1MgylaUDRqzkIPaYmMx2afwNQkkyORj1AYe+g7wslmdLGXjHZILfJMQux&#10;/UiSh4WxQbvXcv0wktfFvObcH/Rqec41eiBwT+bzGH4uaQjwkxoXL7MEP84U+tGX7Xf2kTPnkIvP&#10;rIQhdJPgU/bXnw0JEUqZsEkQVaRgIc/xbpqOMJyFT9o7dJ5LqG/w3TnoNYOT3neottN3psyzx2Ac&#10;/y6xYDxY+MhS2MG4qYXUzzngUFUXOej3IAVoHEpLWTzCcGkZuMsoOq+hxwti7A3RQFYwFkDA9hqW&#10;kss2x7LbYVRJ/f25704fph+kGLVAfjk239ZEM4z4RwH34jgZuWmz/jAaT1M46F3Jclci1s25hLmB&#10;yYfs/NbpW95vSy2be+DpMxcVRERQiJ1janV/OLeBlIHpKTs782rAkIrYhbhV1Dl3qLoBvtvcE626&#10;QbdAIZ9kfxdJtjfsQddZCnm2trKs/U3Y4trhDbzgiO5VCCLdJ4hDPwMuOvDInwkimUzSMZAecOX4&#10;+NAzHkxrx4ivShRxPI3PX0QUv7J8I4o3ovj/icK/K+BB5v9ruseje/Htnj2xbJ+4sx8AAAD//wMA&#10;UEsDBBQABgAIAAAAIQDKD84q3gAAAAgBAAAPAAAAZHJzL2Rvd25yZXYueG1sTI9BS8NAEIXvgv9h&#10;GcGb3Wy0EmI2pRT1VARbQbxts9MkNDsbstsk/feOJ3t7w3u8+V6xml0nRhxC60mDWiQgkCpvW6o1&#10;fO3fHjIQIRqypvOEGi4YYFXe3hQmt36iTxx3sRZcQiE3GpoY+1zKUDXoTFj4Hom9ox+ciXwOtbSD&#10;mbjcdTJNkmfpTEv8oTE9bhqsTruz0/A+mWn9qF7H7em4ufzslx/fW4Va39/N6xcQEef4H4Y/fEaH&#10;kpkO/kw2iE5DmqiUoxoyXsB++rRkcWCRKZBlIa8HlL8AAAD//wMAUEsBAi0AFAAGAAgAAAAhALaD&#10;OJL+AAAA4QEAABMAAAAAAAAAAAAAAAAAAAAAAFtDb250ZW50X1R5cGVzXS54bWxQSwECLQAUAAYA&#10;CAAAACEAOP0h/9YAAACUAQAACwAAAAAAAAAAAAAAAAAvAQAAX3JlbHMvLnJlbHNQSwECLQAUAAYA&#10;CAAAACEAacMcLTcDAAAqCwAADgAAAAAAAAAAAAAAAAAuAgAAZHJzL2Uyb0RvYy54bWxQSwECLQAU&#10;AAYACAAAACEAyg/OKt4AAAAIAQAADwAAAAAAAAAAAAAAAACRBQAAZHJzL2Rvd25yZXYueG1sUEsF&#10;BgAAAAAEAAQA8wAAAJwGAAAAAA==&#10;">
                <v:oval id="Ellipse 22" o:spid="_x0000_s1027" style="position:absolute;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tOW8EA&#10;AADcAAAADwAAAGRycy9kb3ducmV2LnhtbERPTWsCMRC9F/wPYYTeaqKCymoUEYRehFZbz+Nm3Cxu&#10;JkuSrtv++qZQ8DaP9zmrTe8a0VGItWcN45ECQVx6U3Ol4eO0f1mAiAnZYOOZNHxThM168LTCwvg7&#10;v1N3TJXIIRwL1GBTagspY2nJYRz5ljhzVx8cpgxDJU3Aew53jZwoNZMOa84NFlvaWSpvxy+n4Wc+&#10;tV2Is8/z4vA26VS4pJLnWj8P++0SRKI+PcT/7leT56sx/D2TL5D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7TlvBAAAA3AAAAA8AAAAAAAAAAAAAAAAAmAIAAGRycy9kb3du&#10;cmV2LnhtbFBLBQYAAAAABAAEAPUAAACGAwAAAAA=&#10;" fillcolor="red" strokecolor="red" strokeweight="2pt"/>
                <v:oval id="Ellipse 31" o:spid="_x0000_s1028" style="position:absolute;left:166254;top:5937;width:116840;height:1168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yWMMA&#10;AADcAAAADwAAAGRycy9kb3ducmV2LnhtbERPTWvCQBC9F/oflil4Ed2oUEJ0E1pB0Uuh2t6H7DSb&#10;mp0N2TVJ++vdQsHbPN7nbIrRNqKnzteOFSzmCQji0umaKwUf590sBeEDssbGMSn4IQ9F/viwwUy7&#10;gd+pP4VKxBD2GSowIbSZlL40ZNHPXUscuS/XWQwRdpXUHQ4x3DZymSTP0mLNscFgS1tD5eV0tQr4&#10;8tt/t+b69nr87FeYNtNhf5wqNXkaX9YgAo3hLv53H3Scnyzh75l4gcx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PyWMMAAADcAAAADwAAAAAAAAAAAAAAAACYAgAAZHJzL2Rv&#10;d25yZXYueG1sUEsFBgAAAAAEAAQA9QAAAIgDAAAAAA==&#10;" fillcolor="#0070c0" strokecolor="#0070c0" strokeweight="2pt"/>
              </v:group>
            </w:pict>
          </mc:Fallback>
        </mc:AlternateContent>
      </w:r>
      <w:r w:rsidRPr="00FC5FEE">
        <w:rPr>
          <w:noProof/>
          <w:color w:val="000000" w:themeColor="text1"/>
          <w:lang w:val="vi-VN" w:eastAsia="vi-VN"/>
        </w:rPr>
        <mc:AlternateContent>
          <mc:Choice Requires="wps">
            <w:drawing>
              <wp:anchor distT="0" distB="0" distL="114300" distR="114300" simplePos="0" relativeHeight="251713024" behindDoc="0" locked="0" layoutInCell="1" allowOverlap="1" wp14:anchorId="3D31F3FF" wp14:editId="406A6184">
                <wp:simplePos x="0" y="0"/>
                <wp:positionH relativeFrom="column">
                  <wp:posOffset>5876925</wp:posOffset>
                </wp:positionH>
                <wp:positionV relativeFrom="paragraph">
                  <wp:posOffset>274955</wp:posOffset>
                </wp:positionV>
                <wp:extent cx="570230" cy="304165"/>
                <wp:effectExtent l="0" t="0" r="0" b="635"/>
                <wp:wrapNone/>
                <wp:docPr id="136" name="Zone de texte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5429DB" w14:textId="77777777" w:rsidR="00C90362" w:rsidRPr="004B733E" w:rsidRDefault="00C90362" w:rsidP="00C90362">
                            <w:pPr>
                              <w:rPr>
                                <w:sz w:val="16"/>
                                <w:szCs w:val="16"/>
                                <w:lang w:val="fr-FR"/>
                              </w:rPr>
                            </w:pPr>
                            <w:r w:rsidRPr="004B733E">
                              <w:rPr>
                                <w:sz w:val="16"/>
                                <w:szCs w:val="16"/>
                                <w:lang w:val="fr-FR"/>
                              </w:rPr>
                              <w:t>2m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D31F3FF" id="_x0000_t202" coordsize="21600,21600" o:spt="202" path="m,l,21600r21600,l21600,xe">
                <v:stroke joinstyle="miter"/>
                <v:path gradientshapeok="t" o:connecttype="rect"/>
              </v:shapetype>
              <v:shape id="Zone de texte 136" o:spid="_x0000_s1026" type="#_x0000_t202" style="position:absolute;left:0;text-align:left;margin-left:462.75pt;margin-top:21.65pt;width:44.9pt;height:23.9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u1EjgIAAIMFAAAOAAAAZHJzL2Uyb0RvYy54bWysVFtv2yAUfp+0/4B4X+1cu1l1qqxVp0lR&#10;W62dKu2NYGisAocBiZ39+h2wnUTdXjrtBQ6c79wvF5etVmQnnK/BlHR0llMiDIeqNs8l/f548+Ej&#10;JT4wUzEFRpR0Lzy9XLx/d9HYQoxhA6oSjqAS44vGlnQTgi2yzPON0MyfgRUGmRKcZgGf7jmrHGtQ&#10;u1bZOM/nWQOusg648B5/rzsmXST9Ugoe7qT0IhBVUvQtpNOlcx3PbHHBimfH7KbmvRvsH7zQrDZo&#10;9KDqmgVGtq7+Q5WuuQMPMpxx0BlIWXORYsBoRvmraB42zIoUCybH20Oa/P9Ty293947UFdZuMqfE&#10;MI1F+oGlIpUgQbRBkMjANDXWF4h+sIgP7WdoUSSF7O0K+ItHSHaC6QQ8omNaWul0vDFggoJYif0h&#10;+2iEcPycnefjCXI4sib5dDSfRbPZUdg6H74I0CQSJXVY3OQA26186KADJNoycFMrhf+sUIY0JZ1P&#10;ZnkSOHBQuTIRIFKr9GpiFJ3jiQp7JTol34TEVCX/40dqUnGlHNkxbC/GuTBh1DutDKIjSqITbxHs&#10;8Uev3iLcxTFYBhMOwro24Lp6xdk6ul29DC7LDt/X0XdxxxSEdt1iHiO5hmqPDeCgmyRv+U2N1Vgx&#10;H+6Zw9HBAuI6CHd4SAWYdegpSjbgfv3tP+Kxo5FLSYOjWFL/c8ucoER9Ndjrn0bTaZzd9JjOzsf4&#10;cKec9SnHbPUVYDlGuHgsT2TEBzWQ0oF+wq2xjFaRxQxH2yUNA3kVugWBW4eL5TKBcFotCyvzYPnQ&#10;97HXHtsn5mzfkHFcbmEYWla86ssOG+tqYLkNIOvUtMes9onHSU9t32+luEpO3wl13J2L3wAAAP//&#10;AwBQSwMEFAAGAAgAAAAhAL5BIB7fAAAACgEAAA8AAABkcnMvZG93bnJldi54bWxMj8FOwzAMhu9I&#10;vENkJG4sbUdhlKbThOCChBBjEuLmNaYpNE5Jsq28PdkJbrb+T78/18vJDmJPPvSOFeSzDARx63TP&#10;nYLN68PFAkSIyBoHx6TghwIsm9OTGivtDvxC+3XsRCrhUKECE+NYSRlaQxbDzI3EKftw3mJMq++k&#10;9nhI5XaQRZZdSYs9pwsGR7oz1H6td1bB9eJdm0//OG3enlbf5nmUwz1Kpc7PptUtiEhT/IPhqJ/U&#10;oUlOW7djHcSg4KYoy4QquJzPQRyBLC/TtE1RXoBsavn/heYXAAD//wMAUEsBAi0AFAAGAAgAAAAh&#10;ALaDOJL+AAAA4QEAABMAAAAAAAAAAAAAAAAAAAAAAFtDb250ZW50X1R5cGVzXS54bWxQSwECLQAU&#10;AAYACAAAACEAOP0h/9YAAACUAQAACwAAAAAAAAAAAAAAAAAvAQAAX3JlbHMvLnJlbHNQSwECLQAU&#10;AAYACAAAACEArxLtRI4CAACDBQAADgAAAAAAAAAAAAAAAAAuAgAAZHJzL2Uyb0RvYy54bWxQSwEC&#10;LQAUAAYACAAAACEAvkEgHt8AAAAKAQAADwAAAAAAAAAAAAAAAADoBAAAZHJzL2Rvd25yZXYueG1s&#10;UEsFBgAAAAAEAAQA8wAAAPQFAAAAAA==&#10;" filled="f" stroked="f" strokeweight=".5pt">
                <v:path arrowok="t"/>
                <v:textbox>
                  <w:txbxContent>
                    <w:p w14:paraId="185429DB" w14:textId="77777777" w:rsidR="00C90362" w:rsidRPr="004B733E" w:rsidRDefault="00C90362" w:rsidP="00C90362">
                      <w:pPr>
                        <w:rPr>
                          <w:sz w:val="16"/>
                          <w:szCs w:val="16"/>
                          <w:lang w:val="fr-FR"/>
                        </w:rPr>
                      </w:pPr>
                      <w:r w:rsidRPr="004B733E">
                        <w:rPr>
                          <w:sz w:val="16"/>
                          <w:szCs w:val="16"/>
                          <w:lang w:val="fr-FR"/>
                        </w:rPr>
                        <w:t>2m</w:t>
                      </w:r>
                    </w:p>
                  </w:txbxContent>
                </v:textbox>
              </v:shape>
            </w:pict>
          </mc:Fallback>
        </mc:AlternateContent>
      </w:r>
      <w:r w:rsidRPr="00FC5FEE">
        <w:rPr>
          <w:noProof/>
          <w:color w:val="000000" w:themeColor="text1"/>
          <w:lang w:val="vi-VN" w:eastAsia="vi-VN"/>
        </w:rPr>
        <mc:AlternateContent>
          <mc:Choice Requires="wps">
            <w:drawing>
              <wp:anchor distT="0" distB="0" distL="114299" distR="114299" simplePos="0" relativeHeight="251712000" behindDoc="0" locked="0" layoutInCell="1" allowOverlap="1" wp14:anchorId="4C2BE3A9" wp14:editId="4AC9BB03">
                <wp:simplePos x="0" y="0"/>
                <wp:positionH relativeFrom="column">
                  <wp:posOffset>5862954</wp:posOffset>
                </wp:positionH>
                <wp:positionV relativeFrom="paragraph">
                  <wp:posOffset>-4445</wp:posOffset>
                </wp:positionV>
                <wp:extent cx="0" cy="721995"/>
                <wp:effectExtent l="95250" t="38100" r="57150" b="59055"/>
                <wp:wrapNone/>
                <wp:docPr id="135" name="Connecteur droit avec flèch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72199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type w14:anchorId="5528C6B6" id="_x0000_t32" coordsize="21600,21600" o:spt="32" o:oned="t" path="m,l21600,21600e" filled="f">
                <v:path arrowok="t" fillok="f" o:connecttype="none"/>
                <o:lock v:ext="edit" shapetype="t"/>
              </v:shapetype>
              <v:shape id="Connecteur droit avec flèche 135" o:spid="_x0000_s1026" type="#_x0000_t32" style="position:absolute;margin-left:461.65pt;margin-top:-.35pt;width:0;height:56.85pt;z-index:251712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1DZBwIAAG0EAAAOAAAAZHJzL2Uyb0RvYy54bWysVEtu2zAQ3RfoHQjta9ku+olgOQun6SZo&#10;jaY5wIQiLaIUhxgylnyj3qMX65Cy5SYNCrTohhDJeTPvvRlqdTl0VuwVBYOuLhazeSGUk9gYt6uL&#10;u6/Xr94XIkRwDVh0qi4OKhSX65cvVr2v1BJbtI0iwUlcqHpfF22MvirLIFvVQZihV44vNVIHkbe0&#10;KxuCnrN3tlzO52/LHqnxhFKFwKdX42Wxzvm1VjJ+1jqoKGxdMLeYV8rrfVrL9QqqHYFvjTzSgH9g&#10;0YFxXHRKdQURxAOZ31J1RhIG1HEmsStRayNV1sBqFvMnam5b8CprYXOCn2wK/y+t/LTfkjAN9+71&#10;m0I46LhJG3SOnVMPJBpCEwXslRTa/vjObREpkG3rfagYvXFbSsLl4G79Dcpvge/KR5dpE/wYNmjq&#10;UjgrF0Nuw2FqgxqikOOh5NN3y8XFRS5VQnXCeQrxo8JOpI+6CJHA7Np4ZIy0yF2A/U2IiQdUJ0Aq&#10;al1aA1rTXBtr8yYNmtpYEnvgEYnDImlj3KOoVkHzwTUiHjzbA0TYj5MTwdhnLhifamUbRuXZg3iw&#10;auTxRWk2nbWOfPO4n1mAlMrFExPrODrBNHOegPMs9I/AY3yCqvwU/gY8IXJldHECd8YhPVf9bJ4e&#10;408OjLqTBffYHLZ0mhCe6ez18f2lR/PrPsPPf4n1TwAAAP//AwBQSwMEFAAGAAgAAAAhAF6NRUPa&#10;AAAACQEAAA8AAABkcnMvZG93bnJldi54bWxMj0FOwzAQRfdI3MEaJDZVazdWKQ1xKgTiALSI9SSe&#10;JhHxOIqdNr09Rixg+fWf/rwp9rPrxZnG0Hk2sF4pEMS1tx03Bj6Ob8tHECEiW+w9k4ErBdiXtzcF&#10;5tZf+J3Oh9iINMIhRwNtjEMuZahbchhWfiBO3cmPDmOKYyPtiJc07nqZKfUgHXacLrQ40EtL9ddh&#10;cgY+r5tqGxv5upCZ3tRKL9C7yZj7u/n5CUSkOf7B8KOf1KFMTpWf2AbRG9hlWifUwHILIvW/uUrg&#10;WiuQZSH/f1B+AwAA//8DAFBLAQItABQABgAIAAAAIQC2gziS/gAAAOEBAAATAAAAAAAAAAAAAAAA&#10;AAAAAABbQ29udGVudF9UeXBlc10ueG1sUEsBAi0AFAAGAAgAAAAhADj9If/WAAAAlAEAAAsAAAAA&#10;AAAAAAAAAAAALwEAAF9yZWxzLy5yZWxzUEsBAi0AFAAGAAgAAAAhABKLUNkHAgAAbQQAAA4AAAAA&#10;AAAAAAAAAAAALgIAAGRycy9lMm9Eb2MueG1sUEsBAi0AFAAGAAgAAAAhAF6NRUPaAAAACQEAAA8A&#10;AAAAAAAAAAAAAAAAYQQAAGRycy9kb3ducmV2LnhtbFBLBQYAAAAABAAEAPMAAABoBQ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299" distR="114299" simplePos="0" relativeHeight="251708928" behindDoc="0" locked="0" layoutInCell="1" allowOverlap="1" wp14:anchorId="38183C28" wp14:editId="14C88ABF">
                <wp:simplePos x="0" y="0"/>
                <wp:positionH relativeFrom="column">
                  <wp:posOffset>5666104</wp:posOffset>
                </wp:positionH>
                <wp:positionV relativeFrom="paragraph">
                  <wp:posOffset>1905</wp:posOffset>
                </wp:positionV>
                <wp:extent cx="0" cy="1073150"/>
                <wp:effectExtent l="95250" t="38100" r="76200" b="50800"/>
                <wp:wrapNone/>
                <wp:docPr id="129" name="Connecteur droit avec flèche 1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7315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 w14:anchorId="10A045AF" id="Connecteur droit avec flèche 129" o:spid="_x0000_s1026" type="#_x0000_t32" style="position:absolute;margin-left:446.15pt;margin-top:.15pt;width:0;height:84.5pt;z-index:251708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hnUBwIAAG4EAAAOAAAAZHJzL2Uyb0RvYy54bWysVNuO0zAQfUfiH6y806RF3KKm+9BleVnB&#10;il0+wOuMGwvHY429TfpH/Ac/xthpUxZWSCBerNieM3POmXHWF2NvxR4oGHRNsVxUhQCnsDVu1xRf&#10;7q5evC1EiNK10qKDpjhAKC42z5+tB1/DCju0LZDgJC7Ug2+KLkZfl2VQHfQyLNCD40uN1MvIW9qV&#10;LcmBs/e2XFXV63JAaj2hghD49HK6LDY5v9ag4ietA0Rhm4K5xbxSXu/TWm7Wst6R9J1RRxryH1j0&#10;0jguOqe6lFGKBzK/peqNIgyo40JhX6LWRkHWwGqW1S9qbjvpIWthc4KfbQr/L636uL8hYVru3epd&#10;IZzsuUlbdI6dgwcSLaGJQu5BCW2/f+O2iBTItg0+1IzeuhtKwtXobv01qq+B78pHl2kT/BQ2aupT&#10;OCsXY27DYW4DjFGo6VDx6bJ683L5KreolPUJ6CnED4C9SB9NESJJs+vikTLSMrdB7q9DTERkfQKk&#10;qtalNaA17ZWxNm/SpMHWkthLnpE4LpM4xj2K6kC2710r4sGzP5IIh2l0ojT2iQvGp1rZh0l6NiEe&#10;LEw8PoNm11nsxDfP+5mFVApcPDGxjqMTTDPnGVhloX8EHuMTFPJb+BvwjMiV0cUZ3BuH9FT1s3l6&#10;ij85MOlOFtxje7ih04jwUGevjw8wvZqf9xl+/k1sfgAAAP//AwBQSwMEFAAGAAgAAAAhAFrZORLa&#10;AAAACAEAAA8AAABkcnMvZG93bnJldi54bWxMj0FLw0AQhe+C/2EZwUuxGxNa2zSbIoo/wFY8T7LT&#10;JJidDdlNm/57RzzoZeDxPt68V+xn16szjaHzbOBxmYAirr3tuDHwcXx72IAKEdli75kMXCnAvry9&#10;KTC3/sLvdD7ERkkIhxwNtDEOudahbslhWPqBWLyTHx1GkWOj7YgXCXe9TpNkrR12LB9aHOilpfrr&#10;MDkDn9dV9RQb/brQabaqk2yB3k3G3N/NzztQkeb4B8NPfakOpXSq/MQ2qN7AZptmghqQK/avrIRb&#10;bzPQZaH/Dyi/AQAA//8DAFBLAQItABQABgAIAAAAIQC2gziS/gAAAOEBAAATAAAAAAAAAAAAAAAA&#10;AAAAAABbQ29udGVudF9UeXBlc10ueG1sUEsBAi0AFAAGAAgAAAAhADj9If/WAAAAlAEAAAsAAAAA&#10;AAAAAAAAAAAALwEAAF9yZWxzLy5yZWxzUEsBAi0AFAAGAAgAAAAhAE32GdQHAgAAbgQAAA4AAAAA&#10;AAAAAAAAAAAALgIAAGRycy9lMm9Eb2MueG1sUEsBAi0AFAAGAAgAAAAhAFrZORLaAAAACAEAAA8A&#10;AAAAAAAAAAAAAAAAYQQAAGRycy9kb3ducmV2LnhtbFBLBQYAAAAABAAEAPMAAABoBQ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300" distR="114300" simplePos="0" relativeHeight="251706880" behindDoc="0" locked="0" layoutInCell="1" allowOverlap="1" wp14:anchorId="6C7F8E69" wp14:editId="748747DB">
                <wp:simplePos x="0" y="0"/>
                <wp:positionH relativeFrom="column">
                  <wp:posOffset>781685</wp:posOffset>
                </wp:positionH>
                <wp:positionV relativeFrom="paragraph">
                  <wp:posOffset>102235</wp:posOffset>
                </wp:positionV>
                <wp:extent cx="130810" cy="137795"/>
                <wp:effectExtent l="0" t="0" r="21590" b="14605"/>
                <wp:wrapNone/>
                <wp:docPr id="100" name="Ellipse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6911915" id="Ellipse 71" o:spid="_x0000_s1026" style="position:absolute;margin-left:61.55pt;margin-top:8.05pt;width:10.3pt;height:10.85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eEagIAAC0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1K5Mcy&#10;g4/0SWvlgiDzKvHTuVAj7Nbd+NRhcCvgTwENxW+WdAgDZie9SVjsj+wy2fuJbLGLhONldVieVJiS&#10;o6k6nM9Pj1OygtWjs/MhfhZgSNo0VPRFZZbZdhVijx5RKZ22Y1V9IbmkuNeiN34TEjvF1LMcJGtM&#10;XGhPtgzV0T7lbrEAbRGZXKTSenKq3nLScXQasMlNZN1NjuVbjs/ZJnTOCDZOjkZZ8H93lj1+eIvQ&#10;95rafoB2jw/roVd8cPxKIY0rFuIN8yhxZB7HNl7jIjV0DYVhR8ka/M+37hMelYdWSjocmYaGHxvm&#10;BSX6i0VNnlZHR2nG8uHoeD7Dg39peXhpsRtzAch7hR+E43mb8FGPW+nB3ON0L1NWNDHLMXdDefTj&#10;4SL2o4z/AxfLZYbhXDkWV/bW8RQ8sZo0cre7Z94NWooowq8wjherX+mpxyZPC8tNBKmy2J55HfjG&#10;mcyKHf6PNPQvzxn1/MstfgEAAP//AwBQSwMEFAAGAAgAAAAhAChtCYXdAAAACQEAAA8AAABkcnMv&#10;ZG93bnJldi54bWxMj09Lw0AQxe+C32GZgje7+SNNidkUCXhVjC143CbTJDQ7G3Y3bfTTOz3paebx&#10;Hm9+U+wWM4oLOj9YUhCvIxBIjW0H6hTsP18ftyB80NTq0RIq+EYPu/L+rtB5a6/0gZc6dIJLyOda&#10;QR/ClEvpmx6N9ms7IbF3ss7owNJ1snX6yuVmlEkUbaTRA/GFXk9Y9dic69koyNzhbJef9K2aqkOd&#10;OP8+f8VSqYfV8vIMIuAS/sJww2d0KJnpaGdqvRhZJ2nMUV42PG+BpzQDcVSQZluQZSH/f1D+AgAA&#10;//8DAFBLAQItABQABgAIAAAAIQC2gziS/gAAAOEBAAATAAAAAAAAAAAAAAAAAAAAAABbQ29udGVu&#10;dF9UeXBlc10ueG1sUEsBAi0AFAAGAAgAAAAhADj9If/WAAAAlAEAAAsAAAAAAAAAAAAAAAAALwEA&#10;AF9yZWxzLy5yZWxzUEsBAi0AFAAGAAgAAAAhAOuo14RqAgAALQUAAA4AAAAAAAAAAAAAAAAALgIA&#10;AGRycy9lMm9Eb2MueG1sUEsBAi0AFAAGAAgAAAAhAChtCYXdAAAACQEAAA8AAAAAAAAAAAAAAAAA&#10;xA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707904" behindDoc="0" locked="0" layoutInCell="1" allowOverlap="1" wp14:anchorId="04DC8430" wp14:editId="1AC7E102">
                <wp:simplePos x="0" y="0"/>
                <wp:positionH relativeFrom="column">
                  <wp:posOffset>609600</wp:posOffset>
                </wp:positionH>
                <wp:positionV relativeFrom="paragraph">
                  <wp:posOffset>104140</wp:posOffset>
                </wp:positionV>
                <wp:extent cx="130810" cy="137795"/>
                <wp:effectExtent l="0" t="0" r="21590" b="14605"/>
                <wp:wrapNone/>
                <wp:docPr id="99" name="Ellipse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9A3E37D" id="Ellipse 73" o:spid="_x0000_s1026" style="position:absolute;margin-left:48pt;margin-top:8.2pt;width:10.3pt;height:10.85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jaNagIAACwFAAAOAAAAZHJzL2Uyb0RvYy54bWysVE1PGzEQvVfqf7B8L5sN0JAVGxRBqSpF&#10;gAoVZ+O1iYXtcW0nm/TXM/Z+QCnqoerFsj1vvp7f+PRsZzTZCh8U2JqWBxNKhOXQKPtY0x93l59O&#10;KAmR2YZpsKKmexHo2eLjh9PWVWIKa9CN8ASD2FC1rqbrGF1VFIGvhWHhAJywaJTgDYt49I9F41mL&#10;0Y0uppPJ56IF3zgPXISAtxedkS5yfCkFj9dSBhGJrinWFvPq8/qQ1mJxyqpHz9xa8b4M9g9VGKYs&#10;Jh1DXbDIyMarP0IZxT0EkPGAgylASsVF7gG7KSdvurldMydyL0hOcCNN4f+F5VfbG09UU9P5nBLL&#10;DL7RF62VC4LMDhM9rQsVom7djU8NBrcC/hTQUPxmSYfQY3bSm4TF9sguc70fuRa7SDheloeTkxJf&#10;hKOpPJzN5scpWcGqwdn5EL8KMCRtaiq6ojLJbLsKsUMPqJRO26GqrpBcUtxr0Rm/C4mNYuppDpIl&#10;Js61J1uG4mieyr4AbRGZXKTSenQq33PScXDqsclNZNmNjpP3HF+yjeicEWwcHY2y4P/uLDt8/xah&#10;6zW1/QDNHt/VQyf44PilQhpXLMQb5lHhyDxObbzGRWpoawr9jpI1+F/v3Sc8Cg+tlLQ4MTUNPzfM&#10;C0r0N4uSnJdHR2nE8uHoeDbFg39teXhtsRtzDsh7if+D43mb8FEPW+nB3ONwL1NWNDHLMXdNefTD&#10;4Tx2k4zfAxfLZYbhWDkWV/bW8RQ8sZo0cre7Z971WooowisYpotVb/TUYZOnheUmglRZbC+89nzj&#10;SGbF9t9HmvnX54x6+eQWzwAAAP//AwBQSwMEFAAGAAgAAAAhAFRESu7dAAAACAEAAA8AAABkcnMv&#10;ZG93bnJldi54bWxMj8FuwjAQRO+V+AdrkXorTqByaYiDUCSurRqK1KOJlyQiXke2A2m/vubUHmdn&#10;NfMm306mZ1d0vrMkIV0kwJBqqztqJHwe9k9rYD4o0qq3hBK+0cO2mD3kKtP2Rh94rULDYgj5TElo&#10;Qxgyzn3dolF+YQek6J2tMypE6RqunbrFcNPzZZIIblRHsaFVA5Yt1pdqNBJe3PFip5/VWzmUx2rp&#10;/Pv4lXIpH+fTbgMs4BT+nuGOH9GhiEwnO5L2rJfwKuKUEO/iGdjdT4UAdpKwWqfAi5z/H1D8AgAA&#10;//8DAFBLAQItABQABgAIAAAAIQC2gziS/gAAAOEBAAATAAAAAAAAAAAAAAAAAAAAAABbQ29udGVu&#10;dF9UeXBlc10ueG1sUEsBAi0AFAAGAAgAAAAhADj9If/WAAAAlAEAAAsAAAAAAAAAAAAAAAAALwEA&#10;AF9yZWxzLy5yZWxzUEsBAi0AFAAGAAgAAAAhALYWNo1qAgAALAUAAA4AAAAAAAAAAAAAAAAALgIA&#10;AGRycy9lMm9Eb2MueG1sUEsBAi0AFAAGAAgAAAAhAFRESu7dAAAACAEAAA8AAAAAAAAAAAAAAAAA&#10;xA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704832" behindDoc="0" locked="0" layoutInCell="1" allowOverlap="1" wp14:anchorId="010FCCB7" wp14:editId="562D4ACA">
                <wp:simplePos x="0" y="0"/>
                <wp:positionH relativeFrom="column">
                  <wp:posOffset>2118995</wp:posOffset>
                </wp:positionH>
                <wp:positionV relativeFrom="paragraph">
                  <wp:posOffset>81280</wp:posOffset>
                </wp:positionV>
                <wp:extent cx="130810" cy="137795"/>
                <wp:effectExtent l="0" t="0" r="21590" b="14605"/>
                <wp:wrapNone/>
                <wp:docPr id="98" name="Ellipse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9E82E99" id="Ellipse 68" o:spid="_x0000_s1026" style="position:absolute;margin-left:166.85pt;margin-top:6.4pt;width:10.3pt;height:10.8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4c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uNLWWbw&#10;jT5rrVwQ5OQs0dO6UCHq3t351GBwS+DPAQ3Fb5Z0CD1mJ71JWGyP7DLX+5FrsYuE42V5ODkr8UU4&#10;msrD09Pz45SsYNXg7HyIXwQYkjY1FV1RmWS2XYbYoQdUSqftUFVXSC4p7rXojN+ExEYx9TQHyRIT&#10;l9qTLUNxNM9lX4C2iEwuUmk9OpXvOek4OPXY5Cay7EbHyXuOL9lGdM4INo6ORlnwf3eWHb5/i9D1&#10;mtpeQbPHd/XQCT44fq2QxiUL8Y55VDgyj1Mbb3GRGtqaQr+jZA3+53v3CY/CQyslLU5MTcOPDfOC&#10;Ev3VoiTPy6OjNGL5cHR8OsWDf21ZvbbYjbkE5L3E/8HxvE34qIet9GAecbgXKSuamOWYu6Y8+uFw&#10;GbtJxu+Bi8Uiw3CsHItLe+94Cp5YTRp52D0y73otRRThDQzTxao3euqwydPCYhNBqiy2F157vnEk&#10;s2L77yPN/OtzRr18cvNfAAAA//8DAFBLAwQUAAYACAAAACEA7hhNud0AAAAJAQAADwAAAGRycy9k&#10;b3ducmV2LnhtbEyPwU7DMBBE70j8g7VI3KjTuKUojVOhSFxBpFTi6CbbJGq8jmynDXw9ywluO5qn&#10;2Zl8N9tBXNCH3pGG5SIBgVS7pqdWw8f+5eEJRIiGGjM4Qg1fGGBX3N7kJmvcld7xUsVWcAiFzGjo&#10;YhwzKUPdoTVh4UYk9k7OWxNZ+lY23lw53A4yTZJHaU1P/KEzI5Yd1udqsho2/nB287d6LcfyUKU+&#10;vE2fS6n1/d38vAURcY5/MPzW5+pQcKejm6gJYtCglNowykbKExhQ65UCceRjtQZZ5PL/guIHAAD/&#10;/wMAUEsBAi0AFAAGAAgAAAAhALaDOJL+AAAA4QEAABMAAAAAAAAAAAAAAAAAAAAAAFtDb250ZW50&#10;X1R5cGVzXS54bWxQSwECLQAUAAYACAAAACEAOP0h/9YAAACUAQAACwAAAAAAAAAAAAAAAAAvAQAA&#10;X3JlbHMvLnJlbHNQSwECLQAUAAYACAAAACEAFv3+HGkCAAAsBQAADgAAAAAAAAAAAAAAAAAuAgAA&#10;ZHJzL2Uyb0RvYy54bWxQSwECLQAUAAYACAAAACEA7hhNud0AAAAJAQAADwAAAAAAAAAAAAAAAADD&#10;BAAAZHJzL2Rvd25yZXYueG1sUEsFBgAAAAAEAAQA8wAAAM0FA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705856" behindDoc="0" locked="0" layoutInCell="1" allowOverlap="1" wp14:anchorId="229B1E13" wp14:editId="33DD730E">
                <wp:simplePos x="0" y="0"/>
                <wp:positionH relativeFrom="column">
                  <wp:posOffset>1946910</wp:posOffset>
                </wp:positionH>
                <wp:positionV relativeFrom="paragraph">
                  <wp:posOffset>83185</wp:posOffset>
                </wp:positionV>
                <wp:extent cx="130810" cy="137795"/>
                <wp:effectExtent l="0" t="0" r="21590" b="14605"/>
                <wp:wrapNone/>
                <wp:docPr id="97" name="Ellips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C4F7871" id="Ellipse 69" o:spid="_x0000_s1026" style="position:absolute;margin-left:153.3pt;margin-top:6.55pt;width:10.3pt;height:10.85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ileagIAACwFAAAOAAAAZHJzL2Uyb0RvYy54bWysVMtuGyEU3VfqPyD2zXich+NRxpGVNFUl&#10;K4maVFkTBmIU4FLAHrtf3wvzSJpGXVTdIOCe+zqcy9n5zmiyFT4osDUtDyaUCMuhUfappt/vrz6d&#10;UhIisw3TYEVN9yLQ88XHD2etq8QU1qAb4QkGsaFqXU3XMbqqKAJfC8PCAThh0SjBGxbx6J+KxrMW&#10;oxtdTCeTk6IF3zgPXISAt5edkS5yfCkFjzdSBhGJrinWFvPq8/qY1mJxxqonz9xa8b4M9g9VGKYs&#10;Jh1DXbLIyMarP0IZxT0EkPGAgylASsVF7gG7KSdvurlbMydyL0hOcCNN4f+F5dfbW09UU9P5jBLL&#10;DL7RZ62VC4KczBM9rQsVou7crU8NBrcC/hzQUPxmSYfQY3bSm4TF9sguc70fuRa7SDheloeT0xJf&#10;hKOpPJzN5scpWcGqwdn5EL8IMCRtaiq6ojLJbLsKsUMPqJRO26GqrpBcUtxr0Rm/CYmNYuppDpIl&#10;Ji60J1uG4miey74AbRGZXKTSenQq33PScXDqsclNZNmNjpP3HF+yjeicEWwcHY2y4P/uLDt8/xah&#10;6zW1/QjNHt/VQyf44PiVQhpXLMRb5lHhyDxObbzBRWpoawr9jpI1+J/v3Sc8Cg+tlLQ4MTUNPzbM&#10;C0r0V4uSnJdHR2nE8uHoeDbFg39teXxtsRtzAch7if+D43mb8FEPW+nBPOBwL1NWNDHLMXdNefTD&#10;4SJ2k4zfAxfLZYbhWDkWV/bO8RQ8sZo0cr97YN71WooowmsYpotVb/TUYZOnheUmglRZbC+89nzj&#10;SGbF9t9HmvnX54x6+eQWvwAAAP//AwBQSwMEFAAGAAgAAAAhAMb4XZ/dAAAACQEAAA8AAABkcnMv&#10;ZG93bnJldi54bWxMj01LxDAQhu+C/yGM4M1NP6S71KaLFLwqVhc8ZpuxLdtMSpLuVn+940lvM7wP&#10;7zxT7Vc7iTP6MDpSkG4SEEidMyP1Ct7fnu52IELUZPTkCBV8YYB9fX1V6dK4C73iuY294BIKpVYw&#10;xDiXUoZuQKvDxs1InH06b3Xk1ffSeH3hcjvJLEkKafVIfGHQMzYDdqd2sQq2/nBy63f+3MzNoc18&#10;eFk+UqnU7c36+AAi4hr/YPjVZ3Wo2enoFjJBTArypCgY5SBPQTCQZ9sMxJGH+x3IupL/P6h/AAAA&#10;//8DAFBLAQItABQABgAIAAAAIQC2gziS/gAAAOEBAAATAAAAAAAAAAAAAAAAAAAAAABbQ29udGVu&#10;dF9UeXBlc10ueG1sUEsBAi0AFAAGAAgAAAAhADj9If/WAAAAlAEAAAsAAAAAAAAAAAAAAAAALwEA&#10;AF9yZWxzLy5yZWxzUEsBAi0AFAAGAAgAAAAhAMNqKV5qAgAALAUAAA4AAAAAAAAAAAAAAAAALgIA&#10;AGRycy9lMm9Eb2MueG1sUEsBAi0AFAAGAAgAAAAhAMb4XZ/dAAAACQEAAA8AAAAAAAAAAAAAAAAA&#10;xA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702784" behindDoc="0" locked="0" layoutInCell="1" allowOverlap="1" wp14:anchorId="5193A3BF" wp14:editId="27FDB10D">
                <wp:simplePos x="0" y="0"/>
                <wp:positionH relativeFrom="column">
                  <wp:posOffset>3639185</wp:posOffset>
                </wp:positionH>
                <wp:positionV relativeFrom="paragraph">
                  <wp:posOffset>92710</wp:posOffset>
                </wp:positionV>
                <wp:extent cx="130810" cy="137795"/>
                <wp:effectExtent l="0" t="0" r="21590" b="14605"/>
                <wp:wrapNone/>
                <wp:docPr id="74" name="Ellipse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608CA3B" id="Ellipse 59" o:spid="_x0000_s1026" style="position:absolute;margin-left:286.55pt;margin-top:7.3pt;width:10.3pt;height:10.8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lQnag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5jBLL&#10;DL7RF62VC4IcnSR6WhcqRN26G58aDG4F/CmgofjNkg6hx+ykNwmL7ZFd5no/ci12kXC8LA8nxyW+&#10;CEdTeTifnxylZAWrBmfnQ/wqwJC0qanoisoks+0qxA49oFI6bYequkJySXGvRWf8LiQ2iqmnOUiW&#10;mDjXnmwZiqN5KvsCtEVkcpFK69GpfM9Jx8GpxyY3kWU3Ok7ec3zJNqJzRrBxdDTKgv+7s+zw/VuE&#10;rtfU9gM0e3xXD53gg+OXCmlcsRBvmEeFI/M4tfEaF6mhrSn0O0rW4H+9d5/wKDy0UtLixNQ0/Nww&#10;LyjR3yxK8qSczdKI5cPsaD7Fg39teXhtsRtzDsh7if+D43mb8FEPW+nB3ONwL1NWNDHLMXdNefTD&#10;4Tx2k4zfAxfLZYbhWDkWV/bW8RQ8sZo0cre7Z971WooowisYpotVb/TUYZOnheUmglRZbC+89nzj&#10;SGbF9t9HmvnX54x6+eQWzwAAAP//AwBQSwMEFAAGAAgAAAAhAGjshYLeAAAACQEAAA8AAABkcnMv&#10;ZG93bnJldi54bWxMj8FOwzAQRO9I/IO1SNyok5ombYhToUhcQQQqcXRjk0SN15HttIGvZznBcTVP&#10;M2/L/WJHdjY+DA4lpKsEmMHW6QE7Ce9vT3dbYCEq1Gp0aCR8mQD76vqqVIV2F3w15yZ2jEowFEpC&#10;H+NUcB7a3lgVVm4ySNmn81ZFOn3HtVcXKrcjXydJxq0akBZ6NZm6N+2pma2E3B9ObvkWz/VUH5q1&#10;Dy/zR8qlvL1ZHh+ARbPEPxh+9UkdKnI6uhl1YKOETS5SQim4z4ARsNmJHNhRgsgE8Krk/z+ofgAA&#10;AP//AwBQSwECLQAUAAYACAAAACEAtoM4kv4AAADhAQAAEwAAAAAAAAAAAAAAAAAAAAAAW0NvbnRl&#10;bnRfVHlwZXNdLnhtbFBLAQItABQABgAIAAAAIQA4/SH/1gAAAJQBAAALAAAAAAAAAAAAAAAAAC8B&#10;AABfcmVscy8ucmVsc1BLAQItABQABgAIAAAAIQB1YlQnagIAACwFAAAOAAAAAAAAAAAAAAAAAC4C&#10;AABkcnMvZTJvRG9jLnhtbFBLAQItABQABgAIAAAAIQBo7IWC3gAAAAkBAAAPAAAAAAAAAAAAAAAA&#10;AMQ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703808" behindDoc="0" locked="0" layoutInCell="1" allowOverlap="1" wp14:anchorId="4A7E1152" wp14:editId="616B4935">
                <wp:simplePos x="0" y="0"/>
                <wp:positionH relativeFrom="column">
                  <wp:posOffset>3467100</wp:posOffset>
                </wp:positionH>
                <wp:positionV relativeFrom="paragraph">
                  <wp:posOffset>94615</wp:posOffset>
                </wp:positionV>
                <wp:extent cx="130810" cy="137795"/>
                <wp:effectExtent l="0" t="0" r="21590" b="14605"/>
                <wp:wrapNone/>
                <wp:docPr id="73" name="Ellipse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F4B1D16" id="Ellipse 60" o:spid="_x0000_s1026" style="position:absolute;margin-left:273pt;margin-top:7.45pt;width:10.3pt;height:10.8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0yiagIAACwFAAAOAAAAZHJzL2Uyb0RvYy54bWysVMtuGyEU3VfqPyD2zXich5NRxpGVNFUl&#10;K7GaVFkTBmIU4FLAHrtf3wvzSJpGXVTdIOCe+zqcy/nFzmiyFT4osDUtDyaUCMuhUfappt/vrz+d&#10;UhIisw3TYEVN9yLQi/nHD+etq8QU1qAb4QkGsaFqXU3XMbqqKAJfC8PCAThh0SjBGxbx6J+KxrMW&#10;oxtdTCeTk6IF3zgPXISAt1edkc5zfCkFj7dSBhGJrinWFvPq8/qY1mJ+zqonz9xa8b4M9g9VGKYs&#10;Jh1DXbHIyMarP0IZxT0EkPGAgylASsVF7gG7KSdvurlbMydyL0hOcCNN4f+F5TfblSeqqenskBLL&#10;DL7RZ62VC4KcZHpaFypE3bmVTw0GtwT+HJC34jdLOoQes5PeJCy2R3aZ6/3ItdhFwvGyPJyclvgi&#10;HE3l4Wx2dpzeomDV4Ox8iF8EGJI2NRVdUZlktl2G2KEHVEqn7VBVV0guKe616IzfhMRGMfU0B8kS&#10;E5faky1DcTTPZV+AtohMLlJpPTqV7znpODj12OQmsuxGx8l7ji/ZRnTOCDaOjkZZ8H93lh2+f4vQ&#10;9ZrafoRmj+/qoRN8cPxaIY1LFuKKeVQ4Mo9TG29xkRramkK/o2QN/ud79wmPwkMrJS1OTE3Djw3z&#10;ghL91aIkz8qjozRi+XB0PJviwb+2PL622I25BOS9xP/B8bxN+KiHrfRgHnC4FykrmpjlmLumPPrh&#10;cBm7ScbvgYvFIsNwrByLS3vneAqeWE0aud89MO96LUUU4Q0M08WqN3rqsMnTwmITQaosthdee75x&#10;JLNi++8jzfzrc0a9fHLzXwAAAP//AwBQSwMEFAAGAAgAAAAhAMo6ZE/dAAAACQEAAA8AAABkcnMv&#10;ZG93bnJldi54bWxMj81OwzAQhO9IvIO1SNyo0z8DIU6FInEFEajE0Y2XJGq8jmynDTw9ywlOq9GM&#10;Zr8pdrMbxAlD7D1pWC4yEEiNtz21Gt7fnm7uQMRkyJrBE2r4wgi78vKiMLn1Z3rFU51awSUUc6Oh&#10;S2nMpYxNh87EhR+R2Pv0wZnEMrTSBnPmcjfIVZYp6UxP/KEzI1YdNsd6chpuw/7o5+/1czVW+3oV&#10;4sv0sZRaX1/Njw8gEs7pLwy/+IwOJTMd/EQ2ikHDdqN4S2Jjcw+CA1ulFIiDhjVfWRby/4LyBwAA&#10;//8DAFBLAQItABQABgAIAAAAIQC2gziS/gAAAOEBAAATAAAAAAAAAAAAAAAAAAAAAABbQ29udGVu&#10;dF9UeXBlc10ueG1sUEsBAi0AFAAGAAgAAAAhADj9If/WAAAAlAEAAAsAAAAAAAAAAAAAAAAALwEA&#10;AF9yZWxzLy5yZWxzUEsBAi0AFAAGAAgAAAAhAK2HTKJqAgAALAUAAA4AAAAAAAAAAAAAAAAALgIA&#10;AGRycy9lMm9Eb2MueG1sUEsBAi0AFAAGAAgAAAAhAMo6ZE/dAAAACQEAAA8AAAAAAAAAAAAAAAAA&#10;xA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700736" behindDoc="0" locked="0" layoutInCell="1" allowOverlap="1" wp14:anchorId="6BE46EF6" wp14:editId="3581C51C">
                <wp:simplePos x="0" y="0"/>
                <wp:positionH relativeFrom="column">
                  <wp:posOffset>5028565</wp:posOffset>
                </wp:positionH>
                <wp:positionV relativeFrom="paragraph">
                  <wp:posOffset>82550</wp:posOffset>
                </wp:positionV>
                <wp:extent cx="130810" cy="137795"/>
                <wp:effectExtent l="0" t="0" r="21590" b="14605"/>
                <wp:wrapNone/>
                <wp:docPr id="71" name="Ellips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25610DD" id="Ellipse 57" o:spid="_x0000_s1026" style="position:absolute;margin-left:395.95pt;margin-top:6.5pt;width:10.3pt;height:10.85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RZZaQIAACw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mspMQy&#10;g2/0RWvlgiDHs0RP60KFqFu38qnB4JbAnwIait8s6RB6zE56k7DYHtllrvcj12IXCcfL8nByUuKL&#10;cDSVh7PZ6XFKVrBqcHY+xK8CDEmbmoquqEwy2y5D7NADKqXTdqiqKySXFPdadMbvQmKjmHqag2SJ&#10;iQvtyZahOJqnsi9AW0QmF6m0Hp3K95x0HJx6bHITWXaj4+Q9x5dsIzpnBBtHR6Ms+L87yw7fv0Xo&#10;ek1tP0Czx3f10Ak+OH6lkMYlC3HFPCocmcepjTe4SA1tTaHfUbIG/+u9+4RH4aGVkhYnpqbh54Z5&#10;QYn+ZlGSp+XRURqxfDg6nk3x4F9bHl5b7MZcAPKOqsPq8jbhox620oO5x+FepKxoYpZj7pry6IfD&#10;RewmGb8HLhaLDMOxciwu7a3jKXhiNWnkbnfPvOu1FFGE1zBMF6ve6KnDJk8Li00EqbLYXnjt+caR&#10;zIrtv48086/PGfXyyc2fAQAA//8DAFBLAwQUAAYACAAAACEAQnzAjN0AAAAJAQAADwAAAGRycy9k&#10;b3ducmV2LnhtbEyPy07DMBBF90j8gzVI7KjzANqGOBWKxBZEoBJLNx6SqPE4sp028PUMK1iO7tWZ&#10;c8vdYkdxQh8GRwrSVQICqXVmoE7B+9vTzQZEiJqMHh2hgi8MsKsuL0pdGHemVzw1sRMMoVBoBX2M&#10;UyFlaHu0OqzchMTZp/NWRz59J43XZ4bbUWZJci+tHog/9HrCusf22MxWwdrvj275zp/rqd43mQ8v&#10;80cqlbq+Wh4fQERc4l8ZfvVZHSp2OriZTBAjM7bplqsc5LyJC5s0uwNxUJDfrkFWpfy/oPoBAAD/&#10;/wMAUEsBAi0AFAAGAAgAAAAhALaDOJL+AAAA4QEAABMAAAAAAAAAAAAAAAAAAAAAAFtDb250ZW50&#10;X1R5cGVzXS54bWxQSwECLQAUAAYACAAAACEAOP0h/9YAAACUAQAACwAAAAAAAAAAAAAAAAAvAQAA&#10;X3JlbHMvLnJlbHNQSwECLQAUAAYACAAAACEAWwUWWWkCAAAsBQAADgAAAAAAAAAAAAAAAAAuAgAA&#10;ZHJzL2Uyb0RvYy54bWxQSwECLQAUAAYACAAAACEAQnzAjN0AAAAJAQAADwAAAAAAAAAAAAAAAADD&#10;BAAAZHJzL2Rvd25yZXYueG1sUEsFBgAAAAAEAAQA8wAAAM0FA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701760" behindDoc="0" locked="0" layoutInCell="1" allowOverlap="1" wp14:anchorId="4E7392D2" wp14:editId="42D45F5A">
                <wp:simplePos x="0" y="0"/>
                <wp:positionH relativeFrom="column">
                  <wp:posOffset>4856480</wp:posOffset>
                </wp:positionH>
                <wp:positionV relativeFrom="paragraph">
                  <wp:posOffset>84455</wp:posOffset>
                </wp:positionV>
                <wp:extent cx="130810" cy="137795"/>
                <wp:effectExtent l="0" t="0" r="21590" b="14605"/>
                <wp:wrapNone/>
                <wp:docPr id="69" name="Ellips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3081D79" id="Ellipse 58" o:spid="_x0000_s1026" style="position:absolute;margin-left:382.4pt;margin-top:6.65pt;width:10.3pt;height:10.85pt;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e4U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pxTYpnB&#10;N/qstXJBkOOzRE/rQoWoe3fnU4PBLYE/BzQUv1nSIfSYnfQmYbE9sstc70euxS4Sjpfl4eSsxBfh&#10;aCoPT0/Pj1OyglWDs/MhfhFgSNrUVHRFZZLZdhlihx5QKZ22Q1VdIbmkuNeiM34TEhvF1NMcJEtM&#10;XGpPtgzF0TyXfQHaIjK5SKX16FS+56Tj4NRjk5vIshsdJ+85vmQb0Tkj2Dg6GmXB/91Zdvj+LULX&#10;a2p7Bc0e39VDJ/jg+LVCGpcsxDvmUeHIPE5tvMVFamhrCv2OkjX4n+/dJzwKD62UtDgxNQ0/NswL&#10;SvRXi5I8L4+O0ojlw9Hx6RQP/rVl9dpiN+YSkPcS/wfH8zbhox620oN5xOFepKxoYpZj7pry6IfD&#10;ZewmGb8HLhaLDMOxciwu7b3jKXhiNWnkYffIvOu1FFGENzBMF6ve6KnDJk8Li00EqbLYXnjt+caR&#10;zIrtv48086/PGfXyyc1/AQAA//8DAFBLAwQUAAYACAAAACEAY1ula94AAAAJAQAADwAAAGRycy9k&#10;b3ducmV2LnhtbEyPy07DMBBF90j8gzWV2FGnTV9K41QoElsQgUos3XhIosbjyHbawNczrOhydK/O&#10;PZMfJtuLC/rQOVKwmCcgkGpnOmoUfLw/P+5AhKjJ6N4RKvjGAIfi/i7XmXFXesNLFRvBEAqZVtDG&#10;OGRShrpFq8PcDUicfTlvdeTTN9J4fWW47eUySTbS6o54odUDli3W52q0Crb+eHbTT/pSDuWxWvrw&#10;On4upFIPs+lpDyLiFP/L8KfP6lCw08mNZILombFZsXrkIE1BcGG7W69AnBSk6wRkkcvbD4pfAAAA&#10;//8DAFBLAQItABQABgAIAAAAIQC2gziS/gAAAOEBAAATAAAAAAAAAAAAAAAAAAAAAABbQ29udGVu&#10;dF9UeXBlc10ueG1sUEsBAi0AFAAGAAgAAAAhADj9If/WAAAAlAEAAAsAAAAAAAAAAAAAAAAALwEA&#10;AF9yZWxzLy5yZWxzUEsBAi0AFAAGAAgAAAAhAE9x7hRpAgAALAUAAA4AAAAAAAAAAAAAAAAALgIA&#10;AGRycy9lMm9Eb2MueG1sUEsBAi0AFAAGAAgAAAAhAGNbpWveAAAACQEAAA8AAAAAAAAAAAAAAAAA&#10;ww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299" distR="114299" simplePos="0" relativeHeight="251675136" behindDoc="0" locked="0" layoutInCell="1" allowOverlap="1" wp14:anchorId="685ACA19" wp14:editId="7E080914">
                <wp:simplePos x="0" y="0"/>
                <wp:positionH relativeFrom="column">
                  <wp:posOffset>7321549</wp:posOffset>
                </wp:positionH>
                <wp:positionV relativeFrom="paragraph">
                  <wp:posOffset>6350</wp:posOffset>
                </wp:positionV>
                <wp:extent cx="0" cy="1797050"/>
                <wp:effectExtent l="95250" t="38100" r="76200" b="50800"/>
                <wp:wrapNone/>
                <wp:docPr id="68" name="Connecteur droit avec flèch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79705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xmlns:w15="http://schemas.microsoft.com/office/word/2012/wordml">
            <w:pict>
              <v:shape w14:anchorId="063C3214" id="Connecteur droit avec flèche 1" o:spid="_x0000_s1026" type="#_x0000_t32" style="position:absolute;margin-left:576.5pt;margin-top:.5pt;width:0;height:141.5pt;z-index:251675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ZmBQIAAGsEAAAOAAAAZHJzL2Uyb0RvYy54bWysVMGO0zAQvSPxD1buNOlK7ELUdA9dlssK&#10;KhY+wOuMGwvHY429TfpH/Ac/xthpUxZWSCAuVmzPm3nvzTir67G3Yg8UDLqmWC6qQoBT2Bq3a4ov&#10;n29fvSlEiNK10qKDpjhAKK7XL1+sBl/DBXZoWyDBSVyoB98UXYy+LsugOuhlWKAHx5caqZeRt7Qr&#10;W5IDZ+9teVFVl+WA1HpCBSHw6c10Waxzfq1BxY9aB4jCNgVzi3mlvD6ktVyvZL0j6TujjjTkP7Do&#10;pXFcdE51I6MUj2R+S9UbRRhQx4XCvkStjYKsgdUsq1/U3HfSQ9bC5gQ/2xT+X1r1Yb8lYdqmuORO&#10;OdlzjzboHBsHjyRaQhOF3IMS2n7/xl0Ry+TZ4EPN0I3bUlKtRnfv71B9DXxXPrlMm+CnsFFTn8JZ&#10;thhzDw5zD2CMQk2Hik+XV2+vqte5P6WsT0BPIb4H7EX6aIoQSZpdF4+EkZa5B3J/F2IiIusTIFW1&#10;Lq0BrWlvjbV5k8YMNpbEXvKAxDGLY9yTqA5k+861Ih48uyOJcJjmJkpjn7lgfKqVfZikZxPiwcLE&#10;4xNotpzFTnzzsJ9ZSKXAxRMT6zg6wTRznoFVFvpH4DE+QSE/hL8Bz4hcGV2cwb1xSM9VP5unp/iT&#10;A5PuZMEDtoctnUaEJzr36Pj60pP5eZ/h53/E+gcAAAD//wMAUEsDBBQABgAIAAAAIQBrf9t22gAA&#10;AAsBAAAPAAAAZHJzL2Rvd25yZXYueG1sTE9NT8MwDL0j8R8iI3GZWLKWwlSaTgjED2BDnN3WtBWN&#10;UzXp1v17PHGAk/3sp/dR7BY3qCNNofdsYbM2oIhr3/TcWvg4vN1tQYWI3ODgmSycKcCuvL4qMG/8&#10;id/puI+tEhEOOVroYhxzrUPdkcOw9iOx/L785DAKnFrdTHgScTfoxJgH7bBncehwpJeO6u/97Cx8&#10;nrPqMbb6daWTNKtNukLvZmtvb5bnJ1CRlvhHhkt8iQ6lZKr8zE1Qg+BNlkqZKJuMC+H3UFlItvcG&#10;dFno/x3KHwAAAP//AwBQSwECLQAUAAYACAAAACEAtoM4kv4AAADhAQAAEwAAAAAAAAAAAAAAAAAA&#10;AAAAW0NvbnRlbnRfVHlwZXNdLnhtbFBLAQItABQABgAIAAAAIQA4/SH/1gAAAJQBAAALAAAAAAAA&#10;AAAAAAAAAC8BAABfcmVscy8ucmVsc1BLAQItABQABgAIAAAAIQAclxZmBQIAAGsEAAAOAAAAAAAA&#10;AAAAAAAAAC4CAABkcnMvZTJvRG9jLnhtbFBLAQItABQABgAIAAAAIQBrf9t22gAAAAsBAAAPAAAA&#10;AAAAAAAAAAAAAF8EAABkcnMvZG93bnJldi54bWxQSwUGAAAAAAQABADzAAAAZgU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299" distR="114299" simplePos="0" relativeHeight="251688448" behindDoc="0" locked="0" layoutInCell="1" allowOverlap="1" wp14:anchorId="155148F7" wp14:editId="6A68F994">
                <wp:simplePos x="0" y="0"/>
                <wp:positionH relativeFrom="column">
                  <wp:posOffset>6478904</wp:posOffset>
                </wp:positionH>
                <wp:positionV relativeFrom="paragraph">
                  <wp:posOffset>46355</wp:posOffset>
                </wp:positionV>
                <wp:extent cx="0" cy="671830"/>
                <wp:effectExtent l="0" t="0" r="19050" b="33020"/>
                <wp:wrapNone/>
                <wp:docPr id="93" name="Connecteur droit 9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6718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26165AB8" id="Connecteur droit 93" o:spid="_x0000_s1026" style="position:absolute;z-index:2516884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510.15pt,3.65pt" to="510.15pt,5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fOY6QEAACkEAAAOAAAAZHJzL2Uyb0RvYy54bWysU8tu2zAQvBfoPxC815IdIEkFyzk4cC9B&#10;GzTtB9AUaRMlucSSseS/75KSlfSBAi2qAyFyd2Z3hsv13eAsOymMBnzLl4uaM+UldMYfWv71y+7d&#10;LWcxCd8JC161/Kwiv9u8fbPuQ6NWcATbKWRE4mPTh5YfUwpNVUV5VE7EBQTlKagBnUi0xUPVoeiJ&#10;3dlqVdfXVQ/YBQSpYqTT+zHIN4VfayXTJ62jSsy2nHpLZcWy7vNabdaiOaAIRyOnNsQ/dOGE8VR0&#10;proXSbBnNL9QOSMRIui0kOAq0NpIVTSQmmX9k5qnowiqaCFzYphtiv+PVn48PSIzXcvfX3HmhaM7&#10;2oL3ZJx6RtYhmMQoRD71ITaUvvWPmJXKwT+FB5DfIsWqH4J5E8OYNmh0OZ2ksqH4fp59V0NicjyU&#10;dHp9s7y9KldSieaCCxjTBwWO5Z+WW+OzI6IRp4eYcmXRXFLysfWspzlc3dR1SYtgTbcz1uZgxMN+&#10;a5GdBE3DblfTl4URxas02lk/KRpFFDnpbNVY4LPSZBi1vRwr5FFVM62QUvm0nHitp+wM09TCDJxa&#10;+xNwys9QVcb4b8AzolQGn2awMx7wd22n4dKyHvMvDoy6swV76M6PeLlsmsfi3PR28sC/3hf4ywvf&#10;fAcAAP//AwBQSwMEFAAGAAgAAAAhAHgEMZ3dAAAACwEAAA8AAABkcnMvZG93bnJldi54bWxMj0FP&#10;wzAMhe9I/IfISNxY0g0xKE2nCQlOcNgYB25pY5pCk1RJ1oZ/jycOcLKf/fT8udpkO7AJQ+y9k1As&#10;BDB0rde96yQcXh+vboHFpJxWg3co4RsjbOrzs0qV2s9uh9M+dYxCXCyVBJPSWHIeW4NWxYUf0dHu&#10;wwerEsnQcR3UTOF24EshbrhVvaMLRo34YLD92h+thOvnt2acg3k/7J7y+g7zPL18bqW8vMjbe2AJ&#10;c/ozwwmf0KEmpsYfnY5sIC2WYkVeCWsqJ8PvoKGuWBXA64r//6H+AQAA//8DAFBLAQItABQABgAI&#10;AAAAIQC2gziS/gAAAOEBAAATAAAAAAAAAAAAAAAAAAAAAABbQ29udGVudF9UeXBlc10ueG1sUEsB&#10;Ai0AFAAGAAgAAAAhADj9If/WAAAAlAEAAAsAAAAAAAAAAAAAAAAALwEAAF9yZWxzLy5yZWxzUEsB&#10;Ai0AFAAGAAgAAAAhAMmV85jpAQAAKQQAAA4AAAAAAAAAAAAAAAAALgIAAGRycy9lMm9Eb2MueG1s&#10;UEsBAi0AFAAGAAgAAAAhAHgEMZ3dAAAACwEAAA8AAAAAAAAAAAAAAAAAQwQAAGRycy9kb3ducmV2&#10;LnhtbFBLBQYAAAAABAAEAPMAAABNBQAAAAA=&#10;" strokecolor="red" strokeweight="1pt">
                <o:lock v:ext="edit" shapetype="f"/>
              </v:line>
            </w:pict>
          </mc:Fallback>
        </mc:AlternateContent>
      </w:r>
      <w:r w:rsidRPr="00FC5FEE">
        <w:rPr>
          <w:noProof/>
          <w:color w:val="000000" w:themeColor="text1"/>
          <w:lang w:val="vi-VN" w:eastAsia="vi-VN"/>
        </w:rPr>
        <mc:AlternateContent>
          <mc:Choice Requires="wps">
            <w:drawing>
              <wp:anchor distT="0" distB="0" distL="114299" distR="114299" simplePos="0" relativeHeight="251674112" behindDoc="0" locked="0" layoutInCell="1" allowOverlap="1" wp14:anchorId="583B9867" wp14:editId="01528801">
                <wp:simplePos x="0" y="0"/>
                <wp:positionH relativeFrom="column">
                  <wp:posOffset>5764529</wp:posOffset>
                </wp:positionH>
                <wp:positionV relativeFrom="paragraph">
                  <wp:posOffset>-1270</wp:posOffset>
                </wp:positionV>
                <wp:extent cx="0" cy="1073150"/>
                <wp:effectExtent l="0" t="0" r="19050" b="31750"/>
                <wp:wrapNone/>
                <wp:docPr id="70" name="Connecteur droit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0" cy="107315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141922C0" id="Connecteur droit 70" o:spid="_x0000_s1026" style="position:absolute;flip:x;z-index:25167411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53.9pt,-.1pt" to="453.9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Adw8QEAADQEAAAOAAAAZHJzL2Uyb0RvYy54bWysU02P0zAQvSPxHyzfadIiKIqa7qGrwmEF&#10;FQs/wHXGrYXtsWxvk/57xk42uwviACIHK/P1Zt7zeHMzWMMuEKJG1/LlouYMnMROu1PLv3/bv/nA&#10;WUzCdcKgg5ZfIfKb7etXm943sMIzmg4CIxAXm963/JySb6oqyjNYERfowVFQYbAikRlOVRdET+jW&#10;VKu6fl/1GDofUEKM5L0dg3xb8JUCmb4oFSEx03KaLZUzlPOYz2q7Ec0pCH/WchpD/MMUVmhHTWeo&#10;W5EEewj6NyirZcCIKi0k2gqV0hIKB2KzrH9hc38WHgoXEif6Wab4/2Dl58shMN21fE3yOGHpjnbo&#10;HAkHD4F1AXViFCKdeh8bSt+5Q8hM5eDu/R3KH5Fi1YtgNqIf0wYVLFNG+0+0HkUiIs2GcgPX+QZg&#10;SEyOTkneZb1+u3xXulaiyRC5ow8xfQS0LP+03GiXxRGNuNzFlId4Sslu41hPUKt1XZe0iEZ3e21M&#10;DsZwOu5MYBdBi7Hf1/RljgTxLI0s4yZyI5/CLF0NjA2+giLtaO6RWdlamGGFlODScsI1jrJzmaIR&#10;5sJptLzufyqc8nMplI3+m+K5onRGl+Ziqx2GUZiX3dPwOLIa8x8VGHlnCY7YXQ/h8d5pNYty0zPK&#10;u//cLuVPj337EwAA//8DAFBLAwQUAAYACAAAACEAPoaxvNsAAAAJAQAADwAAAGRycy9kb3ducmV2&#10;LnhtbEyPzU7DMBCE70i8g7VI3FqHHEoa4lQUiQO9oP6o521sEgt7HcVOE96eRRzgOJrRzDfVZvZO&#10;XM0QbSAFD8sMhKEmaEutgtPxdVGAiAlJowtkFHyZCJv69qbCUoeJ9uZ6SK3gEoolKuhS6kspY9MZ&#10;j3EZekPsfYTBY2I5tFIPOHG5dzLPspX0aIkXOuzNS2eaz8PoFez2dnrPj+szjruCnG23p+Ftq9T9&#10;3fz8BCKZOf2F4Qef0aFmpksYSUfhFKyzR0ZPChY5CPZ/9YWDq6IAWVfy/4P6GwAA//8DAFBLAQIt&#10;ABQABgAIAAAAIQC2gziS/gAAAOEBAAATAAAAAAAAAAAAAAAAAAAAAABbQ29udGVudF9UeXBlc10u&#10;eG1sUEsBAi0AFAAGAAgAAAAhADj9If/WAAAAlAEAAAsAAAAAAAAAAAAAAAAALwEAAF9yZWxzLy5y&#10;ZWxzUEsBAi0AFAAGAAgAAAAhAFv0B3DxAQAANAQAAA4AAAAAAAAAAAAAAAAALgIAAGRycy9lMm9E&#10;b2MueG1sUEsBAi0AFAAGAAgAAAAhAD6GsbzbAAAACQEAAA8AAAAAAAAAAAAAAAAASwQAAGRycy9k&#10;b3ducmV2LnhtbFBLBQYAAAAABAAEAPMAAABTBQAAAAA=&#10;" strokecolor="red" strokeweight="1pt">
                <o:lock v:ext="edit" shapetype="f"/>
              </v:line>
            </w:pict>
          </mc:Fallback>
        </mc:AlternateContent>
      </w:r>
      <w:r w:rsidRPr="00FC5FEE">
        <w:rPr>
          <w:noProof/>
          <w:color w:val="000000" w:themeColor="text1"/>
          <w:lang w:val="vi-VN" w:eastAsia="vi-VN"/>
        </w:rPr>
        <mc:AlternateContent>
          <mc:Choice Requires="wps">
            <w:drawing>
              <wp:anchor distT="0" distB="0" distL="114300" distR="114300" simplePos="0" relativeHeight="251687424" behindDoc="0" locked="0" layoutInCell="1" allowOverlap="1" wp14:anchorId="56384702" wp14:editId="4808FDDB">
                <wp:simplePos x="0" y="0"/>
                <wp:positionH relativeFrom="column">
                  <wp:posOffset>2884805</wp:posOffset>
                </wp:positionH>
                <wp:positionV relativeFrom="paragraph">
                  <wp:posOffset>6350</wp:posOffset>
                </wp:positionV>
                <wp:extent cx="5080" cy="2394585"/>
                <wp:effectExtent l="19050" t="19050" r="33020" b="5715"/>
                <wp:wrapNone/>
                <wp:docPr id="89" name="Connecteur droit 8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5080" cy="2394585"/>
                        </a:xfrm>
                        <a:prstGeom prst="line">
                          <a:avLst/>
                        </a:prstGeom>
                        <a:ln w="28575">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6343166B" id="Connecteur droit 89" o:spid="_x0000_s1026" style="position:absolute;flip:x y;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7.15pt,.5pt" to="227.55pt,18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x+n+gEAAEEEAAAOAAAAZHJzL2Uyb0RvYy54bWysU02P0zAQvSPxHyzfadJCIRs13UNXhcMK&#10;Kha4u47dWPhLY2+T/nvGThqWrwMIHyzbM+/NvJnx5nYwmpwFBOVsQ5eLkhJhuWuVPTX086f9i4qS&#10;EJltmXZWNPQiAr3dPn+26X0tVq5zuhVAkMSGuvcN7WL0dVEE3gnDwsJ5YdEoHRgW8QqnogXWI7vR&#10;xaosXxe9g9aD4yIEfL0bjXSb+aUUPH6QMohIdEMxt5h3yPsx7cV2w+oTMN8pPqXB/iELw5TFoDPV&#10;HYuMPIL6hcooDi44GRfcmcJJqbjIGlDNsvxJzUPHvMhasDjBz2UK/4+Wvz8fgKi2odUNJZYZ7NHO&#10;WYuFE49AWnAqEjRhnXofanTf2QMkpXywD/7e8a8BbcUPxnQJfnQbJBgitfLvcDxoPn1Jp0SB8smQ&#10;e3GZeyGGSDg+rssK+8XRsHp582pdrVMKBasTX8J6CPGtcIakQ0O1sqlSrGbn+xBH16tLetaW9EhV&#10;rd+ss1twWrV7pXUyBjgddxrImeGU7PclrinaEzeMre2kdBSXZcaLFmOAj0JiITH1UVweYTHTMs6F&#10;jcuJV1v0TjCJKczAckwtzf6fgJN/goo83n8DnhE5srNxBhtlHfwuehyuKcvR/1qBUXcqwdG1lwNc&#10;hwDnNPdp+lPpIzy9Z/j3n7/9BgAA//8DAFBLAwQUAAYACAAAACEAflk3N90AAAAJAQAADwAAAGRy&#10;cy9kb3ducmV2LnhtbEyPQU7DMBBF90jcwRokdtQJTUoV4lSIthskFm05gGsPSUQ8jmw3DbdnWMFy&#10;9L7+vF9vZjeICUPsPSnIFxkIJONtT62Cj9P+YQ0iJk1WD55QwTdG2DS3N7WurL/SAadjagWXUKy0&#10;gi6lsZIymg6djgs/IjH79MHpxGdopQ36yuVukI9ZtpJO98QfOj3ia4fm63hxCqad2Ya0O5nVezbY&#10;Uc5vW7fXSt3fzS/PIBLO6S8Mv/qsDg07nf2FbBSDgqIslhxlwJOYF2WZgzgrWD6tc5BNLf8vaH4A&#10;AAD//wMAUEsBAi0AFAAGAAgAAAAhALaDOJL+AAAA4QEAABMAAAAAAAAAAAAAAAAAAAAAAFtDb250&#10;ZW50X1R5cGVzXS54bWxQSwECLQAUAAYACAAAACEAOP0h/9YAAACUAQAACwAAAAAAAAAAAAAAAAAv&#10;AQAAX3JlbHMvLnJlbHNQSwECLQAUAAYACAAAACEAG2sfp/oBAABBBAAADgAAAAAAAAAAAAAAAAAu&#10;AgAAZHJzL2Uyb0RvYy54bWxQSwECLQAUAAYACAAAACEAflk3N90AAAAJAQAADwAAAAAAAAAAAAAA&#10;AABUBAAAZHJzL2Rvd25yZXYueG1sUEsFBgAAAAAEAAQA8wAAAF4FAAAAAA==&#10;" strokecolor="red" strokeweight="2.25pt">
                <o:lock v:ext="edit" shapetype="f"/>
              </v:line>
            </w:pict>
          </mc:Fallback>
        </mc:AlternateContent>
      </w:r>
      <w:r w:rsidRPr="00FC5FEE">
        <w:rPr>
          <w:noProof/>
          <w:color w:val="000000" w:themeColor="text1"/>
          <w:lang w:val="vi-VN" w:eastAsia="vi-VN"/>
        </w:rPr>
        <mc:AlternateContent>
          <mc:Choice Requires="wps">
            <w:drawing>
              <wp:anchor distT="0" distB="0" distL="114300" distR="114300" simplePos="0" relativeHeight="251686400" behindDoc="0" locked="0" layoutInCell="1" allowOverlap="1" wp14:anchorId="1BFF8F9B" wp14:editId="3634E701">
                <wp:simplePos x="0" y="0"/>
                <wp:positionH relativeFrom="column">
                  <wp:posOffset>5940425</wp:posOffset>
                </wp:positionH>
                <wp:positionV relativeFrom="paragraph">
                  <wp:posOffset>-1270</wp:posOffset>
                </wp:positionV>
                <wp:extent cx="1078865" cy="45720"/>
                <wp:effectExtent l="0" t="0" r="26035" b="11430"/>
                <wp:wrapNone/>
                <wp:docPr id="88"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6C45F4F" id="Rectangle 88" o:spid="_x0000_s1026" style="position:absolute;margin-left:467.75pt;margin-top:-.1pt;width:84.95pt;height:3.6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cejAIAAGMFAAAOAAAAZHJzL2Uyb0RvYy54bWysVE1v2zAMvQ/YfxB0X+0ETZsadYqgRYcB&#10;QVu0HXpWZSk2JosapcTJfv0o2U4/VuwwzAfBEskn8umR5xe71rCtQt+ALfnkKOdMWQlVY9cl//54&#10;/WXOmQ/CVsKAVSXfK88vFp8/nXeuUFOowVQKGYFYX3Su5HUIrsgyL2vVCn8ETlkyasBWBNriOqtQ&#10;dITemmya5ydZB1g5BKm8p9Or3sgXCV9rJcOt1l4FZkpOuYW0Ylqf45otzkWxRuHqRg5piH/IohWN&#10;pUsPUFciCLbB5g+otpEIHnQ4ktBmoHUjVaqBqpnk76p5qIVTqRYix7sDTf7/wcqb7R2ypir5nF7K&#10;ipbe6J5YE3ZtFKMzIqhzviC/B3eHsUTvViB/eDJkbyxx4wefncY2+lKBbJfY3h/YVrvAJB1O8tP5&#10;/GTGmSTb8ex0ml4jE8UY7NCHrwpaFn9KjpRW4lhsVz7E60UxusS7jGVdyc9m01lMOuXWp5MSC3uj&#10;eq97palgSmCa0JLU1KVBthUkEiGlsmHSm2pRqf54ltOXcImAKM4YkVIwlgAjsm6MOWAPAKPnW+w+&#10;98E/hqqk1ENw/rfE+uBDRLoZbDgEt40F/AjAUFXDzb3/SFJPTWTpGao9yQGh7xPv5HVD3K+ED3cC&#10;qTGohajZwy0t2gDRDcMfZzXgr4/Ooz/playcddRoJfc/NwIVZ+abJSWfTY6PY2emTS8Dhq8tz68t&#10;dtNeAj3ThMaKk+mXgjGY8VcjtE80E5bxVjIJK+nuksuA4+Yy9AOApopUy2Vyo250Iqzsg5MRPLIa&#10;tfW4exLoBgEGUu4NjE0pinc67H1jpIXlJoBukkhfeB34pk5OwhmmThwVr/fJ62U2Ln4DAAD//wMA&#10;UEsDBBQABgAIAAAAIQAEGY6C4AAAAAgBAAAPAAAAZHJzL2Rvd25yZXYueG1sTI/NTsMwEITvSLyD&#10;tUhcUGu3kLaEbCoEQgJO9EdC3NzYxBHxOrLdJPD0uCc4jmY0802xHm3Leu1D4whhNhXANFVONVQj&#10;7HdPkxWwECUp2TrSCN86wLo8PytkrtxAG91vY81SCYVcIpgYu5zzUBltZZi6TlPyPp23Mibpa668&#10;HFK5bflciAW3sqG0YGSnH4yuvrZHi/D28v68IL+6Mq/253H/YXs17HrEy4vx/g5Y1GP8C8MJP6FD&#10;mZgO7kgqsBbh9jrLUhRhMgd28mciuwF2QFgK4GXB/x8ofwEAAP//AwBQSwECLQAUAAYACAAAACEA&#10;toM4kv4AAADhAQAAEwAAAAAAAAAAAAAAAAAAAAAAW0NvbnRlbnRfVHlwZXNdLnhtbFBLAQItABQA&#10;BgAIAAAAIQA4/SH/1gAAAJQBAAALAAAAAAAAAAAAAAAAAC8BAABfcmVscy8ucmVsc1BLAQItABQA&#10;BgAIAAAAIQD+accejAIAAGMFAAAOAAAAAAAAAAAAAAAAAC4CAABkcnMvZTJvRG9jLnhtbFBLAQIt&#10;ABQABgAIAAAAIQAEGY6C4AAAAAgBAAAPAAAAAAAAAAAAAAAAAOYEAABkcnMvZG93bnJldi54bWxQ&#10;SwUGAAAAAAQABADzAAAA8wUAAAAA&#10;" fillcolor="#4f81bd [3204]" strokecolor="#243f60 [1604]">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85376" behindDoc="0" locked="0" layoutInCell="1" allowOverlap="1" wp14:anchorId="268EE5F6" wp14:editId="5318C49D">
                <wp:simplePos x="0" y="0"/>
                <wp:positionH relativeFrom="column">
                  <wp:posOffset>4517390</wp:posOffset>
                </wp:positionH>
                <wp:positionV relativeFrom="paragraph">
                  <wp:posOffset>-1270</wp:posOffset>
                </wp:positionV>
                <wp:extent cx="1078865" cy="45720"/>
                <wp:effectExtent l="0" t="0" r="26035" b="11430"/>
                <wp:wrapNone/>
                <wp:docPr id="87"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EA626C9" id="Rectangle 87" o:spid="_x0000_s1026" style="position:absolute;margin-left:355.7pt;margin-top:-.1pt;width:84.95pt;height:3.6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2t4jAIAAGMFAAAOAAAAZHJzL2Uyb0RvYy54bWysVE1v2zAMvQ/YfxB0X50ETZsadYqgRYcB&#10;QVu0HXpmZSk2JouapMTJfv0o+aMfK3YY5oMgieQT+fzI84t9o9lOOl+jKfj0aMKZNALL2mwK/v3x&#10;+suCMx/AlKDRyIIfpOcXy8+fzlubyxlWqEvpGIEYn7e24FUINs8yLyrZgD9CKw0ZFboGAh3dJisd&#10;tITe6Gw2mZxkLbrSOhTSe7q96ox8mfCVkiLcKuVlYLrglFtIq0vrc1yz5TnkGwe2qkWfBvxDFg3U&#10;hh4doa4gANu6+g+ophYOPapwJLDJUKlayFQDVTOdvKvmoQIrUy1EjrcjTf7/wYqb3Z1jdVnwxSln&#10;Bhr6R/fEGpiNlozuiKDW+pz8HuydiyV6u0bxw5Mhe2OJB9/77JVroi8VyPaJ7cPIttwHJuhyOjld&#10;LE7mnAmyHc9PZ+lvZJAPwdb58FViw+Km4I7SShzDbu1DfB7ywSW+pQ1rC342n81j0im3Lp2UWDho&#10;2XndS0UFUwKzhJakJi+1YzsgkYAQ0oRpZ6qglN31fEJfwiUCojhjREpBGwKMyKrWesTuAQbPt9hd&#10;7r1/DJVJqWPw5G+JdcFjRHoZTRiDm9qg+whAU1X9y53/QFJHTWTpGcsDycFh1yfeiuuauF+DD3fg&#10;qDGohajZwy0tSiPRjf2Oswrdr4/uoz/playctdRoBfc/t+AkZ/qbISWfTY+PY2emQycD5l5bnl9b&#10;zLa5RPpNUxorVqQtBbugh61y2DzRTFjFV8kERtDbBRfBDYfL0A0AmipCrlbJjbrRQlibBysieGQ1&#10;autx/wTO9gIMpNwbHJoS8nc67HxjpMHVNqCqk0hfeO35pk5OwumnThwVr8/J62U2Ln8DAAD//wMA&#10;UEsDBBQABgAIAAAAIQBjK+eU3QAAAAcBAAAPAAAAZHJzL2Rvd25yZXYueG1sTI7BSsQwFEX3gv8Q&#10;nuBGZtKOMpbadBBFUFc6MyDuMs2zKTYvJcm01a/3udLl5VzuPdVmdr0YMcTOk4J8mYFAarzpqFWw&#10;3z0sChAxaTK694QKvjDCpj49qXRp/ESvOG5TK3iEYqkV2JSGUsrYWHQ6Lv2AxOzDB6cTx9BKE/TE&#10;466XqyxbS6c74gerB7yz2Hxuj07By9Pb45pCcWGf3ff9/t2NZtqNSp2fzbc3IBLO6a8Mv/qsDjU7&#10;HfyRTBS9gus8v+KqgsUKBPOiyC9BHBhkIOtK/vevfwAAAP//AwBQSwECLQAUAAYACAAAACEAtoM4&#10;kv4AAADhAQAAEwAAAAAAAAAAAAAAAAAAAAAAW0NvbnRlbnRfVHlwZXNdLnhtbFBLAQItABQABgAI&#10;AAAAIQA4/SH/1gAAAJQBAAALAAAAAAAAAAAAAAAAAC8BAABfcmVscy8ucmVsc1BLAQItABQABgAI&#10;AAAAIQA9G2t4jAIAAGMFAAAOAAAAAAAAAAAAAAAAAC4CAABkcnMvZTJvRG9jLnhtbFBLAQItABQA&#10;BgAIAAAAIQBjK+eU3QAAAAcBAAAPAAAAAAAAAAAAAAAAAOYEAABkcnMvZG93bnJldi54bWxQSwUG&#10;AAAAAAQABADzAAAA8AUAAAAA&#10;" fillcolor="#4f81bd [3204]" strokecolor="#243f60 [1604]">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84352" behindDoc="0" locked="0" layoutInCell="1" allowOverlap="1" wp14:anchorId="783BA85A" wp14:editId="23B6856D">
                <wp:simplePos x="0" y="0"/>
                <wp:positionH relativeFrom="column">
                  <wp:posOffset>3075305</wp:posOffset>
                </wp:positionH>
                <wp:positionV relativeFrom="paragraph">
                  <wp:posOffset>-1270</wp:posOffset>
                </wp:positionV>
                <wp:extent cx="1078865" cy="45720"/>
                <wp:effectExtent l="0" t="0" r="26035" b="11430"/>
                <wp:wrapNone/>
                <wp:docPr id="86"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9C0977C" id="Rectangle 86" o:spid="_x0000_s1026" style="position:absolute;margin-left:242.15pt;margin-top:-.1pt;width:84.95pt;height:3.6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RWpjAIAAGMFAAAOAAAAZHJzL2Uyb0RvYy54bWysVE1v2zAMvQ/YfxB0X+0ETZsadYqgRYcB&#10;QVu0HXpmZSkxJouapMTJfv0o+aMfK3YY5oMgieQT+fzI84t9o9lOOl+jKfnkKOdMGoFVbdYl//54&#10;/WXOmQ9gKtBoZMkP0vOLxedP560t5BQ3qCvpGIEYX7S25JsQbJFlXmxkA/4IrTRkVOgaCHR066xy&#10;0BJ6o7Npnp9kLbrKOhTSe7q96ox8kfCVkiLcKuVlYLrklFtIq0vrc1yzxTkUawd2U4s+DfiHLBqo&#10;DT06Ql1BALZ19R9QTS0celThSGCToVK1kKkGqmaSv6vmYQNWplqIHG9Hmvz/gxU3uzvH6qrk8xPO&#10;DDT0j+6JNTBrLRndEUGt9QX5Pdg7F0v0doXihydD9sYSD7732SvXRF8qkO0T24eRbbkPTNDlJD+d&#10;z09mnAmyHc9Op+lvZFAMwdb58FViw+Km5I7SShzDbuVDfB6KwSW+pQ1rS342m85i0im3Lp2UWDho&#10;2XndS0UFUwLThJakJi+1YzsgkYAQ0oRJZ9pAJbvrWU5fwiUCojhjREpBGwKMyKrWesTuAQbPt9hd&#10;7r1/DJVJqWNw/rfEuuAxIr2MJozBTW3QfQSgqar+5c5/IKmjJrL0jNWB5OCw6xNvxXVN3K/Ahztw&#10;1BjUQtTs4ZYWpZHoxn7H2Qbdr4/uoz/playctdRoJfc/t+AkZ/qbISWfTY6PY2emQycD5l5bnl9b&#10;zLa5RPpNExorVqQtBbugh61y2DzRTFjGV8kERtDbJRfBDYfL0A0AmipCLpfJjbrRQliZBysieGQ1&#10;autx/wTO9gIMpNwbHJoSinc67HxjpMHlNqCqk0hfeO35pk5OwumnThwVr8/J62U2Ln4DAAD//wMA&#10;UEsDBBQABgAIAAAAIQCyM/eH3gAAAAcBAAAPAAAAZHJzL2Rvd25yZXYueG1sTI5BS8QwFITvgv8h&#10;PMGL7KautZbadBFF0D3p7oJ4yzbPpti8lCbbVn+9z5PeZphh5ivXs+vEiENoPSm4XCYgkGpvWmoU&#10;7HePixxEiJqM7jyhgi8MsK5OT0pdGD/RK47b2AgeoVBoBTbGvpAy1BadDkvfI3H24QenI9uhkWbQ&#10;E4+7Tq6SJJNOt8QPVvd4b7H+3B6dgpfnt6eMhvzCbtz3w/7djWbajUqdn813tyAizvGvDL/4jA4V&#10;Mx38kUwQnYI0T6+4qmCxAsF5dp2yOCi4SUBWpfzPX/0AAAD//wMAUEsBAi0AFAAGAAgAAAAhALaD&#10;OJL+AAAA4QEAABMAAAAAAAAAAAAAAAAAAAAAAFtDb250ZW50X1R5cGVzXS54bWxQSwECLQAUAAYA&#10;CAAAACEAOP0h/9YAAACUAQAACwAAAAAAAAAAAAAAAAAvAQAAX3JlbHMvLnJlbHNQSwECLQAUAAYA&#10;CAAAACEAAhEVqYwCAABjBQAADgAAAAAAAAAAAAAAAAAuAgAAZHJzL2Uyb0RvYy54bWxQSwECLQAU&#10;AAYACAAAACEAsjP3h94AAAAHAQAADwAAAAAAAAAAAAAAAADmBAAAZHJzL2Rvd25yZXYueG1sUEsF&#10;BgAAAAAEAAQA8wAAAPEFAAAAAA==&#10;" fillcolor="#4f81bd [3204]" strokecolor="#243f60 [1604]">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83328" behindDoc="0" locked="0" layoutInCell="1" allowOverlap="1" wp14:anchorId="2C295C79" wp14:editId="49CD586F">
                <wp:simplePos x="0" y="0"/>
                <wp:positionH relativeFrom="column">
                  <wp:posOffset>1596390</wp:posOffset>
                </wp:positionH>
                <wp:positionV relativeFrom="paragraph">
                  <wp:posOffset>-1270</wp:posOffset>
                </wp:positionV>
                <wp:extent cx="1078865" cy="45720"/>
                <wp:effectExtent l="0" t="0" r="26035" b="11430"/>
                <wp:wrapNone/>
                <wp:docPr id="85"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61ED8A0" id="Rectangle 85" o:spid="_x0000_s1026" style="position:absolute;margin-left:125.7pt;margin-top:-.1pt;width:84.95pt;height:3.6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eYBiQIAAGMFAAAOAAAAZHJzL2Uyb0RvYy54bWysVFFP2zAQfp+0/2D5fSStKJSIFFUgpkkV&#10;IGDi2Th2E83xeWe3affrd3bSwADtYVoerNh3993d5+98frFrDdsq9A3Ykk+Ocs6UlVA1dl3y74/X&#10;X+ac+SBsJQxYVfK98vxi8fnTeecKNYUaTKWQEYj1RedKXofgiizzslat8EfglCWjBmxFoC2uswpF&#10;R+ityaZ5fpJ1gJVDkMp7Or3qjXyR8LVWMtxq7VVgpuRUW0grpvU5rtniXBRrFK5u5FCG+IcqWtFY&#10;SjpCXYkg2Aabd1BtIxE86HAkoc1A60aq1AN1M8nfdPNQC6dSL0SOdyNN/v/BypvtHbKmKvl8xpkV&#10;Ld3RPbEm7NooRmdEUOd8QX4P7g5ji96tQP7wZMj+sMSNH3x2GtvoSw2yXWJ7P7KtdoFJOpzkp/P5&#10;CWWVZDuenU7TbWSiOAQ79OGrgpbFn5IjlZU4FtuVDzG9KA4uMZexrCv52Wyaik619eWkwsLeqN7r&#10;XmlqmAqYJrQkNXVpkG0FiURIqWyY9KZaVKo/nuX0RTIo6RiRdsYSYETWjTEj9gAQZfweu4cZ/GOo&#10;Skodg/O/FdYHjxEpM9gwBreNBfwIwFBXQ+bef7hA31MTWXqGak9yQOjnxDt53RD3K+HDnUAaDBoh&#10;GvZwS4s2QHTD8MdZDfjro/PoT3olK2cdDVrJ/c+NQMWZ+WZJyWeT4+M4mWnTy4Dha8vza4vdtJdA&#10;1zShZ8XJ9EvBGMzhVyO0T/QmLGNWMgkrKXfJZcDD5jL0DwC9KlItl8mNptGJsLIPTkbwyGrU1uPu&#10;SaAbBBhIuTdwGEpRvNFh7xsjLSw3AXSTRPrC68A3TXISzvDqxKfi9T55vbyNi98AAAD//wMAUEsD&#10;BBQABgAIAAAAIQD1/GyL3wAAAAcBAAAPAAAAZHJzL2Rvd25yZXYueG1sTI7BSsNAFEX3gv8wPMGN&#10;tJPEWkvMSxFFUFfaFkp308wzCWbehJlpEv16x5UuL/dy7inWk+nEQM63lhHSeQKCuLK65Rpht32a&#10;rUD4oFirzjIhfJGHdXl+Vqhc25HfadiEWkQI+1whNCH0uZS+asgoP7c9cew+rDMqxOhqqZ0aI9x0&#10;MkuSpTSq5fjQqJ4eGqo+NyeD8Payf16yW101r+b7cXcwgx63A+LlxXR/ByLQFP7G8Ksf1aGMTkd7&#10;Yu1Fh5DdpIs4RZhlIGK/yNJrEEeE2wRkWcj//uUPAAAA//8DAFBLAQItABQABgAIAAAAIQC2gziS&#10;/gAAAOEBAAATAAAAAAAAAAAAAAAAAAAAAABbQ29udGVudF9UeXBlc10ueG1sUEsBAi0AFAAGAAgA&#10;AAAhADj9If/WAAAAlAEAAAsAAAAAAAAAAAAAAAAALwEAAF9yZWxzLy5yZWxzUEsBAi0AFAAGAAgA&#10;AAAhAAIJ5gGJAgAAYwUAAA4AAAAAAAAAAAAAAAAALgIAAGRycy9lMm9Eb2MueG1sUEsBAi0AFAAG&#10;AAgAAAAhAPX8bIvfAAAABwEAAA8AAAAAAAAAAAAAAAAA4wQAAGRycy9kb3ducmV2LnhtbFBLBQYA&#10;AAAABAAEAPMAAADvBQAAAAA=&#10;" fillcolor="#4f81bd [3204]" strokecolor="#243f60 [1604]">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82304" behindDoc="0" locked="0" layoutInCell="1" allowOverlap="1" wp14:anchorId="65C6894B" wp14:editId="0C8DDC77">
                <wp:simplePos x="0" y="0"/>
                <wp:positionH relativeFrom="column">
                  <wp:posOffset>173355</wp:posOffset>
                </wp:positionH>
                <wp:positionV relativeFrom="paragraph">
                  <wp:posOffset>-1270</wp:posOffset>
                </wp:positionV>
                <wp:extent cx="1078865" cy="45720"/>
                <wp:effectExtent l="0" t="0" r="26035" b="11430"/>
                <wp:wrapNone/>
                <wp:docPr id="8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78865" cy="45720"/>
                        </a:xfrm>
                        <a:prstGeom prst="rect">
                          <a:avLst/>
                        </a:prstGeom>
                        <a:ln w="952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4F7C519" id="Rectangle 84" o:spid="_x0000_s1026" style="position:absolute;margin-left:13.65pt;margin-top:-.1pt;width:84.95pt;height:3.6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5jQjAIAAGMFAAAOAAAAZHJzL2Uyb0RvYy54bWysVE1v2zAMvQ/YfxB0X+0ESZsadYqgRYcB&#10;QVs0HXpmZSk2JkuapMTJfv0oyXY/VuwwzAdBEskn8vmRF5eHVpI9t67RqqSTk5wSrpiuGrUt6ffH&#10;my8LSpwHVYHUipf0yB29XH7+dNGZgk91rWXFLUEQ5YrOlLT23hRZ5ljNW3An2nCFRqFtCx6PdptV&#10;FjpEb2U2zfPTrNO2MlYz7hzeXicjXUZ8ITjzd0I47oksKebm42rj+hzWbHkBxdaCqRvWpwH/kEUL&#10;jcJHR6hr8EB2tvkDqm2Y1U4Lf8J0m2khGsZjDVjNJH9XzaYGw2MtSI4zI03u/8Gy2/29JU1V0sWM&#10;EgUt/qMHZA3UVnKCd0hQZ1yBfhtzb0OJzqw1++HQkL2xhIPrfQ7CtsEXCySHyPZxZJsfPGF4OcnP&#10;FovTOSUMbbP52TT+jQyKIdhY579y3ZKwKanFtCLHsF87H56HYnAJb0lFupKez6fzkHTMLaUTE/NH&#10;yZPXAxdYMCYwjWhRavxKWrIHFAkwxpWfJFMNFU/X8xy/iIsEBHGGiJiCVAgYkEUj5YjdAwyeb7FT&#10;7r1/COVRqWNw/rfEUvAYEV/Wyo/BbaO0/QhAYlX9y8l/IClRE1h61tUR5WB16hNn2E2D3K/B+Xuw&#10;2BjYQtjs/g4XITXSrfsdJbW2vz66D/6oV7RS0mGjldT93IHllMhvCpV8PpnNQmfGQ5IBsa8tz68t&#10;atdeafxNExwrhsUtBlsvh62wun3CmbAKr6IJFMO3S8q8HQ5XPg0AnCqMr1bRDbvRgF+rjWEBPLAa&#10;tPV4eAJregF6VO6tHpoSinc6TL4hUunVzmvRRJG+8NrzjZ0chdNPnTAqXp+j18tsXP4GAAD//wMA&#10;UEsDBBQABgAIAAAAIQC+urfG3QAAAAYBAAAPAAAAZHJzL2Rvd25yZXYueG1sTI5BS8NAFITvgv9h&#10;eYIXaTdGaNqYlyKKoJ5qW5DettlnEsy+DbvbJPrr3Z70NsMMM1+xnkwnBnK+tYxwO09AEFdWt1wj&#10;7HfPsyUIHxRr1VkmhG/ysC4vLwqVazvyOw3bUIs4wj5XCE0IfS6lrxoyys9tTxyzT+uMCtG6Wmqn&#10;xjhuOpkmyUIa1XJ8aFRPjw1VX9uTQdi8frws2C1vmjfz87Q/mEGPuwHx+mp6uAcRaAp/ZTjjR3Qo&#10;I9PRnlh70SGk2V1sIsxSEOd4lUVxRMgSkGUh/+OXvwAAAP//AwBQSwECLQAUAAYACAAAACEAtoM4&#10;kv4AAADhAQAAEwAAAAAAAAAAAAAAAAAAAAAAW0NvbnRlbnRfVHlwZXNdLnhtbFBLAQItABQABgAI&#10;AAAAIQA4/SH/1gAAAJQBAAALAAAAAAAAAAAAAAAAAC8BAABfcmVscy8ucmVsc1BLAQItABQABgAI&#10;AAAAIQA9A5jQjAIAAGMFAAAOAAAAAAAAAAAAAAAAAC4CAABkcnMvZTJvRG9jLnhtbFBLAQItABQA&#10;BgAIAAAAIQC+urfG3QAAAAYBAAAPAAAAAAAAAAAAAAAAAOYEAABkcnMvZG93bnJldi54bWxQSwUG&#10;AAAAAAQABADzAAAA8AUAAAAA&#10;" fillcolor="#4f81bd [3204]" strokecolor="#243f60 [1604]">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81280" behindDoc="0" locked="0" layoutInCell="1" allowOverlap="1" wp14:anchorId="394F6905" wp14:editId="367CA99A">
                <wp:simplePos x="0" y="0"/>
                <wp:positionH relativeFrom="column">
                  <wp:posOffset>-1270</wp:posOffset>
                </wp:positionH>
                <wp:positionV relativeFrom="paragraph">
                  <wp:posOffset>-1270</wp:posOffset>
                </wp:positionV>
                <wp:extent cx="7212965" cy="3966210"/>
                <wp:effectExtent l="0" t="0" r="26035" b="15240"/>
                <wp:wrapNone/>
                <wp:docPr id="6" name="Forme libre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12965" cy="3966210"/>
                        </a:xfrm>
                        <a:custGeom>
                          <a:avLst/>
                          <a:gdLst>
                            <a:gd name="connsiteX0" fmla="*/ 31805 w 7227735"/>
                            <a:gd name="connsiteY0" fmla="*/ 0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31805 w 7227735"/>
                            <a:gd name="connsiteY6" fmla="*/ 0 h 3975652"/>
                            <a:gd name="connsiteX0" fmla="*/ 0 w 7227735"/>
                            <a:gd name="connsiteY0" fmla="*/ 0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0 w 7227735"/>
                            <a:gd name="connsiteY6" fmla="*/ 0 h 3975652"/>
                            <a:gd name="connsiteX0" fmla="*/ 15856 w 7227735"/>
                            <a:gd name="connsiteY0" fmla="*/ 5286 h 3975652"/>
                            <a:gd name="connsiteX1" fmla="*/ 7227735 w 7227735"/>
                            <a:gd name="connsiteY1" fmla="*/ 0 h 3975652"/>
                            <a:gd name="connsiteX2" fmla="*/ 7227735 w 7227735"/>
                            <a:gd name="connsiteY2" fmla="*/ 1812897 h 3975652"/>
                            <a:gd name="connsiteX3" fmla="*/ 5788549 w 7227735"/>
                            <a:gd name="connsiteY3" fmla="*/ 1812897 h 3975652"/>
                            <a:gd name="connsiteX4" fmla="*/ 5788549 w 7227735"/>
                            <a:gd name="connsiteY4" fmla="*/ 3975652 h 3975652"/>
                            <a:gd name="connsiteX5" fmla="*/ 0 w 7227735"/>
                            <a:gd name="connsiteY5" fmla="*/ 3975652 h 3975652"/>
                            <a:gd name="connsiteX6" fmla="*/ 15856 w 7227735"/>
                            <a:gd name="connsiteY6" fmla="*/ 5286 h 3975652"/>
                            <a:gd name="connsiteX0" fmla="*/ 1095 w 7212974"/>
                            <a:gd name="connsiteY0" fmla="*/ 5286 h 3975652"/>
                            <a:gd name="connsiteX1" fmla="*/ 7212974 w 7212974"/>
                            <a:gd name="connsiteY1" fmla="*/ 0 h 3975652"/>
                            <a:gd name="connsiteX2" fmla="*/ 7212974 w 7212974"/>
                            <a:gd name="connsiteY2" fmla="*/ 1812897 h 3975652"/>
                            <a:gd name="connsiteX3" fmla="*/ 5773788 w 7212974"/>
                            <a:gd name="connsiteY3" fmla="*/ 1812897 h 3975652"/>
                            <a:gd name="connsiteX4" fmla="*/ 5773788 w 7212974"/>
                            <a:gd name="connsiteY4" fmla="*/ 3975652 h 3975652"/>
                            <a:gd name="connsiteX5" fmla="*/ 6381 w 7212974"/>
                            <a:gd name="connsiteY5" fmla="*/ 3971246 h 3975652"/>
                            <a:gd name="connsiteX6" fmla="*/ 1095 w 7212974"/>
                            <a:gd name="connsiteY6" fmla="*/ 5286 h 3975652"/>
                            <a:gd name="connsiteX0" fmla="*/ 1095 w 7212974"/>
                            <a:gd name="connsiteY0" fmla="*/ 5286 h 3971246"/>
                            <a:gd name="connsiteX1" fmla="*/ 7212974 w 7212974"/>
                            <a:gd name="connsiteY1" fmla="*/ 0 h 3971246"/>
                            <a:gd name="connsiteX2" fmla="*/ 7212974 w 7212974"/>
                            <a:gd name="connsiteY2" fmla="*/ 1812897 h 3971246"/>
                            <a:gd name="connsiteX3" fmla="*/ 5773788 w 7212974"/>
                            <a:gd name="connsiteY3" fmla="*/ 1812897 h 3971246"/>
                            <a:gd name="connsiteX4" fmla="*/ 5789652 w 7212974"/>
                            <a:gd name="connsiteY4" fmla="*/ 3971246 h 3971246"/>
                            <a:gd name="connsiteX5" fmla="*/ 6381 w 7212974"/>
                            <a:gd name="connsiteY5" fmla="*/ 3971246 h 3971246"/>
                            <a:gd name="connsiteX6" fmla="*/ 1095 w 7212974"/>
                            <a:gd name="connsiteY6" fmla="*/ 5286 h 3971246"/>
                            <a:gd name="connsiteX0" fmla="*/ 1095 w 7212974"/>
                            <a:gd name="connsiteY0" fmla="*/ 5286 h 3971286"/>
                            <a:gd name="connsiteX1" fmla="*/ 7212974 w 7212974"/>
                            <a:gd name="connsiteY1" fmla="*/ 0 h 3971286"/>
                            <a:gd name="connsiteX2" fmla="*/ 7212974 w 7212974"/>
                            <a:gd name="connsiteY2" fmla="*/ 1812897 h 3971286"/>
                            <a:gd name="connsiteX3" fmla="*/ 5773788 w 7212974"/>
                            <a:gd name="connsiteY3" fmla="*/ 1812897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5286 h 3971286"/>
                            <a:gd name="connsiteX1" fmla="*/ 7212974 w 7212974"/>
                            <a:gd name="connsiteY1" fmla="*/ 0 h 3971286"/>
                            <a:gd name="connsiteX2" fmla="*/ 7212974 w 7212974"/>
                            <a:gd name="connsiteY2" fmla="*/ 1812897 h 3971286"/>
                            <a:gd name="connsiteX3" fmla="*/ 5763132 w 7212974"/>
                            <a:gd name="connsiteY3" fmla="*/ 1798620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5286 h 3971286"/>
                            <a:gd name="connsiteX1" fmla="*/ 7212974 w 7212974"/>
                            <a:gd name="connsiteY1" fmla="*/ 0 h 3971286"/>
                            <a:gd name="connsiteX2" fmla="*/ 7212974 w 7212974"/>
                            <a:gd name="connsiteY2" fmla="*/ 1798620 h 3971286"/>
                            <a:gd name="connsiteX3" fmla="*/ 5763132 w 7212974"/>
                            <a:gd name="connsiteY3" fmla="*/ 1798620 h 3971286"/>
                            <a:gd name="connsiteX4" fmla="*/ 5763132 w 7212974"/>
                            <a:gd name="connsiteY4" fmla="*/ 3971286 h 3971286"/>
                            <a:gd name="connsiteX5" fmla="*/ 6381 w 7212974"/>
                            <a:gd name="connsiteY5" fmla="*/ 3971246 h 3971286"/>
                            <a:gd name="connsiteX6" fmla="*/ 1095 w 7212974"/>
                            <a:gd name="connsiteY6" fmla="*/ 5286 h 3971286"/>
                            <a:gd name="connsiteX0" fmla="*/ 1095 w 7212974"/>
                            <a:gd name="connsiteY0" fmla="*/ 0 h 3966000"/>
                            <a:gd name="connsiteX1" fmla="*/ 7212974 w 7212974"/>
                            <a:gd name="connsiteY1" fmla="*/ 0 h 3966000"/>
                            <a:gd name="connsiteX2" fmla="*/ 7212974 w 7212974"/>
                            <a:gd name="connsiteY2" fmla="*/ 1793334 h 3966000"/>
                            <a:gd name="connsiteX3" fmla="*/ 5763132 w 7212974"/>
                            <a:gd name="connsiteY3" fmla="*/ 1793334 h 3966000"/>
                            <a:gd name="connsiteX4" fmla="*/ 5763132 w 7212974"/>
                            <a:gd name="connsiteY4" fmla="*/ 3966000 h 3966000"/>
                            <a:gd name="connsiteX5" fmla="*/ 6381 w 7212974"/>
                            <a:gd name="connsiteY5" fmla="*/ 3965960 h 3966000"/>
                            <a:gd name="connsiteX6" fmla="*/ 1095 w 7212974"/>
                            <a:gd name="connsiteY6" fmla="*/ 0 h 39660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7212974" h="3966000">
                              <a:moveTo>
                                <a:pt x="1095" y="0"/>
                              </a:moveTo>
                              <a:lnTo>
                                <a:pt x="7212974" y="0"/>
                              </a:lnTo>
                              <a:lnTo>
                                <a:pt x="7212974" y="1793334"/>
                              </a:lnTo>
                              <a:lnTo>
                                <a:pt x="5763132" y="1793334"/>
                              </a:lnTo>
                              <a:lnTo>
                                <a:pt x="5763132" y="3966000"/>
                              </a:lnTo>
                              <a:lnTo>
                                <a:pt x="6381" y="3965960"/>
                              </a:lnTo>
                              <a:cubicBezTo>
                                <a:pt x="11666" y="2642505"/>
                                <a:pt x="-4190" y="1323455"/>
                                <a:pt x="1095" y="0"/>
                              </a:cubicBezTo>
                              <a:close/>
                            </a:path>
                          </a:pathLst>
                        </a:cu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C2A9ADC" id="Forme libre 83" o:spid="_x0000_s1026" style="position:absolute;margin-left:-.1pt;margin-top:-.1pt;width:567.95pt;height:312.3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212974,396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wA44QUAAKEiAAAOAAAAZHJzL2Uyb0RvYy54bWzsWlFv4jgQfj/p/oOVx5O2kIQkgEpXva56&#10;Oqnara497e6jG5wSXRLnbLfQ/fU3thM6YQtxAd0TL5Dgmfk8M5/NJOPzj6uyIM9MyJxXM88/G3qE&#10;VSmf59XjzPv7/vrD2CNS0WpOC16xmffCpPfx4tdfzpf1lAV8wYs5EwSMVHK6rGfeQql6OhjIdMFK&#10;Ks94zSoYzLgoqYJb8TiYC7oE62UxCIbDeLDkYl4LnjIp4ddPdtC7MPazjKXqS5ZJpkgx82BuynwK&#10;8/mgPwcX53T6KGi9yNNmGnSPWZQ0rwB0beoTVZQ8ifwnU2WeCi55ps5SXg54luUpMz6AN/5ww5u7&#10;Ba2Z8QWCI+t1mOTxzKafn28FyeczL/ZIRUtI0TUEm5EifxCMjEMdoWUtpyB4V98K7aOsb3j6j4SB&#10;QWdE38hGZpWJUsuCh2Rlwv2yDjdbKZLCj0ngB5M48kgKY+EkjgPfJGRAp616+iTVH4wbU/T5Riqb&#10;rzlcmWjPmzmnvKpkrtg3yHFWFpDC3wYk9MfDiCxJEgRJEkZNrjdVvmOVIVmQcJJEcRRsEf/mI4TG&#10;cj8GVnLACPbBwEr+2A/Gk6TfmxAhRcl4HI0m/d5gJWek0T5IWKnJS79PwKg1B4b93mBxZwxYLWsM&#10;R55hFQcOdGl5YvGuNYkJeWJxu4P1r5QuJXs51hXv3Skxg/1oHMX9axGrRME47ncB76yn7ZictmPi&#10;SDVMZjeqYXL6w4ktLaCESUZbaoVOaeGG0aWzMW5WzU4YrOTwz4ILBVODJaN+DKzkTLLuvpyEUGD0&#10;I2ElZyRcKERQ7TkhYSXnf35cLsTh2O93CGsAjB+MHPY1TE83smENN7Idi9Daoy1LYKNc3p/QuzAw&#10;Nw8n9C4kzE1nmmGlDqF3IWFuQkkDz0lBP9OwUodpu5AwPQ8k9C4YTM9DCL0L43iEHv8PhN6OcWxC&#10;b0fC3DwGobcjYW5GSRz64T6EbktCeLzdmqGjEno7zPEIvR3jROjmXc7Gvrk9Yl1CO9IMK/nJZBwH&#10;TRm1i2YnQn/HS+C15NgVtBOhW0K70gxz03nfxEonQuuXwYeVHNv3m8MIbbeZOB4O21bE5uvpYxXQ&#10;OzEOrzeSSRiGI/O6ZicSJua+bHZDOsL2bDzp9+nQeiOOJrEDEfBm+342bwBAj+Wx7aLQRdtYSVdV&#10;01mBK0J1D29o2lo1l7qNg9ss0LNpb+E9h24G0Slo6bZMjzK8rsDK/ruUgapY2bRpnJGBfVjZNLec&#10;lYFQWNm89HFWBo5gZdOMclaGzGNlU/i2yva7yZqAfqfudBam06k8Ap1O4RHodD7Y5/OaKp1snSR9&#10;SZZNFw5eYZGFbcLprUiPl/yZ3XMjqXTuNeXMPNpkvwoUFRZsnsA7sq1E+10bk1gS/qX0um640Mq1&#10;31a+2TCM5ffK6/5is8tCyFq77be1r59+jXEQ1mtyYzLp00Oe/s5+YGd9P45teoJ4FETDpsto7X0Y&#10;+RP4f4DcwcNOOIo6gz/Fs2s+LbhkdlXpTJnltc6eTjrqjFb8Oi8K0xotKp3TSRREJomSF/lcD+o8&#10;mqY6uyoEeaZAErVqVx6SMrFpGru2l2u6uuqlYNpEUf3FMmgXAx8CC6Ab9a82aZqySvl2aEHnzEJF&#10;EPk2mutZGJeMQW05g0mubTcG3rZtg9LIa1Vm+vxrZUvfNYydQTsxq7zWMMi8UmvlMq+4eMuzArxq&#10;kK18GyQbGh2lBz5/gWa64PaUgazT61xIdUOluqUCetLABTgqob7AR1ZwyBMsMXMFi4+LH2/9ruWh&#10;2w+jHlnCMYWZJ/99ooJ5pPizgnMAE380ArPK3IyiJIAbgUce8Ej1VF5xSD2wHGZnLrW8KtrLTPDy&#10;K5youNSoMESrFLBhp1ewjdibKwX3MARnMlJ2eWmu4SwDcPOmuqtTbVxHtQbP71dfqaiJvgS6Qdv/&#10;M2+PNNBp284Hxr3Kas2KXz4pnuW6128OGNi4NjdwDsIQpzmzoQ9a4Hsj9Xqy5OI/AAAA//8DAFBL&#10;AwQUAAYACAAAACEAxdIG6d8AAAAIAQAADwAAAGRycy9kb3ducmV2LnhtbEyPS0/DMBCE70j8B2uR&#10;uKDWafqghDgVqsRL4kLhwHETb5OIeB3Zbpr+e1xxgNNoNaOZb/PNaDoxkPOtZQWzaQKCuLK65VrB&#10;58fjZA3CB2SNnWVScCIPm+LyIsdM2yO/07ALtYgl7DNU0ITQZ1L6qiGDfmp74ujtrTMY4ulqqR0e&#10;Y7npZJokK2mw5bjQYE/bhqrv3cEo0PPX08vd1+Ceqptyv30Oa73s35S6vhof7kEEGsNfGM74ER2K&#10;yFTaA2svOgWTNAZ/5ezO5stbEKWCVbpYgCxy+f+B4gcAAP//AwBQSwECLQAUAAYACAAAACEAtoM4&#10;kv4AAADhAQAAEwAAAAAAAAAAAAAAAAAAAAAAW0NvbnRlbnRfVHlwZXNdLnhtbFBLAQItABQABgAI&#10;AAAAIQA4/SH/1gAAAJQBAAALAAAAAAAAAAAAAAAAAC8BAABfcmVscy8ucmVsc1BLAQItABQABgAI&#10;AAAAIQAGtwA44QUAAKEiAAAOAAAAAAAAAAAAAAAAAC4CAABkcnMvZTJvRG9jLnhtbFBLAQItABQA&#10;BgAIAAAAIQDF0gbp3wAAAAgBAAAPAAAAAAAAAAAAAAAAADsIAABkcnMvZG93bnJldi54bWxQSwUG&#10;AAAAAAQABADzAAAARwkAAAAA&#10;" path="m1095,l7212974,r,1793334l5763132,1793334r,2172666l6381,3965960c11666,2642505,-4190,1323455,1095,xe" filled="f" strokecolor="black [3213]">
                <v:path arrowok="t" o:connecttype="custom" o:connectlocs="1095,0;7212965,0;7212965,1793429;5763125,1793429;5763125,3966210;6381,3966170;1095,0" o:connectangles="0,0,0,0,0,0,0"/>
              </v:shape>
            </w:pict>
          </mc:Fallback>
        </mc:AlternateContent>
      </w:r>
    </w:p>
    <w:p w14:paraId="7CD931F3" w14:textId="77777777" w:rsidR="00C90362" w:rsidRPr="00FC5FEE" w:rsidRDefault="00C90362" w:rsidP="00C90362">
      <w:pPr>
        <w:jc w:val="center"/>
        <w:rPr>
          <w:color w:val="000000" w:themeColor="text1"/>
        </w:rPr>
      </w:pPr>
      <w:r w:rsidRPr="00FC5FEE">
        <w:rPr>
          <w:noProof/>
          <w:color w:val="000000" w:themeColor="text1"/>
          <w:lang w:val="vi-VN" w:eastAsia="vi-VN"/>
        </w:rPr>
        <mc:AlternateContent>
          <mc:Choice Requires="wps">
            <w:drawing>
              <wp:anchor distT="0" distB="0" distL="114300" distR="114300" simplePos="0" relativeHeight="251710976" behindDoc="0" locked="0" layoutInCell="1" allowOverlap="1" wp14:anchorId="6783490B" wp14:editId="32960B81">
                <wp:simplePos x="0" y="0"/>
                <wp:positionH relativeFrom="column">
                  <wp:posOffset>5366385</wp:posOffset>
                </wp:positionH>
                <wp:positionV relativeFrom="paragraph">
                  <wp:posOffset>90805</wp:posOffset>
                </wp:positionV>
                <wp:extent cx="570230" cy="304165"/>
                <wp:effectExtent l="0" t="0" r="0" b="635"/>
                <wp:wrapNone/>
                <wp:docPr id="134" name="Zone de texte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819CE" w14:textId="77777777" w:rsidR="00C90362" w:rsidRPr="004B733E" w:rsidRDefault="00C90362" w:rsidP="00C90362">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783490B" id="Zone de texte 134" o:spid="_x0000_s1027" type="#_x0000_t202" style="position:absolute;left:0;text-align:left;margin-left:422.55pt;margin-top:7.15pt;width:44.9pt;height:23.9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2K3Nkg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8m&#10;U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kscGYiwhmqPPLCQBsoZfltj&#10;U5bM+QdmcYKwj7gV/D1+pAIsPvQnSjZgf/3tPeCR2CilpMWJLKn7uWVWUKK+aqT8p9F0GkY4Xqaz&#10;izFe7KlkfSrR2+YasCsj3D+Gx2PAezUcpYXmCZfHInhFEdMcfZfUD8drn/YELh8uFosIwqE1zC/1&#10;yvCB/oFyj90Ts6bnZZiaOxhmlxWv6Jmwob0aFlsPso7cDXVOVe3rjwMf2d8vp7BRTu8RdVyh898A&#10;AAD//wMAUEsDBBQABgAIAAAAIQDGpTjg4AAAAAkBAAAPAAAAZHJzL2Rvd25yZXYueG1sTI/LTsMw&#10;EEX3SPyDNUjsqNM0tGmIU1UINkioolSq2E1jEwf8CLbbhr9nWMFydI/uPVOvRmvYSYXYeydgOsmA&#10;Kdd62btOwO718aYEFhM6icY7JeBbRVg1lxc1VtKf3Ys6bVPHqMTFCgXolIaK89hqZTFO/KAcZe8+&#10;WEx0ho7LgGcqt4bnWTbnFntHCxoHda9V+7k9WgGL8k3qj/A07vbP6y+9Gbh5QC7E9dW4vgOW1Jj+&#10;YPjVJ3VoyOngj05GZgSUxe2UUAqKGTAClrNiCewgYJ7nwJua//+g+QEAAP//AwBQSwECLQAUAAYA&#10;CAAAACEAtoM4kv4AAADhAQAAEwAAAAAAAAAAAAAAAAAAAAAAW0NvbnRlbnRfVHlwZXNdLnhtbFBL&#10;AQItABQABgAIAAAAIQA4/SH/1gAAAJQBAAALAAAAAAAAAAAAAAAAAC8BAABfcmVscy8ucmVsc1BL&#10;AQItABQABgAIAAAAIQDC2K3NkgIAAIoFAAAOAAAAAAAAAAAAAAAAAC4CAABkcnMvZTJvRG9jLnht&#10;bFBLAQItABQABgAIAAAAIQDGpTjg4AAAAAkBAAAPAAAAAAAAAAAAAAAAAOwEAABkcnMvZG93bnJl&#10;di54bWxQSwUGAAAAAAQABADzAAAA+QUAAAAA&#10;" filled="f" stroked="f" strokeweight=".5pt">
                <v:path arrowok="t"/>
                <v:textbox>
                  <w:txbxContent>
                    <w:p w14:paraId="115819CE" w14:textId="77777777" w:rsidR="00C90362" w:rsidRPr="004B733E" w:rsidRDefault="00C90362" w:rsidP="00C90362">
                      <w:pPr>
                        <w:rPr>
                          <w:sz w:val="16"/>
                          <w:szCs w:val="16"/>
                          <w:lang w:val="fr-FR"/>
                        </w:rPr>
                      </w:pPr>
                      <w:r w:rsidRPr="004B733E">
                        <w:rPr>
                          <w:sz w:val="16"/>
                          <w:szCs w:val="16"/>
                          <w:lang w:val="fr-FR"/>
                        </w:rPr>
                        <w:t>3m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96640" behindDoc="0" locked="0" layoutInCell="1" allowOverlap="1" wp14:anchorId="41442BE7" wp14:editId="6F55272A">
                <wp:simplePos x="0" y="0"/>
                <wp:positionH relativeFrom="column">
                  <wp:posOffset>2683510</wp:posOffset>
                </wp:positionH>
                <wp:positionV relativeFrom="paragraph">
                  <wp:posOffset>1524635</wp:posOffset>
                </wp:positionV>
                <wp:extent cx="130810" cy="137795"/>
                <wp:effectExtent l="0" t="0" r="21590" b="14605"/>
                <wp:wrapNone/>
                <wp:docPr id="66" name="Ellipse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B41C683" id="Ellipse 50" o:spid="_x0000_s1026" style="position:absolute;margin-left:211.3pt;margin-top:120.05pt;width:10.3pt;height:10.8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QesaQIAACw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U1PTmhxDKD&#10;b/RZa+WCIMeZntaFClEP7t6nBoNbAH8JyFvxmyUdQo/ZSm8SFtsj28z1buRabCPheFkeTs5KfBGO&#10;pvLw9PT8OL1FwarB2fkQvwgwJG1qKrqiMslsswixQw+olE7boaqukFxS3GnRGb8JiY1i6mkOkiUm&#10;rrQnG4biaF7KvgBtEZlcpNJ6dCr3Oek4OPXY5Cay7EbHyT7H12wjOmcEG0dHoyz4vzvLDt+/Reh6&#10;TW0/Q7PDd/XQCT44fqOQxgUL8Z55VDgyj1Mb73CRGtqaQr+jZAX+5777hEfhoZWSFiempuHHmnlB&#10;if5qUZLn5dFRGrF8ODo+neLBv7U8v7XYtbkC5L3E/8HxvE34qIet9GCecLjnKSuamOWYu6Y8+uFw&#10;FbtJxu+Bi/k8w3CsHIsL++B4Cp5YTRp53D4x73otRRThLQzTxap3euqwydPCfB1Bqiy2V157vnEk&#10;s2L77yPN/NtzRr1+crNfAAAA//8DAFBLAwQUAAYACAAAACEAuZ0wCt8AAAALAQAADwAAAGRycy9k&#10;b3ducmV2LnhtbEyPwU6EMBCG7ya+QzMm3txCl+AGKRtD4lUjuonHLoxAlk5JW3bRp3c86XFmvvzz&#10;/eV+tZM4ow+jIw3pJgGB1LpupF7D+9vT3Q5EiIY6MzlCDV8YYF9dX5Wm6NyFXvHcxF5wCIXCaBhi&#10;nAspQzugNWHjZiS+fTpvTeTR97Lz5sLhdpIqSXJpzUj8YTAz1gO2p2axGu794eTW7+1zPdeHRvnw&#10;snykUuvbm/XxAUTENf7B8KvP6lCx09Et1AUxaciUyhnVoLIkBcFElm0ViCNv8nQHsirl/w7VDwAA&#10;AP//AwBQSwECLQAUAAYACAAAACEAtoM4kv4AAADhAQAAEwAAAAAAAAAAAAAAAAAAAAAAW0NvbnRl&#10;bnRfVHlwZXNdLnhtbFBLAQItABQABgAIAAAAIQA4/SH/1gAAAJQBAAALAAAAAAAAAAAAAAAAAC8B&#10;AABfcmVscy8ucmVsc1BLAQItABQABgAIAAAAIQB0kQesaQIAACwFAAAOAAAAAAAAAAAAAAAAAC4C&#10;AABkcnMvZTJvRG9jLnhtbFBLAQItABQABgAIAAAAIQC5nTAK3wAAAAsBAAAPAAAAAAAAAAAAAAAA&#10;AMM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97664" behindDoc="0" locked="0" layoutInCell="1" allowOverlap="1" wp14:anchorId="30CC65D4" wp14:editId="2C6B3B53">
                <wp:simplePos x="0" y="0"/>
                <wp:positionH relativeFrom="column">
                  <wp:posOffset>2683510</wp:posOffset>
                </wp:positionH>
                <wp:positionV relativeFrom="paragraph">
                  <wp:posOffset>1705610</wp:posOffset>
                </wp:positionV>
                <wp:extent cx="130810" cy="137795"/>
                <wp:effectExtent l="0" t="0" r="21590" b="14605"/>
                <wp:wrapNone/>
                <wp:docPr id="65" name="Ellips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22191A6" id="Ellipse 51" o:spid="_x0000_s1026" style="position:absolute;margin-left:211.3pt;margin-top:134.3pt;width:10.3pt;height:10.85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4xgawIAACwFAAAOAAAAZHJzL2Uyb0RvYy54bWysVMtuGyEU3VfqPyD2zXicOI9RxpGVNFUl&#10;K7GaVFkTBmIU4FLAHrtf3wvzSJpGXVTdIOCe+zqcy/nFzmiyFT4osDUtDyaUCMuhUfappt/vrz+d&#10;UhIisw3TYEVN9yLQi/nHD+etq8QU1qAb4QkGsaFqXU3XMbqqKAJfC8PCAThh0SjBGxbx6J+KxrMW&#10;oxtdTCeT46IF3zgPXISAt1edkc5zfCkFj7dSBhGJrinWFvPq8/qY1mJ+zqonz9xa8b4M9g9VGKYs&#10;Jh1DXbHIyMarP0IZxT0EkPGAgylASsVF7gG7KSdvurlbMydyL0hOcCNN4f+F5TfblSeqqenxjBLL&#10;DL7RZ62VC4LMykRP60KFqDu38qnB4JbAnwMait8s6RB6zE56k7DYHtllrvcj12IXCcfL8nByWuKL&#10;cDSVhycnZ7OUrGDV4Ox8iF8EGJI2NRVdUZlktl2G2KEHVEqn7VBVV0guKe616IzfhMRGMfU0B8kS&#10;E5faky1DcTTPuVssQFtEJheptB6dyvecdBycemxyE1l2o+PkPceXbCM6ZwQbR0ejLPi/O8sO379F&#10;6HpNbT9Cs8d39dAJPjh+rZDGJQtxxTwqHJnHqY23uEgNbU2h31GyBv/zvfuER+GhlZIWJ6am4ceG&#10;eUGJ/mpRkmfl0VEasXw4mp1M8eBfWx5fW+zGXALyXuL/4HjeJnzUw1Z6MA843IuUFU3McsxdUx79&#10;cLiM3STj98DFYpFhOFaOxaW9czwFT6wmjdzvHph3vZYiivAGhuli1Rs9ddjkaWGxiSBVFtsLrz3f&#10;OJJZsf33kWb+9TmjXj65+S8AAAD//wMAUEsDBBQABgAIAAAAIQDmNvSX3wAAAAsBAAAPAAAAZHJz&#10;L2Rvd25yZXYueG1sTI/LTsMwEEX3SPyDNUjsqFMnCiWNU6FIbEGkVGLpxtMkamxHttMGvp5hBbt5&#10;HN05U+4WM7IL+jA4K2G9SoChbZ0ebCfhY//ysAEWorJajc6ihC8MsKtub0pVaHe173hpYscoxIZC&#10;SehjnArOQ9ujUWHlJrS0OzlvVKTWd1x7daVwM3KRJDk3arB0oVcT1j2252Y2Eh794eyW7/S1nupD&#10;I3x4mz/XXMr7u+V5CyziEv9g+NUndajI6ehmqwMbJWRC5IRKEPmGCiKyLBXAjjR5SlLgVcn//1D9&#10;AAAA//8DAFBLAQItABQABgAIAAAAIQC2gziS/gAAAOEBAAATAAAAAAAAAAAAAAAAAAAAAABbQ29u&#10;dGVudF9UeXBlc10ueG1sUEsBAi0AFAAGAAgAAAAhADj9If/WAAAAlAEAAAsAAAAAAAAAAAAAAAAA&#10;LwEAAF9yZWxzLy5yZWxzUEsBAi0AFAAGAAgAAAAhAC1TjGBrAgAALAUAAA4AAAAAAAAAAAAAAAAA&#10;LgIAAGRycy9lMm9Eb2MueG1sUEsBAi0AFAAGAAgAAAAhAOY29JffAAAACwEAAA8AAAAAAAAAAAAA&#10;AAAAxQQAAGRycy9kb3ducmV2LnhtbFBLBQYAAAAABAAEAPMAAADR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98688" behindDoc="0" locked="0" layoutInCell="1" allowOverlap="1" wp14:anchorId="28CFB9AB" wp14:editId="441298C8">
                <wp:simplePos x="0" y="0"/>
                <wp:positionH relativeFrom="column">
                  <wp:posOffset>2683510</wp:posOffset>
                </wp:positionH>
                <wp:positionV relativeFrom="paragraph">
                  <wp:posOffset>78105</wp:posOffset>
                </wp:positionV>
                <wp:extent cx="130810" cy="137795"/>
                <wp:effectExtent l="0" t="0" r="21590" b="14605"/>
                <wp:wrapNone/>
                <wp:docPr id="64" name="Ellips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F94A7EC" id="Ellipse 52" o:spid="_x0000_s1026" style="position:absolute;margin-left:211.3pt;margin-top:6.15pt;width:10.3pt;height:10.8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YUiag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2eUWKZ&#10;wTf6rLVyQZCjaaKndaFC1J1b+dRgcEvgzwENxW+WdAg9Zie9SVhsj+wy1/uRa7GLhONleTg5LfFF&#10;OJrKw5OTs6OUrGDV4Ox8iF8EGJI2NRVdUZlktl2G2KEHVEqn7VBVV0guKe616IzfhMRGMfU0B8kS&#10;E5faky1DcTTPZV+AtohMLlJpPTqV7znpODj12OQmsuxGx8l7ji/ZRnTOCDaOjkZZ8H93lh2+f4vQ&#10;9ZrafoRmj+/qoRN8cPxaIY1LFuKKeVQ4Mo9TG29xkRramkK/o2QN/ud79wmPwkMrJS1OTE3Djw3z&#10;ghL91aIkz8rZLI1YPsyOTqZ48K8tj68tdmMuAXkv8X9wPG8TPuphKz2YBxzuRcqKJmY55q4pj344&#10;XMZukvF74GKxyDAcK8fi0t45noInVpNG7ncPzLteSxFFeAPDdLHqjZ46bPK0sNhEkCqL7YXXnm8c&#10;yazY/vtIM//6nFEvn9z8FwAAAP//AwBQSwMEFAAGAAgAAAAhAE16ThzdAAAACQEAAA8AAABkcnMv&#10;ZG93bnJldi54bWxMj0FLw0AQhe+C/2GZgje76SZUidkUCXhVjC143CbTJDQ7G3Y3bfTXO570OLyP&#10;974pdosdxQV9GBxp2KwTEEiNawfqNOw/Xu4fQYRoqDWjI9TwhQF25e1NYfLWXekdL3XsBJdQyI2G&#10;PsYplzI0PVoT1m5C4uzkvDWRT9/J1psrl9tRqiTZSmsG4oXeTFj12Jzr2Wp48IezW77T12qqDrXy&#10;4W3+3Eit71bL8xOIiEv8g+FXn9WhZKejm6kNYtSQKbVllAOVgmAgy1IF4qghzRKQZSH/f1D+AAAA&#10;//8DAFBLAQItABQABgAIAAAAIQC2gziS/gAAAOEBAAATAAAAAAAAAAAAAAAAAAAAAABbQ29udGVu&#10;dF9UeXBlc10ueG1sUEsBAi0AFAAGAAgAAAAhADj9If/WAAAAlAEAAAsAAAAAAAAAAAAAAAAALwEA&#10;AF9yZWxzLy5yZWxzUEsBAi0AFAAGAAgAAAAhADzdhSJqAgAALAUAAA4AAAAAAAAAAAAAAAAALgIA&#10;AGRycy9lMm9Eb2MueG1sUEsBAi0AFAAGAAgAAAAhAE16ThzdAAAACQEAAA8AAAAAAAAAAAAAAAAA&#10;xA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99712" behindDoc="0" locked="0" layoutInCell="1" allowOverlap="1" wp14:anchorId="187C0B52" wp14:editId="69CB1A62">
                <wp:simplePos x="0" y="0"/>
                <wp:positionH relativeFrom="column">
                  <wp:posOffset>2683510</wp:posOffset>
                </wp:positionH>
                <wp:positionV relativeFrom="paragraph">
                  <wp:posOffset>259080</wp:posOffset>
                </wp:positionV>
                <wp:extent cx="130810" cy="137795"/>
                <wp:effectExtent l="0" t="0" r="21590" b="14605"/>
                <wp:wrapNone/>
                <wp:docPr id="63" name="Ellips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DD93A71" id="Ellipse 53" o:spid="_x0000_s1026" style="position:absolute;margin-left:211.3pt;margin-top:20.4pt;width:10.3pt;height:10.85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eoiaQIAACwFAAAOAAAAZHJzL2Uyb0RvYy54bWysVMtuGyEU3VfqPyD2zXjsPEcZR1bSVJWs&#10;xGpSZU0YiFGASwF77H59L8wjaRp1UXWDgHvu63Au5xc7o8lW+KDA1rQ8mFAiLIdG2aeafr+//nRK&#10;SYjMNkyDFTXdi0Av5h8/nLeuElNYg26EJxjEhqp1NV3H6KqiCHwtDAsH4IRFowRvWMSjfyoaz1qM&#10;bnQxnUyOixZ84zxwEQLeXnVGOs/xpRQ83koZRCS6plhbzKvP62Nai/k5q548c2vF+zLYP1RhmLKY&#10;dAx1xSIjG6/+CGUU9xBAxgMOpgApFRe5B+ymnLzp5m7NnMi9IDnBjTSF/xeW32xXnqimpsczSiwz&#10;+EaftVYuCHI0S/S0LlSIunMrnxoMbgn8OaCh+M2SDqHH7KQ3CYvtkV3mej9yLXaRcLwsZ5PTEl+E&#10;o6mcnZycHaVkBasGZ+dD/CLAkLSpqeiKyiSz7TLEDj2gUjpth6q6QnJJca9FZ/wmJDaKqac5SJaY&#10;uNSebBmKo3ku+wK0RWRykUrr0al8z0nHwanHJjeRZTc6Tt5zfMk2onNGsHF0NMqC/7uz7PD9W4Su&#10;19T2IzR7fFcPneCD49cKaVyyEFfMo8KReZzaeIuL1NDWFPodJWvwP9+7T3gUHlopaXFiahp+bJgX&#10;lOivFiV5Vh4ephHLh8Ojkyke/GvL42uL3ZhLQN5L/B8cz9uEj3rYSg/mAYd7kbKiiVmOuWvKox8O&#10;l7GbZPweuFgsMgzHyrG4tHeOp+CJ1aSR+90D867XUkQR3sAwXax6o6cOmzwtLDYRpMpie+G15xtH&#10;Miu2/z7SzL8+Z9TLJzf/BQAA//8DAFBLAwQUAAYACAAAACEAAQ8tM90AAAAJAQAADwAAAGRycy9k&#10;b3ducmV2LnhtbEyPwU7DMAyG70i8Q2QkbixdVspUmk6oElcQhUkcs9ZrqzVOlaRb4ekxJ7jZ8qff&#10;31/sFjuKM/owONKwXiUgkBrXDtRp+Hh/vtuCCNFQa0ZHqOELA+zK66vC5K270Bue69gJDqGQGw19&#10;jFMuZWh6tCas3ITEt6Pz1kRefSdbby4cbkepkiST1gzEH3ozYdVjc6pnq+HB709u+d68VFO1r5UP&#10;r/PnWmp9e7M8PYKIuMQ/GH71WR1Kdjq4mdogRg2pUhmjPCRcgYE03SgQBw2ZugdZFvJ/g/IHAAD/&#10;/wMAUEsBAi0AFAAGAAgAAAAhALaDOJL+AAAA4QEAABMAAAAAAAAAAAAAAAAAAAAAAFtDb250ZW50&#10;X1R5cGVzXS54bWxQSwECLQAUAAYACAAAACEAOP0h/9YAAACUAQAACwAAAAAAAAAAAAAAAAAvAQAA&#10;X3JlbHMvLnJlbHNQSwECLQAUAAYACAAAACEA3tHqImkCAAAsBQAADgAAAAAAAAAAAAAAAAAuAgAA&#10;ZHJzL2Uyb0RvYy54bWxQSwECLQAUAAYACAAAACEAAQ8tM90AAAAJAQAADwAAAAAAAAAAAAAAAADD&#10;BAAAZHJzL2Rvd25yZXYueG1sUEsFBgAAAAAEAAQA8wAAAM0FA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94592" behindDoc="0" locked="0" layoutInCell="1" allowOverlap="1" wp14:anchorId="2FC01A63" wp14:editId="77C11A4F">
                <wp:simplePos x="0" y="0"/>
                <wp:positionH relativeFrom="column">
                  <wp:posOffset>2955290</wp:posOffset>
                </wp:positionH>
                <wp:positionV relativeFrom="paragraph">
                  <wp:posOffset>78740</wp:posOffset>
                </wp:positionV>
                <wp:extent cx="130810" cy="137795"/>
                <wp:effectExtent l="0" t="0" r="21590" b="14605"/>
                <wp:wrapNone/>
                <wp:docPr id="62" name="Ellips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2102638" id="Ellipse 48" o:spid="_x0000_s1026" style="position:absolute;margin-left:232.7pt;margin-top:6.2pt;width:10.3pt;height:10.8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KzagIAACwFAAAOAAAAZHJzL2Uyb0RvYy54bWysVE1PGzEQvVfqf7B8L5sNAcKKDYqgVJUi&#10;QIWKs/HaxML2uLaTTfrrO/Z+QCnqoerFsj1vvp7f+Ox8ZzTZCh8U2JqWBxNKhOXQKPtU0+/3V5/m&#10;lITIbMM0WFHTvQj0fPHxw1nrKjGFNehGeIJBbKhaV9N1jK4qisDXwrBwAE5YNErwhkU8+qei8azF&#10;6EYX08nkuGjBN84DFyHg7WVnpIscX0rB442UQUSia4q1xbz6vD6mtVicserJM7dWvC+D/UMVhimL&#10;ScdQlywysvHqj1BGcQ8BZDzgYAqQUnGRe8Buysmbbu7WzIncC5IT3EhT+H9h+fX21hPV1PR4Soll&#10;Bt/os9bKBUFm80RP60KFqDt361ODwa2APwc0FL9Z0iH0mJ30JmGxPbLLXO9HrsUuEo6X5eFkXuKL&#10;cDSVhycnp0cpWcGqwdn5EL8IMCRtaiq6ojLJbLsKsUMPqJRO26GqrpBcUtxr0Rm/CYmNYuppDpIl&#10;Ji60J1uG4miey74AbRGZXKTSenQq33PScXDqsclNZNmNjpP3HF+yjeicEWwcHY2y4P/uLDt8/xah&#10;6zW1/QjNHt/VQyf44PiVQhpXLMRb5lHhyDxObbzBRWpoawr9jpI1+J/v3Sc8Cg+tlLQ4MTUNPzbM&#10;C0r0V4uSPC1nszRi+TA7Opniwb+2PL622I25AOS9xP/B8bxN+KiHrfRgHnC4lykrmpjlmLumPPrh&#10;cBG7ScbvgYvlMsNwrByLK3vneAqeWE0aud89MO96LUUU4TUM08WqN3rqsMnTwnITQaosthdee75x&#10;JLNi++8jzfzrc0a9fHKLXwAAAP//AwBQSwMEFAAGAAgAAAAhAEuM0xjeAAAACQEAAA8AAABkcnMv&#10;ZG93bnJldi54bWxMj0FPg0AQhe8m/ofNNPFmFyhiQ1kaQ+JVI7WJxy2MQMrOkt2lRX+940lPk5f3&#10;5c17xX4xo7ig84MlBfE6AoHU2HagTsH74fl+C8IHTa0eLaGCL/SwL29vCp239kpveKlDJziEfK4V&#10;9CFMuZS+6dFov7YTEnuf1hkdWLpOtk5fOdyMMomiTBo9EH/o9YRVj825no2CR3c82+V781JN1bFO&#10;nH+dP2Kp1N1qedqBCLiEPxh+63N1KLnTyc7UejEqSLOHlFE2Er4MpNuMx50UbNIYZFnI/wvKHwAA&#10;AP//AwBQSwECLQAUAAYACAAAACEAtoM4kv4AAADhAQAAEwAAAAAAAAAAAAAAAAAAAAAAW0NvbnRl&#10;bnRfVHlwZXNdLnhtbFBLAQItABQABgAIAAAAIQA4/SH/1gAAAJQBAAALAAAAAAAAAAAAAAAAAC8B&#10;AABfcmVscy8ucmVsc1BLAQItABQABgAIAAAAIQB+OiKzagIAACwFAAAOAAAAAAAAAAAAAAAAAC4C&#10;AABkcnMvZTJvRG9jLnhtbFBLAQItABQABgAIAAAAIQBLjNMY3gAAAAkBAAAPAAAAAAAAAAAAAAAA&#10;AMQ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95616" behindDoc="0" locked="0" layoutInCell="1" allowOverlap="1" wp14:anchorId="461B3A71" wp14:editId="1D9DD0B4">
                <wp:simplePos x="0" y="0"/>
                <wp:positionH relativeFrom="column">
                  <wp:posOffset>2955290</wp:posOffset>
                </wp:positionH>
                <wp:positionV relativeFrom="paragraph">
                  <wp:posOffset>259715</wp:posOffset>
                </wp:positionV>
                <wp:extent cx="130810" cy="137795"/>
                <wp:effectExtent l="0" t="0" r="21590" b="14605"/>
                <wp:wrapNone/>
                <wp:docPr id="61" name="Ellips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8CF3F6D" id="Ellipse 49" o:spid="_x0000_s1026" style="position:absolute;margin-left:232.7pt;margin-top:20.45pt;width:10.3pt;height:10.8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0uKbHM&#10;4Bt91lq5IMjsLNHTulAh6s6tfGowuCXw54CG4jdLOoQes5PeJCy2R3aZ6/3ItdhFwvGyPJyclvgi&#10;HE3l4cnJ2VFKVrBqcHY+xC8CDEmbmoquqEwy2y5D7NADKqXTdqiqKySXFPdadMZvQmKjmHqag2SJ&#10;iUvtyZahOJrnsi9AW0QmF6m0Hp3K95x0HJx6bHITWXaj4+Q9x5dsIzpnBBtHR6Ms+L87yw7fv0Xo&#10;ek1tP0Kzx3f10Ak+OH6tkMYlC3HFPCocmcepjbe4SA1tTaHfUbIG//O9+4RH4aGVkhYnpqbhx4Z5&#10;QYn+alGSZ+VslkYsH2ZHJ1M8+NeWx9cWuzGXgLyj6rC6vE34qIet9GAecLgXKSuamOWYu6Y8+uFw&#10;GbtJxu+Bi8Uiw3CsHItLe+d4Cp5YTRq53z0w73otRRThDQzTxao3euqwydPCYhNBqiy2F157vnEk&#10;s2L77yPN/OtzRr18cvNfAAAA//8DAFBLAwQUAAYACAAAACEACgjEit4AAAAJAQAADwAAAGRycy9k&#10;b3ducmV2LnhtbEyPwU7DMAyG70i8Q2QkbixdKWGUphOqxBVEYRLHrDVttcapknQrPD3mxG62/On3&#10;9xfbxY7iiD4MjjSsVwkIpMa1A3UaPt6fbzYgQjTUmtERavjGANvy8qIweetO9IbHOnaCQyjkRkMf&#10;45RLGZoerQkrNyHx7ct5ayKvvpOtNycOt6NMk0RJawbiD72ZsOqxOdSz1XDvdwe3/Ny+VFO1q1Mf&#10;XufPtdT6+mp5egQRcYn/MPzpszqU7LR3M7VBjBoydZcxykPyAIKBbKO43F6DShXIspDnDcpfAAAA&#10;//8DAFBLAQItABQABgAIAAAAIQC2gziS/gAAAOEBAAATAAAAAAAAAAAAAAAAAAAAAABbQ29udGVu&#10;dF9UeXBlc10ueG1sUEsBAi0AFAAGAAgAAAAhADj9If/WAAAAlAEAAAsAAAAAAAAAAAAAAAAALwEA&#10;AF9yZWxzLy5yZWxzUEsBAi0AFAAGAAgAAAAhACf4qX9pAgAALAUAAA4AAAAAAAAAAAAAAAAALgIA&#10;AGRycy9lMm9Eb2MueG1sUEsBAi0AFAAGAAgAAAAhAAoIxIreAAAACQEAAA8AAAAAAAAAAAAAAAAA&#10;ww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93568" behindDoc="0" locked="0" layoutInCell="1" allowOverlap="1" wp14:anchorId="4A5C4017" wp14:editId="50137CC2">
                <wp:simplePos x="0" y="0"/>
                <wp:positionH relativeFrom="column">
                  <wp:posOffset>38735</wp:posOffset>
                </wp:positionH>
                <wp:positionV relativeFrom="paragraph">
                  <wp:posOffset>258445</wp:posOffset>
                </wp:positionV>
                <wp:extent cx="130810" cy="137795"/>
                <wp:effectExtent l="0" t="0" r="21590" b="14605"/>
                <wp:wrapNone/>
                <wp:docPr id="60" name="Ellipse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0AF7789" id="Ellipse 43" o:spid="_x0000_s1026" style="position:absolute;margin-left:3.05pt;margin-top:20.35pt;width:10.3pt;height:10.85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Z7H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1Geiwz&#10;+EaftVYuCDI7TPS0LlSIunMrnxoMbgn8OaCh+M2SDqHH7KQ3CYvtkV3mej9yLXaRcLwsDyenJabk&#10;aCoPT07OjlKyglWDs/MhfhFgSNrUVHRFZZLZdhlihx5QKZ22Q1VdIbmkuNeiM34TEhvF1NMcJEtM&#10;XGpPtgzF0TyXfQHaIjK5SKX16FS+56Tj4NRjk5vIshsdJ+85vmQb0Tkj2Dg6GmXB/91Zdvj+LULX&#10;a2r7EZo9vquHTvDB8WuFNC5ZiCvmUeHIPE5tvMVFamhrCv2OkjX4n+/dJzwKD62UtDgxNQ0/NswL&#10;SvRXi5I8K2ezNGL5MDs6meLBv7Y8vrbYjbkE5L3E/8HxvE34qIet9GAecLgXKSuamOWYu6Y8+uFw&#10;GbtJxu+Bi8Uiw3CsHItLe+d4Cp5YTRq53z0w73otRRThDQzTxao3euqwydPCYhNBqiy2F157vnEk&#10;s2L77yPN/OtzRr18cvNfAAAA//8DAFBLAwQUAAYACAAAACEA/mjKptsAAAAGAQAADwAAAGRycy9k&#10;b3ducmV2LnhtbEyOwU7DMBBE70j8g7VIvVEnoUpRiFOhSFxBhFbi6MZLEjVeR7bTpnw9ywlOo50Z&#10;zb5yt9hRnNGHwZGCdJ2AQGqdGahTsP94uX8EEaImo0dHqOCKAXbV7U2pC+Mu9I7nJnaCRygUWkEf&#10;41RIGdoerQ5rNyFx9uW81ZFP30nj9YXH7SizJMml1QPxh15PWPfYnprZKtj6w8kt3w+v9VQfmsyH&#10;t/kzlUqt7pbnJxARl/hXhl98RoeKmY5uJhPEqCBPuahgk2xBcJzlrEe2sw3IqpT/8asfAAAA//8D&#10;AFBLAQItABQABgAIAAAAIQC2gziS/gAAAOEBAAATAAAAAAAAAAAAAAAAAAAAAABbQ29udGVudF9U&#10;eXBlc10ueG1sUEsBAi0AFAAGAAgAAAAhADj9If/WAAAAlAEAAAsAAAAAAAAAAAAAAAAALwEAAF9y&#10;ZWxzLy5yZWxzUEsBAi0AFAAGAAgAAAAhANgBnsdpAgAALAUAAA4AAAAAAAAAAAAAAAAALgIAAGRy&#10;cy9lMm9Eb2MueG1sUEsBAi0AFAAGAAgAAAAhAP5oyqbbAAAABgEAAA8AAAAAAAAAAAAAAAAAwwQA&#10;AGRycy9kb3ducmV2LnhtbFBLBQYAAAAABAAEAPMAAADL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92544" behindDoc="0" locked="0" layoutInCell="1" allowOverlap="1" wp14:anchorId="16A6067B" wp14:editId="7A5354A7">
                <wp:simplePos x="0" y="0"/>
                <wp:positionH relativeFrom="column">
                  <wp:posOffset>38735</wp:posOffset>
                </wp:positionH>
                <wp:positionV relativeFrom="paragraph">
                  <wp:posOffset>77470</wp:posOffset>
                </wp:positionV>
                <wp:extent cx="130810" cy="137795"/>
                <wp:effectExtent l="0" t="0" r="21590" b="14605"/>
                <wp:wrapNone/>
                <wp:docPr id="59" name="Ellipse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81B4768" id="Ellipse 42" o:spid="_x0000_s1026" style="position:absolute;margin-left:3.05pt;margin-top:6.1pt;width:10.3pt;height:10.8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8Wag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RKSWW&#10;GXyjL1orFwSZTRM9rQsVom7dyqcGg1sCfwpoKH6zpEPoMTvpTcJie2SXud6PXItdJBwvy8PJSYkv&#10;wtFUHh4fnx6lZAWrBmfnQ/wqwJC0qanoisoks+0yxA49oFI6bYequkJySXGvRWf8LiQ2iqmnOUiW&#10;mLjQnmwZiqN5KvsCtEVkcpFK69GpfM9Jx8GpxyY3kWU3Ok7ec3zJNqJzRrBxdDTKgv+7s+zw/VuE&#10;rtfU9gM0e3xXD53gg+NXCmlcshBXzKPCkXmc2niDi9TQ1hT6HSVr8L/eu094FB5aKWlxYmoafm6Y&#10;F5TobxYleVrOZmnE8mF2dDzFg39teXhtsRtzAch7if+D43mb8FEPW+nB3ONwL1JWNDHLMXdNefTD&#10;4SJ2k4zfAxeLRYbhWDkWl/bW8RQ8sZo0cre7Z971WooowmsYpotVb/TUYZOnhcUmglRZbC+89nzj&#10;SGbF9t9HmvnX54x6+eTmzwAAAP//AwBQSwMEFAAGAAgAAAAhAAPukiHaAAAABgEAAA8AAABkcnMv&#10;ZG93bnJldi54bWxMjs1OhDAUhfcmvkNzTdw5hZIwipSJIXGrEWcSlx24Ahl6S9oygz6915Uuz0/O&#10;+crdaidxRh9GRxrSTQICqXXdSL2G/fvz3T2IEA11ZnKEGr4wwK66vipN0bkLveG5ib3gEQqF0TDE&#10;OBdShnZAa8LGzUicfTpvTWTpe9l5c+FxO0mVJLm0ZiR+GMyM9YDtqVmshq0/nNz6nb3Uc31olA+v&#10;y0cqtb69WZ8eQURc418ZfvEZHSpmOrqFuiAmDXnKRbaVAsGxyrcgjhqy7AFkVcr/+NUPAAAA//8D&#10;AFBLAQItABQABgAIAAAAIQC2gziS/gAAAOEBAAATAAAAAAAAAAAAAAAAAAAAAABbQ29udGVudF9U&#10;eXBlc10ueG1sUEsBAi0AFAAGAAgAAAAhADj9If/WAAAAlAEAAAsAAAAAAAAAAAAAAAAALwEAAF9y&#10;ZWxzLy5yZWxzUEsBAi0AFAAGAAgAAAAhADwb/xZqAgAALAUAAA4AAAAAAAAAAAAAAAAALgIAAGRy&#10;cy9lMm9Eb2MueG1sUEsBAi0AFAAGAAgAAAAhAAPukiHaAAAABgEAAA8AAAAAAAAAAAAAAAAAxAQA&#10;AGRycy9kb3ducmV2LnhtbFBLBQYAAAAABAAEAPMAAADLBQAAAAA=&#10;" fillcolor="white [3201]" strokecolor="black [3200]" strokeweight="2pt">
                <v:path arrowok="t"/>
              </v:oval>
            </w:pict>
          </mc:Fallback>
        </mc:AlternateContent>
      </w:r>
    </w:p>
    <w:p w14:paraId="335E39CE" w14:textId="77777777" w:rsidR="00C90362" w:rsidRPr="00FC5FEE" w:rsidRDefault="00C90362" w:rsidP="00C90362">
      <w:pPr>
        <w:jc w:val="center"/>
        <w:rPr>
          <w:color w:val="000000" w:themeColor="text1"/>
        </w:rPr>
      </w:pPr>
      <w:r w:rsidRPr="00FC5FEE">
        <w:rPr>
          <w:noProof/>
          <w:color w:val="000000" w:themeColor="text1"/>
          <w:lang w:val="vi-VN" w:eastAsia="vi-VN"/>
        </w:rPr>
        <mc:AlternateContent>
          <mc:Choice Requires="wps">
            <w:drawing>
              <wp:anchor distT="0" distB="0" distL="114300" distR="114300" simplePos="0" relativeHeight="251717120" behindDoc="0" locked="0" layoutInCell="1" allowOverlap="1" wp14:anchorId="69E37ECE" wp14:editId="578493A7">
                <wp:simplePos x="0" y="0"/>
                <wp:positionH relativeFrom="column">
                  <wp:posOffset>6884035</wp:posOffset>
                </wp:positionH>
                <wp:positionV relativeFrom="paragraph">
                  <wp:posOffset>76835</wp:posOffset>
                </wp:positionV>
                <wp:extent cx="570230" cy="304165"/>
                <wp:effectExtent l="0" t="0" r="0" b="635"/>
                <wp:wrapNone/>
                <wp:docPr id="144" name="Zone de texte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C37387" w14:textId="77777777" w:rsidR="00C90362" w:rsidRPr="004B733E" w:rsidRDefault="00C90362" w:rsidP="00C90362">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9E37ECE" id="Zone de texte 144" o:spid="_x0000_s1028" type="#_x0000_t202" style="position:absolute;left:0;text-align:left;margin-left:542.05pt;margin-top:6.05pt;width:44.9pt;height:23.95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7/2kgIAAIoFAAAOAAAAZHJzL2Uyb0RvYy54bWysVN9v2yAQfp+0/wHxvtpJk3az6lRZqk6T&#10;orZaO1XaG8GQWMUcAxI7++t3gJ1E3V467cUG7rvf393VddcoshPW1aBLOjrLKRGaQ1XrdUm/P91+&#10;+EiJ80xXTIEWJd0LR69n799dtaYQY9iAqoQlaES7ojUl3XhviixzfCMa5s7ACI1CCbZhHq92nVWW&#10;tWi9Udk4zy+yFmxlLHDhHL7eJCGdRftSCu7vpXTCE1VSjM3Hr43fVfhmsytWrC0zm5r3YbB/iKJh&#10;tUanB1M3zDOytfUfppqaW3Ag/RmHJgMpay5iDpjNKH+VzeOGGRFzweI4cyiT+39m+d3uwZK6wt5N&#10;JpRo1mCTfmCrSCWIF50XJAiwTK1xBaIfDeJ99xk6VIkpO7ME/uIQkp1gkoJDdChLJ20T/pgwQUXs&#10;xP5QfXRCOD5OL/PxOUo4is7zyehiGtxmR2Vjnf8ioCHhUFKLzY0BsN3S+QQdIMGXhttaKXxnhdKk&#10;LenF+TSPCgcJGlc6AESkSm8mZJECjye/VyIZ+SYklirGHx4iScVCWbJjSC/GudB+1AetNKIDSmIQ&#10;b1Hs8ceo3qKc8hg8g/YH5abWYFO/wmwdw65ehpBlwvd9dCnvUALfrbrIkfFAhBVUe+SBhTRQzvDb&#10;GpuyZM4/MIsThH3EreDv8SMVYPGhP1GyAfvrb+8Bj8RGKSUtTmRJ3c8ts4IS9VUj5T8hEcMIx8tk&#10;ejnGiz2VrE4letssALsywv1jeDwGvFfDUVponnF5zINXFDHN0XdJ/XBc+LQncPlwMZ9HEA6tYX6p&#10;Hw0f6B8o99Q9M2t6XoapuYNhdlnxip4JG9qrYb71IOvI3VDnVNW+/jjwkf39cgob5fQeUccVOvsN&#10;AAD//wMAUEsDBBQABgAIAAAAIQCz3EuZ4AAAAAsBAAAPAAAAZHJzL2Rvd25yZXYueG1sTI/NTsMw&#10;EITvSLyDtUjcqJ2C2jTEqSoEFySEWiqh3tx4iQP+Cbbbhrdne4LT7mhGs9/Wy9FZdsSY+uAlFBMB&#10;DH0bdO87Cdu3p5sSWMrKa2WDRwk/mGDZXF7UqtLh5Nd43OSOUYlPlZJgch4qzlNr0Kk0CQN68j5C&#10;dCqTjB3XUZ2o3Fk+FWLGneo9XTBqwAeD7dfm4CTMy502n/F53L6/rL7N68Dto+JSXl+Nq3tgGcf8&#10;F4YzPqFDQ0z7cPA6MUtalHcFZWmb0jwnivntAthewkwI4E3N///Q/AIAAP//AwBQSwECLQAUAAYA&#10;CAAAACEAtoM4kv4AAADhAQAAEwAAAAAAAAAAAAAAAAAAAAAAW0NvbnRlbnRfVHlwZXNdLnhtbFBL&#10;AQItABQABgAIAAAAIQA4/SH/1gAAAJQBAAALAAAAAAAAAAAAAAAAAC8BAABfcmVscy8ucmVsc1BL&#10;AQItABQABgAIAAAAIQDYS7/2kgIAAIoFAAAOAAAAAAAAAAAAAAAAAC4CAABkcnMvZTJvRG9jLnht&#10;bFBLAQItABQABgAIAAAAIQCz3EuZ4AAAAAsBAAAPAAAAAAAAAAAAAAAAAOwEAABkcnMvZG93bnJl&#10;di54bWxQSwUGAAAAAAQABADzAAAA+QUAAAAA&#10;" filled="f" stroked="f" strokeweight=".5pt">
                <v:path arrowok="t"/>
                <v:textbox>
                  <w:txbxContent>
                    <w:p w14:paraId="41C37387" w14:textId="77777777" w:rsidR="00C90362" w:rsidRPr="004B733E" w:rsidRDefault="00C90362" w:rsidP="00C90362">
                      <w:pPr>
                        <w:rPr>
                          <w:sz w:val="16"/>
                          <w:szCs w:val="16"/>
                          <w:lang w:val="fr-FR"/>
                        </w:rPr>
                      </w:pPr>
                      <w:r w:rsidRPr="004B733E">
                        <w:rPr>
                          <w:sz w:val="16"/>
                          <w:szCs w:val="16"/>
                          <w:lang w:val="fr-FR"/>
                        </w:rPr>
                        <w:t>1m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716096" behindDoc="0" locked="0" layoutInCell="1" allowOverlap="1" wp14:anchorId="14216050" wp14:editId="5F788D17">
                <wp:simplePos x="0" y="0"/>
                <wp:positionH relativeFrom="column">
                  <wp:posOffset>6527165</wp:posOffset>
                </wp:positionH>
                <wp:positionV relativeFrom="paragraph">
                  <wp:posOffset>76835</wp:posOffset>
                </wp:positionV>
                <wp:extent cx="570230" cy="304165"/>
                <wp:effectExtent l="0" t="0" r="0" b="635"/>
                <wp:wrapNone/>
                <wp:docPr id="143" name="Zone de texte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95C9A4" w14:textId="77777777" w:rsidR="00C90362" w:rsidRPr="004B733E" w:rsidRDefault="00C90362" w:rsidP="00C90362">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4216050" id="Zone de texte 143" o:spid="_x0000_s1029" type="#_x0000_t202" style="position:absolute;left:0;text-align:left;margin-left:513.95pt;margin-top:6.05pt;width:44.9pt;height:23.95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lcvkg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m&#10;E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oscORBhDdUeeWAhDZQz/LbG&#10;piyZ8w/M4gRhH3Er+Hv8SAVYfOhPlGzA/vrbe8AjsVFKSYsTWVL3c8usoER91Uj5T6PpNIxwvExn&#10;F2O82FPJ+lSit801YFdGuH8Mj8eA92o4SgvNEy6PRfCKIqY5+i6pH47XPu0JXD5cLBYRhENrmF/q&#10;leED/QPlHrsnZk3PyzA1dzDMLite0TNhQ3s1LLYeZB25G+qcqtrXHwc+sr9fTmGjnN4j6rhC578B&#10;AAD//wMAUEsDBBQABgAIAAAAIQBhz0LD3wAAAAsBAAAPAAAAZHJzL2Rvd25yZXYueG1sTI/LTsMw&#10;EEX3SPyDNUjsqJ0smhLiVBWCDRJCtJUQOzeexil+BNttw98zXcFurubozplmOTnLThjTELyEYiaA&#10;oe+CHnwvYbt5vlsAS1l5rWzwKOEHEyzb66tG1Tqc/Tue1rlnVOJTrSSYnMea89QZdCrNwoiedvsQ&#10;ncoUY891VGcqd5aXQsy5U4OnC0aN+Giw+1ofnYRq8anNIb5M24/X1bd5G7l9UlzK25tp9QAs45T/&#10;YLjokzq05LQLR68Ts5RFWd0TS1NZALsQRVFVwHYS5kIAbxv+/4f2FwAA//8DAFBLAQItABQABgAI&#10;AAAAIQC2gziS/gAAAOEBAAATAAAAAAAAAAAAAAAAAAAAAABbQ29udGVudF9UeXBlc10ueG1sUEsB&#10;Ai0AFAAGAAgAAAAhADj9If/WAAAAlAEAAAsAAAAAAAAAAAAAAAAALwEAAF9yZWxzLy5yZWxzUEsB&#10;Ai0AFAAGAAgAAAAhAOGGVy+SAgAAigUAAA4AAAAAAAAAAAAAAAAALgIAAGRycy9lMm9Eb2MueG1s&#10;UEsBAi0AFAAGAAgAAAAhAGHPQsPfAAAACwEAAA8AAAAAAAAAAAAAAAAA7AQAAGRycy9kb3ducmV2&#10;LnhtbFBLBQYAAAAABAAEAPMAAAD4BQAAAAA=&#10;" filled="f" stroked="f" strokeweight=".5pt">
                <v:path arrowok="t"/>
                <v:textbox>
                  <w:txbxContent>
                    <w:p w14:paraId="1995C9A4" w14:textId="77777777" w:rsidR="00C90362" w:rsidRPr="004B733E" w:rsidRDefault="00C90362" w:rsidP="00C90362">
                      <w:pPr>
                        <w:rPr>
                          <w:sz w:val="16"/>
                          <w:szCs w:val="16"/>
                          <w:lang w:val="fr-FR"/>
                        </w:rPr>
                      </w:pPr>
                      <w:r w:rsidRPr="004B733E">
                        <w:rPr>
                          <w:sz w:val="16"/>
                          <w:szCs w:val="16"/>
                          <w:lang w:val="fr-FR"/>
                        </w:rPr>
                        <w:t>1m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709952" behindDoc="0" locked="0" layoutInCell="1" allowOverlap="1" wp14:anchorId="2EC995C1" wp14:editId="0682E442">
                <wp:simplePos x="0" y="0"/>
                <wp:positionH relativeFrom="column">
                  <wp:posOffset>6142990</wp:posOffset>
                </wp:positionH>
                <wp:positionV relativeFrom="paragraph">
                  <wp:posOffset>76835</wp:posOffset>
                </wp:positionV>
                <wp:extent cx="570230" cy="304165"/>
                <wp:effectExtent l="0" t="0" r="0" b="635"/>
                <wp:wrapNone/>
                <wp:docPr id="133" name="Zone de texte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34DCFD" w14:textId="77777777" w:rsidR="00C90362" w:rsidRPr="004B733E" w:rsidRDefault="00C90362" w:rsidP="00C90362">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EC995C1" id="Zone de texte 133" o:spid="_x0000_s1030" type="#_x0000_t202" style="position:absolute;left:0;text-align:left;margin-left:483.7pt;margin-top:6.05pt;width:44.9pt;height:23.9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Jn3kw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8m&#10;E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oscmQ5EWEO1Rx5YSAPlDL+t&#10;sSlL5vwDszhB2EfcCv4eP1IBFh/6EyUbsL/+9h7wSGyUUtLiRJbU/dwyKyhRXzVS/tNoOg0jHC/T&#10;2cUYL/ZUsj6V6G1zDdiVEe4fw+Mx4L0ajtJC84TLYxG8oohpjr5L6ofjtU97ApcPF4tFBOHQGuaX&#10;emX4QP9AucfuiVnT8zJMzR0Ms8uKV/RM2NBeDYutB1lH7oY6p6r29ceBj+zvl1PYKKf3iDqu0Plv&#10;AAAA//8DAFBLAwQUAAYACAAAACEA47I6o98AAAAKAQAADwAAAGRycy9kb3ducmV2LnhtbEyPwU7D&#10;MBBE70j8g7VI3KjdCJIS4lQVggsSQi2VELdtbOKAvQ6224a/xz3BcTVPM2+b5eQsO+gQB08S5jMB&#10;TFPn1UC9hO3r49UCWExICq0nLeFHR1i252cN1sofaa0Pm9SzXEKxRgkmpbHmPHZGO4wzP2rK2YcP&#10;DlM+Q89VwGMud5YXQpTc4UB5weCo743uvjZ7J6FavCvzGZ6m7dvz6tu8jNw+IJfy8mJa3QFLekp/&#10;MJz0szq02Wnn96QisxJuy+o6ozko5sBOgLipCmA7CaUQwNuG/3+h/QUAAP//AwBQSwECLQAUAAYA&#10;CAAAACEAtoM4kv4AAADhAQAAEwAAAAAAAAAAAAAAAAAAAAAAW0NvbnRlbnRfVHlwZXNdLnhtbFBL&#10;AQItABQABgAIAAAAIQA4/SH/1gAAAJQBAAALAAAAAAAAAAAAAAAAAC8BAABfcmVscy8ucmVsc1BL&#10;AQItABQABgAIAAAAIQCF0Jn3kwIAAIoFAAAOAAAAAAAAAAAAAAAAAC4CAABkcnMvZTJvRG9jLnht&#10;bFBLAQItABQABgAIAAAAIQDjsjqj3wAAAAoBAAAPAAAAAAAAAAAAAAAAAO0EAABkcnMvZG93bnJl&#10;di54bWxQSwUGAAAAAAQABADzAAAA+QUAAAAA&#10;" filled="f" stroked="f" strokeweight=".5pt">
                <v:path arrowok="t"/>
                <v:textbox>
                  <w:txbxContent>
                    <w:p w14:paraId="2334DCFD" w14:textId="77777777" w:rsidR="00C90362" w:rsidRPr="004B733E" w:rsidRDefault="00C90362" w:rsidP="00C90362">
                      <w:pPr>
                        <w:rPr>
                          <w:sz w:val="16"/>
                          <w:szCs w:val="16"/>
                          <w:lang w:val="fr-FR"/>
                        </w:rPr>
                      </w:pPr>
                      <w:r w:rsidRPr="004B733E">
                        <w:rPr>
                          <w:sz w:val="16"/>
                          <w:szCs w:val="16"/>
                          <w:lang w:val="fr-FR"/>
                        </w:rPr>
                        <w:t>1m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715072" behindDoc="0" locked="0" layoutInCell="1" allowOverlap="1" wp14:anchorId="667B74F7" wp14:editId="29432264">
                <wp:simplePos x="0" y="0"/>
                <wp:positionH relativeFrom="column">
                  <wp:posOffset>5786755</wp:posOffset>
                </wp:positionH>
                <wp:positionV relativeFrom="paragraph">
                  <wp:posOffset>83820</wp:posOffset>
                </wp:positionV>
                <wp:extent cx="570230" cy="304165"/>
                <wp:effectExtent l="0" t="0" r="0" b="635"/>
                <wp:wrapNone/>
                <wp:docPr id="142" name="Zone de texte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578586" w14:textId="77777777" w:rsidR="00C90362" w:rsidRPr="004B733E" w:rsidRDefault="00C90362" w:rsidP="00C90362">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67B74F7" id="Zone de texte 142" o:spid="_x0000_s1031" type="#_x0000_t202" style="position:absolute;left:0;text-align:left;margin-left:455.65pt;margin-top:6.6pt;width:44.9pt;height:23.95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rRwkgIAAIoFAAAOAAAAZHJzL2Uyb0RvYy54bWysVN9v2yAQfp+0/wHxvtpJk3az6lRZqk6T&#10;orZaO1XaG8GQWAWOAYmd/fU7sJ1E3V467cUG7rvf393VdasV2QnnazAlHZ3llAjDoarNuqTfn24/&#10;fKTEB2YqpsCIku6Fp9ez9++uGluIMWxAVcIRNGJ80diSbkKwRZZ5vhGa+TOwwqBQgtMs4NWts8qx&#10;Bq1rlY3z/CJrwFXWARfe4+tNJ6SzZF9KwcO9lF4EokqKsYX0dem7it9sdsWKtWN2U/M+DPYPUWhW&#10;G3R6MHXDAiNbV/9hStfcgQcZzjjoDKSsuUg5YDaj/FU2jxtmRcoFi+PtoUz+/5nld7sHR+oKezcZ&#10;U2KYxib9wFaRSpAg2iBIFGCZGusLRD9axIf2M7SoklL2dgn8xSMkO8F0Ch7RsSytdDr+MWGCitiJ&#10;/aH66IRwfJxe5uNzlHAUneeT0cU0us2Oytb58EWAJvFQUofNTQGw3dKHDjpAoi8Dt7VS+M4KZUhT&#10;0ovzaZ4UDhI0rkwEiESV3kzMogs8ncJeic7INyGxVCn++JBIKhbKkR1DejHOhQmjPmhlEB1REoN4&#10;i2KPP0b1FuUuj8EzmHBQ1rUB1/UrztYx7OplCFl2+L6Pvss7liC0qzZxJHUkvqyg2iMPHHQD5S2/&#10;rbEpS+bDA3M4QdhH3ArhHj9SARYf+hMlG3C//vYe8UhslFLS4ESW1P/cMicoUV8NUv7TaDKJI5wu&#10;k+nlGC/uVLI6lZitXgB2ZYT7x/J0jPighqN0oJ9xecyjVxQxw9F3ScNwXIRuT+Dy4WI+TyAcWsvC&#10;0jxaPtA/Uu6pfWbO9ryMU3MHw+yy4hU9O2xsr4H5NoCsE3ePVe3rjwOf2N8vp7hRTu8JdVyhs98A&#10;AAD//wMAUEsDBBQABgAIAAAAIQAw782G3wAAAAoBAAAPAAAAZHJzL2Rvd25yZXYueG1sTI/BSgMx&#10;EIbvgu8QRvBmk7RQ63azpYheBBFrQbylm+lmNZmsSdqub2960tMw/B//fFOvRu/YEWPqAymQEwEM&#10;qQ2mp07B9u3xZgEsZU1Gu0Co4AcTrJrLi1pXJpzoFY+b3LFSQqnSCmzOQ8V5ai16nSZhQCrZPkSv&#10;c1ljx03Up1LuHZ8KMede91QuWD3gvcX2a3PwCm4XH8Z+xqdx+/68/rYvA3cPmit1fTWul8AyjvkP&#10;hrN+UYemOO3CgUxiTsGdlLOClmA2BXYGhJAS2E7BvEze1Pz/C80vAAAA//8DAFBLAQItABQABgAI&#10;AAAAIQC2gziS/gAAAOEBAAATAAAAAAAAAAAAAAAAAAAAAABbQ29udGVudF9UeXBlc10ueG1sUEsB&#10;Ai0AFAAGAAgAAAAhADj9If/WAAAAlAEAAAsAAAAAAAAAAAAAAAAALwEAAF9yZWxzLy5yZWxzUEsB&#10;Ai0AFAAGAAgAAAAhABeGtHCSAgAAigUAAA4AAAAAAAAAAAAAAAAALgIAAGRycy9lMm9Eb2MueG1s&#10;UEsBAi0AFAAGAAgAAAAhADDvzYbfAAAACgEAAA8AAAAAAAAAAAAAAAAA7AQAAGRycy9kb3ducmV2&#10;LnhtbFBLBQYAAAAABAAEAPMAAAD4BQAAAAA=&#10;" filled="f" stroked="f" strokeweight=".5pt">
                <v:path arrowok="t"/>
                <v:textbox>
                  <w:txbxContent>
                    <w:p w14:paraId="4F578586" w14:textId="77777777" w:rsidR="00C90362" w:rsidRPr="004B733E" w:rsidRDefault="00C90362" w:rsidP="00C90362">
                      <w:pPr>
                        <w:rPr>
                          <w:sz w:val="16"/>
                          <w:szCs w:val="16"/>
                          <w:lang w:val="fr-FR"/>
                        </w:rPr>
                      </w:pPr>
                      <w:r w:rsidRPr="004B733E">
                        <w:rPr>
                          <w:sz w:val="16"/>
                          <w:szCs w:val="16"/>
                          <w:lang w:val="fr-FR"/>
                        </w:rPr>
                        <w:t>1m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89472" behindDoc="0" locked="0" layoutInCell="1" allowOverlap="1" wp14:anchorId="0F8B1712" wp14:editId="6600BE9D">
                <wp:simplePos x="0" y="0"/>
                <wp:positionH relativeFrom="column">
                  <wp:posOffset>6854825</wp:posOffset>
                </wp:positionH>
                <wp:positionV relativeFrom="paragraph">
                  <wp:posOffset>62865</wp:posOffset>
                </wp:positionV>
                <wp:extent cx="343535" cy="5715"/>
                <wp:effectExtent l="0" t="0" r="37465" b="32385"/>
                <wp:wrapNone/>
                <wp:docPr id="94" name="Connecteur droit 9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43535" cy="5715"/>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35DBF868" id="Connecteur droit 94" o:spid="_x0000_s1026" style="position:absolute;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9.75pt,4.95pt" to="566.8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Bo7AEAACwEAAAOAAAAZHJzL2Uyb0RvYy54bWysU02P2yAQvVfqf0DcG9vJpttacfaQVXpZ&#10;tVG3/QEEQ4wKDAI2dv59B+x4tx+q1Ko+IMO8NzPvMWzuBqPJWfigwDa0WpSUCMuhVfbU0K9f9m/e&#10;URIisy3TYEVDLyLQu+3rV5ve1WIJHehWeIJJbKh719AuRlcXReCdMCwswAmLQQnesIhbfypaz3rM&#10;bnSxLMu3RQ++dR64CAFP78cg3eb8UgoeP0kZRCS6odhbzKvP6zGtxXbD6pNnrlN8aoP9QxeGKYtF&#10;51T3LDLy5NUvqYziHgLIuOBgCpBScZE1oJqq/EnNY8ecyFrQnOBmm8L/S8s/ng+eqLah728osczg&#10;He3AWjROPHnSelCRYAh96l2oEb6zB5+U8sE+ugfg3wLGih+CaRPcCBukNwmOUsmQfb/MvoshEo6H&#10;q5vVerWmhGNofVutU7WC1Veq8yF+EGBI+mmoVjaZwmp2fghxhF4h6Vhb0uMoLm/LMsMCaNXuldYp&#10;GPzpuNOenBkOxH5f4jdVewHD2tpOokYdWVG8aDEW+CwkeoadV2OFNK1iTss4FzZWU15tEZ1oEluY&#10;iVNrfyJO+EQVeZL/hjwzcmWwcSYbZcH/ru04XFuWI/7qwKg7WXCE9nLw1/vGkcz3ND2fNPMv95n+&#10;/Mi33wEAAP//AwBQSwMEFAAGAAgAAAAhALYd6EveAAAACgEAAA8AAABkcnMvZG93bnJldi54bWxM&#10;jzFPwzAQhXck/oN1SGzUKYW2CXGqCgkmGFrKwObERxyIz5HtJubf40wwPr1P774rd9H0bETnO0sC&#10;losMGFJjVUetgNPb080WmA+SlOwtoYAf9LCrLi9KWSg70QHHY2hZGiFfSAE6hKHg3DcajfQLOyCl&#10;7tM6I0OKruXKySmNm57fZtmaG9lRuqDlgI8am+/j2Qi4e3mvh8npj9PhOW5yjNP4+rUX4voq7h+A&#10;BYzhD4ZZP6lDlZxqeyblWZ9ytsnvEysgz4HNwHK1WgOr52oLvCr5/xeqXwAAAP//AwBQSwECLQAU&#10;AAYACAAAACEAtoM4kv4AAADhAQAAEwAAAAAAAAAAAAAAAAAAAAAAW0NvbnRlbnRfVHlwZXNdLnht&#10;bFBLAQItABQABgAIAAAAIQA4/SH/1gAAAJQBAAALAAAAAAAAAAAAAAAAAC8BAABfcmVscy8ucmVs&#10;c1BLAQItABQABgAIAAAAIQDf+fBo7AEAACwEAAAOAAAAAAAAAAAAAAAAAC4CAABkcnMvZTJvRG9j&#10;LnhtbFBLAQItABQABgAIAAAAIQC2HehL3gAAAAoBAAAPAAAAAAAAAAAAAAAAAEYEAABkcnMvZG93&#10;bnJldi54bWxQSwUGAAAAAAQABADzAAAAUQUAAAAA&#10;" strokecolor="red" strokeweight="1pt">
                <o:lock v:ext="edit" shapetype="f"/>
              </v:line>
            </w:pict>
          </mc:Fallback>
        </mc:AlternateContent>
      </w:r>
      <w:r w:rsidRPr="00FC5FEE">
        <w:rPr>
          <w:noProof/>
          <w:color w:val="000000" w:themeColor="text1"/>
          <w:lang w:val="vi-VN" w:eastAsia="vi-VN"/>
        </w:rPr>
        <mc:AlternateContent>
          <mc:Choice Requires="wps">
            <w:drawing>
              <wp:anchor distT="0" distB="0" distL="114300" distR="114300" simplePos="0" relativeHeight="251690496" behindDoc="0" locked="0" layoutInCell="1" allowOverlap="1" wp14:anchorId="459D8C43" wp14:editId="481AD083">
                <wp:simplePos x="0" y="0"/>
                <wp:positionH relativeFrom="column">
                  <wp:posOffset>5774055</wp:posOffset>
                </wp:positionH>
                <wp:positionV relativeFrom="paragraph">
                  <wp:posOffset>66040</wp:posOffset>
                </wp:positionV>
                <wp:extent cx="364490" cy="1905"/>
                <wp:effectExtent l="0" t="0" r="35560" b="36195"/>
                <wp:wrapNone/>
                <wp:docPr id="95" name="Connecteur droit 9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64490" cy="1905"/>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00DB8C5D" id="Connecteur droit 95" o:spid="_x0000_s1026" style="position:absolute;flip:y;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54.65pt,5.2pt" to="483.3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nne9wEAADYEAAAOAAAAZHJzL2Uyb0RvYy54bWysU8Fu2zAMvQ/YPwi6L3ayrluMOD2kyC7F&#10;Fqxb74pMJcJkSaDU2Pn7UbLjtit22DAfBFMkH/keqdVN3xp2Agza2ZrPZyVnYKVrtD3U/Mf37btP&#10;nIUobCOMs1DzMwR+s377ZtX5Chbu6EwDyAjEhqrzNT/G6KuiCPIIrQgz58GSUzlsRSQTD0WDoiP0&#10;1hSLsrwuOoeNRychBLq9HZx8nfGVAhm/KhUgMlNz6i3mE/O5T2exXonqgMIftRzbEP/QRSu0paIT&#10;1K2Igj2ifgXVaokuOBVn0rWFU0pLyByIzbz8jc39UXjIXEic4CeZwv+DlV9OO2S6qfnyA2dWtDSj&#10;jbOWhINHZA06HRm5SKfOh4rCN3aHians7b2/c/JnIF/xwpmM4IewXmHLlNH+gdYjS0SkWZ8ncJ4m&#10;AH1kki7fX19dLWlOklzzZZnrFqJKIKmmxxA/g2tZ+qm50TbJIypxugsxtfEUkq6NZR3hLD6WZQ4L&#10;zuhmq41JzoCH/cYgOwlaje22pC+xJIhnYWQZO9IbGGVu8WxgKPANFKlHnQ/c8t7CBCukBBvnI66x&#10;FJ3SFLUwJY6tpYX/U+IYn1Ih7/TfJE8ZubKzcUputXU4CPOyeuwvLash/qLAwDtJsHfNeYeXydNy&#10;ZuXGh5S2/7md05+e+/oXAAAA//8DAFBLAwQUAAYACAAAACEAgczcJd4AAAAJAQAADwAAAGRycy9k&#10;b3ducmV2LnhtbEyPy07DMBBF90j8gzVI7KhNQWmTxqkoEgu6QX2oazc2iUU8jmynCX/PdEWXM/fo&#10;zplyPbmOXUyI1qOE55kAZrD22mIj4Xj4eFoCi0mhVp1HI+HXRFhX93elKrQfcWcu+9QwKsFYKAlt&#10;Sn3Beaxb41Sc+d4gZd8+OJVoDA3XQY1U7jo+FyLjTlmkC63qzXtr6p/94CRsd3b8mh/ykxq2S+xs&#10;szmGz42Ujw/T2wpYMlP6h+GqT+pQkdPZD6gj6yTkIn8hlALxCoyAPMsWwM7XxQJ4VfLbD6o/AAAA&#10;//8DAFBLAQItABQABgAIAAAAIQC2gziS/gAAAOEBAAATAAAAAAAAAAAAAAAAAAAAAABbQ29udGVu&#10;dF9UeXBlc10ueG1sUEsBAi0AFAAGAAgAAAAhADj9If/WAAAAlAEAAAsAAAAAAAAAAAAAAAAALwEA&#10;AF9yZWxzLy5yZWxzUEsBAi0AFAAGAAgAAAAhANWCed73AQAANgQAAA4AAAAAAAAAAAAAAAAALgIA&#10;AGRycy9lMm9Eb2MueG1sUEsBAi0AFAAGAAgAAAAhAIHM3CXeAAAACQEAAA8AAAAAAAAAAAAAAAAA&#10;UQQAAGRycy9kb3ducmV2LnhtbFBLBQYAAAAABAAEAPMAAABcBQAAAAA=&#10;" strokecolor="red" strokeweight="1pt">
                <o:lock v:ext="edit" shapetype="f"/>
              </v:line>
            </w:pict>
          </mc:Fallback>
        </mc:AlternateContent>
      </w:r>
      <w:r w:rsidRPr="00FC5FEE">
        <w:rPr>
          <w:noProof/>
          <w:color w:val="000000" w:themeColor="text1"/>
          <w:lang w:val="vi-VN" w:eastAsia="vi-VN"/>
        </w:rPr>
        <mc:AlternateContent>
          <mc:Choice Requires="wpg">
            <w:drawing>
              <wp:anchor distT="0" distB="0" distL="114300" distR="114300" simplePos="0" relativeHeight="251714048" behindDoc="0" locked="0" layoutInCell="1" allowOverlap="1" wp14:anchorId="47BE1A31" wp14:editId="62FF9327">
                <wp:simplePos x="0" y="0"/>
                <wp:positionH relativeFrom="column">
                  <wp:posOffset>5761990</wp:posOffset>
                </wp:positionH>
                <wp:positionV relativeFrom="paragraph">
                  <wp:posOffset>132080</wp:posOffset>
                </wp:positionV>
                <wp:extent cx="1470025" cy="60325"/>
                <wp:effectExtent l="38100" t="76200" r="15875" b="53975"/>
                <wp:wrapNone/>
                <wp:docPr id="141" name="Groupe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470025" cy="60325"/>
                          <a:chOff x="0" y="0"/>
                          <a:chExt cx="1533364" cy="0"/>
                        </a:xfrm>
                      </wpg:grpSpPr>
                      <wps:wsp>
                        <wps:cNvPr id="137" name="Connecteur droit avec flèche 137"/>
                        <wps:cNvCnPr/>
                        <wps:spPr>
                          <a:xfrm>
                            <a:off x="0"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38" name="Connecteur droit avec flèche 138"/>
                        <wps:cNvCnPr/>
                        <wps:spPr>
                          <a:xfrm>
                            <a:off x="381837"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39" name="Connecteur droit avec flèche 139"/>
                        <wps:cNvCnPr/>
                        <wps:spPr>
                          <a:xfrm>
                            <a:off x="778747"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140" name="Connecteur droit avec flèche 140"/>
                        <wps:cNvCnPr/>
                        <wps:spPr>
                          <a:xfrm>
                            <a:off x="1140488" y="0"/>
                            <a:ext cx="392876"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7D5446A3" id="Groupe 141" o:spid="_x0000_s1026" style="position:absolute;margin-left:453.7pt;margin-top:10.4pt;width:115.75pt;height:4.75pt;z-index:251714048;mso-width-relative:margin;mso-height-relative:margin" coordsize="153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c/0xwIAAPANAAAOAAAAZHJzL2Uyb0RvYy54bWzsV81y2yAQvnem78Do3kiyFFvWxM4hf5dM&#10;m0naByAIJKYIGCCW/UZ9j75YF2TL+XEncdrppb4wIPaD3W8/VnByumwFWlBjuZKzKD1KIkQlURWX&#10;9Sz69vXyUxEh67CssFCSzqIVtdHp/OOHk06XdKQaJSpqECwibdnpWdQ4p8s4tqShLbZHSlMJk0yZ&#10;FjsYmjquDO5g9VbEoyQZx50ylTaKUGvh63k/Gc3D+oxR4r4wZqlDYhaBby60JrT3vo3nJ7isDdYN&#10;J2s38Du8aDGXsOmw1Dl2GD0Y/mKplhOjrGLuiKg2VoxxQkMMEE2aPIvmyqgHHWKpy67WA01A7TOe&#10;3r0s+by4MYhXkLs8jZDELSQp7EuR/wL8dLouwezK6Dt9Y/ogoXutyHcL0/HzeT+ut8ZLZloPgljR&#10;MhC/GoinS4cIfEzzSZKMjiNEYG6cZNANiSENZO8FijQXG9xxlmXjvMeFZMa47DcMbg1udBrkZbcM&#10;2j9j8K7BmobEWE/NhsFssmHwTEkJ2qMPBlVGcYfwghLExM8fIGyUgmEgNqDP5I1Zj+ya4Ldwlk1H&#10;xWS8K3RcamPdFVUt8p1ZZJ3BvG7c2itl0qBVvLi2zmdwC/CJEtK3VgleXXIhwsAfR3omDFpgOEhu&#10;GYQBuCdWDcXVhayQW2kQETZGdX0aHeZixwTg/V6QKVv2kYeeWwna+3FLGUjT6yP4G4rC1gtMCJVu&#10;44mQYO1hDHwegMnrwLW9h9JQMPYBD4iws5JuALdcKrNr9y15rLffMNDH7Sm4V9UqaCJQA7r1h/Cf&#10;CBiqdV8CXhNwsZeAsyIt/OF4efIPKj6o+PEPf68f2e/K8PStKp7upeLJpJjkBxXvKmqHWvzk2vo3&#10;VJzDdfVNtRgM97lMpGme5AUU+kMxhvvL04vNfyXjcEOGZ0W4AK6fQP7d8ngc7ibbh9r8FwAAAP//&#10;AwBQSwMEFAAGAAgAAAAhACiAM3bhAAAACgEAAA8AAABkcnMvZG93bnJldi54bWxMj01rwkAQhu+F&#10;/odlCr3V3Zh+aJqJiLQ9iVAtiLcxGZNgdjdk1yT++66n9jjMw/s+b7oYdSN67lxtDUI0USDY5Lao&#10;TYnws/t8moFwnkxBjTWMcGUHi+z+LqWksIP55n7rSxFCjEsIofK+TaR0ecWa3MS2bMLvZDtNPpxd&#10;KYuOhhCuGzlV6lVqqk1oqKjlVcX5eXvRCF8DDcs4+ujX59Pqeti9bPbriBEfH8blOwjPo/+D4aYf&#10;1CELTkd7MYUTDcJcvT0HFGGqwoQbEMWzOYgjQqxikFkq/0/IfgEAAP//AwBQSwECLQAUAAYACAAA&#10;ACEAtoM4kv4AAADhAQAAEwAAAAAAAAAAAAAAAAAAAAAAW0NvbnRlbnRfVHlwZXNdLnhtbFBLAQIt&#10;ABQABgAIAAAAIQA4/SH/1gAAAJQBAAALAAAAAAAAAAAAAAAAAC8BAABfcmVscy8ucmVsc1BLAQIt&#10;ABQABgAIAAAAIQAnGc/0xwIAAPANAAAOAAAAAAAAAAAAAAAAAC4CAABkcnMvZTJvRG9jLnhtbFBL&#10;AQItABQABgAIAAAAIQAogDN24QAAAAoBAAAPAAAAAAAAAAAAAAAAACEFAABkcnMvZG93bnJldi54&#10;bWxQSwUGAAAAAAQABADzAAAALwYAAAAA&#10;">
                <v:shape id="Connecteur droit avec flèche 137" o:spid="_x0000_s1027" type="#_x0000_t32" style="position:absolute;width:39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9KxsEAAADcAAAADwAAAGRycy9kb3ducmV2LnhtbERP24rCMBB9F/Yfwizsm6a2oq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H0rGwQAAANwAAAAPAAAAAAAAAAAAAAAA&#10;AKECAABkcnMvZG93bnJldi54bWxQSwUGAAAAAAQABAD5AAAAjwMAAAAA&#10;" strokecolor="black [3213]">
                  <v:stroke startarrow="open" endarrow="open"/>
                </v:shape>
                <v:shape id="Connecteur droit avec flèche 138" o:spid="_x0000_s1028" type="#_x0000_t32" style="position:absolute;left:3818;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DetMUAAADcAAAADwAAAGRycy9kb3ducmV2LnhtbESPzWrDQAyE74G+w6JCb8k6dinGzTqE&#10;QKGntvl5ANWr2MZeretdJ87bV4dCbxIzmvm02c6uV1caQ+vZwHqVgCKuvG25NnA+vS1zUCEiW+w9&#10;k4E7BdiWD4sNFtbf+EDXY6yVhHAo0EAT41BoHaqGHIaVH4hFu/jRYZR1rLUd8Sbhrtdpkrxohy1L&#10;Q4MD7RuquuPkDORx+ux/7s8f393X/pBk63TKs9SYp8d59woq0hz/zX/X71bwM6GVZ2QCXf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IDetMUAAADcAAAADwAAAAAAAAAA&#10;AAAAAAChAgAAZHJzL2Rvd25yZXYueG1sUEsFBgAAAAAEAAQA+QAAAJMDAAAAAA==&#10;" strokecolor="black [3213]">
                  <v:stroke startarrow="open" endarrow="open"/>
                </v:shape>
                <v:shape id="Connecteur droit avec flèche 139" o:spid="_x0000_s1029" type="#_x0000_t32" style="position:absolute;left:7787;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x7L8EAAADcAAAADwAAAGRycy9kb3ducmV2LnhtbERP24rCMBB9F/Yfwizsm6a2Ir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zHsvwQAAANwAAAAPAAAAAAAAAAAAAAAA&#10;AKECAABkcnMvZG93bnJldi54bWxQSwUGAAAAAAQABAD5AAAAjwMAAAAA&#10;" strokecolor="black [3213]">
                  <v:stroke startarrow="open" endarrow="open"/>
                </v:shape>
                <v:shape id="Connecteur droit avec flèche 140" o:spid="_x0000_s1030" type="#_x0000_t32" style="position:absolute;left:11404;width:392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hz8UAAADcAAAADwAAAGRycy9kb3ducmV2LnhtbESPzW7CQAyE70h9h5WRuMGGgFCUsiCE&#10;VKknyk8fwM26SUTWm2Y3EN6+PiBxszXjmc/r7eAadaMu1J4NzGcJKOLC25pLA9+Xj2kGKkRki41n&#10;MvCgANvN22iNufV3PtHtHEslIRxyNFDF2OZah6Iih2HmW2LRfn3nMMraldp2eJdw1+g0SVbaYc3S&#10;UGFL+4qK67l3BrLYfzV/j+Xh53rcn5LFPO2zRWrMZDzs3kFFGuLL/Lz+tIK/FHx5RibQm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Chz8UAAADcAAAADwAAAAAAAAAA&#10;AAAAAAChAgAAZHJzL2Rvd25yZXYueG1sUEsFBgAAAAAEAAQA+QAAAJMDAAAAAA==&#10;" strokecolor="black [3213]">
                  <v:stroke startarrow="open" endarrow="open"/>
                </v:shape>
              </v:group>
            </w:pict>
          </mc:Fallback>
        </mc:AlternateContent>
      </w:r>
      <w:r w:rsidRPr="00FC5FEE">
        <w:rPr>
          <w:noProof/>
          <w:color w:val="000000" w:themeColor="text1"/>
          <w:lang w:val="vi-VN" w:eastAsia="vi-VN"/>
        </w:rPr>
        <mc:AlternateContent>
          <mc:Choice Requires="wps">
            <w:drawing>
              <wp:anchor distT="0" distB="0" distL="114300" distR="114300" simplePos="0" relativeHeight="251676160" behindDoc="0" locked="0" layoutInCell="1" allowOverlap="1" wp14:anchorId="01BD38B5" wp14:editId="53351CB1">
                <wp:simplePos x="0" y="0"/>
                <wp:positionH relativeFrom="column">
                  <wp:posOffset>7319645</wp:posOffset>
                </wp:positionH>
                <wp:positionV relativeFrom="paragraph">
                  <wp:posOffset>116840</wp:posOffset>
                </wp:positionV>
                <wp:extent cx="570230" cy="304165"/>
                <wp:effectExtent l="0" t="0" r="0" b="635"/>
                <wp:wrapNone/>
                <wp:docPr id="58"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C97DAF" w14:textId="77777777" w:rsidR="00C90362" w:rsidRPr="004B733E" w:rsidRDefault="00C90362" w:rsidP="00C90362">
                            <w:pPr>
                              <w:rPr>
                                <w:sz w:val="16"/>
                                <w:szCs w:val="16"/>
                                <w:lang w:val="fr-FR"/>
                              </w:rPr>
                            </w:pPr>
                            <w:r w:rsidRPr="004B733E">
                              <w:rPr>
                                <w:sz w:val="16"/>
                                <w:szCs w:val="16"/>
                                <w:lang w:val="fr-FR"/>
                              </w:rPr>
                              <w:t>5m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1BD38B5" id="Zone de texte 3" o:spid="_x0000_s1032" type="#_x0000_t202" style="position:absolute;left:0;text-align:left;margin-left:576.35pt;margin-top:9.2pt;width:44.9pt;height:23.9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EURkQIAAIcFAAAOAAAAZHJzL2Uyb0RvYy54bWysVFtv0zAUfkfiP1h+Z0mvg2jpVDYNIVXb&#10;xIYm8eY69hrN9jG226T8eo6dpK0GL0O8JLbPd+7fOReXrVZkJ5yvwZR0dJZTIgyHqjbPJf3+ePPh&#10;IyU+MFMxBUaUdC88vVy8f3fR2EKMYQOqEo6gEeOLxpZ0E4ItsszzjdDMn4EVBoUSnGYBr+45qxxr&#10;0LpW2TjP51kDrrIOuPAeX687IV0k+1IKHu6k9CIQVVKMLaSvS991/GaLC1Y8O2Y3Ne/DYP8QhWa1&#10;QacHU9csMLJ19R+mdM0deJDhjIPOQMqai5QDZjPKX2XzsGFWpFywON4eyuT/n1l+u7t3pK5KOsNO&#10;GaaxRz+wU6QSJIg2CDKJNWqsLxD6YBEc2s/QYq9Tvt6ugL94hGQnmE7BIzrWpJVOxz9mS1AR27A/&#10;lB5dEI6Ps/N8PEEJR9Ekn47ms+g2Oypb58MXAZrEQ0kddjYFwHYrHzroAIm+DNzUSuE7K5QhTUnn&#10;k1meFA4SNK5MBIjEk95MzKILPJ3CXonOyDchsU4p/viQGCqulCM7htxinAsTRn3QyiA6oiQG8RbF&#10;Hn+M6i3KXR6DZzDhoKxrA67rVxysY9jVyxCy7PB9H32XdyxBaNdtIsh8IMIaqj3ywEE3Td7ymxqb&#10;smI+3DOH44N9xJUQ7vAjFWDxoT9RsgH362/vEY+sRiklDY5jSf3PLXOCEvXVIN8/jabTOL/pMp2d&#10;j/HiTiXrU4nZ6ivAroxw+ViejhEf1HCUDvQTbo5l9IoiZjj6LmkYjlehWxK4ebhYLhMIJ9aysDIP&#10;lg/0j5R7bJ+Ysz0v48zcwjC4rHhFzw4b22tguQ0g68TdWOeuqn39cdoT+/vNFNfJ6T2hjvtz8RsA&#10;AP//AwBQSwMEFAAGAAgAAAAhAB22ZhfhAAAACwEAAA8AAABkcnMvZG93bnJldi54bWxMj8FOwzAM&#10;hu9IvENkJG4sXdm6qms6TQguSAhtTEK7eU1oColTkmwrb092gpt/+dPvz/VqtIadlA+9IwHTSQZM&#10;UetkT52A3dvTXQksRCSJxpES8KMCrJrrqxor6c60Uadt7FgqoVChAB3jUHEeWq0shokbFKXdh/MW&#10;Y4q+49LjOZVbw/MsK7jFntIFjYN60Kr92h6tgEW5l/rTP4+795f1t34duHlELsTtzbheAotqjH8w&#10;XPSTOjTJ6eCOJAMzKU/n+SKxaSpnwC5EPsvnwA4CiuIeeFPz/z80vwAAAP//AwBQSwECLQAUAAYA&#10;CAAAACEAtoM4kv4AAADhAQAAEwAAAAAAAAAAAAAAAAAAAAAAW0NvbnRlbnRfVHlwZXNdLnhtbFBL&#10;AQItABQABgAIAAAAIQA4/SH/1gAAAJQBAAALAAAAAAAAAAAAAAAAAC8BAABfcmVscy8ucmVsc1BL&#10;AQItABQABgAIAAAAIQCz4EURkQIAAIcFAAAOAAAAAAAAAAAAAAAAAC4CAABkcnMvZTJvRG9jLnht&#10;bFBLAQItABQABgAIAAAAIQAdtmYX4QAAAAsBAAAPAAAAAAAAAAAAAAAAAOsEAABkcnMvZG93bnJl&#10;di54bWxQSwUGAAAAAAQABADzAAAA+QUAAAAA&#10;" filled="f" stroked="f" strokeweight=".5pt">
                <v:path arrowok="t"/>
                <v:textbox>
                  <w:txbxContent>
                    <w:p w14:paraId="7DC97DAF" w14:textId="77777777" w:rsidR="00C90362" w:rsidRPr="004B733E" w:rsidRDefault="00C90362" w:rsidP="00C90362">
                      <w:pPr>
                        <w:rPr>
                          <w:sz w:val="16"/>
                          <w:szCs w:val="16"/>
                          <w:lang w:val="fr-FR"/>
                        </w:rPr>
                      </w:pPr>
                      <w:r w:rsidRPr="004B733E">
                        <w:rPr>
                          <w:sz w:val="16"/>
                          <w:szCs w:val="16"/>
                          <w:lang w:val="fr-FR"/>
                        </w:rPr>
                        <w:t>5m</w:t>
                      </w:r>
                    </w:p>
                  </w:txbxContent>
                </v:textbox>
              </v:shape>
            </w:pict>
          </mc:Fallback>
        </mc:AlternateContent>
      </w:r>
    </w:p>
    <w:p w14:paraId="40DC577F" w14:textId="77777777" w:rsidR="00C90362" w:rsidRPr="00FC5FEE" w:rsidRDefault="00C90362" w:rsidP="00C90362">
      <w:pPr>
        <w:jc w:val="center"/>
        <w:rPr>
          <w:color w:val="000000" w:themeColor="text1"/>
        </w:rPr>
      </w:pPr>
      <w:r w:rsidRPr="00FC5FEE">
        <w:rPr>
          <w:noProof/>
          <w:color w:val="000000" w:themeColor="text1"/>
          <w:lang w:val="vi-VN" w:eastAsia="vi-VN"/>
        </w:rPr>
        <mc:AlternateContent>
          <mc:Choice Requires="wps">
            <w:drawing>
              <wp:anchor distT="0" distB="0" distL="114300" distR="114300" simplePos="0" relativeHeight="251603456" behindDoc="0" locked="0" layoutInCell="1" allowOverlap="1" wp14:anchorId="379AA133" wp14:editId="4226E56A">
                <wp:simplePos x="0" y="0"/>
                <wp:positionH relativeFrom="column">
                  <wp:posOffset>3775710</wp:posOffset>
                </wp:positionH>
                <wp:positionV relativeFrom="paragraph">
                  <wp:posOffset>255905</wp:posOffset>
                </wp:positionV>
                <wp:extent cx="1328420" cy="422910"/>
                <wp:effectExtent l="0" t="0" r="5080" b="15240"/>
                <wp:wrapNone/>
                <wp:docPr id="77" name="Zone de texte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8420" cy="4229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FFB1976" w14:textId="49224F74" w:rsidR="00C90362" w:rsidRPr="00C3747F" w:rsidRDefault="00C90362" w:rsidP="00C90362">
                            <w:pPr>
                              <w:pStyle w:val="NoSpacing"/>
                              <w:rPr>
                                <w:rFonts w:ascii="Times New Roman" w:hAnsi="Times New Roman" w:cs="Times New Roman"/>
                                <w:sz w:val="24"/>
                                <w:szCs w:val="24"/>
                                <w:lang w:val="fr-FR"/>
                              </w:rPr>
                            </w:pPr>
                            <w:r w:rsidRPr="00C3747F">
                              <w:rPr>
                                <w:rFonts w:ascii="Times New Roman" w:hAnsi="Times New Roman" w:cs="Times New Roman"/>
                                <w:sz w:val="24"/>
                                <w:szCs w:val="24"/>
                                <w:lang w:val="fr-FR"/>
                              </w:rPr>
                              <w:t xml:space="preserve">Basic </w:t>
                            </w:r>
                            <w:r w:rsidRPr="00C3747F">
                              <w:rPr>
                                <w:rFonts w:ascii="Times New Roman" w:hAnsi="Times New Roman" w:cs="Times New Roman"/>
                                <w:sz w:val="24"/>
                                <w:szCs w:val="24"/>
                                <w:lang w:val="en-US"/>
                              </w:rPr>
                              <w:t>Electricity</w:t>
                            </w:r>
                            <w:r w:rsidRPr="00C3747F">
                              <w:rPr>
                                <w:rFonts w:ascii="Times New Roman" w:hAnsi="Times New Roman" w:cs="Times New Roman"/>
                                <w:sz w:val="24"/>
                                <w:szCs w:val="24"/>
                                <w:lang w:val="fr-FR"/>
                              </w:rPr>
                              <w:t xml:space="preserve"> </w:t>
                            </w:r>
                            <w:r w:rsidR="005362C7" w:rsidRPr="00C3747F">
                              <w:rPr>
                                <w:rFonts w:ascii="Times New Roman" w:hAnsi="Times New Roman" w:cs="Times New Roman"/>
                                <w:sz w:val="24"/>
                                <w:szCs w:val="24"/>
                                <w:lang w:val="fr-FR"/>
                              </w:rPr>
                              <w:t>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79AA133" id="Zone de texte 77" o:spid="_x0000_s1033" type="#_x0000_t202" style="position:absolute;left:0;text-align:left;margin-left:297.3pt;margin-top:20.15pt;width:104.6pt;height:33.3pt;z-index:25160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1xHkQIAAIMFAAAOAAAAZHJzL2Uyb0RvYy54bWysVN9v2yAQfp+0/wHxvtpJuraz4lRZq06T&#10;orZaOlXaG8GQWAWOAYmd/fU7sJ1E3V467cUG7rvf3930utWK7ITzNZiSjs5ySoThUNVmXdLvT3cf&#10;rijxgZmKKTCipHvh6fXs/btpYwsxhg2oSjiCRowvGlvSTQi2yDLPN0IzfwZWGBRKcJoFvLp1VjnW&#10;oHWtsnGeX2QNuMo64MJ7fL3thHSW7EspeHiQ0otAVEkxtpC+Ln1X8ZvNpqxYO2Y3Ne/DYP8QhWa1&#10;QacHU7csMLJ19R+mdM0deJDhjIPOQMqai5QDZjPKX2Wz3DArUi5YHG8PZfL/zyy/3z06Ulclvbyk&#10;xDCNPfqBnSKVIEG0QRB8xyI11heIXVpEh/YztNjslLC3C+AvHiHZCaZT8IiORWml0/GP6RJUxD7s&#10;D7VHH4RHa5Px1fkYRRxl5+Pxp1FqTnbUts6HLwI0iYeSOuxtioDtFj5E/6wYINGZgbtaqdRfZUhT&#10;0ovJxzwpHCSooUzEisSU3kxMo4s8ncJeiYhR5puQWKmUQHxIHBU3ypEdQ3YxzoUJo1isZBfRESUx&#10;iLco9vhjVG9R7vIYPIMJB2VdG3Bdw+JoHcOuXoaQZYfvG+m7vGMJQrtqO4oMTFhBtUciOOjmyVt+&#10;V2NTFsyHR+ZwgLCPuBTCA36kAiw+9CdKNuB+/e094pHXKKWkwYEsqf+5ZU5Qor4aZPzkIs/jBKcL&#10;Htzp62p4NVt9A9iNEa4dy9MxYoMajtKBfsadMY/eUMQMR58l5cENl5vQLQjcOlzM5wmG02pZWJil&#10;5QPzI9me2mfmbM/IOC/3MAwtK14Rs8PGxhqYbwPIOrE2VrirZ195nPREoX4rxVVyek+o4+6c/QYA&#10;AP//AwBQSwMEFAAGAAgAAAAhAJdaM2XhAAAACgEAAA8AAABkcnMvZG93bnJldi54bWxMj8tOwzAQ&#10;RfdI/IM1SGwQtekjatM4VSniA2gbRHdubJKo9jjEThr+nmEFy9Ec3XtuthmdZYPpQuNRwtNEADNY&#10;et1gJeF4eH1cAgtRoVbWo5HwbQJs8tubTKXaX/HNDPtYMQrBkCoJdYxtynkoa+NUmPjWIP0+fedU&#10;pLOruO7UlcKd5VMhEu5Ug9RQq9bsalNe9r2T8HyMu+G9WBwu26/ioX85Ff3H1Ep5fzdu18CiGeMf&#10;DL/6pA45OZ19jzowK2GxmieESpiLGTAClmJGW85EimQFPM/4/wn5DwAAAP//AwBQSwECLQAUAAYA&#10;CAAAACEAtoM4kv4AAADhAQAAEwAAAAAAAAAAAAAAAAAAAAAAW0NvbnRlbnRfVHlwZXNdLnhtbFBL&#10;AQItABQABgAIAAAAIQA4/SH/1gAAAJQBAAALAAAAAAAAAAAAAAAAAC8BAABfcmVscy8ucmVsc1BL&#10;AQItABQABgAIAAAAIQCh/1xHkQIAAIMFAAAOAAAAAAAAAAAAAAAAAC4CAABkcnMvZTJvRG9jLnht&#10;bFBLAQItABQABgAIAAAAIQCXWjNl4QAAAAoBAAAPAAAAAAAAAAAAAAAAAOsEAABkcnMvZG93bnJl&#10;di54bWxQSwUGAAAAAAQABADzAAAA+QUAAAAA&#10;" filled="f" stroked="f" strokeweight=".5pt">
                <v:path arrowok="t"/>
                <v:textbox inset="1mm,0,1mm,0">
                  <w:txbxContent>
                    <w:p w14:paraId="0FFB1976" w14:textId="49224F74" w:rsidR="00C90362" w:rsidRPr="00C3747F" w:rsidRDefault="00C90362" w:rsidP="00C90362">
                      <w:pPr>
                        <w:pStyle w:val="NoSpacing"/>
                        <w:rPr>
                          <w:rFonts w:ascii="Times New Roman" w:hAnsi="Times New Roman" w:cs="Times New Roman"/>
                          <w:sz w:val="24"/>
                          <w:szCs w:val="24"/>
                          <w:lang w:val="fr-FR"/>
                        </w:rPr>
                      </w:pPr>
                      <w:r w:rsidRPr="00C3747F">
                        <w:rPr>
                          <w:rFonts w:ascii="Times New Roman" w:hAnsi="Times New Roman" w:cs="Times New Roman"/>
                          <w:sz w:val="24"/>
                          <w:szCs w:val="24"/>
                          <w:lang w:val="fr-FR"/>
                        </w:rPr>
                        <w:t xml:space="preserve">Basic </w:t>
                      </w:r>
                      <w:r w:rsidRPr="00C3747F">
                        <w:rPr>
                          <w:rFonts w:ascii="Times New Roman" w:hAnsi="Times New Roman" w:cs="Times New Roman"/>
                          <w:sz w:val="24"/>
                          <w:szCs w:val="24"/>
                          <w:lang w:val="en-US"/>
                        </w:rPr>
                        <w:t>Electricity</w:t>
                      </w:r>
                      <w:r w:rsidRPr="00C3747F">
                        <w:rPr>
                          <w:rFonts w:ascii="Times New Roman" w:hAnsi="Times New Roman" w:cs="Times New Roman"/>
                          <w:sz w:val="24"/>
                          <w:szCs w:val="24"/>
                          <w:lang w:val="fr-FR"/>
                        </w:rPr>
                        <w:t xml:space="preserve"> </w:t>
                      </w:r>
                      <w:r w:rsidR="005362C7" w:rsidRPr="00C3747F">
                        <w:rPr>
                          <w:rFonts w:ascii="Times New Roman" w:hAnsi="Times New Roman" w:cs="Times New Roman"/>
                          <w:sz w:val="24"/>
                          <w:szCs w:val="24"/>
                          <w:lang w:val="fr-FR"/>
                        </w:rPr>
                        <w:t>Lab.</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12672" behindDoc="0" locked="0" layoutInCell="1" allowOverlap="1" wp14:anchorId="693BDCB6" wp14:editId="388F1DB7">
                <wp:simplePos x="0" y="0"/>
                <wp:positionH relativeFrom="column">
                  <wp:posOffset>920115</wp:posOffset>
                </wp:positionH>
                <wp:positionV relativeFrom="paragraph">
                  <wp:posOffset>299085</wp:posOffset>
                </wp:positionV>
                <wp:extent cx="1362710" cy="457200"/>
                <wp:effectExtent l="0" t="0" r="8890" b="0"/>
                <wp:wrapNone/>
                <wp:docPr id="57" name="Zone de text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2710" cy="457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F7E065" w14:textId="5AD6026F" w:rsidR="00C90362" w:rsidRPr="00C3747F" w:rsidRDefault="00C90362" w:rsidP="00C90362">
                            <w:pPr>
                              <w:pStyle w:val="NoSpacing"/>
                              <w:rPr>
                                <w:rFonts w:ascii="Times New Roman" w:hAnsi="Times New Roman" w:cs="Times New Roman"/>
                                <w:sz w:val="24"/>
                                <w:lang w:val="fr-FR"/>
                              </w:rPr>
                            </w:pPr>
                            <w:r w:rsidRPr="00C3747F">
                              <w:rPr>
                                <w:rFonts w:ascii="Times New Roman" w:hAnsi="Times New Roman" w:cs="Times New Roman"/>
                                <w:sz w:val="24"/>
                                <w:lang w:val="fr-FR"/>
                              </w:rPr>
                              <w:t xml:space="preserve">Module 1, 2, 3, 4 </w:t>
                            </w:r>
                            <w:r w:rsidR="005362C7" w:rsidRPr="00C3747F">
                              <w:rPr>
                                <w:rFonts w:ascii="Times New Roman" w:hAnsi="Times New Roman" w:cs="Times New Roman"/>
                                <w:sz w:val="24"/>
                                <w:lang w:val="fr-FR"/>
                              </w:rPr>
                              <w:t>Lab.</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93BDCB6" id="Zone de texte 13" o:spid="_x0000_s1034" type="#_x0000_t202" style="position:absolute;left:0;text-align:left;margin-left:72.45pt;margin-top:23.55pt;width:107.3pt;height:36pt;z-index:25161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jVdkAIAAIMFAAAOAAAAZHJzL2Uyb0RvYy54bWysVN9P2zAQfp+0/8Hy+0hLR0ERKeqKmCZV&#10;gAYT0t5cx24jbJ9nu026v56znbSI7YVpL4nt++73d3d51WlFdsL5BkxFxycjSoThUDdmXdEfjzef&#10;LijxgZmaKTCionvh6dXs44fL1pbiFDagauEIGjG+bG1FNyHYsig83wjN/AlYYVAowWkW8OrWRe1Y&#10;i9a1Kk5Ho2nRgqutAy68x9frLKSzZF9KwcOdlF4EoiqKsYX0dem7it9idsnKtWN20/A+DPYPUWjW&#10;GHR6MHXNAiNb1/xhSjfcgQcZTjjoAqRsuEg5YDbj0ZtsHjbMipQLFsfbQ5n8/zPLb3f3jjR1Rc/O&#10;KTFMY49+YqdILUgQXRBkPIlFaq0vEftgER26L9Bhs1PC3i6BP3uEFK8wWcEjOhalk07HP6ZLUBH7&#10;sD/UHn0QHq1NpqfnYxRxlH0+O8fmRr/FUds6H74K0CQeKuqwtykCtlv6kKEDJDozcNMohe+sVIa0&#10;FZ1OzkZJ4SBB48pEgEhM6c3ENHLk6RT2SmQj34XESqUE4kPiqFgoR3YM2cU4FyaM+6CVQXRESQzi&#10;PYo9/hjVe5RzHoNnMOGgrBsDLjcsjtYx7Pp5CFlmfN9In/OOJQjdqksUuRiYsIJ6j0RwkOfJW37T&#10;YFOWzId75nCAsI+4FMIdfqQCLD70J0o24H7/7T3ikdcopaTFgayo/7VlTlCivhlk/GQ6QkqQkC54&#10;cK9fV8Or2eoFYDfGuHYsT8eIDWo4Sgf6CXfGPHpDETMcfVaUBzdcFiEvCNw6XMznCYbTallYmgfL&#10;B+ZHsj12T8zZnpFxXm5hGFpWviFmxsbGGphvA8gmsTZWONezrzxOeuJ9v5XiKnl9T6jj7py9AAAA&#10;//8DAFBLAwQUAAYACAAAACEA7acTVOAAAAAKAQAADwAAAGRycy9kb3ducmV2LnhtbEyPy06EQBBF&#10;9yb+Q6dM3BinYQQVpJmMY/yAeWB010OXQKYfSDcM/r3lSpc39+TWqWI1G80mHHznrIB4EQFDWzvV&#10;2UbAYf96+wjMB2mV1M6igG/0sCovLwqZK3e2W5x2oWE0Yn0uBbQh9Dnnvm7RSL9wPVrqPt1gZKA4&#10;NFwN8kzjRvNlFN1zIztLF1rZ46bF+rQbjYDnQ9hMb1W6P62/qpvx5aMa35daiOuref0ELOAc/mD4&#10;1Sd1KMnp6EarPNOUkyQjVEDyEAMj4C7NUmBHauIsBl4W/P8L5Q8AAAD//wMAUEsBAi0AFAAGAAgA&#10;AAAhALaDOJL+AAAA4QEAABMAAAAAAAAAAAAAAAAAAAAAAFtDb250ZW50X1R5cGVzXS54bWxQSwEC&#10;LQAUAAYACAAAACEAOP0h/9YAAACUAQAACwAAAAAAAAAAAAAAAAAvAQAAX3JlbHMvLnJlbHNQSwEC&#10;LQAUAAYACAAAACEACB41XZACAACDBQAADgAAAAAAAAAAAAAAAAAuAgAAZHJzL2Uyb0RvYy54bWxQ&#10;SwECLQAUAAYACAAAACEA7acTVOAAAAAKAQAADwAAAAAAAAAAAAAAAADqBAAAZHJzL2Rvd25yZXYu&#10;eG1sUEsFBgAAAAAEAAQA8wAAAPcFAAAAAA==&#10;" filled="f" stroked="f" strokeweight=".5pt">
                <v:path arrowok="t"/>
                <v:textbox inset="1mm,0,1mm,0">
                  <w:txbxContent>
                    <w:p w14:paraId="0BF7E065" w14:textId="5AD6026F" w:rsidR="00C90362" w:rsidRPr="00C3747F" w:rsidRDefault="00C90362" w:rsidP="00C90362">
                      <w:pPr>
                        <w:pStyle w:val="NoSpacing"/>
                        <w:rPr>
                          <w:rFonts w:ascii="Times New Roman" w:hAnsi="Times New Roman" w:cs="Times New Roman"/>
                          <w:sz w:val="24"/>
                          <w:lang w:val="fr-FR"/>
                        </w:rPr>
                      </w:pPr>
                      <w:r w:rsidRPr="00C3747F">
                        <w:rPr>
                          <w:rFonts w:ascii="Times New Roman" w:hAnsi="Times New Roman" w:cs="Times New Roman"/>
                          <w:sz w:val="24"/>
                          <w:lang w:val="fr-FR"/>
                        </w:rPr>
                        <w:t xml:space="preserve">Module 1, 2, 3, 4 </w:t>
                      </w:r>
                      <w:r w:rsidR="005362C7" w:rsidRPr="00C3747F">
                        <w:rPr>
                          <w:rFonts w:ascii="Times New Roman" w:hAnsi="Times New Roman" w:cs="Times New Roman"/>
                          <w:sz w:val="24"/>
                          <w:lang w:val="fr-FR"/>
                        </w:rPr>
                        <w:t>Lab.</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73088" behindDoc="0" locked="0" layoutInCell="1" allowOverlap="1" wp14:anchorId="6573C906" wp14:editId="25F3D954">
                <wp:simplePos x="0" y="0"/>
                <wp:positionH relativeFrom="column">
                  <wp:posOffset>5371465</wp:posOffset>
                </wp:positionH>
                <wp:positionV relativeFrom="paragraph">
                  <wp:posOffset>146050</wp:posOffset>
                </wp:positionV>
                <wp:extent cx="570230" cy="304165"/>
                <wp:effectExtent l="0" t="0" r="0" b="635"/>
                <wp:wrapNone/>
                <wp:docPr id="167" name="Zone de texte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8B3A71" w14:textId="77777777" w:rsidR="00C90362" w:rsidRPr="004B733E" w:rsidRDefault="00C90362" w:rsidP="00C90362">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573C906" id="Zone de texte 167" o:spid="_x0000_s1035" type="#_x0000_t202" style="position:absolute;left:0;text-align:left;margin-left:422.95pt;margin-top:11.5pt;width:44.9pt;height:23.9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0RokwIAAIoFAAAOAAAAZHJzL2Uyb0RvYy54bWysVN9P2zAQfp+0/8Hy+0ha2jIiUtSBmCZV&#10;gAYT0t5cx6YRts+z3Sblr9/ZSdqK7YVpL4nt++73d3dx2WpFtsL5GkxJRyc5JcJwqGrzXNIfjzef&#10;PlPiAzMVU2BESXfC08v5xw8XjS3EGNagKuEIGjG+aGxJ1yHYIss8XwvN/AlYYVAowWkW8Oqes8qx&#10;Bq1rlY3zfJY14CrrgAvv8fW6E9J5si+l4OFOSi8CUSXF2EL6uvRdxW82v2DFs2N2XfM+DPYPUWhW&#10;G3S6N3XNAiMbV/9hStfcgQcZTjjoDKSsuUg5YDaj/E02D2tmRcoFi+Ptvkz+/5nlt9t7R+oKezc7&#10;o8QwjU36ia0ilSBBtEGQKMAyNdYXiH6wiA/tF2hRJaXs7RL4i0dIdoTpFDyiY1la6XT8Y8IEFbET&#10;u3310Qnh+Dg9y8enKOEoOs0no9k0us0Oytb58FWAJvFQUofNTQGw7dKHDjpAoi8DN7VS+M4KZUhT&#10;0tnpNE8KewkaVyYCRKJKbyZm0QWeTmGnRGfku5BYqhR/fEgkFVfKkS1DejHOhQmjPmhlEB1REoN4&#10;j2KPP0T1HuUuj8EzmLBX1rUB1/UrztYh7OplCFl2+L6Pvss7liC0qzZx5HwgwgqqHfLAQTdQ3vKb&#10;GpuyZD7cM4cThH3ErRDu8CMVYPGhP1GyBvf6t/eIR2KjlJIGJ7Kk/teGOUGJ+maQ8uejySSOcLpM&#10;pmdjvLhjyepYYjb6CrArI9w/lqdjxAc1HKUD/YTLYxG9oogZjr5LGobjVej2BC4fLhaLBMKhtSws&#10;zYPlA/0j5R7bJ+Zsz8s4NbcwzC4r3tCzw8b2GlhsAsg6cTfWuatqX38c+MT+fjnFjXJ8T6jDCp3/&#10;BgAA//8DAFBLAwQUAAYACAAAACEAv2q/9+AAAAAJAQAADwAAAGRycy9kb3ducmV2LnhtbEyPwU7D&#10;MBBE70j8g7VI3KhDS2mSxqkqBBckhCiVUG9uvMSBeB1stw1/z3KC42qf3sxUq9H14oghdp4UXE8y&#10;EEiNNx21CravD1c5iJg0Gd17QgXfGGFVn59VujT+RC943KRWsIRiqRXYlIZSythYdDpO/IDEv3cf&#10;nE58hlaaoE8sd72cZtmtdLojTrB6wDuLzefm4BQs8p2xH+Fx3L49rb/s8yD7ey2VurwY10sQCcf0&#10;B8Nvfa4ONXfa+wOZKHoF+c28YFTBdMabGChm8wWIPduzAmRdyf8L6h8AAAD//wMAUEsBAi0AFAAG&#10;AAgAAAAhALaDOJL+AAAA4QEAABMAAAAAAAAAAAAAAAAAAAAAAFtDb250ZW50X1R5cGVzXS54bWxQ&#10;SwECLQAUAAYACAAAACEAOP0h/9YAAACUAQAACwAAAAAAAAAAAAAAAAAvAQAAX3JlbHMvLnJlbHNQ&#10;SwECLQAUAAYACAAAACEArBdEaJMCAACKBQAADgAAAAAAAAAAAAAAAAAuAgAAZHJzL2Uyb0RvYy54&#10;bWxQSwECLQAUAAYACAAAACEAv2q/9+AAAAAJAQAADwAAAAAAAAAAAAAAAADtBAAAZHJzL2Rvd25y&#10;ZXYueG1sUEsFBgAAAAAEAAQA8wAAAPoFAAAAAA==&#10;" filled="f" stroked="f" strokeweight=".5pt">
                <v:path arrowok="t"/>
                <v:textbox>
                  <w:txbxContent>
                    <w:p w14:paraId="1C8B3A71" w14:textId="77777777" w:rsidR="00C90362" w:rsidRPr="004B733E" w:rsidRDefault="00C90362" w:rsidP="00C90362">
                      <w:pPr>
                        <w:rPr>
                          <w:sz w:val="16"/>
                          <w:szCs w:val="16"/>
                          <w:lang w:val="fr-FR"/>
                        </w:rPr>
                      </w:pPr>
                      <w:r w:rsidRPr="004B733E">
                        <w:rPr>
                          <w:sz w:val="16"/>
                          <w:szCs w:val="16"/>
                          <w:lang w:val="fr-FR"/>
                        </w:rPr>
                        <w:t>1m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02432" behindDoc="0" locked="0" layoutInCell="1" allowOverlap="1" wp14:anchorId="16E51F72" wp14:editId="6EF4072B">
                <wp:simplePos x="0" y="0"/>
                <wp:positionH relativeFrom="column">
                  <wp:posOffset>6160135</wp:posOffset>
                </wp:positionH>
                <wp:positionV relativeFrom="paragraph">
                  <wp:posOffset>60325</wp:posOffset>
                </wp:positionV>
                <wp:extent cx="859155" cy="304165"/>
                <wp:effectExtent l="0" t="0" r="0" b="635"/>
                <wp:wrapNone/>
                <wp:docPr id="76" name="Zone de texte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9155"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C57D30" w14:textId="77777777" w:rsidR="00C90362" w:rsidRPr="00C3747F" w:rsidRDefault="00C90362" w:rsidP="00C90362">
                            <w:pPr>
                              <w:pStyle w:val="NoSpacing"/>
                              <w:rPr>
                                <w:rFonts w:ascii="Times New Roman" w:hAnsi="Times New Roman" w:cs="Times New Roman"/>
                                <w:sz w:val="20"/>
                                <w:szCs w:val="20"/>
                                <w:lang w:val="fr-FR"/>
                              </w:rPr>
                            </w:pPr>
                            <w:r w:rsidRPr="00C3747F">
                              <w:rPr>
                                <w:rFonts w:ascii="Times New Roman" w:hAnsi="Times New Roman" w:cs="Times New Roman"/>
                                <w:sz w:val="20"/>
                                <w:szCs w:val="20"/>
                                <w:lang w:val="fr-FR"/>
                              </w:rPr>
                              <w:t>Situation Zone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6E51F72" id="Zone de texte 76" o:spid="_x0000_s1036" type="#_x0000_t202" style="position:absolute;left:0;text-align:left;margin-left:485.05pt;margin-top:4.75pt;width:67.65pt;height:23.95pt;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MSYkAIAAIMFAAAOAAAAZHJzL2Uyb0RvYy54bWysVN9P2zAQfp+0/8Hy+0hC145FpKgDMU2q&#10;AA0mpL25jt1G2D7PdpuUv35nJ2kR2wvTXhL7/N3v7+78otOK7ITzDZiKFic5JcJwqBuzruiPh+sP&#10;Z5T4wEzNFBhR0b3w9GL+/t15a0txChtQtXAEjRhftraimxBsmWWeb4Rm/gSsMPgowWkW8OrWWe1Y&#10;i9a1yk7zfJa14GrrgAvvUXrVP9J5si+l4OFWSi8CURXF2EL6uvRdxW82P2fl2jG7afgQBvuHKDRr&#10;DDo9mLpigZGta/4wpRvuwIMMJxx0BlI2XKQcMJsif5XN/YZZkXLB4nh7KJP/f2b5ze7Okaau6KcZ&#10;JYZp7NFP7BSpBQmiC4KgHIvUWl8i9t4iOnRfoMNmp4S9XQJ/8gjJXmB6BY/oWJROOh3/mC5BRezD&#10;/lB79EE4Cs+mn4vplBKOT5P8YzGbRrfZUdk6H74K0CQeKuqwtSkAtlv60ENHSPRl4LpRCuWsVIa0&#10;FZ1NpnlSOLygcWUiQCSiDGZiFn3g6RT2SvRGvguJhUrxR0GiqLhUjuwYkotxLkwohqCVQXRESQzi&#10;LYoD/hjVW5T7PEbPYMJBWTcGXN+vOFnHsOunMWTZ44c++j7vWILQrbrEkCKNSxStoN4jERz08+Qt&#10;v26wK0vmwx1zOEDYYlwK4RY/UgFWH4YTJRtwz3+TRzzyGl8paXEgK+p/bZkTlKhvBhk/meV5nOB0&#10;wYN7KV2NUrPVl4DtKHDtWJ6OERvUeJQO9CPujEX0hk/McPRZUR7ceLkM/YLArcPFYpFgOK2WhaW5&#10;t3xkfmTbQ/fInB0oGeflBsahZeUrZvbY2FkDi20A2STaHus5lB4nPRF/2Epxlby8J9Rxd85/AwAA&#10;//8DAFBLAwQUAAYACAAAACEAZdMHUOAAAAAJAQAADwAAAGRycy9kb3ducmV2LnhtbEyPwU7DMBBE&#10;70j8g7VIXBC1UzUUQpyqFPEBtA2CmxsvSVR7HWInDX+Pe6K3Wc1o5m2+mqxhI/a+dSQhmQlgSJXT&#10;LdUS9ru3+0dgPijSyjhCCb/oYVVcX+Uq0+5E7zhuQ81iCflMSWhC6DLOfdWgVX7mOqTofbveqhDP&#10;vua6V6dYbg2fC/HArWopLjSqw02D1XE7WAkv+7AZP8p0d1z/lHfD61c5fM6NlLc30/oZWMAp/Ifh&#10;jB/RoYhMBzeQ9sxIeFqKJEajSIGd/USkC2AHCelyAbzI+eUHxR8AAAD//wMAUEsBAi0AFAAGAAgA&#10;AAAhALaDOJL+AAAA4QEAABMAAAAAAAAAAAAAAAAAAAAAAFtDb250ZW50X1R5cGVzXS54bWxQSwEC&#10;LQAUAAYACAAAACEAOP0h/9YAAACUAQAACwAAAAAAAAAAAAAAAAAvAQAAX3JlbHMvLnJlbHNQSwEC&#10;LQAUAAYACAAAACEAJ5jEmJACAACDBQAADgAAAAAAAAAAAAAAAAAuAgAAZHJzL2Uyb0RvYy54bWxQ&#10;SwECLQAUAAYACAAAACEAZdMHUOAAAAAJAQAADwAAAAAAAAAAAAAAAADqBAAAZHJzL2Rvd25yZXYu&#10;eG1sUEsFBgAAAAAEAAQA8wAAAPcFAAAAAA==&#10;" filled="f" stroked="f" strokeweight=".5pt">
                <v:path arrowok="t"/>
                <v:textbox inset="1mm,0,1mm,0">
                  <w:txbxContent>
                    <w:p w14:paraId="55C57D30" w14:textId="77777777" w:rsidR="00C90362" w:rsidRPr="00C3747F" w:rsidRDefault="00C90362" w:rsidP="00C90362">
                      <w:pPr>
                        <w:pStyle w:val="NoSpacing"/>
                        <w:rPr>
                          <w:rFonts w:ascii="Times New Roman" w:hAnsi="Times New Roman" w:cs="Times New Roman"/>
                          <w:sz w:val="20"/>
                          <w:szCs w:val="20"/>
                          <w:lang w:val="fr-FR"/>
                        </w:rPr>
                      </w:pPr>
                      <w:r w:rsidRPr="00C3747F">
                        <w:rPr>
                          <w:rFonts w:ascii="Times New Roman" w:hAnsi="Times New Roman" w:cs="Times New Roman"/>
                          <w:sz w:val="20"/>
                          <w:szCs w:val="20"/>
                          <w:lang w:val="fr-FR"/>
                        </w:rPr>
                        <w:t>Situation Zone</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62848" behindDoc="0" locked="0" layoutInCell="1" allowOverlap="1" wp14:anchorId="22C3E3A6" wp14:editId="500127DA">
                <wp:simplePos x="0" y="0"/>
                <wp:positionH relativeFrom="column">
                  <wp:posOffset>5659755</wp:posOffset>
                </wp:positionH>
                <wp:positionV relativeFrom="paragraph">
                  <wp:posOffset>98425</wp:posOffset>
                </wp:positionV>
                <wp:extent cx="6350" cy="381635"/>
                <wp:effectExtent l="95250" t="38100" r="107950" b="56515"/>
                <wp:wrapNone/>
                <wp:docPr id="130" name="Connecteur droit avec flèche 1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38163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3710B2D" id="Connecteur droit avec flèche 130" o:spid="_x0000_s1026" type="#_x0000_t32" style="position:absolute;margin-left:445.65pt;margin-top:7.75pt;width:.5pt;height:30.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AWBwIAAHAEAAAOAAAAZHJzL2Uyb0RvYy54bWysVMFu2zAMvQ/YPwi+L04arCiMOD2k6y7F&#10;FqzbB6gyFQuTRYFSY+eP9h/7sVFy4qxbUaDDLkJk8pHvPVJZXQ+dFXugYNDVxWI2LwQ4hY1xu7r4&#10;9vX23VUhQpSukRYd1MUBQnG9fvtm1fsKLrBF2wAJLuJC1fu6aGP0VVkG1UInwww9OA5qpE5GvtKu&#10;bEj2XL2z5cV8fln2SI0nVBACf70Zg8U619caVPysdYAobF0wt5hPyudDOsv1SlY7kr416khD/gOL&#10;ThrHTadSNzJK8Ujmr1KdUYQBdZwp7ErU2ijIGljNYv6HmvtWesha2JzgJ5vC/yurPu23JEzDs1uy&#10;P052PKQNOsfOwSOJhtBEIfeghLY/f/BYREpk23ofKkZv3JaScDW4e3+H6nvgWPkkmC7Bj2mDpi6l&#10;s3Ix5DEcpjHAEIXij5fL90xFcWB5teBL6lbK6gT1FOJHwE6kH3URIkmza+ORNNIiD0Lu70IcgSdA&#10;6mtdOgNa09waa/Ml7RpsLIm95C2Jw+LY8ElWC7L54BoRD54dkkTYj8sTpbHPBJhw6pWdGMVnG+LB&#10;wsjjC2j2neWOfPPGn1lIpcDFExPrODvBNHOegPMs9EXgMT9BIb+G14AnRO6MLk7gzjik57qfzdNj&#10;/smBUXey4AGbw5ZOS8JrnYd7fILp3fx+z/DzH8X6FwAAAP//AwBQSwMEFAAGAAgAAAAhABG9Q5rc&#10;AAAACQEAAA8AAABkcnMvZG93bnJldi54bWxMj8FOwzAMhu9IvENkJC4TS9cqW9c1nRCIB2Agzm6T&#10;tRWNUzXp1r095gRH+//0+3N5XNwgLnYKvScNm3UCwlLjTU+ths+Pt6ccRIhIBgdPVsPNBjhW93cl&#10;FsZf6d1eTrEVXEKhQA1djGMhZWg66zCs/WiJs7OfHEYep1aaCa9c7gaZJslWOuyJL3Q42pfONt+n&#10;2Wn4uql6F1v5upJpppokW6F3s9aPD8vzAUS0S/yD4Vef1aFip9rPZIIYNOT7TcYoB0qBYCDfp7yo&#10;NezUFmRVyv8fVD8AAAD//wMAUEsBAi0AFAAGAAgAAAAhALaDOJL+AAAA4QEAABMAAAAAAAAAAAAA&#10;AAAAAAAAAFtDb250ZW50X1R5cGVzXS54bWxQSwECLQAUAAYACAAAACEAOP0h/9YAAACUAQAACwAA&#10;AAAAAAAAAAAAAAAvAQAAX3JlbHMvLnJlbHNQSwECLQAUAAYACAAAACEAif/QFgcCAABwBAAADgAA&#10;AAAAAAAAAAAAAAAuAgAAZHJzL2Uyb0RvYy54bWxQSwECLQAUAAYACAAAACEAEb1DmtwAAAAJAQAA&#10;DwAAAAAAAAAAAAAAAABhBAAAZHJzL2Rvd25yZXYueG1sUEsFBgAAAAAEAAQA8wAAAGoFAAAAAA==&#10;" strokecolor="black [3213]">
                <v:stroke startarrow="open" endarrow="open"/>
                <o:lock v:ext="edit" shapetype="f"/>
              </v:shape>
            </w:pict>
          </mc:Fallback>
        </mc:AlternateContent>
      </w:r>
    </w:p>
    <w:p w14:paraId="60157DCC" w14:textId="4C46E6EF" w:rsidR="00C90362" w:rsidRPr="00FC5FEE" w:rsidRDefault="00C90362" w:rsidP="00C90362">
      <w:pPr>
        <w:jc w:val="center"/>
        <w:rPr>
          <w:color w:val="000000" w:themeColor="text1"/>
        </w:rPr>
      </w:pPr>
      <w:r w:rsidRPr="00FC5FEE">
        <w:rPr>
          <w:noProof/>
          <w:color w:val="000000" w:themeColor="text1"/>
          <w:lang w:val="vi-VN" w:eastAsia="vi-VN"/>
        </w:rPr>
        <mc:AlternateContent>
          <mc:Choice Requires="wps">
            <w:drawing>
              <wp:anchor distT="0" distB="0" distL="114300" distR="114300" simplePos="0" relativeHeight="251601408" behindDoc="0" locked="0" layoutInCell="1" allowOverlap="1" wp14:anchorId="5762BA26" wp14:editId="018C297D">
                <wp:simplePos x="0" y="0"/>
                <wp:positionH relativeFrom="column">
                  <wp:posOffset>4517390</wp:posOffset>
                </wp:positionH>
                <wp:positionV relativeFrom="paragraph">
                  <wp:posOffset>1976755</wp:posOffset>
                </wp:positionV>
                <wp:extent cx="1155700" cy="440055"/>
                <wp:effectExtent l="0" t="0" r="6350" b="0"/>
                <wp:wrapNone/>
                <wp:docPr id="75" name="Zone de texte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55700" cy="4400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0388DB" w14:textId="77777777" w:rsidR="00C90362" w:rsidRPr="00C3747F" w:rsidRDefault="00C90362" w:rsidP="00C90362">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Trainer room &amp; Storage</w:t>
                            </w:r>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762BA26" id="Zone de texte 75" o:spid="_x0000_s1037" type="#_x0000_t202" style="position:absolute;left:0;text-align:left;margin-left:355.7pt;margin-top:155.65pt;width:91pt;height:34.65pt;z-index:25160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qfnjwIAAIQFAAAOAAAAZHJzL2Uyb0RvYy54bWysVN9P2zAQfp+0/8Hy+0gKFKaIFHUgpkkV&#10;oMGEtDfXsWmE4/Psa5Pur+fsJG3F9sK0l8Q+f/f7u7u47BrDNsqHGmzJJ0c5Z8pKqGr7XPIfjzef&#10;PnMWUNhKGLCq5FsV+OXs44eL1hXqGFZgKuUZGbGhaF3JV4iuyLIgV6oR4QicsvSowTcC6eqfs8qL&#10;lqw3JjvO87OsBV85D1KFQNLr/pHPkn2tlcQ7rYNCZkpOsWH6+vRdxm82uxDFsxduVcshDPEPUTSi&#10;tuR0Z+paoGBrX/9hqqmlhwAajyQ0GWhdS5VyoGwm+ZtsHlbCqZQLFSe4XZnC/zMrbzf3ntVVyc+n&#10;nFnRUI9+UqdYpRiqDhUjORWpdaEg7IMjNHZfoKNmp4SDW4B8CQTJDjC9QiB0LEqnfRP/lC4jRerD&#10;dld78sFktDaZTs9zepL0dnqa59PkN9trOx/wq4KGxUPJPfU2RSA2i4DRvyhGSHRm4aY2JvXXWNaW&#10;/OxkmieF3QtpGBuxKjFlMBPT6CNPJ9waFTHGfleaKpUSiILEUXVlPNsIYpeQUlmcxGIlu4SOKE1B&#10;vEdxwO+jeo9yn8foGSzulJvagu8bFkdrH3b1Moase/zQyNDnHUuA3bJLFJkkaBQtodoSEzz0AxWc&#10;vKmpKwsR8F54miBqJG0FvKOPNkDVh+HE2Qr877/JI56ITa+ctTSRJQ+/1sIrzsw3S5Q/OcsjPzBd&#10;6OAPpctRatfNFVA7JrR3nEzHiEUzHrWH5omWxjx6oydhJfksuUQ/Xq6w3xC0dqSazxOMxtUJXNgH&#10;J0fqR7Y9dk/Cu4GScWBuYZxaUbxhZo+NnbUwXyPoOtF2X8+h9DTqiUPDWoq75PCeUPvlOXsFAAD/&#10;/wMAUEsDBBQABgAIAAAAIQDSoJHL4QAAAAsBAAAPAAAAZHJzL2Rvd25yZXYueG1sTI/LTsMwEEX3&#10;SPyDNUhsEHXcQBtCnKoU8QF9pIKdm5gkqj0OsZOGv2dYwXLuHN05k60ma9ioe986lCBmETCNpata&#10;rCUc9m/3CTAfFFbKONQSvrWHVX59lam0chfc6nEXakYl6FMloQmhSzn3ZaOt8jPXaaTdp+utCjT2&#10;Na96daFya/g8ihbcqhbpQqM6vWl0ed4NVsLLIWzGY/G4P6+/irvh9aMY3udGytubaf0MLOgp/MHw&#10;q0/qkJPTyQ1YeWYkLIV4IFRCLEQMjIjkKabkREkSLYDnGf//Q/4DAAD//wMAUEsBAi0AFAAGAAgA&#10;AAAhALaDOJL+AAAA4QEAABMAAAAAAAAAAAAAAAAAAAAAAFtDb250ZW50X1R5cGVzXS54bWxQSwEC&#10;LQAUAAYACAAAACEAOP0h/9YAAACUAQAACwAAAAAAAAAAAAAAAAAvAQAAX3JlbHMvLnJlbHNQSwEC&#10;LQAUAAYACAAAACEAhiKn548CAACEBQAADgAAAAAAAAAAAAAAAAAuAgAAZHJzL2Uyb0RvYy54bWxQ&#10;SwECLQAUAAYACAAAACEA0qCRy+EAAAALAQAADwAAAAAAAAAAAAAAAADpBAAAZHJzL2Rvd25yZXYu&#10;eG1sUEsFBgAAAAAEAAQA8wAAAPcFAAAAAA==&#10;" filled="f" stroked="f" strokeweight=".5pt">
                <v:path arrowok="t"/>
                <v:textbox inset="1mm,0,1mm,0">
                  <w:txbxContent>
                    <w:p w14:paraId="520388DB" w14:textId="77777777" w:rsidR="00C90362" w:rsidRPr="00C3747F" w:rsidRDefault="00C90362" w:rsidP="00C90362">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Trainer room &amp; Storage</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24960" behindDoc="0" locked="0" layoutInCell="1" allowOverlap="1" wp14:anchorId="092B437A" wp14:editId="097A6F97">
                <wp:simplePos x="0" y="0"/>
                <wp:positionH relativeFrom="column">
                  <wp:posOffset>248285</wp:posOffset>
                </wp:positionH>
                <wp:positionV relativeFrom="paragraph">
                  <wp:posOffset>3072130</wp:posOffset>
                </wp:positionV>
                <wp:extent cx="1706245" cy="169545"/>
                <wp:effectExtent l="0" t="0" r="8255" b="1905"/>
                <wp:wrapNone/>
                <wp:docPr id="55" name="Zone de texte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6245"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F2B0DC" w14:textId="77777777" w:rsidR="00C90362" w:rsidRPr="00A913B5" w:rsidRDefault="00C90362" w:rsidP="00C90362">
                            <w:pPr>
                              <w:rPr>
                                <w:sz w:val="20"/>
                                <w:szCs w:val="18"/>
                                <w:lang w:val="fr-FR"/>
                              </w:rPr>
                            </w:pPr>
                            <w:proofErr w:type="spellStart"/>
                            <w:r w:rsidRPr="00A913B5">
                              <w:rPr>
                                <w:sz w:val="20"/>
                                <w:szCs w:val="18"/>
                                <w:lang w:val="fr-FR"/>
                              </w:rPr>
                              <w:t>Electrical</w:t>
                            </w:r>
                            <w:proofErr w:type="spellEnd"/>
                            <w:r w:rsidRPr="00A913B5">
                              <w:rPr>
                                <w:sz w:val="20"/>
                                <w:szCs w:val="18"/>
                                <w:lang w:val="fr-FR"/>
                              </w:rPr>
                              <w:t xml:space="preserve"> Cabinet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92B437A" id="Zone de texte 17" o:spid="_x0000_s1038" type="#_x0000_t202" style="position:absolute;left:0;text-align:left;margin-left:19.55pt;margin-top:241.9pt;width:134.35pt;height:13.3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rGekgIAAKIFAAAOAAAAZHJzL2Uyb0RvYy54bWysVFtv2yAUfp+0/4B4Xx1nS7pFdaqsVadJ&#10;UVstnSrtjWBorAKHAYmd/vodwE4v60unveCD+c7tO5eT004rshPON2AqWh6NKBGGQ92Yu4r+vLn4&#10;8JkSH5ipmQIjKroXnp7O3787ae1MjGEDqhaOoBHjZ62t6CYEOysKzzdCM38EVhh8lOA0C3h1d0Xt&#10;WIvWtSrGo9G0aMHV1gEX3uPf8/xI58m+lIKHKym9CERVFGML6XTpXMezmJ+w2Z1jdtPwPgz2D1Fo&#10;1hh0ejB1zgIjW9f8ZUo33IEHGY446AKkbLhIOWA25ehFNqsNsyLlguR4e6DJ/z+z/HJ37UhTV3Qy&#10;ocQwjTX6hZUitSBBdEGQ8jiS1Fo/Q+zKIjp0X6HDYqeEvV0Cv/cIKZ5gsoJHdCSlk07HL6ZLUBHr&#10;sD9wjz4Ij9aOR9PxJ4yB41s5/TJBORp91LbOh28CNIlCRR3WNkXAdksfMnSARGceVFNfNEqlS+wn&#10;caYc2THsBBXK3vgzlDKkrej042SUDBuI6tmyMtGMSB3Vu4vp5gyTFPZKRIwyP4RERlOir/hmnAtz&#10;8J/QESXR1VsUe/xjVG9RznmgRvIMJhyUdWPA5cI+p6y+HyiTGd8X3Oe8IwWhW3eplcrx0DJrqPfY&#10;MQ7y4HnLLxqs3pL5cM0cThr2Am6PcIWHVIDsQy9RsgH38Nr/iMcBwFdKWpzcivrfW+YEJeq7wdGI&#10;Yz4IbhDWg2C2+gywBUrcS5YnERVcUIMoHehbXCqL6AWfmOHoq6JhEM9C3h+4lLhYLBIIh9mysDQr&#10;y4fBiL14090yZ/uGjeN0CcNMs9mLvs3YWBADi20A2aSmjsRmFnvCcRGkseiXVtw0T+8J9bha538A&#10;AAD//wMAUEsDBBQABgAIAAAAIQAIyBe94QAAAAoBAAAPAAAAZHJzL2Rvd25yZXYueG1sTI/BTsMw&#10;DIbvSLxDZCRuLCllbC1NpzGEOAyQNpjE0WtMW9EkVZNt5e0xJ7jZ8qff318sRtuJIw2h9U5DMlEg&#10;yFXetK7W8P72eDUHESI6g513pOGbAizK87MCc+NPbkPHbawFh7iQo4Ymxj6XMlQNWQwT35Pj26cf&#10;LEZeh1qaAU8cbjt5rdSttNg6/tBgT6uGqq/twWp47ZLd7nkVn+6Rgs1elubhY51pfXkxLu9ARBrj&#10;Hwy/+qwOJTvt/cGZIDoNaZYwqeFmnnIFBlI142GvYZqoKciykP8rlD8AAAD//wMAUEsBAi0AFAAG&#10;AAgAAAAhALaDOJL+AAAA4QEAABMAAAAAAAAAAAAAAAAAAAAAAFtDb250ZW50X1R5cGVzXS54bWxQ&#10;SwECLQAUAAYACAAAACEAOP0h/9YAAACUAQAACwAAAAAAAAAAAAAAAAAvAQAAX3JlbHMvLnJlbHNQ&#10;SwECLQAUAAYACAAAACEAGmKxnpICAACiBQAADgAAAAAAAAAAAAAAAAAuAgAAZHJzL2Uyb0RvYy54&#10;bWxQSwECLQAUAAYACAAAACEACMgXveEAAAAKAQAADwAAAAAAAAAAAAAAAADsBAAAZHJzL2Rvd25y&#10;ZXYueG1sUEsFBgAAAAAEAAQA8wAAAPoFAAAAAA==&#10;" fillcolor="white [3201]" stroked="f" strokeweight=".5pt">
                <v:path arrowok="t"/>
                <v:textbox inset="0,0,0,0">
                  <w:txbxContent>
                    <w:p w14:paraId="38F2B0DC" w14:textId="77777777" w:rsidR="00C90362" w:rsidRPr="00A913B5" w:rsidRDefault="00C90362" w:rsidP="00C90362">
                      <w:pPr>
                        <w:rPr>
                          <w:sz w:val="20"/>
                          <w:szCs w:val="18"/>
                          <w:lang w:val="fr-FR"/>
                        </w:rPr>
                      </w:pPr>
                      <w:r w:rsidRPr="00A913B5">
                        <w:rPr>
                          <w:sz w:val="20"/>
                          <w:szCs w:val="18"/>
                          <w:lang w:val="fr-FR"/>
                        </w:rPr>
                        <w:t>Electrical Cabinet</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25984" behindDoc="0" locked="0" layoutInCell="1" allowOverlap="1" wp14:anchorId="30BDFB08" wp14:editId="03542532">
                <wp:simplePos x="0" y="0"/>
                <wp:positionH relativeFrom="column">
                  <wp:posOffset>-17780</wp:posOffset>
                </wp:positionH>
                <wp:positionV relativeFrom="paragraph">
                  <wp:posOffset>3614420</wp:posOffset>
                </wp:positionV>
                <wp:extent cx="191135" cy="201930"/>
                <wp:effectExtent l="0" t="0" r="18415" b="26670"/>
                <wp:wrapNone/>
                <wp:docPr id="53" name="Ellips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4AC4C3CE" id="Ellipse 18" o:spid="_x0000_s1026" style="position:absolute;margin-left:-1.4pt;margin-top:284.6pt;width:15.05pt;height:15.9pt;z-index:25162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VCYnwIAAMkFAAAOAAAAZHJzL2Uyb0RvYy54bWysVE1v2zAMvQ/YfxB0Xx2nzdYadYqgXYYB&#10;QVusHXpWZCkWJouapMTJfv0o+aNZV+xQzAdBNMknvieRl1f7RpOdcF6BKWl+MqFEGA6VMpuSfn9c&#10;fjinxAdmKqbBiJIehKdX8/fvLltbiCnUoCvhCIIYX7S2pHUItsgyz2vRMH8CVhh0SnANC2i6TVY5&#10;1iJ6o7PpZPIxa8FV1gEX3uPfm85J5wlfSsHDnZReBKJLirWFtLq0ruOazS9ZsXHM1or3ZbA3VNEw&#10;ZfDQEeqGBUa2Tv0F1SjuwIMMJxyaDKRUXCQOyCafvGDzUDMrEhcUx9tRJv//YPnt7t4RVZV0dkqJ&#10;YQ3e0WetlfWC5OdRntb6AqMe7L2LBL1dAf/h0ZH94YmG72P20jUxFumRfdL6MGot9oFw/Jlf5Pnp&#10;jBKOLqR+cZruImPFkGydD18ENCRuSiq6opLIbLfyIVbAiiEqlQZaVUuldTLcZn2tHdkxvPnlcoJf&#10;ZIMp/jhMm7dlIk5MTRp0tJMA4aBFBNTmm5AoKxKdppLTgxZjQYxzYULeuWpWia7O2XGZsQViRio6&#10;AUZkifxG7B5giOxABuyObR8fU0XqhzF58q/CuuQxI50MJozJjTLgXgPQyKo/uYsfROqkiSqtoTrg&#10;o3PQdaO3fKnwjlfMh3vmsP2wUXGkhDtcpIa2pNDvKKnB/Xrtf4zHrkAvJS22c0n9zy1zghL91WC/&#10;XORnZ7H/k3E2+zRFwx171sces22uAd9NjsPL8rSN8UEPW+mgecLJs4inoosZjmeXlAc3GNehGzM4&#10;u7hYLFIY9rxlYWUeLI/gUdX4gB/3T8zZ/qEH7JBbGFqfFS8eexcbMw0stgGkSp3wrGuvN86L9HD6&#10;2RYH0rGdop4n8Pw3AAAA//8DAFBLAwQUAAYACAAAACEAZFZ3Vt4AAAAJAQAADwAAAGRycy9kb3du&#10;cmV2LnhtbEyPMU/DMBSEdyT+g/WQ2Fq7Rg0kjVMBAsHQhTYDoxu7TkT8HNluHf49ZoLxdKe77+rt&#10;bEdy0T4MDgWslgyIxs6pAY2A9vC6eAASokQlR4dawLcOsG2ur2pZKZfwQ1/20ZBcgqGSAvoYp4rS&#10;0PXayrB0k8bsnZy3MmbpDVVeplxuR8oZK6iVA+aFXk76udfd1/5sBbylZA72pfSf7mnXrtO7bUvD&#10;hbi9mR83QKKe418YfvEzOjSZ6ejOqAIZBSx4Jo8C1kXJgeQAv78DchRQsBUD2tT0/4PmBwAA//8D&#10;AFBLAQItABQABgAIAAAAIQC2gziS/gAAAOEBAAATAAAAAAAAAAAAAAAAAAAAAABbQ29udGVudF9U&#10;eXBlc10ueG1sUEsBAi0AFAAGAAgAAAAhADj9If/WAAAAlAEAAAsAAAAAAAAAAAAAAAAALwEAAF9y&#10;ZWxzLy5yZWxzUEsBAi0AFAAGAAgAAAAhAA5NUJifAgAAyQUAAA4AAAAAAAAAAAAAAAAALgIAAGRy&#10;cy9lMm9Eb2MueG1sUEsBAi0AFAAGAAgAAAAhAGRWd1beAAAACQEAAA8AAAAAAAAAAAAAAAAA+QQA&#10;AGRycy9kb3ducmV2LnhtbFBLBQYAAAAABAAEAPMAAAAEBgAAAAA=&#10;" fillcolor="red" strokecolor="red"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28032" behindDoc="0" locked="0" layoutInCell="1" allowOverlap="1" wp14:anchorId="4E23A6FC" wp14:editId="48C9F7C0">
                <wp:simplePos x="0" y="0"/>
                <wp:positionH relativeFrom="column">
                  <wp:posOffset>-17780</wp:posOffset>
                </wp:positionH>
                <wp:positionV relativeFrom="paragraph">
                  <wp:posOffset>3996690</wp:posOffset>
                </wp:positionV>
                <wp:extent cx="191135" cy="201930"/>
                <wp:effectExtent l="0" t="0" r="18415" b="26670"/>
                <wp:wrapNone/>
                <wp:docPr id="52" name="Ellips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66FC4712" id="Ellipse 20" o:spid="_x0000_s1026" style="position:absolute;margin-left:-1.4pt;margin-top:314.7pt;width:15.05pt;height:15.9pt;z-index:25162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dLsnAIAAMkFAAAOAAAAZHJzL2Uyb0RvYy54bWysVE1v2zAMvQ/YfxB0X22nzboadYogXYcB&#10;QVusHXpWZCkRJouapMTJfv0o+WNZW+xQzAdBFMlH8pnk5dW+0WQnnFdgKlqc5JQIw6FWZl3R7483&#10;Hz5R4gMzNdNgREUPwtOr2ft3l60txQQ2oGvhCIIYX7a2opsQbJllnm9Ew/wJWGFQKcE1LKDo1lnt&#10;WIvojc4mef4xa8HV1gEX3uPrdaeks4QvpeDhTkovAtEVxdxCOl06V/HMZpesXDtmN4r3abA3ZNEw&#10;ZTDoCHXNAiNbp15ANYo78CDDCYcmAykVF6kGrKbIn1XzsGFWpFqQHG9Hmvz/g+W3u3tHVF3R6YQS&#10;wxr8R5+1VtYLMkn0tNaXaPVg710s0Nsl8B8eecv+0kTB9zZ76Zpoi+WRfeL6MHIt9oFwfCwuiuJ0&#10;SglHFZZ+cZqCZawcnK3z4YuAhsRLRUWXVCKZ7ZY+xAxYOVil1ECr+kZpnQS3Xi20IzsW/3x+ni+G&#10;AP7YTJu3eWLo6Jo46MpOBISDFhFQm29CIq1Y6CSlnBpajAkxzoUJRafasFp0eU5z/GJPIvzokaQE&#10;GJEl1jdi9wBxWF5idzC9fXQVaR5G5/xfiXXOo0eKDCaMzo0y4F4D0FhVH7mzH0jqqIksraA+YNM5&#10;6KbRW36j8B8vmQ/3zOH44aDiSgl3eEgNbUWhv1GyAffrtfdoj1OBWkpaHOeK+p9b5gQl+qvBebko&#10;zs7i/CfhbHqOvU3csWZ1rDHbZgHYNwUuL8vTNdoHPVylg+YJN888RkUVMxxjV5QHNwiL0K0Z3F1c&#10;zOfJDGfesrA0D5ZH8MhqbODH/RNztm/0gBNyC8Pos/JZs3e20dPAfBtAqjQJf3jt+cZ9kRqn321x&#10;IR3LyerPBp79BgAA//8DAFBLAwQUAAYACAAAACEAr+nQgd8AAAAJAQAADwAAAGRycy9kb3ducmV2&#10;LnhtbEyPzU7DMBCE70i8g7VI3FqnBiUlxKkQv4eeGnoot228JIF4HWK3DW+POcFxZ0cz3xSryfbi&#10;SKPvHGtYzBMQxLUzHTcatq9PsyUIH5AN9o5Jwzd5WJXnZwXmxp14Q8cqNCKGsM9RQxvCkEvp65Ys&#10;+rkbiOPv3Y0WQzzHRpoRTzHc9lIlSSotdhwbWhzovqX6szpYDe7h66VKH7M3M2W42YUP+7xdW60v&#10;L6a7WxCBpvBnhl/8iA5lZNq7Axsveg0zFcmDhlTdXIOIBpVdgdhHIV0okGUh/y8ofwAAAP//AwBQ&#10;SwECLQAUAAYACAAAACEAtoM4kv4AAADhAQAAEwAAAAAAAAAAAAAAAAAAAAAAW0NvbnRlbnRfVHlw&#10;ZXNdLnhtbFBLAQItABQABgAIAAAAIQA4/SH/1gAAAJQBAAALAAAAAAAAAAAAAAAAAC8BAABfcmVs&#10;cy8ucmVsc1BLAQItABQABgAIAAAAIQAYjdLsnAIAAMkFAAAOAAAAAAAAAAAAAAAAAC4CAABkcnMv&#10;ZTJvRG9jLnhtbFBLAQItABQABgAIAAAAIQCv6dCB3wAAAAkBAAAPAAAAAAAAAAAAAAAAAPYEAABk&#10;cnMvZG93bnJldi54bWxQSwUGAAAAAAQABADzAAAAAgYAAAAA&#10;" fillcolor="#0070c0" strokecolor="#0070c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8272" behindDoc="0" locked="0" layoutInCell="1" allowOverlap="1" wp14:anchorId="0732684E" wp14:editId="33D82CDD">
                <wp:simplePos x="0" y="0"/>
                <wp:positionH relativeFrom="column">
                  <wp:posOffset>-17780</wp:posOffset>
                </wp:positionH>
                <wp:positionV relativeFrom="paragraph">
                  <wp:posOffset>4389755</wp:posOffset>
                </wp:positionV>
                <wp:extent cx="191135" cy="201930"/>
                <wp:effectExtent l="0" t="0" r="18415" b="26670"/>
                <wp:wrapNone/>
                <wp:docPr id="51" name="Ellips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1135" cy="201930"/>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oval w14:anchorId="782880E5" id="Ellipse 37" o:spid="_x0000_s1026" style="position:absolute;margin-left:-1.4pt;margin-top:345.65pt;width:15.05pt;height:15.9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D00awIAACwFAAAOAAAAZHJzL2Uyb0RvYy54bWysVE1vGyEQvVfqf0Dcm/U6SdOsso6spKkq&#10;WUnUpMoZsxCjAEMBe+3++g7sR9zU6qHqBQHz3nzxhovLrdFkI3xQYGtaHk0oEZZDo+xzTb8/3nz4&#10;REmIzDZMgxU13YlAL2fv3120rhJTWIFuhCfoxIaqdTVdxeiqogh8JQwLR+CERaMEb1jEo38uGs9a&#10;9G50MZ1MPhYt+MZ54CIEvL3ujHSW/UspeLyTMohIdE0xt5hXn9dlWovZBauePXMrxfs02D9kYZiy&#10;GHR0dc0iI2uv/nBlFPcQQMYjDqYAKRUXuQasppy8qeZhxZzItWBzghvbFP6fW367ufdENTU9LSmx&#10;zOAbfdZauSDI8VlqT+tChagHd+9TgcEtgL8ENBS/WdIh9Jit9CZhsTyyzb3ejb0W20g4XpbnZXl8&#10;SglHE5Z+fpzfomDVQHY+xC8CDEmbmoouqdxktlmEmDJg1YBK4bQdsuoSySnFnRad8ZuQWCiGnmYn&#10;WWLiSnuyYSiO5qVM1aJLbRGZKFJpPZLKQyQdB1KPTTSRZTcSJ4eIr9FGdI4INo5Eoyz4v5Nlh+/f&#10;InS1prKX0OzwXT10gg+O3yhs44KFeM88KhxnAac23uEiNbQ1hX5HyQr8z0P3CY/CQyslLU5MTcOP&#10;NfOCEv3VoiTPy5OTNGL5cHJ6NsWD37cs9y12ba4A+46qw+zyNuGjHrbSg3nC4Z6nqGhilmPsmvLo&#10;h8NV7CYZvwcu5vMMw7FyLC7sg+PJeepq0sjj9ol512spoghvYZguVr3RU4dNTAvzdQSpsthe+9r3&#10;G0cyC6b/PtLM758z6vWTm/0CAAD//wMAUEsDBBQABgAIAAAAIQCVs/OC3gAAAAkBAAAPAAAAZHJz&#10;L2Rvd25yZXYueG1sTI/BSsNAEIbvgu+wjOCt3WQDrabZFAl4VYwWPG6TaRKanQ27mzb69I4nPQ3D&#10;/Hzz/cV+saO4oA+DIw3pOgGB1Lh2oE7Dx/vz6gFEiIZaMzpCDV8YYF/e3hQmb92V3vBSx04whEJu&#10;NPQxTrmUoenRmrB2ExLfTs5bE3n1nWy9uTLcjlIlyUZaMxB/6M2EVY/NuZ6thq0/nN3ynb1UU3Wo&#10;lQ+v82cqtb6/W552ICIu8S8Mv/qsDiU7Hd1MbRCjhpVi86hh85hmIDigtjyPDFdZCrIs5P8G5Q8A&#10;AAD//wMAUEsBAi0AFAAGAAgAAAAhALaDOJL+AAAA4QEAABMAAAAAAAAAAAAAAAAAAAAAAFtDb250&#10;ZW50X1R5cGVzXS54bWxQSwECLQAUAAYACAAAACEAOP0h/9YAAACUAQAACwAAAAAAAAAAAAAAAAAv&#10;AQAAX3JlbHMvLnJlbHNQSwECLQAUAAYACAAAACEAyyA9NGsCAAAsBQAADgAAAAAAAAAAAAAAAAAu&#10;AgAAZHJzL2Uyb0RvYy54bWxQSwECLQAUAAYACAAAACEAlbPzgt4AAAAJAQAADwAAAAAAAAAAAAAA&#10;AADFBAAAZHJzL2Rvd25yZXYueG1sUEsFBgAAAAAEAAQA8wAAANAFAAAAAA==&#10;" fillcolor="white [3201]" strokecolor="black [3200]" strokeweight="2pt">
                <v:path arrowok="t"/>
              </v:oval>
            </w:pict>
          </mc:Fallback>
        </mc:AlternateContent>
      </w:r>
      <w:r w:rsidRPr="00FC5FEE">
        <w:rPr>
          <w:noProof/>
          <w:color w:val="000000" w:themeColor="text1"/>
          <w:lang w:val="vi-VN" w:eastAsia="vi-VN"/>
        </w:rPr>
        <mc:AlternateContent>
          <mc:Choice Requires="wpg">
            <w:drawing>
              <wp:anchor distT="0" distB="0" distL="114300" distR="114300" simplePos="0" relativeHeight="251672064" behindDoc="0" locked="0" layoutInCell="1" allowOverlap="1" wp14:anchorId="073DDA6D" wp14:editId="6AF14DA7">
                <wp:simplePos x="0" y="0"/>
                <wp:positionH relativeFrom="column">
                  <wp:posOffset>685165</wp:posOffset>
                </wp:positionH>
                <wp:positionV relativeFrom="paragraph">
                  <wp:posOffset>1437640</wp:posOffset>
                </wp:positionV>
                <wp:extent cx="279400" cy="137795"/>
                <wp:effectExtent l="0" t="0" r="25400" b="14605"/>
                <wp:wrapNone/>
                <wp:docPr id="164" name="Groupe 1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65" name="Ellipse 165"/>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Ellipse 166"/>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CB067CC" id="Groupe 164" o:spid="_x0000_s1026" style="position:absolute;margin-left:53.95pt;margin-top:113.2pt;width:22pt;height:10.85pt;z-index:251672064"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Lar6wIAAO8JAAAOAAAAZHJzL2Uyb0RvYy54bWzsVltr2zAUfh/sPwi9r7ZTJ2lNnRJ6YxDW&#10;snb0WZWl2FSWNEmJk/36HcmOXZIySgeDQV+MpHPT+c45n3V2vqkFWjNjKyVznBzFGDFJVVHJZY5/&#10;PFx/OcHIOiILIpRkOd4yi89nnz+dNTpjI1UqUTCDwIm0WaNzXDqnsyiytGQ1sUdKMwlCrkxNHGzN&#10;MioMacB7LaJRHE+iRplCG0WZtXB62QrxLPjnnFF3y7llDokcw91c+JrwffLfaHZGsqUhuqxodw3y&#10;jlvUpJIQtHd1SRxBK1MduKorapRV3B1RVUeK84qykANkk8R72dwYtdIhl2XWLHUPE0C7h9O73dJv&#10;6zuDqgJqN0kxkqSGIoW4DPkTwKfRywzUboy+13emTRKWC0WfLYijfbnfLwflDTe1N4Jc0SYAv+2B&#10;ZxuHKByOpqdpDOWhIEqOp9PTcVsYWkL1DqxoeTXYjcajfbuIZG3QcLX+Ko2GFrMDivbvULwviWah&#10;ONbD06M43qF4JUSlrYcxZOPDg57HMIBqM9vB+RaEkuP4JDlAqM+UZNpYd8NUjfwix6wNHnqSrBfW&#10;+UoNWr4gQrbV213EX9C6rWCt8Dvj0Be+OMFJmEh2IQxaE5il4jnxJQKXQoKmN+GVEL1R8pqRcDuj&#10;TtebsTClvWH8muEQrdcOEZV0vWFdSWX+bMxb/dCzfa4+7SdVbKGARrX8YDW9rgDGBbHujhggBEAe&#10;SM7dwocL1eRYdSuMSmV+vXbu9aHDQIpRAwSTY/tzRQzDSHyV0HunSZp6RgqbdDwdwca8lDy9lMhV&#10;faEA9wToVNOw9PpO7JbcqPoRuHDuo4KISAqxc0yd2W0uXEt8wKaUzedBDVhIE7eQ95p65x5V30AP&#10;m0didNdLDsb0m9r1O8n2+qnV9ZZSzVdO8So024BrhzfMnieTfzKEk8MhnLRc9sYhTNKTNAVmOeSq&#10;j0ls5/5jEv/vSQw/R3hVBBLvXkD+2fJyHyZ3eKfNfgMAAP//AwBQSwMEFAAGAAgAAAAhAH9Y8DXh&#10;AAAACwEAAA8AAABkcnMvZG93bnJldi54bWxMj0FPwkAQhe8m/ofNmHiTbSsg1G4JIeqJmAgmhtvS&#10;HdqG7mzTXdry7x1Oenxvvrx5L1uNthE9dr52pCCeRCCQCmdqKhV879+fFiB80GR04wgVXNHDKr+/&#10;y3Rq3EBf2O9CKTiEfKoVVCG0qZS+qNBqP3EtEt9OrrM6sOxKaTo9cLhtZBJFc2l1Tfyh0i1uKizO&#10;u4tV8DHoYf0cv/Xb82lzPexnnz/bGJV6fBjXryACjuEPhlt9rg45dzq6CxkvGtbRy5JRBUkyn4K4&#10;EbOYnSM700UMMs/k/w35LwAAAP//AwBQSwECLQAUAAYACAAAACEAtoM4kv4AAADhAQAAEwAAAAAA&#10;AAAAAAAAAAAAAAAAW0NvbnRlbnRfVHlwZXNdLnhtbFBLAQItABQABgAIAAAAIQA4/SH/1gAAAJQB&#10;AAALAAAAAAAAAAAAAAAAAC8BAABfcmVscy8ucmVsc1BLAQItABQABgAIAAAAIQAI2Lar6wIAAO8J&#10;AAAOAAAAAAAAAAAAAAAAAC4CAABkcnMvZTJvRG9jLnhtbFBLAQItABQABgAIAAAAIQB/WPA14QAA&#10;AAsBAAAPAAAAAAAAAAAAAAAAAEUFAABkcnMvZG93bnJldi54bWxQSwUGAAAAAAQABADzAAAAUwYA&#10;AAAA&#10;">
                <v:oval id="Ellipse 165"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GViMMA&#10;AADcAAAADwAAAGRycy9kb3ducmV2LnhtbERPTWvCQBC9F/wPywi91Y1C0y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GViMMAAADcAAAADwAAAAAAAAAAAAAAAACYAgAAZHJzL2Rv&#10;d25yZXYueG1sUEsFBgAAAAAEAAQA9QAAAIgDAAAAAA==&#10;" fillcolor="white [3201]" strokecolor="black [3200]" strokeweight="2pt"/>
                <v:oval id="Ellipse 166"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ML/8MA&#10;AADcAAAADwAAAGRycy9kb3ducmV2LnhtbERPTWuDQBC9F/Iflgn0VtfkYKtxE0Kg0JZeooFcJ+5E&#10;TdxZcbdq/323UOhtHu9z8t1sOjHS4FrLClZRDIK4srrlWsGpfH16AeE8ssbOMin4Jge77eIhx0zb&#10;iY80Fr4WIYRdhgoa7/tMSlc1ZNBFticO3NUOBn2AQy31gFMIN51cx3EiDbYcGhrs6dBQdS++jIL6&#10;eHcfa0yr2yV9Lt67tvxMz6VSj8t5vwHhafb/4j/3mw7zkwR+nwkX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ML/8MAAADcAAAADwAAAAAAAAAAAAAAAACYAgAAZHJzL2Rv&#10;d25yZXYueG1sUEsFBgAAAAAEAAQA9QAAAIgDAAAAAA==&#10;" fillcolor="white [3201]" strokecolor="black [3200]" strokeweight="2pt"/>
              </v:group>
            </w:pict>
          </mc:Fallback>
        </mc:AlternateContent>
      </w:r>
      <w:r w:rsidRPr="00FC5FEE">
        <w:rPr>
          <w:noProof/>
          <w:color w:val="000000" w:themeColor="text1"/>
          <w:lang w:val="vi-VN" w:eastAsia="vi-VN"/>
        </w:rPr>
        <mc:AlternateContent>
          <mc:Choice Requires="wpg">
            <w:drawing>
              <wp:anchor distT="0" distB="0" distL="114300" distR="114300" simplePos="0" relativeHeight="251671040" behindDoc="0" locked="0" layoutInCell="1" allowOverlap="1" wp14:anchorId="463CF980" wp14:editId="2C3C8AD4">
                <wp:simplePos x="0" y="0"/>
                <wp:positionH relativeFrom="column">
                  <wp:posOffset>2074545</wp:posOffset>
                </wp:positionH>
                <wp:positionV relativeFrom="paragraph">
                  <wp:posOffset>1420495</wp:posOffset>
                </wp:positionV>
                <wp:extent cx="279400" cy="137795"/>
                <wp:effectExtent l="0" t="0" r="25400" b="14605"/>
                <wp:wrapNone/>
                <wp:docPr id="161" name="Groupe 1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62" name="Ellipse 162"/>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 name="Ellipse 163"/>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9B99EBD" id="Groupe 161" o:spid="_x0000_s1026" style="position:absolute;margin-left:163.35pt;margin-top:111.85pt;width:22pt;height:10.85pt;z-index:251671040"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Cwi5wIAAO8JAAAOAAAAZHJzL2Uyb0RvYy54bWzsVltr2zAUfh/sPwi9r46TtGlNnRJ6YxDa&#10;snb0WZWl2FSWNEmJk/36HkmOXZIytg4Gg74ISef+nYt0erauBVoxYyslc5weDDBikqqikoscf3+4&#10;+nKMkXVEFkQoyXK8YRafTT9/Om10xoaqVKJgBoESabNG57h0TmdJYmnJamIPlGYSiFyZmjg4mkVS&#10;GNKA9lokw8HgKGmUKbRRlFkLtxeRiKdBP+eMulvOLXNI5Bh8c2E1YX3yazI9JdnCEF1WtHWDvMOL&#10;mlQSjHaqLogjaGmqPVV1RY2yirsDqupEcV5RFmKAaNLBTjTXRi11iGWRNQvdwQTQ7uD0brX0ZnVn&#10;UFVA7o5SjCSpIUnBLkP+BvBp9CIDtmuj7/WdiUHCdq7oswVyskv350XPvOam9kIQK1oH4Dcd8Gzt&#10;EIXL4eRkPID0UCClo8nk5DAmhpaQvT0pWl72csPD4a5cQrJoNLjWudJoKDHbo2j/DsX7kmgWkmM9&#10;PB2K4E5E8VKISlsP4zDCGPg8hgFUm9kWzt9BKB0NjtM9hLpISaaNdddM1chvcsyi8VCTZDW3zmeq&#10;5/IJETJmb+uIx8e6jWCR+I1xqAufnKAkdCQ7FwatCPRS8RxqA1QKCZxehFdCdELpW0LCbYVaXi/G&#10;Qpd2goO3BHtrHXewqKTrBOtKKvNrYR75Q812sfqwn1SxgQQaFeeD1fSqAhjnxLo7YmAgAPIw5Nwt&#10;LFyoJseq3WFUKvPzrXvPDxUGVIwaGDA5tj+WxDCMxFcJtXeSjsd+IoXD+HAyhIN5TXl6TZHL+lwB&#10;7tCj4F3Yen4ntltuVP0Is3DmrQKJSAq2c0yd2R7OXRx8ME0pm80CG0whTdxc3mvqlXtUfQE9rB+J&#10;0W0tOWjTG7Wtd5Lt1FPk9ZJSzZZO8SoUW49rizf0nh8m/6QJR/tNOPqjJkzHx+MxtPL+rProxDhK&#10;Pjrx/+7E8DjCryK8C+0PyH9bXp9D5/b/tOkLAAAA//8DAFBLAwQUAAYACAAAACEAGsHZe+EAAAAL&#10;AQAADwAAAGRycy9kb3ducmV2LnhtbEyPS0/DMBCE70j8B2uRuFHn0QcKcaqqAk4VEi0S4ubG2yRq&#10;vI5iN0n/PcuJ3mZ3RrPf5uvJtmLA3jeOFMSzCARS6UxDlYKvw9vTMwgfNBndOkIFV/SwLu7vcp0Z&#10;N9InDvtQCS4hn2kFdQhdJqUva7Taz1yHxN7J9VYHHvtKml6PXG5bmUTRUlrdEF+odYfbGsvz/mIV&#10;vI963KTx67A7n7bXn8Pi43sXo1KPD9PmBUTAKfyH4Q+f0aFgpqO7kPGiVZAmyxVHFSRJyoIT6Spi&#10;ceTNfDEHWeTy9ofiFwAA//8DAFBLAQItABQABgAIAAAAIQC2gziS/gAAAOEBAAATAAAAAAAAAAAA&#10;AAAAAAAAAABbQ29udGVudF9UeXBlc10ueG1sUEsBAi0AFAAGAAgAAAAhADj9If/WAAAAlAEAAAsA&#10;AAAAAAAAAAAAAAAALwEAAF9yZWxzLy5yZWxzUEsBAi0AFAAGAAgAAAAhAOI8LCLnAgAA7wkAAA4A&#10;AAAAAAAAAAAAAAAALgIAAGRycy9lMm9Eb2MueG1sUEsBAi0AFAAGAAgAAAAhABrB2XvhAAAACwEA&#10;AA8AAAAAAAAAAAAAAAAAQQUAAGRycy9kb3ducmV2LnhtbFBLBQYAAAAABAAEAPMAAABPBgAAAAA=&#10;">
                <v:oval id="Ellipse 162"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gN/MMA&#10;AADcAAAADwAAAGRycy9kb3ducmV2LnhtbERPTWuDQBC9F/IflinkVtd6SKtxE0qg0IReooFcJ+5E&#10;bdxZcTdq/323UOhtHu9z8u1sOjHS4FrLCp6jGARxZXXLtYJT+f70CsJ5ZI2dZVLwTQ62m8VDjpm2&#10;Ex9pLHwtQgi7DBU03veZlK5qyKCLbE8cuKsdDPoAh1rqAacQbjqZxPFKGmw5NDTY066h6lbcjYL6&#10;eHOHBNPq65K+FPuuLT/Tc6nU8nF+W4PwNPt/8Z/7Q4f5qwR+nwkXy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9gN/MMAAADcAAAADwAAAAAAAAAAAAAAAACYAgAAZHJzL2Rv&#10;d25yZXYueG1sUEsFBgAAAAAEAAQA9QAAAIgDAAAAAA==&#10;" fillcolor="white [3201]" strokecolor="black [3200]" strokeweight="2pt"/>
                <v:oval id="Ellipse 163"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SoZ8MA&#10;AADcAAAADwAAAGRycy9kb3ducmV2LnhtbERPTWvCQBC9F/wPywi91Y0W0i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SoZ8MAAADcAAAADwAAAAAAAAAAAAAAAACYAgAAZHJzL2Rv&#10;d25yZXYueG1sUEsFBgAAAAAEAAQA9QAAAIgDAAAAAA==&#10;" fillcolor="white [3201]" strokecolor="black [3200]" strokeweight="2pt"/>
              </v:group>
            </w:pict>
          </mc:Fallback>
        </mc:AlternateContent>
      </w:r>
      <w:r w:rsidRPr="00FC5FEE">
        <w:rPr>
          <w:noProof/>
          <w:color w:val="000000" w:themeColor="text1"/>
          <w:lang w:val="vi-VN" w:eastAsia="vi-VN"/>
        </w:rPr>
        <mc:AlternateContent>
          <mc:Choice Requires="wpg">
            <w:drawing>
              <wp:anchor distT="0" distB="0" distL="114300" distR="114300" simplePos="0" relativeHeight="251670016" behindDoc="0" locked="0" layoutInCell="1" allowOverlap="1" wp14:anchorId="29A6AD00" wp14:editId="7A47A580">
                <wp:simplePos x="0" y="0"/>
                <wp:positionH relativeFrom="column">
                  <wp:posOffset>5078095</wp:posOffset>
                </wp:positionH>
                <wp:positionV relativeFrom="paragraph">
                  <wp:posOffset>2536190</wp:posOffset>
                </wp:positionV>
                <wp:extent cx="279400" cy="137795"/>
                <wp:effectExtent l="0" t="0" r="25400" b="14605"/>
                <wp:wrapNone/>
                <wp:docPr id="158" name="Groupe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9" name="Ellipse 159"/>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0" name="Ellipse 160"/>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27A4C5C" id="Groupe 158" o:spid="_x0000_s1026" style="position:absolute;margin-left:399.85pt;margin-top:199.7pt;width:22pt;height:10.85pt;z-index:251670016"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j2I8QIAAO8JAAAOAAAAZHJzL2Uyb0RvYy54bWzsVltr2zAUfh/sPwi9r7bTpGlMnRJ6YxDW&#10;snb0WZUl21SWNEmJk/36HcmOXZKyjQ4Gg74YSeem853zHevsfFMLtGbGVkpmODmKMWKSqrySRYa/&#10;PVx/OsXIOiJzIpRkGd4yi8/nHz+cNTplI1UqkTODwIm0aaMzXDqn0yiytGQ1sUdKMwlCrkxNHGxN&#10;EeWGNOC9FtEojk+iRplcG0WZtXB62QrxPPjnnFF3y7llDokMw91c+JrwffLfaH5G0sIQXVa0uwZ5&#10;wy1qUkkI2ru6JI6glakOXNUVNcoq7o6oqiPFeUVZyAGySeK9bG6MWumQS5E2he5hAmj3cHqzW/pl&#10;fWdQlUPtJlAqSWooUojLkD8BfBpdpKB2Y/S9vjNtkrBcKvpsQRzty/2+GJQ33NTeCHJFmwD8tgee&#10;bRyicDiazsYxlIeCKDmeTmeTtjC0hOodWNHyarAbTUb7dhFJ26Dhav1VGg0tZgcU7d+heF8SzUJx&#10;rIenR3G2Q/FKiEpbD+OshTHoeQwDqDa1HZx/glByHJ8mBwj1mZJUG+tumKqRX2SYtcFDT5L10jpf&#10;qUHLF0TItnq7i3h8rNsK1gq/Mg594YsTnARGsgth0JoAl/LnxCcFLoUETW/CKyF6o+Q1I+F2Rp2u&#10;N2OBpb1h/JrhEK3XDhGVdL1hXUllfm3MW/3Qs32uPu0nlW+hgEa188Fqel0BjEti3R0xMBAAeRhy&#10;7hY+XKgmw6pbYVQq8+O1c68PHQZSjBoYMBm231fEMIzEZwm9N0vGYz+RwmY8mY5gY15Knl5K5Kq+&#10;UIB7AuNU07D0+k7sltyo+hFm4cJHBRGRFGJnmDqz21y4dvDBNKVssQhqMIU0cUt5r6l37lH1DfSw&#10;eSRGd73kgKZf1K7fSbrXT62ut5RqsXKKV6HZBlw7vIF7fpj8CxKeAADtKOtJCEcd7YCsvydhMj4d&#10;j2GyHM6qdya2vH9n4v/NxPBzhFdFGOLdC8g/W17uA3OHd9r8JwAAAP//AwBQSwMEFAAGAAgAAAAh&#10;AO6qQ1rjAAAACwEAAA8AAABkcnMvZG93bnJldi54bWxMj8FOwzAMhu9IvENkJG4szVrY2jWdpgk4&#10;TUhsSGi3rPHaao1TNVnbvT3hBEfbn35/f76eTMsG7F1jSYKYRcCQSqsbqiR8Hd6elsCcV6RVawkl&#10;3NDBuri/y1Wm7UifOOx9xUIIuUxJqL3vMs5dWaNRbmY7pHA7294oH8a+4rpXYwg3LZ9H0Qs3qqHw&#10;oVYdbmssL/urkfA+qnETi9dhdzlvb8fD88f3TqCUjw/TZgXM4+T/YPjVD+pQBKeTvZJ2rJWwSNNF&#10;QCXEaZoAC8QyicPmJCGZCwG8yPn/DsUPAAAA//8DAFBLAQItABQABgAIAAAAIQC2gziS/gAAAOEB&#10;AAATAAAAAAAAAAAAAAAAAAAAAABbQ29udGVudF9UeXBlc10ueG1sUEsBAi0AFAAGAAgAAAAhADj9&#10;If/WAAAAlAEAAAsAAAAAAAAAAAAAAAAALwEAAF9yZWxzLy5yZWxzUEsBAi0AFAAGAAgAAAAhAEeC&#10;PYjxAgAA7wkAAA4AAAAAAAAAAAAAAAAALgIAAGRycy9lMm9Eb2MueG1sUEsBAi0AFAAGAAgAAAAh&#10;AO6qQ1rjAAAACwEAAA8AAAAAAAAAAAAAAAAASwUAAGRycy9kb3ducmV2LnhtbFBLBQYAAAAABAAE&#10;APMAAABbBgAAAAA=&#10;">
                <v:oval id="Ellipse 159"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BVMMMA&#10;AADcAAAADwAAAGRycy9kb3ducmV2LnhtbERPTWvCQBC9F/wPywi9NRsFW5NmFREEW3oxEXqdZqdJ&#10;NDsbsmuS/vtuoeBtHu9zsu1kWjFQ7xrLChZRDIK4tLrhSsG5ODytQTiPrLG1TAp+yMF2M3vIMNV2&#10;5BMNua9ECGGXooLa+y6V0pU1GXSR7YgD9217gz7AvpK6xzGEm1Yu4/hZGmw4NNTY0b6m8prfjILq&#10;dHXvS0zKy1fykr+1TfGRfBZKPc6n3SsIT5O/i//dRx3mrxL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xBVMMMAAADcAAAADwAAAAAAAAAAAAAAAACYAgAAZHJzL2Rv&#10;d25yZXYueG1sUEsFBgAAAAAEAAQA9QAAAIgDAAAAAA==&#10;" fillcolor="white [3201]" strokecolor="black [3200]" strokeweight="2pt"/>
                <v:oval id="Ellipse 160"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Y2EMQA&#10;AADcAAAADwAAAGRycy9kb3ducmV2LnhtbESPQWvCQBCF7wX/wzKCt7rRg22iq4ggVOnFpNDrmB2T&#10;aHY2ZLca/33nUOhthvfmvW9Wm8G16k59aDwbmE0TUMSltw1XBr6K/es7qBCRLbaeycCTAmzWo5cV&#10;ZtY/+ET3PFZKQjhkaKCOscu0DmVNDsPUd8SiXXzvMMraV9r2+JBw1+p5kiy0w4alocaOdjWVt/zH&#10;GahOt3CcY1pez+lbfmib4jP9LoyZjIftElSkIf6b/64/rOAvBF+ekQn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GNhDEAAAA3AAAAA8AAAAAAAAAAAAAAAAAmAIAAGRycy9k&#10;b3ducmV2LnhtbFBLBQYAAAAABAAEAPUAAACJAwAAAAA=&#10;" fillcolor="white [3201]" strokecolor="black [3200]" strokeweight="2pt"/>
              </v:group>
            </w:pict>
          </mc:Fallback>
        </mc:AlternateContent>
      </w:r>
      <w:r w:rsidRPr="00FC5FEE">
        <w:rPr>
          <w:noProof/>
          <w:color w:val="000000" w:themeColor="text1"/>
          <w:lang w:val="vi-VN" w:eastAsia="vi-VN"/>
        </w:rPr>
        <mc:AlternateContent>
          <mc:Choice Requires="wpg">
            <w:drawing>
              <wp:anchor distT="0" distB="0" distL="114300" distR="114300" simplePos="0" relativeHeight="251668992" behindDoc="0" locked="0" layoutInCell="1" allowOverlap="1" wp14:anchorId="29A50ACD" wp14:editId="3B9C1225">
                <wp:simplePos x="0" y="0"/>
                <wp:positionH relativeFrom="column">
                  <wp:posOffset>4538345</wp:posOffset>
                </wp:positionH>
                <wp:positionV relativeFrom="paragraph">
                  <wp:posOffset>2527300</wp:posOffset>
                </wp:positionV>
                <wp:extent cx="279400" cy="137795"/>
                <wp:effectExtent l="0" t="0" r="25400" b="14605"/>
                <wp:wrapNone/>
                <wp:docPr id="155" name="Groupe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6" name="Ellipse 156"/>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Ellipse 157"/>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034FA63D" id="Groupe 155" o:spid="_x0000_s1026" style="position:absolute;margin-left:357.35pt;margin-top:199pt;width:22pt;height:10.85pt;z-index:251668992"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wQ+6QIAAO8JAAAOAAAAZHJzL2Uyb0RvYy54bWzsVm1r2zAQ/j7YfxD6vtpOk6Y1dUroG4PQ&#10;lrWjn1VZsk1lSZOUONmv70l27JKUsXUwGPSLkXT33Omee7FOz9a1QCtmbKVkhpODGCMmqcorWWT4&#10;+8PVl2OMrCMyJ0JJluENs/hs9vnTaaNTNlKlEjkzCIxImzY6w6VzOo0iS0tWE3ugNJMg5MrUxMHW&#10;FFFuSAPWaxGN4vgoapTJtVGUWQunF60Qz4J9zhl1t5xb5pDIMNzNha8J3yf/jWanJC0M0WVFu2uQ&#10;d9yiJpUEp72pC+IIWppqz1RdUaOs4u6AqjpSnFeUhRggmiTeiebaqKUOsRRpU+ieJqB2h6d3m6U3&#10;qzuDqhxyN5lgJEkNSQp+GfInwE+jixTUro2+13emDRKWC0WfLYijXbnfF4PympvagyBWtA7Eb3ri&#10;2dohCoej6ck4hvRQECWH0+lJcExSWkL29lC0vBxwo8loFxeRtHUartZfpdFQYnZg0f4di/cl0Swk&#10;x3p6ehaPtixeClFp62k8amkMep7DQKpNbUfn7zCUHMbHyR5DfaQk1ca6a6Zq5BcZZq3zUJNktbDO&#10;Z2rQ8gkRss3e9iKeH+s2grXCb4xDXfjkBCOhI9m5MGhFoJfy58QHBSaFBE0P4ZUQPSh5CyTcFtTp&#10;ehgLXdoD47eAg7deO3hU0vXAupLK/BrMW/1Qs32sPuwnlW8ggUa188FqelUBjQti3R0xMBCAeRhy&#10;7hY+XKgmw6pbYVQq8/Otc68PFQZSjBoYMBm2P5bEMIzEVwm1d5KMx34ihc14Mh3BxryWPL2WyGV9&#10;roD3BMappmHp9Z3YLrlR9SPMwrn3CiIiKfjOMHVmuzl37eCDaUrZfB7UYApp4hbyXlNv3LPqC+hh&#10;/UiM7mrJQZveqG29k3Snnlpdj5RqvnSKV6HYBl47vqH3/DD5J0043W/C6R81YTI+Ho9hsuzPqo9O&#10;bPv+oxP/704MP0d4VYQh3r2A/LPl9T507vBOm70AAAD//wMAUEsDBBQABgAIAAAAIQAz2IV24gAA&#10;AAsBAAAPAAAAZHJzL2Rvd25yZXYueG1sTI/BTsMwDIbvSLxDZCRuLA3baFeaTtMEnCYkNiTEzWu9&#10;tlqTVE3Wdm+POcHR9qff35+tJ9OKgXrfOKtBzSIQZAtXNrbS8Hl4fUhA+IC2xNZZ0nAlD+v89ibD&#10;tHSj/aBhHyrBIdanqKEOoUul9EVNBv3MdWT5dnK9wcBjX8myx5HDTSsfo+hJGmwsf6ixo21NxXl/&#10;MRreRhw3c/Uy7M6n7fX7sHz/2inS+v5u2jyDCDSFPxh+9VkdcnY6uostvWg1xGoRM6phvkq4FBPx&#10;MuHNUcNCrWKQeSb/d8h/AAAA//8DAFBLAQItABQABgAIAAAAIQC2gziS/gAAAOEBAAATAAAAAAAA&#10;AAAAAAAAAAAAAABbQ29udGVudF9UeXBlc10ueG1sUEsBAi0AFAAGAAgAAAAhADj9If/WAAAAlAEA&#10;AAsAAAAAAAAAAAAAAAAALwEAAF9yZWxzLy5yZWxzUEsBAi0AFAAGAAgAAAAhAPRbBD7pAgAA7wkA&#10;AA4AAAAAAAAAAAAAAAAALgIAAGRycy9lMm9Eb2MueG1sUEsBAi0AFAAGAAgAAAAhADPYhXbiAAAA&#10;CwEAAA8AAAAAAAAAAAAAAAAAQwUAAGRycy9kb3ducmV2LnhtbFBLBQYAAAAABAAEAPMAAABSBgAA&#10;AAA=&#10;">
                <v:oval id="Ellipse 156"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BQsMA&#10;AADcAAAADwAAAGRycy9kb3ducmV2LnhtbERPTWvCQBC9F/wPywi91Y1C0yZ1FREEW7wkEbxOs9Mk&#10;NTsbsmuS/vuuUOhtHu9z1tvJtGKg3jWWFSwXEQji0uqGKwXn4vD0CsJ5ZI2tZVLwQw62m9nDGlNt&#10;R85oyH0lQgi7FBXU3neplK6syaBb2I44cF+2N+gD7CupexxDuGnlKopiabDh0FBjR/uaymt+Mwqq&#10;7Oo+VpiU35/JS/7eNsUpuRRKPc6n3RsIT5P/F/+5jzrMf47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BQsMAAADcAAAADwAAAAAAAAAAAAAAAACYAgAAZHJzL2Rv&#10;d25yZXYueG1sUEsFBgAAAAAEAAQA9QAAAIgDAAAAAA==&#10;" fillcolor="white [3201]" strokecolor="black [3200]" strokeweight="2pt"/>
                <v:oval id="Ellipse 157"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k2cMA&#10;AADcAAAADwAAAGRycy9kb3ducmV2LnhtbERPTWvCQBC9F/oflhF6qxuFmiZ1lSIIKl6SFHqdZqdJ&#10;anY2ZNck/nu3UOhtHu9z1tvJtGKg3jWWFSzmEQji0uqGKwUfxf75FYTzyBpby6TgRg62m8eHNaba&#10;jpzRkPtKhBB2KSqove9SKV1Zk0E3tx1x4L5tb9AH2FdS9ziGcNPKZRStpMGGQ0ONHe1qKi/51Sio&#10;sos7LTEpf76SOD+2TXFOPgulnmbT+xsIT5P/F/+5DzrMf4nh95lwgd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k2cMAAADcAAAADwAAAAAAAAAAAAAAAACYAgAAZHJzL2Rv&#10;d25yZXYueG1sUEsFBgAAAAAEAAQA9QAAAIgDAAAAAA==&#10;" fillcolor="white [3201]" strokecolor="black [3200]" strokeweight="2pt"/>
              </v:group>
            </w:pict>
          </mc:Fallback>
        </mc:AlternateContent>
      </w:r>
      <w:r w:rsidRPr="00FC5FEE">
        <w:rPr>
          <w:noProof/>
          <w:color w:val="000000" w:themeColor="text1"/>
          <w:lang w:val="vi-VN" w:eastAsia="vi-VN"/>
        </w:rPr>
        <mc:AlternateContent>
          <mc:Choice Requires="wpg">
            <w:drawing>
              <wp:anchor distT="0" distB="0" distL="114300" distR="114300" simplePos="0" relativeHeight="251667968" behindDoc="0" locked="0" layoutInCell="1" allowOverlap="1" wp14:anchorId="6D70EDB4" wp14:editId="205C118C">
                <wp:simplePos x="0" y="0"/>
                <wp:positionH relativeFrom="column">
                  <wp:posOffset>4853305</wp:posOffset>
                </wp:positionH>
                <wp:positionV relativeFrom="paragraph">
                  <wp:posOffset>1441450</wp:posOffset>
                </wp:positionV>
                <wp:extent cx="279400" cy="137795"/>
                <wp:effectExtent l="0" t="0" r="25400" b="14605"/>
                <wp:wrapNone/>
                <wp:docPr id="152" name="Groupe 1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53" name="Ellipse 153"/>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 name="Ellipse 154"/>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7194CF9" id="Groupe 152" o:spid="_x0000_s1026" style="position:absolute;margin-left:382.15pt;margin-top:113.5pt;width:22pt;height:10.85pt;z-index:251667968"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6yx6QIAAO8JAAAOAAAAZHJzL2Uyb0RvYy54bWzsVm1r2zAQ/j7YfxD6vjpO3KU1dUroG4PQ&#10;lrWjn1VZsk1lSZOUONmv70l27C4pY+tgMOgXI+nuudM992KdnK5rgVbM2ErJDMcHI4yYpCqvZJHh&#10;b/eXn44wso7InAglWYY3zOLT2ccPJ41O2ViVSuTMIDAibdroDJfO6TSKLC1ZTeyB0kyCkCtTEwdb&#10;U0S5IQ1Yr0U0Ho0+R40yuTaKMmvh9LwV4lmwzzmj7oZzyxwSGYa7ufA14fvov9HshKSFIbqsaHcN&#10;8oZb1KSS4LQ3dU4cQUtT7ZmqK2qUVdwdUFVHivOKshADRBOPdqK5MmqpQyxF2hS6pwmo3eHpzWbp&#10;9erWoCqH3B2OMZKkhiQFvwz5E+Cn0UUKaldG3+lb0wYJy4WiTxbE0a7c74tBec1N7UEQK1oH4jc9&#10;8WztEIXD8fQ4GUF6KIjiyXR6fNgmhpaQvT0ULS8G3Nhf+2dcRNLWabhaf5VGQ4nZgUX7dyzelUSz&#10;kBzr6elZnGxZvBCi0tbTOGlpDHqew0CqTW1H5+8wFE9GR/EeQ32kJNXGuiumauQXGWat81CTZLWw&#10;zmdq0PIJEbLN3vYinh/rNoK1wq+MQ1345AQjoSPZmTBoRaCX8qfYBwUmhQRND+GVED0ofg0k3BbU&#10;6XoYC13aA0evAQdvvXbwqKTrgXUllfk1mLf6oWb7WH3YjyrfQAKNaueD1fSyAhoXxLpbYmAgAPMw&#10;5NwNfLhQTYZVt8KoVObHa+deHyoMpBg1MGAybL8viWEYiS8Sau84ThI/kcImOZyOYWNeSh5fSuSy&#10;PlPAewzjVNOw9PpObJfcqPoBZuHcewURkRR8Z5g6s92cuXbwwTSlbD4PajCFNHELeaepN+5Z9QV0&#10;v34gRne15KBNr9W23km6U0+trkdKNV86xatQbAOvHd/Qe36Y/JMmTPabMPmjJoyToySBybI/q947&#10;se379078vzsx/BzhVRGGePcC8s+Wl/vQucM7bfYMAAD//wMAUEsDBBQABgAIAAAAIQCnSfMo4QAA&#10;AAsBAAAPAAAAZHJzL2Rvd25yZXYueG1sTI9Nb4JAEIbvTfofNmPSW11AKwRZjDFtT6ZJtUnT2wgj&#10;ENldwq6A/77TUz3OO0/ej2wz6VYM1LvGGgXhPABBprBlYyoFX8e35wSE82hKbK0hBTdysMkfHzJM&#10;SzuaTxoOvhJsYlyKCmrvu1RKV9Sk0c1tR4Z/Z9tr9Hz2lSx7HNlctzIKgpXU2BhOqLGjXU3F5XDV&#10;Ct5HHLeL8HXYX86728/x5eN7H5JST7NpuwbhafL/MPzV5+qQc6eTvZrSiVZBvFouGFUQRTGPYiIJ&#10;ElZOrCyTGGSeyfsN+S8AAAD//wMAUEsBAi0AFAAGAAgAAAAhALaDOJL+AAAA4QEAABMAAAAAAAAA&#10;AAAAAAAAAAAAAFtDb250ZW50X1R5cGVzXS54bWxQSwECLQAUAAYACAAAACEAOP0h/9YAAACUAQAA&#10;CwAAAAAAAAAAAAAAAAAvAQAAX3JlbHMvLnJlbHNQSwECLQAUAAYACAAAACEAhFussekCAADvCQAA&#10;DgAAAAAAAAAAAAAAAAAuAgAAZHJzL2Uyb0RvYy54bWxQSwECLQAUAAYACAAAACEAp0nzKOEAAAAL&#10;AQAADwAAAAAAAAAAAAAAAABDBQAAZHJzL2Rvd25yZXYueG1sUEsFBgAAAAAEAAQA8wAAAFEGAAAA&#10;AA==&#10;">
                <v:oval id="Ellipse 153"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hi2sMA&#10;AADcAAAADwAAAGRycy9kb3ducmV2LnhtbERPTWvCQBC9C/0PyxR6040W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hi2sMAAADcAAAADwAAAAAAAAAAAAAAAACYAgAAZHJzL2Rv&#10;d25yZXYueG1sUEsFBgAAAAAEAAQA9QAAAIgDAAAAAA==&#10;" fillcolor="white [3201]" strokecolor="black [3200]" strokeweight="2pt"/>
                <v:oval id="Ellipse 154"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H6rsMA&#10;AADcAAAADwAAAGRycy9kb3ducmV2LnhtbERPTWvCQBC9C/0PyxR6041S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H6rsMAAADcAAAADwAAAAAAAAAAAAAAAACYAgAAZHJzL2Rv&#10;d25yZXYueG1sUEsFBgAAAAAEAAQA9QAAAIgDAAAAAA==&#10;" fillcolor="white [3201]" strokecolor="black [3200]" strokeweight="2pt"/>
              </v:group>
            </w:pict>
          </mc:Fallback>
        </mc:AlternateContent>
      </w:r>
      <w:r w:rsidRPr="00FC5FEE">
        <w:rPr>
          <w:noProof/>
          <w:color w:val="000000" w:themeColor="text1"/>
          <w:lang w:val="vi-VN" w:eastAsia="vi-VN"/>
        </w:rPr>
        <mc:AlternateContent>
          <mc:Choice Requires="wpg">
            <w:drawing>
              <wp:anchor distT="0" distB="0" distL="114300" distR="114300" simplePos="0" relativeHeight="251655680" behindDoc="0" locked="0" layoutInCell="1" allowOverlap="1" wp14:anchorId="0719E4C8" wp14:editId="076A739F">
                <wp:simplePos x="0" y="0"/>
                <wp:positionH relativeFrom="column">
                  <wp:posOffset>2193925</wp:posOffset>
                </wp:positionH>
                <wp:positionV relativeFrom="paragraph">
                  <wp:posOffset>1614170</wp:posOffset>
                </wp:positionV>
                <wp:extent cx="279400" cy="137795"/>
                <wp:effectExtent l="0" t="0" r="25400" b="14605"/>
                <wp:wrapNone/>
                <wp:docPr id="151" name="Groupe 1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400" cy="137795"/>
                          <a:chOff x="0" y="0"/>
                          <a:chExt cx="279252" cy="137795"/>
                        </a:xfrm>
                      </wpg:grpSpPr>
                      <wps:wsp>
                        <wps:cNvPr id="113" name="Ellipse 113"/>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4" name="Ellipse 114"/>
                        <wps:cNvSpPr/>
                        <wps:spPr>
                          <a:xfrm>
                            <a:off x="148442"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929C30C" id="Groupe 151" o:spid="_x0000_s1026" style="position:absolute;margin-left:172.75pt;margin-top:127.1pt;width:22pt;height:10.85pt;z-index:251655680"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LvD5gIAAO8JAAAOAAAAZHJzL2Uyb0RvYy54bWzsVltr2zAUfh/sPwi9r7ZTZ0lNnRJ6YxDa&#10;snb0WZWl2FSWNEmJk/36HcmOXZIytg4Gg74YHZ37dy7W6dmmFmjNjK2UzHFyFGPEJFVFJZc5/vZw&#10;9WmKkXVEFkQoyXK8ZRafzT5+OG10xkaqVKJgBoERabNG57h0TmdRZGnJamKPlGYSmFyZmjggzTIq&#10;DGnAei2iURx/jhplCm0UZdbC7UXLxLNgn3NG3S3nljkkcgyxufA14fvkv9HslGRLQ3RZ0S4M8oYo&#10;alJJcNqbuiCOoJWpDkzVFTXKKu6OqKojxXlFWcgBsknivWyujVrpkMsya5a6hwmg3cPpzWbpzfrO&#10;oKqA2o0TjCSpoUjBL0P+BvBp9DIDsWuj7/WdaZOE40LRZwvsaJ/v6eUgvOGm9kqQK9oE4Lc98Gzj&#10;EIXL0eQkjaE8FFjJ8WRyMm4LQ0uo3oEWLS8HvdF4tK8Xkax1GkLrQ2k0tJgdULR/h+J9STQLxbEe&#10;nh2KyfEOxUshKm0BRrgKMAY5j2FH2Q7O30EoOY6nyQFCfaYk08a6a6Zq5A85Zq3z0JNkvbDOV2qQ&#10;8gURsq2ezdpAPD7WbQVrmV8Zh77wxQlGwkSyc2HQmsAsFc+hN8CkkCDpVXglRK+UvKYk3E6pk/Vq&#10;LExprxi/pjh466WDRyVdr1hXUplfK/NWPvRsn6tP+0kVWyigUe1+sJpeVQDjglh3RwwsBEAelpy7&#10;hQ8Xqsmx6k4Ylcr8eO3ey0OHARejBhZMju33FTEMI/FFQu+dJGnqN1Ig0vFkBIR5yXl6yZGr+lwB&#10;7jCjEF04enkndkduVP0Iu3DuvQKLSAq+c0yd2RHnrl18sE0pm8+DGGwhTdxC3mvqjXtUfQM9bB6J&#10;0V0vORjTG7Xrd5Lt9VMr6zWlmq+c4lVotgHXDm+YPb9M/skQpodDmP7RECbpNE1hsxzuqvdJbFfJ&#10;+yT+35MYfo7wqgj/he4F5J8tL+kwucM7bfYTAAD//wMAUEsDBBQABgAIAAAAIQCQSoF34gAAAAsB&#10;AAAPAAAAZHJzL2Rvd25yZXYueG1sTI/LTsMwEEX3SPyDNUjsqPOooU3jVFUFrCokWiTUnRtPk6ix&#10;HcVukv49wwqWc+fozpl8PZmWDdj7xlkJ8SwChrZ0urGVhK/D29MCmA/KatU6ixJu6GFd3N/lKtNu&#10;tJ847EPFqMT6TEmoQ+gyzn1Zo1F+5jq0tDu73qhAY19x3auRyk3Lkyh65kY1li7UqsNtjeVlfzUS&#10;3kc1btL4ddhdztvb8SA+vncxSvn4MG1WwAJO4Q+GX31Sh4KcTu5qtWethHQuBKESEjFPgBGRLpaU&#10;nCh5EUvgRc7//1D8AAAA//8DAFBLAQItABQABgAIAAAAIQC2gziS/gAAAOEBAAATAAAAAAAAAAAA&#10;AAAAAAAAAABbQ29udGVudF9UeXBlc10ueG1sUEsBAi0AFAAGAAgAAAAhADj9If/WAAAAlAEAAAsA&#10;AAAAAAAAAAAAAAAALwEAAF9yZWxzLy5yZWxzUEsBAi0AFAAGAAgAAAAhAJy4u8PmAgAA7wkAAA4A&#10;AAAAAAAAAAAAAAAALgIAAGRycy9lMm9Eb2MueG1sUEsBAi0AFAAGAAgAAAAhAJBKgXfiAAAACwEA&#10;AA8AAAAAAAAAAAAAAAAAQAUAAGRycy9kb3ducmV2LnhtbFBLBQYAAAAABAAEAPMAAABPBgAAAAA=&#10;">
                <v:oval id="Ellipse 113" o:spid="_x0000_s1027" style="position:absolute;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LbGsMA&#10;AADcAAAADwAAAGRycy9kb3ducmV2LnhtbERPTWvCQBC9F/wPywi9NRsV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LbGsMAAADcAAAADwAAAAAAAAAAAAAAAACYAgAAZHJzL2Rv&#10;d25yZXYueG1sUEsFBgAAAAAEAAQA9QAAAIgDAAAAAA==&#10;" fillcolor="white [3201]" strokecolor="black [3200]" strokeweight="2pt"/>
                <v:oval id="Ellipse 114" o:spid="_x0000_s1028" style="position:absolute;left:148442;width:130810;height:1377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tDbsMA&#10;AADcAAAADwAAAGRycy9kb3ducmV2LnhtbERPTWvCQBC9F/wPywi9NRtF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3tDbsMAAADcAAAADwAAAAAAAAAAAAAAAACYAgAAZHJzL2Rv&#10;d25yZXYueG1sUEsFBgAAAAAEAAQA9QAAAIgDAAAAAA==&#10;" fillcolor="white [3201]" strokecolor="black [3200]" strokeweight="2pt"/>
              </v:group>
            </w:pict>
          </mc:Fallback>
        </mc:AlternateContent>
      </w:r>
      <w:r w:rsidRPr="00FC5FEE">
        <w:rPr>
          <w:noProof/>
          <w:color w:val="000000" w:themeColor="text1"/>
          <w:lang w:val="vi-VN" w:eastAsia="vi-VN"/>
        </w:rPr>
        <mc:AlternateContent>
          <mc:Choice Requires="wps">
            <w:drawing>
              <wp:anchor distT="0" distB="0" distL="114300" distR="114300" simplePos="0" relativeHeight="251633152" behindDoc="0" locked="0" layoutInCell="1" allowOverlap="1" wp14:anchorId="19E25FA0" wp14:editId="1C7B2DD5">
                <wp:simplePos x="0" y="0"/>
                <wp:positionH relativeFrom="column">
                  <wp:posOffset>5637530</wp:posOffset>
                </wp:positionH>
                <wp:positionV relativeFrom="paragraph">
                  <wp:posOffset>812165</wp:posOffset>
                </wp:positionV>
                <wp:extent cx="116840" cy="116840"/>
                <wp:effectExtent l="0" t="0" r="16510" b="16510"/>
                <wp:wrapNone/>
                <wp:docPr id="50" name="Ellips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A3F97A1" id="Ellipse 28" o:spid="_x0000_s1026" style="position:absolute;margin-left:443.9pt;margin-top:63.95pt;width:9.2pt;height:9.2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24LmAIAAMkFAAAOAAAAZHJzL2Uyb0RvYy54bWysVMFu2zAMvQ/YPwi6r06CtuuMOkXQLsOA&#10;oC3WDj0rshQLk0VNUuJkXz9Kst2sK3Yo5oMgiuQj+Uzy8mrfarITziswFZ2eTCgRhkOtzKai3x+X&#10;Hy4o8YGZmmkwoqIH4enV/P27y86WYgYN6Fo4giDGl52taBOCLYvC80a0zJ+AFQaVElzLAopuU9SO&#10;dYje6mI2mZwXHbjaOuDCe3y9yUo6T/hSCh7upPQiEF1RzC2k06VzHc9ifsnKjWO2UbxPg70hi5Yp&#10;g0FHqBsWGNk69RdUq7gDDzKccGgLkFJxkWrAaqaTF9U8NMyKVAuS4+1Ik/9/sPx2d++Iqit6hvQY&#10;1uI/+qy1sl6Q2UWkp7O+RKsHe+9igd6ugP/wqCj+0ETB9zZ76dpoi+WRfeL6MHIt9oFwfJxOzy9O&#10;MSRHVX+PmKwcnK3z4YuAlsRLRUVOKpHMdisfsvVglVIDreql0joJbrO+1o7sGP755XKCX6wGA/hj&#10;M23e5ok40TVxkMtOBISDFhFQm29CIq1Y6CylnBpajAkxzoUJ06xqWC1ynmfHacYRiB4p6QQYkSXW&#10;N2L3AINlBhmwc7W9fXQVaR5G58m/EsvOo0eKDCaMzq0y4F4D0FhVHznbDyRlaiJLa6gP2HQO8jR6&#10;y5cK//GK+XDPHI4ftgWulHCHh9TQVRT6GyUNuF+vvUd7nArUUtLhOFfU/9wyJyjRXw3Oy6fpaey2&#10;kITTs48zFNyxZn2sMdv2GrBvpri8LE/XaB/0cJUO2ifcPIsYFVXMcIxdUR7cIFyHvGZwd3GxWCQz&#10;nHnLwso8WB7BI6uxgR/3T8zZvtEDTsgtDKPPyhfNnm2jp4HFNoBUaRKeee35xn2RGqffbXEhHcvJ&#10;6nkDz38DAAD//wMAUEsDBBQABgAIAAAAIQCrpTJI3wAAAAsBAAAPAAAAZHJzL2Rvd25yZXYueG1s&#10;TI/BTsMwEETvSPyDtUjcqEOANAlxKkAgeuBCmwNHNzZORLyObLcOf89yguPsjGbeNpvFTuykfRgd&#10;CrheZcA09k6NaAR0+5erEliIEpWcHGoB3zrApj0/a2StXMJ3fdpFw6gEQy0FDDHONeehH7SVYeVm&#10;jeR9Om9lJOkNV14mKrcTz7Os4FaOSAuDnPXToPuv3dEKeE3J7O1z5T/c41t3l7a2q0wuxOXF8nAP&#10;LOol/oXhF5/QoSWmgzuiCmwSUJZrQo9k5OsKGCWqrMiBHehyW9wAbxv+/4f2BwAA//8DAFBLAQIt&#10;ABQABgAIAAAAIQC2gziS/gAAAOEBAAATAAAAAAAAAAAAAAAAAAAAAABbQ29udGVudF9UeXBlc10u&#10;eG1sUEsBAi0AFAAGAAgAAAAhADj9If/WAAAAlAEAAAsAAAAAAAAAAAAAAAAALwEAAF9yZWxzLy5y&#10;ZWxzUEsBAi0AFAAGAAgAAAAhAMK3bguYAgAAyQUAAA4AAAAAAAAAAAAAAAAALgIAAGRycy9lMm9E&#10;b2MueG1sUEsBAi0AFAAGAAgAAAAhAKulMkjfAAAACwEAAA8AAAAAAAAAAAAAAAAA8gQAAGRycy9k&#10;b3ducmV2LnhtbFBLBQYAAAAABAAEAPMAAAD+BQAAAAA=&#10;" fillcolor="red" strokecolor="red"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0080" behindDoc="0" locked="0" layoutInCell="1" allowOverlap="1" wp14:anchorId="3C99FA67" wp14:editId="7A2819D5">
                <wp:simplePos x="0" y="0"/>
                <wp:positionH relativeFrom="column">
                  <wp:posOffset>3175</wp:posOffset>
                </wp:positionH>
                <wp:positionV relativeFrom="paragraph">
                  <wp:posOffset>72390</wp:posOffset>
                </wp:positionV>
                <wp:extent cx="116840" cy="116840"/>
                <wp:effectExtent l="0" t="0" r="16510" b="16510"/>
                <wp:wrapNone/>
                <wp:docPr id="49" name="Ellips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4EEDC61" id="Ellipse 25" o:spid="_x0000_s1026" style="position:absolute;margin-left:.25pt;margin-top:5.7pt;width:9.2pt;height:9.2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ZkumQIAAMkFAAAOAAAAZHJzL2Uyb0RvYy54bWysVFFP2zAQfp+0/2D5faSpCoOIFFWwTpMq&#10;QMDEs+s4jTXH59lu0+7X72wnoWNoD2h5sOzcd5/vPt/d5dW+VWQnrJOgS5qfTCgRmkMl9aak35+W&#10;n84pcZ7piinQoqQH4ejV/OOHy84UYgoNqEpYgiTaFZ0paeO9KbLM8Ua0zJ2AERqNNdiWeTzaTVZZ&#10;1iF7q7LpZHKWdWArY4EL5/DvTTLSeeSva8H9XV074YkqKcbm42rjug5rNr9kxcYy00jeh8HeEUXL&#10;pMZLR6ob5hnZWvkXVSu5BQe1P+HQZlDXkouYA2aTT15l89gwI2IuKI4zo0zu/9Hy2929JbIq6eyC&#10;Es1afKMvSknjBJmeBnk64wpEPZp7GxJ0ZgX8h0ND9oclHFyP2de2DVhMj+yj1odRa7H3hOPPPD87&#10;n+GLcDT1+8DJisHZWOe/CmhJ2JRUpKCiyGy3cj6hB1QMDZSsllKpeLCb9bWyZMfw5ZfLCX4hG7zA&#10;HcOUfp8n8gTXqEFKOwrgD0oEQqUfRI2yYqLTGHIsaDEGxDgX2ufJ1LBKpDhPj8MMLRA8YtCRMDDX&#10;mN/I3RMMyEQycKdse3xwFbEfRufJvwJLzqNHvBm0H51bqcG+RaAwq/7mhB9EStIEldZQHbDoLKRu&#10;dIYvJb7xijl/zyy2H5YFjhR/h0utoCsp9DtKGrC/3vof8NgVaKWkw3Yuqfu5ZVZQor5p7JeLfBaq&#10;zcfD7PTzFA/22LI+tuhtew1YNzkOL8PjNuC9Gra1hfYZJ88i3IompjneXVLu7XC49mnM4OziYrGI&#10;MOx5w/xKPxoeyIOqoYCf9s/Mmr7QPXbILQytz4pXxZ6wwVPDYuuhlrETXnTt9cZ5EQunn21hIB2f&#10;I+plAs9/AwAA//8DAFBLAwQUAAYACAAAACEA58rx/9kAAAAFAQAADwAAAGRycy9kb3ducmV2Lnht&#10;bEyOvU7DMBSFd6S+g3UrsVGnEUVJiFO1CAQDC20GRje+OBHxdWS7dXh73AnG86Nzvno7m5Fd0PnB&#10;koD1KgOG1Fk1kBbQHl/uCmA+SFJytIQCftDDtlnc1LJSNtIHXg5BszRCvpIC+hCminPf9WikX9kJ&#10;KWVf1hkZknSaKydjGjcjz7PsgRs5UHro5YRPPXbfh7MR8BqjPprn0n3a/Xu7iW+mLXUuxO1y3j0C&#10;CziHvzJc8RM6NInpZM+kPBsFbFIvuet7YNe0KIGdBORlAbyp+X/65hcAAP//AwBQSwECLQAUAAYA&#10;CAAAACEAtoM4kv4AAADhAQAAEwAAAAAAAAAAAAAAAAAAAAAAW0NvbnRlbnRfVHlwZXNdLnhtbFBL&#10;AQItABQABgAIAAAAIQA4/SH/1gAAAJQBAAALAAAAAAAAAAAAAAAAAC8BAABfcmVscy8ucmVsc1BL&#10;AQItABQABgAIAAAAIQAmkZkumQIAAMkFAAAOAAAAAAAAAAAAAAAAAC4CAABkcnMvZTJvRG9jLnht&#10;bFBLAQItABQABgAIAAAAIQDnyvH/2QAAAAUBAAAPAAAAAAAAAAAAAAAAAPMEAABkcnMvZG93bnJl&#10;di54bWxQSwUGAAAAAAQABADzAAAA+QUAAAAA&#10;" fillcolor="red" strokecolor="red" strokeweight="2pt">
                <v:path arrowok="t"/>
              </v:oval>
            </w:pict>
          </mc:Fallback>
        </mc:AlternateContent>
      </w:r>
      <w:r w:rsidRPr="00FC5FEE">
        <w:rPr>
          <w:noProof/>
          <w:color w:val="000000" w:themeColor="text1"/>
          <w:lang w:val="vi-VN" w:eastAsia="vi-VN"/>
        </w:rPr>
        <mc:AlternateContent>
          <mc:Choice Requires="wps">
            <w:drawing>
              <wp:anchor distT="4294967295" distB="4294967295" distL="114300" distR="114300" simplePos="0" relativeHeight="251665920" behindDoc="0" locked="0" layoutInCell="1" allowOverlap="1" wp14:anchorId="6F73E71A" wp14:editId="4C75D1D9">
                <wp:simplePos x="0" y="0"/>
                <wp:positionH relativeFrom="column">
                  <wp:posOffset>4311650</wp:posOffset>
                </wp:positionH>
                <wp:positionV relativeFrom="paragraph">
                  <wp:posOffset>2825114</wp:posOffset>
                </wp:positionV>
                <wp:extent cx="1454785" cy="0"/>
                <wp:effectExtent l="38100" t="76200" r="12065" b="114300"/>
                <wp:wrapNone/>
                <wp:docPr id="145" name="Connecteur droit avec flèche 14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38AC6BB1" id="Connecteur droit avec flèche 145" o:spid="_x0000_s1026" type="#_x0000_t32" style="position:absolute;margin-left:339.5pt;margin-top:222.45pt;width:114.55pt;height:0;z-index:251665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3o5BAIAAG4EAAAOAAAAZHJzL2Uyb0RvYy54bWysVMGO0zAQvSPxD1buNO1qgVXUdA9dlssK&#10;KhY+YNaxGwvHY429TfpH/Ac/xthpUhZWQiAuVp2ZN/Pem3HX10NnxUFRMOjqYrVYFkI5iY1x+7r4&#10;8vn21VUhQgTXgEWn6uKoQnG9efli3ftKXWCLtlEkuIgLVe/roo3RV2UZZKs6CAv0ynFQI3UQ+Ur7&#10;siHouXpny4vl8k3ZIzWeUKoQ+OvNGCw2ub7WSsaPWgcVha0L5hbzSfl8SGe5WUO1J/CtkSca8A8s&#10;OjCOm86lbiCCeCTzW6nOSMKAOi4kdiVqbaTKGljNavmLmvsWvMpa2JzgZ5vC/ysrPxx2JEzDs7t8&#10;XQgHHQ9pi86xc+qRRENoooCDkkLb7994LCIlsm29DxWjt25HSbgc3L2/Q/k1cKx8EkyX4Me0QVOX&#10;0lm5GPIYjvMY1BCF5I/c4PLtFbORU6yEagJ6CvG9wk6kH3URIoHZt/FEGWmVxwCHuxATEagmQOpq&#10;XToDWtPcGmvzJW2a2loSB+AdicMqiWPck6xWQfPONSIePfsDRNiPqxPB2GcCjE+9sg+j9GxCPFo1&#10;8vikNLuexGa+ed/PLEBK5eLExDrOTjDNnGfg8s/AU36CqvwW/gY8I3JndHEGd8YhPdf9bJ4e8ycH&#10;Rt3JggdsjjuaVoSXOnt9eoDp1fx8z/Dz38TmBwAAAP//AwBQSwMEFAAGAAgAAAAhAD7T1C7eAAAA&#10;CwEAAA8AAABkcnMvZG93bnJldi54bWxMj81OwzAQhO9IvIO1SFwqardNfxLiVAjEA1AQ5028TaLG&#10;6yh22vTtMRISPc7OaPabfD/ZTpxp8K1jDYu5AkFcOdNyreHr8/1pB8IHZIOdY9JwJQ/74v4ux8y4&#10;C3/Q+RBqEUvYZ6ihCaHPpPRVQxb93PXE0Tu6wWKIcqilGfASy20nl0ptpMWW44cGe3ptqDodRqvh&#10;+7out6GWbzO5XK0rtZqhs6PWjw/TyzOIQFP4D8MvfkSHIjKVbmTjRadhs03jlqAhSZIUREykarcA&#10;Uf5dZJHL2w3FDwAAAP//AwBQSwECLQAUAAYACAAAACEAtoM4kv4AAADhAQAAEwAAAAAAAAAAAAAA&#10;AAAAAAAAW0NvbnRlbnRfVHlwZXNdLnhtbFBLAQItABQABgAIAAAAIQA4/SH/1gAAAJQBAAALAAAA&#10;AAAAAAAAAAAAAC8BAABfcmVscy8ucmVsc1BLAQItABQABgAIAAAAIQAcx3o5BAIAAG4EAAAOAAAA&#10;AAAAAAAAAAAAAC4CAABkcnMvZTJvRG9jLnhtbFBLAQItABQABgAIAAAAIQA+09Qu3gAAAAsBAAAP&#10;AAAAAAAAAAAAAAAAAF4EAABkcnMvZG93bnJldi54bWxQSwUGAAAAAAQABADzAAAAaQU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300" distR="114300" simplePos="0" relativeHeight="251666944" behindDoc="0" locked="0" layoutInCell="1" allowOverlap="1" wp14:anchorId="5F003FFB" wp14:editId="27A36B55">
                <wp:simplePos x="0" y="0"/>
                <wp:positionH relativeFrom="column">
                  <wp:posOffset>4676140</wp:posOffset>
                </wp:positionH>
                <wp:positionV relativeFrom="paragraph">
                  <wp:posOffset>2824480</wp:posOffset>
                </wp:positionV>
                <wp:extent cx="570230" cy="304165"/>
                <wp:effectExtent l="0" t="0" r="0" b="635"/>
                <wp:wrapNone/>
                <wp:docPr id="146" name="Zone de texte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C784BC" w14:textId="77777777" w:rsidR="00C90362" w:rsidRPr="004B733E" w:rsidRDefault="00C90362" w:rsidP="00C90362">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F003FFB" id="Zone de texte 146" o:spid="_x0000_s1039" type="#_x0000_t202" style="position:absolute;left:0;text-align:left;margin-left:368.2pt;margin-top:222.4pt;width:44.9pt;height:23.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FXgkgIAAIsFAAAOAAAAZHJzL2Uyb0RvYy54bWysVFtv0zAUfkfiP1h+Z0mvg2jpVDYNIVXb&#10;xIYm8eY69hrN8TG226T8eo7tpK0GL0O8JLbPd+7fOReXXaPITlhXgy7p6CynRGgOVa2fS/r98ebD&#10;R0qcZ7piCrQo6V44erl4/+6iNYUYwwZUJSxBI9oVrSnpxntTZJnjG9EwdwZGaBRKsA3zeLXPWWVZ&#10;i9YblY3zfJ61YCtjgQvn8PU6Ceki2pdScH8npROeqJJibD5+bfyuwzdbXLDi2TKzqXkfBvuHKBpW&#10;a3R6MHXNPCNbW/9hqqm5BQfSn3FoMpCy5iLmgNmM8lfZPGyYETEXLI4zhzK5/2eW3+7uLakr7N10&#10;TolmDTbpB7aKVIJ40XlBggDL1BpXIPrBIN53n6FDlZiyMyvgLw4h2QkmKThEh7J00jbhjwkTVMRO&#10;7A/VRyeE4+PsPB9PUMJRNMmno/ksuM2OysY6/0VAQ8KhpBabGwNgu5XzCTpAgi8NN7VS+M4KpUlb&#10;0vlklkeFgwSNKx0AIlKlNxOySIHHk98rkYx8ExJLFeMPD5Gk4kpZsmNIL8a50H7UB600ogNKYhBv&#10;Uezxx6jeopzyGDyD9gflptZgU7/CbB3Drl6GkGXC9310Ke9QAt+tu8SRycCENVR7JIKFNFHO8Jsa&#10;u7Jizt8ziyOEjcS14O/wIxVg9aE/UbIB++tv7wGPzEYpJS2OZEndzy2zghL1VSPnP42m0zDD8TKd&#10;nY/xYk8l61OJ3jZXgG0Z4QIyPB4D3qvhKC00T7g9lsEripjm6Lukfjhe+bQocPtwsVxGEE6tYX6l&#10;Hwwf+B8499g9MWt6YoaxuYVheFnxip8JG/qrYbn1IOtI3lDoVNW+ATjxkf79dgor5fQeUccduvgN&#10;AAD//wMAUEsDBBQABgAIAAAAIQBLjjja4AAAAAsBAAAPAAAAZHJzL2Rvd25yZXYueG1sTI/BTsMw&#10;DIbvSLxDZCRuLKVUXSlNpwnBBQkhxiTELWtMU2ickmRbeXvMCY62f33+/mY1u1EcMMTBk4LLRQYC&#10;qfNmoF7B9uX+ogIRkyajR0+o4BsjrNrTk0bXxh/pGQ+b1AuGUKy1ApvSVEsZO4tOx4WfkPj27oPT&#10;icfQSxP0keFulHmWldLpgfiD1RPeWuw+N3unYFm9GfsRHubt6+P6yz5NcrzTUqnzs3l9AyLhnP7C&#10;8KvP6tCy087vyUQxMuOqLDiqoCgK7sCJKi9zEDveXOdLkG0j/3dofwAAAP//AwBQSwECLQAUAAYA&#10;CAAAACEAtoM4kv4AAADhAQAAEwAAAAAAAAAAAAAAAAAAAAAAW0NvbnRlbnRfVHlwZXNdLnhtbFBL&#10;AQItABQABgAIAAAAIQA4/SH/1gAAAJQBAAALAAAAAAAAAAAAAAAAAC8BAABfcmVscy8ucmVsc1BL&#10;AQItABQABgAIAAAAIQAZmFXgkgIAAIsFAAAOAAAAAAAAAAAAAAAAAC4CAABkcnMvZTJvRG9jLnht&#10;bFBLAQItABQABgAIAAAAIQBLjjja4AAAAAsBAAAPAAAAAAAAAAAAAAAAAOwEAABkcnMvZG93bnJl&#10;di54bWxQSwUGAAAAAAQABADzAAAA+QUAAAAA&#10;" filled="f" stroked="f" strokeweight=".5pt">
                <v:path arrowok="t"/>
                <v:textbox>
                  <w:txbxContent>
                    <w:p w14:paraId="77C784BC" w14:textId="77777777" w:rsidR="00C90362" w:rsidRPr="004B733E" w:rsidRDefault="00C90362" w:rsidP="00C90362">
                      <w:pPr>
                        <w:rPr>
                          <w:sz w:val="16"/>
                          <w:szCs w:val="16"/>
                          <w:lang w:val="fr-FR"/>
                        </w:rPr>
                      </w:pPr>
                      <w:r w:rsidRPr="004B733E">
                        <w:rPr>
                          <w:sz w:val="16"/>
                          <w:szCs w:val="16"/>
                          <w:lang w:val="fr-FR"/>
                        </w:rPr>
                        <w:t>4m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18816" behindDoc="0" locked="0" layoutInCell="1" allowOverlap="1" wp14:anchorId="43596BFA" wp14:editId="58903654">
                <wp:simplePos x="0" y="0"/>
                <wp:positionH relativeFrom="column">
                  <wp:posOffset>6140450</wp:posOffset>
                </wp:positionH>
                <wp:positionV relativeFrom="paragraph">
                  <wp:posOffset>2824480</wp:posOffset>
                </wp:positionV>
                <wp:extent cx="570230" cy="304165"/>
                <wp:effectExtent l="0" t="0" r="0" b="635"/>
                <wp:wrapNone/>
                <wp:docPr id="104" name="Zone de texte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3E8EA8" w14:textId="77777777" w:rsidR="00C90362" w:rsidRPr="004B733E" w:rsidRDefault="00C90362" w:rsidP="00C90362">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3596BFA" id="Zone de texte 104" o:spid="_x0000_s1040" type="#_x0000_t202" style="position:absolute;left:0;text-align:left;margin-left:483.5pt;margin-top:222.4pt;width:44.9pt;height:23.95pt;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I7YkgIAAIsFAAAOAAAAZHJzL2Uyb0RvYy54bWysVN9v2yAQfp+0/wHxvtpJk3az6lRZqk6T&#10;orZaO1XaG8GQWMUcAxI7++t3gJ1E3V467cUG7rvf393VddcoshPW1aBLOjrLKRGaQ1XrdUm/P91+&#10;+EiJ80xXTIEWJd0LR69n799dtaYQY9iAqoQlaES7ojUl3XhviixzfCMa5s7ACI1CCbZhHq92nVWW&#10;tWi9Udk4zy+yFmxlLHDhHL7eJCGdRftSCu7vpXTCE1VSjM3Hr43fVfhmsytWrC0zm5r3YbB/iKJh&#10;tUanB1M3zDOytfUfppqaW3Ag/RmHJgMpay5iDpjNKH+VzeOGGRFzweI4cyiT+39m+d3uwZK6wt7l&#10;E0o0a7BJP7BVpBLEi84LEgRYpta4AtGPBvG++wwdqsSUnVkCf3EIyU4wScEhOpSlk7YJf0yYoCJ2&#10;Yn+oPjohHB+nl/n4HCUcRef5ZHQxDW6zo7Kxzn8R0JBwKKnF5sYA2G7pfIIOkOBLw22tFL6zQmnS&#10;lvTifJpHhYMEjSsdACJSpTcTskiBx5PfK5GMfBMSSxXjDw+RpGKhLNkxpBfjXGg/6oNWGtEBJTGI&#10;tyj2+GNUb1FOeQyeQfuDclNrsKlfYbaOYVcvQ8gy4fs+upR3KIHvVl3iyIEJK6j2SAQLaaKc4bc1&#10;dmXJnH9gFkcIG4lrwd/jRyrA6kN/omQD9tff3gMemY1SSlocyZK6n1tmBSXqq0bOfxpNJmGG42Uy&#10;vRzjxZ5KVqcSvW0WgG0Z4QIyPB4D3qvhKC00z7g95sEripjm6LukfjgufFoUuH24mM8jCKfWML/U&#10;j4YP/A+ce+qemTU9McPY3MEwvKx4xc+EDf3VMN96kHUkbyh0qmrfAJz4SP9+O4WVcnqPqOMOnf0G&#10;AAD//wMAUEsDBBQABgAIAAAAIQA5ogaI4QAAAAwBAAAPAAAAZHJzL2Rvd25yZXYueG1sTI9BT8Mw&#10;DIXvSPyHyEjcWMpU2q00nSYEFySEGJMQN68JTSFxSpNt5d/jneBm+z09f69eTd6JgxljH0jB9SwD&#10;YagNuqdOwfb14WoBIiYkjS6QUfBjIqya87MaKx2O9GIOm9QJDqFYoQKb0lBJGVtrPMZZGAyx9hFG&#10;j4nXsZN6xCOHeyfnWVZIjz3xB4uDubOm/drsvYJy8a7t5/g4bd+e1t/2eZDuHqVSlxfT+hZEMlP6&#10;M8MJn9GhYaZd2JOOwilYFiV3SQryPOcOJ0d2U/C049NyXoJsavm/RPMLAAD//wMAUEsBAi0AFAAG&#10;AAgAAAAhALaDOJL+AAAA4QEAABMAAAAAAAAAAAAAAAAAAAAAAFtDb250ZW50X1R5cGVzXS54bWxQ&#10;SwECLQAUAAYACAAAACEAOP0h/9YAAACUAQAACwAAAAAAAAAAAAAAAAAvAQAAX3JlbHMvLnJlbHNQ&#10;SwECLQAUAAYACAAAACEAjACO2JICAACLBQAADgAAAAAAAAAAAAAAAAAuAgAAZHJzL2Uyb0RvYy54&#10;bWxQSwECLQAUAAYACAAAACEAOaIGiOEAAAAMAQAADwAAAAAAAAAAAAAAAADsBAAAZHJzL2Rvd25y&#10;ZXYueG1sUEsFBgAAAAAEAAQA8wAAAPoFAAAAAA==&#10;" filled="f" stroked="f" strokeweight=".5pt">
                <v:path arrowok="t"/>
                <v:textbox>
                  <w:txbxContent>
                    <w:p w14:paraId="6B3E8EA8" w14:textId="77777777" w:rsidR="00C90362" w:rsidRPr="004B733E" w:rsidRDefault="00C90362" w:rsidP="00C90362">
                      <w:pPr>
                        <w:rPr>
                          <w:sz w:val="16"/>
                          <w:szCs w:val="16"/>
                          <w:lang w:val="fr-FR"/>
                        </w:rPr>
                      </w:pPr>
                      <w:r w:rsidRPr="004B733E">
                        <w:rPr>
                          <w:sz w:val="16"/>
                          <w:szCs w:val="16"/>
                          <w:lang w:val="fr-FR"/>
                        </w:rPr>
                        <w:t>4m</w:t>
                      </w:r>
                    </w:p>
                  </w:txbxContent>
                </v:textbox>
              </v:shape>
            </w:pict>
          </mc:Fallback>
        </mc:AlternateContent>
      </w:r>
      <w:r w:rsidRPr="00FC5FEE">
        <w:rPr>
          <w:noProof/>
          <w:color w:val="000000" w:themeColor="text1"/>
          <w:lang w:val="vi-VN" w:eastAsia="vi-VN"/>
        </w:rPr>
        <mc:AlternateContent>
          <mc:Choice Requires="wps">
            <w:drawing>
              <wp:anchor distT="4294967295" distB="4294967295" distL="114300" distR="114300" simplePos="0" relativeHeight="251617792" behindDoc="0" locked="0" layoutInCell="1" allowOverlap="1" wp14:anchorId="2F810C8F" wp14:editId="04CB8DD7">
                <wp:simplePos x="0" y="0"/>
                <wp:positionH relativeFrom="column">
                  <wp:posOffset>5775960</wp:posOffset>
                </wp:positionH>
                <wp:positionV relativeFrom="paragraph">
                  <wp:posOffset>2825114</wp:posOffset>
                </wp:positionV>
                <wp:extent cx="1454785" cy="0"/>
                <wp:effectExtent l="38100" t="76200" r="12065" b="114300"/>
                <wp:wrapNone/>
                <wp:docPr id="103" name="Connecteur droit avec flèch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6BF40C56" id="Connecteur droit avec flèche 103" o:spid="_x0000_s1026" type="#_x0000_t32" style="position:absolute;margin-left:454.8pt;margin-top:222.45pt;width:114.55pt;height:0;z-index:251617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fgqBgIAAG4EAAAOAAAAZHJzL2Uyb0RvYy54bWysVEFu2zAQvBfoHwjea8lp0gaC5Rycppeg&#10;NZrmAQy1tIhSJLFkLPlH/Uc/1iVlyU0aoGjRC2Fqd3ZnZpdeXQ2dYXvAoJ2t+XJRcgZWukbbXc3v&#10;v968ueQsRGEbYZyFmh8g8Kv161er3ldw5lpnGkBGRWyoel/zNkZfFUWQLXQiLJwHS0HlsBORrrgr&#10;GhQ9Ve9McVaW74reYePRSQiBvl6PQb7O9ZUCGT8rFSAyU3PiFvOJ+XxIZ7FeiWqHwrdaHmmIf2DR&#10;CW2p6VzqWkTBHlH/VqrTEl1wKi6k6wqnlJaQNZCaZflMzV0rPGQtZE7ws03h/5WVn/ZbZLqh2ZVv&#10;ObOioyFtnLXkHDwia9DpyMQeJFPmx3caC0uJZFvvQ0Xojd1iEi4He+dvnfwWKFY8CaZL8GPaoLBL&#10;6aScDXkMh3kMMEQm6ePy/OL8/eUFZ3KKFaKagB5D/AiuY+lHzUNEoXdtPFJ2uMxjEPvbEBMRUU2A&#10;1NXYdAZndHOjjcmXtGmwMcj2gnYkDsskjnBPsloQzQfbsHjw5I9AdP24OlFo80KA8KlX9mGUnk2I&#10;BwMjjy+gyPUkNvPN+35iIaQEGycmxlJ2giniPAPLPwOP+QkK+S38DXhG5M7Oxhncaevwpe4n89SY&#10;Pzkw6k4WPLjmsMVpRWips9fHB5heza/3DD/9Tax/AgAA//8DAFBLAwQUAAYACAAAACEAEq056t0A&#10;AAAMAQAADwAAAGRycy9kb3ducmV2LnhtbEyP3U7DMAxG75F4h8hI3Ews2dr9tDSdEIgHYCCu3ca0&#10;FY1TNenWvT2ZhASXto8+n684zLYXJxp951jDaqlAENfOdNxo+Hh/fdiD8AHZYO+YNFzIw6G8vSkw&#10;N+7Mb3Q6hkbEEPY5amhDGHIpfd2SRb90A3G8fbnRYojj2Egz4jmG216uldpKix3HDy0O9NxS/X2c&#10;rIbPy6bahUa+LOQ62dQqWaCzk9b3d/PTI4hAc/iD4aof1aGMTpWb2HjRa8hUto2ohjRNMxBXYpXs&#10;dyCq35UsC/m/RPkDAAD//wMAUEsBAi0AFAAGAAgAAAAhALaDOJL+AAAA4QEAABMAAAAAAAAAAAAA&#10;AAAAAAAAAFtDb250ZW50X1R5cGVzXS54bWxQSwECLQAUAAYACAAAACEAOP0h/9YAAACUAQAACwAA&#10;AAAAAAAAAAAAAAAvAQAAX3JlbHMvLnJlbHNQSwECLQAUAAYACAAAACEApbX4KgYCAABuBAAADgAA&#10;AAAAAAAAAAAAAAAuAgAAZHJzL2Uyb0RvYy54bWxQSwECLQAUAAYACAAAACEAEq056t0AAAAMAQAA&#10;DwAAAAAAAAAAAAAAAABgBAAAZHJzL2Rvd25yZXYueG1sUEsFBgAAAAAEAAQA8wAAAGoFA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300" distR="114300" simplePos="0" relativeHeight="251664896" behindDoc="0" locked="0" layoutInCell="1" allowOverlap="1" wp14:anchorId="100D13F3" wp14:editId="60C31682">
                <wp:simplePos x="0" y="0"/>
                <wp:positionH relativeFrom="column">
                  <wp:posOffset>5371465</wp:posOffset>
                </wp:positionH>
                <wp:positionV relativeFrom="paragraph">
                  <wp:posOffset>189230</wp:posOffset>
                </wp:positionV>
                <wp:extent cx="570230" cy="304165"/>
                <wp:effectExtent l="0" t="0" r="0" b="635"/>
                <wp:wrapNone/>
                <wp:docPr id="132" name="Zone de texte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0EE3B7" w14:textId="77777777" w:rsidR="00C90362" w:rsidRPr="004B733E" w:rsidRDefault="00C90362" w:rsidP="00C90362">
                            <w:pPr>
                              <w:rPr>
                                <w:sz w:val="16"/>
                                <w:szCs w:val="16"/>
                                <w:lang w:val="fr-FR"/>
                              </w:rPr>
                            </w:pPr>
                            <w:r w:rsidRPr="004B733E">
                              <w:rPr>
                                <w:sz w:val="16"/>
                                <w:szCs w:val="16"/>
                                <w:lang w:val="fr-FR"/>
                              </w:rPr>
                              <w:t>1m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00D13F3" id="Zone de texte 132" o:spid="_x0000_s1041" type="#_x0000_t202" style="position:absolute;left:0;text-align:left;margin-left:422.95pt;margin-top:14.9pt;width:44.9pt;height:23.9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6yYkgIAAIsFAAAOAAAAZHJzL2Uyb0RvYy54bWysVEtv2zAMvg/YfxB0X+282s2oU2QtOgwI&#10;2mLpUGA3RZYao5KoSUrs7NePku0k6HbpsIstiR+fH8nLq1YrshPO12BKOjrLKRGGQ1Wb55J+f7z9&#10;8JESH5ipmAIjSroXnl7N37+7bGwhxrABVQlH0IjxRWNLugnBFlnm+UZo5s/ACoNCCU6zgFf3nFWO&#10;NWhdq2yc5+dZA66yDrjwHl9vOiGdJ/tSCh7upfQiEFVSjC2kr0vfdfxm80tWPDtmNzXvw2D/EIVm&#10;tUGnB1M3LDCydfUfpnTNHXiQ4YyDzkDKmouUA2Yzyl9ls9owK1IuWBxvD2Xy/88sv9s9OFJXyN1k&#10;TIlhGkn6gVSRSpAg2iBIFGCZGusLRK8s4kP7GVpUSSl7uwT+4hGSnWA6BY/oWJZWOh3/mDBBRWRi&#10;f6g+OiEcH2cX+XiCEo6iST4dnc+i2+yobJ0PXwRoEg8ldUhuCoDtlj500AESfRm4rZXCd1YoQ5qS&#10;nk9meVI4SNC4MhEgUqv0ZmIWXeDpFPZKdEa+CYmlSvHHh9Sk4lo5smPYXoxzYcKoD1oZREeUxCDe&#10;otjjj1G9RbnLY/AMJhyUdW3AdXzF2TqGXb0MIcsO3/Pou7xjCUK7brseSZTEpzVUe2wEB91Eectv&#10;a2RlyXx4YA5HCInEtRDu8SMVYPWhP1GyAffrb+8Rj52NUkoaHMmS+p9b5gQl6qvBnv80mk7jDKfL&#10;dHYxxos7laxPJWarrwFpGeECsjwdIz6o4Sgd6CfcHovoFUXMcPRd0jAcr0O3KHD7cLFYJBBOrWVh&#10;aVaWD/0fe+6xfWLO9o0Zx+YOhuFlxav+7LCRXwOLbQBZp+Y9VrUnACc+tX+/neJKOb0n1HGHzn8D&#10;AAD//wMAUEsDBBQABgAIAAAAIQCV7hH03wAAAAkBAAAPAAAAZHJzL2Rvd25yZXYueG1sTI/LTsMw&#10;EEX3SPyDNUjsqEOh5EGcqkKwQUIVpRJiN41NHIjHwXbb8PcMK1iO5ujce+vl5AZxMCH2nhRczjIQ&#10;hlqve+oUbF8eLgoQMSFpHDwZBd8mwrI5Pamx0v5Iz+awSZ1gCcUKFdiUxkrK2FrjMM78aIh/7z44&#10;THyGTuqAR5a7Qc6z7EY67IkTLI7mzpr2c7N3CvLiTduP8DhtX59WX3Y9yuEepVLnZ9PqFkQyU/qD&#10;4bc+V4eGO+38nnQUg4LielEyqmBe8gQGyqtFDmLH9jwH2dTy/4LmBwAA//8DAFBLAQItABQABgAI&#10;AAAAIQC2gziS/gAAAOEBAAATAAAAAAAAAAAAAAAAAAAAAABbQ29udGVudF9UeXBlc10ueG1sUEsB&#10;Ai0AFAAGAAgAAAAhADj9If/WAAAAlAEAAAsAAAAAAAAAAAAAAAAALwEAAF9yZWxzLy5yZWxzUEsB&#10;Ai0AFAAGAAgAAAAhADJvrJiSAgAAiwUAAA4AAAAAAAAAAAAAAAAALgIAAGRycy9lMm9Eb2MueG1s&#10;UEsBAi0AFAAGAAgAAAAhAJXuEfTfAAAACQEAAA8AAAAAAAAAAAAAAAAA7AQAAGRycy9kb3ducmV2&#10;LnhtbFBLBQYAAAAABAAEAPMAAAD4BQAAAAA=&#10;" filled="f" stroked="f" strokeweight=".5pt">
                <v:path arrowok="t"/>
                <v:textbox>
                  <w:txbxContent>
                    <w:p w14:paraId="750EE3B7" w14:textId="77777777" w:rsidR="00C90362" w:rsidRPr="004B733E" w:rsidRDefault="00C90362" w:rsidP="00C90362">
                      <w:pPr>
                        <w:rPr>
                          <w:sz w:val="16"/>
                          <w:szCs w:val="16"/>
                          <w:lang w:val="fr-FR"/>
                        </w:rPr>
                      </w:pPr>
                      <w:r w:rsidRPr="004B733E">
                        <w:rPr>
                          <w:sz w:val="16"/>
                          <w:szCs w:val="16"/>
                          <w:lang w:val="fr-FR"/>
                        </w:rPr>
                        <w:t>1m</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63872" behindDoc="0" locked="0" layoutInCell="1" allowOverlap="1" wp14:anchorId="37437323" wp14:editId="31A4CD7F">
                <wp:simplePos x="0" y="0"/>
                <wp:positionH relativeFrom="column">
                  <wp:posOffset>5659755</wp:posOffset>
                </wp:positionH>
                <wp:positionV relativeFrom="paragraph">
                  <wp:posOffset>144145</wp:posOffset>
                </wp:positionV>
                <wp:extent cx="6350" cy="381635"/>
                <wp:effectExtent l="95250" t="38100" r="107950" b="56515"/>
                <wp:wrapNone/>
                <wp:docPr id="131" name="Connecteur droit avec flèch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0" cy="381635"/>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F5FCA67" id="Connecteur droit avec flèche 131" o:spid="_x0000_s1026" type="#_x0000_t32" style="position:absolute;margin-left:445.65pt;margin-top:11.35pt;width:.5pt;height:30.0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7CKBwIAAHAEAAAOAAAAZHJzL2Uyb0RvYy54bWysVMFu2zAMvQ/YPwi+L04arCiMOD2k6y7F&#10;FqzbB6gyFQuTRYFSY+eP9h/7sVFy4qxbUaDDLoIp8pF8j5RX10NnxR4oGHR1sZjNCwFOYWPcri6+&#10;fb19d1WIEKVrpEUHdXGAUFyv375Z9b6CC2zRNkCCk7hQ9b4u2hh9VZZBtdDJMEMPjp0aqZORTdqV&#10;Dcmes3e2vJjPL8seqfGECkLg25vRWaxzfq1Bxc9aB4jC1gX3FvNJ+XxIZ7leyWpH0rdGHduQ/9BF&#10;J43jolOqGxmleCTzV6rOKMKAOs4UdiVqbRRkDsxmMf+DzX0rPWQuLE7wk0zh/6VVn/ZbEqbh2S0X&#10;hXCy4yFt0DlWDh5JNIQmCrkHJbT9+YPHIlIgy9b7UDF647aUiKvB3fs7VN8D+8onzmQEP4YNmroU&#10;zszFkMdwmMYAQxSKLy+X73lUih3LqwUbqVopqxPUU4gfATuRPuoiRJJm18Zj00iLPAi5vwtxBJ4A&#10;qa516QxoTXNrrM1G2jXYWBJ7yVsSh0yPCz6JakE2H1wj4sGzQpII+3F5ojT2GQfjU62sxEg+yxAP&#10;FsY+voBm3Znu2G/e+HMXUilw8dSJdRydYJp7noDzTPRF4DE+QSG/hteAJ0SujC5O4M44pOeqn8XT&#10;Y/xJgZF3kuABm8OWTkvCa52He3yC6d38bmf4+Uex/gUAAP//AwBQSwMEFAAGAAgAAAAhAOlEJSvb&#10;AAAACQEAAA8AAABkcnMvZG93bnJldi54bWxMj89Og0AQh+8mvsNmTLw0dumSWoosjdH4ALbG8wAj&#10;ENlZwi4tfXvHk97mz5fffFMcFjeoM02h92xhs05AEde+6bm18HF6e8hAhYjc4OCZLFwpwKG8vSkw&#10;b/yF3+l8jK2SEA45WuhiHHOtQ92Rw7D2I7HsvvzkMEo7tbqZ8CLhbtAmSR61w57lQocjvXRUfx9n&#10;Z+Hzuq12sdWvK23SbZ2kK/Rutvb+bnl+AhVpiX8w/OqLOpTiVPmZm6AGC9l+kwpqwZgdKAGyvZFB&#10;JYXJQJeF/v9B+QMAAP//AwBQSwECLQAUAAYACAAAACEAtoM4kv4AAADhAQAAEwAAAAAAAAAAAAAA&#10;AAAAAAAAW0NvbnRlbnRfVHlwZXNdLnhtbFBLAQItABQABgAIAAAAIQA4/SH/1gAAAJQBAAALAAAA&#10;AAAAAAAAAAAAAC8BAABfcmVscy8ucmVsc1BLAQItABQABgAIAAAAIQDZW7CKBwIAAHAEAAAOAAAA&#10;AAAAAAAAAAAAAC4CAABkcnMvZTJvRG9jLnhtbFBLAQItABQABgAIAAAAIQDpRCUr2wAAAAkBAAAP&#10;AAAAAAAAAAAAAAAAAGEEAABkcnMvZG93bnJldi54bWxQSwUGAAAAAAQABADzAAAAaQU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300" distR="114300" simplePos="0" relativeHeight="251648512" behindDoc="0" locked="0" layoutInCell="1" allowOverlap="1" wp14:anchorId="1A6C5B6E" wp14:editId="49FC39B7">
                <wp:simplePos x="0" y="0"/>
                <wp:positionH relativeFrom="column">
                  <wp:posOffset>831850</wp:posOffset>
                </wp:positionH>
                <wp:positionV relativeFrom="paragraph">
                  <wp:posOffset>2534285</wp:posOffset>
                </wp:positionV>
                <wp:extent cx="130810" cy="137795"/>
                <wp:effectExtent l="0" t="0" r="21590" b="14605"/>
                <wp:wrapNone/>
                <wp:docPr id="91" name="Ellipse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2772605" id="Ellipse 91" o:spid="_x0000_s1026" style="position:absolute;margin-left:65.5pt;margin-top:199.55pt;width:10.3pt;height:10.8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Law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r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VcBgZ98AAAALAQAADwAAAGRycy9k&#10;b3ducmV2LnhtbEyPwU7DMBBE70j8g7VI3KjjBEqbxqlQJK4gApU4uvE2iRqvI9tpA1+Pe6LH0Yxm&#10;3hTb2QzshM73liSIRQIMqbG6p1bC1+frwwqYD4q0GiyhhB/0sC1vbwqVa3umDzzVoWWxhHyuJHQh&#10;jDnnvunQKL+wI1L0DtYZFaJ0LddOnWO5GXiaJEtuVE9xoVMjVh02x3oyEp7d7mjn3+ytGqtdnTr/&#10;Pn0LLuX93fyyARZwDv9huOBHdCgj095OpD0bos5E/BIkZOu1AHZJPIklsL2ExzRZAS8Lfv2h/AMA&#10;AP//AwBQSwECLQAUAAYACAAAACEAtoM4kv4AAADhAQAAEwAAAAAAAAAAAAAAAAAAAAAAW0NvbnRl&#10;bnRfVHlwZXNdLnhtbFBLAQItABQABgAIAAAAIQA4/SH/1gAAAJQBAAALAAAAAAAAAAAAAAAAAC8B&#10;AABfcmVscy8ucmVsc1BLAQItABQABgAIAAAAIQBEhLawaQIAACwFAAAOAAAAAAAAAAAAAAAAAC4C&#10;AABkcnMvZTJvRG9jLnhtbFBLAQItABQABgAIAAAAIQBVwGBn3wAAAAsBAAAPAAAAAAAAAAAAAAAA&#10;AMM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7488" behindDoc="0" locked="0" layoutInCell="1" allowOverlap="1" wp14:anchorId="6C3F0881" wp14:editId="493633B3">
                <wp:simplePos x="0" y="0"/>
                <wp:positionH relativeFrom="column">
                  <wp:posOffset>683260</wp:posOffset>
                </wp:positionH>
                <wp:positionV relativeFrom="paragraph">
                  <wp:posOffset>2534285</wp:posOffset>
                </wp:positionV>
                <wp:extent cx="130810" cy="137795"/>
                <wp:effectExtent l="0" t="0" r="21590" b="14605"/>
                <wp:wrapNone/>
                <wp:docPr id="90" name="Ellipse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D5CBF90" id="Ellipse 90" o:spid="_x0000_s1026" style="position:absolute;margin-left:53.8pt;margin-top:199.55pt;width:10.3pt;height:10.8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vf3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1Deiwz&#10;+EZftFYuCII3SE/rQoWoO3frU4PBLYE/BTQUv1nSIfSYnfQmYbE9sstc70euxS4Sjpfl4eS0xJQc&#10;TeXhycnZcUpWsGpwdj7ErwIMSZuaiq6oTDLbLkPs0AMqpdN2qKorJJcU91p0xu9CYqOYepqDZImJ&#10;C+3JlqE4mqeyL0BbRCYXqbQencr3nHQcnHpschNZdqPj5D3Hl2wjOmcEG0dHoyz4vzvLDt+/Reh6&#10;TW2voNnju3roBB8cv1JI45KFeMs8KhyZx6mNN7hIDW1Nod9Rsgb/6737hEfhoZWSFiempuHnhnlB&#10;if5mUZJn5dFRGrF8ODo+meLBv7asXlvsxlwA8l7i/+B43iZ81MNWejAPONyLlBVNzHLMXVMe/XC4&#10;iN0k4/fAxWKRYThWjsWlvXM8BU+sJo3c7x6Yd72WIorwGobpYtUbPXXY5GlhsYkgVRbbC6893ziS&#10;WbH995Fm/vU5o14+ufkzAAAA//8DAFBLAwQUAAYACAAAACEAz9Y/KN8AAAALAQAADwAAAGRycy9k&#10;b3ducmV2LnhtbEyPwU7DMBBE70j8g7WVuFE7KWrTNE6FInEFEajE0Y2XJGq8jmynDXw97okeR/s0&#10;87bYz2ZgZ3S+tyQhWQpgSI3VPbUSPj9eHjNgPijSarCEEn7Qw768vytUru2F3vFch5bFEvK5ktCF&#10;MOac+6ZDo/zSjkjx9m2dUSFG13Lt1CWWm4GnQqy5UT3FhU6NWHXYnOrJSNi4w8nOv6vXaqwOder8&#10;2/SVcCkfFvPzDljAOfzDcNWP6lBGp6OdSHs2xCw264hKWG23CbArkWYpsKOEp1RkwMuC3/5Q/gEA&#10;AP//AwBQSwECLQAUAAYACAAAACEAtoM4kv4AAADhAQAAEwAAAAAAAAAAAAAAAAAAAAAAW0NvbnRl&#10;bnRfVHlwZXNdLnhtbFBLAQItABQABgAIAAAAIQA4/SH/1gAAAJQBAAALAAAAAAAAAAAAAAAAAC8B&#10;AABfcmVscy8ucmVsc1BLAQItABQABgAIAAAAIQBgovf3aQIAACwFAAAOAAAAAAAAAAAAAAAAAC4C&#10;AABkcnMvZTJvRG9jLnhtbFBLAQItABQABgAIAAAAIQDP1j8o3wAAAAsBAAAPAAAAAAAAAAAAAAAA&#10;AMM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60800" behindDoc="0" locked="0" layoutInCell="1" allowOverlap="1" wp14:anchorId="3F6A372A" wp14:editId="68D317A1">
                <wp:simplePos x="0" y="0"/>
                <wp:positionH relativeFrom="column">
                  <wp:posOffset>262255</wp:posOffset>
                </wp:positionH>
                <wp:positionV relativeFrom="paragraph">
                  <wp:posOffset>2534920</wp:posOffset>
                </wp:positionV>
                <wp:extent cx="130810" cy="137795"/>
                <wp:effectExtent l="0" t="0" r="21590" b="14605"/>
                <wp:wrapNone/>
                <wp:docPr id="119" name="Ellipse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24A3AF1" id="Ellipse 119" o:spid="_x0000_s1026" style="position:absolute;margin-left:20.65pt;margin-top:199.6pt;width:10.3pt;height:10.8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OEEagIAAC4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HblGSWW&#10;GXykL1orFwRJV0hQ60KFuDt361OLwS2BPwU0FL9Z0iH0mJ30JmGxQbLLbO9HtsUuEo6X5eHktMQ3&#10;4WgqD09Ozo5TsoJVg7PzIX4VYEja1FR0VWWa2XYZYoceUCmdtkNVXSG5pLjXojN+FxJbxdTTHCSL&#10;TFxoT7YM5dE8lX0B2iIyuUil9ehUvuek4+DUY5ObyMIbHSfvOb5kG9E5I9g4Ohplwf/dWXb4/i1C&#10;12tqewXNHl/WQyf54PiVQhqXLMRb5lHjyDzObbzBRWpoawr9jpI1+F/v3Sc8Sg+tlLQ4MzUNPzfM&#10;C0r0N4uiPCuPjtKQ5cPR8ckUD/61ZfXaYjfmApD3En8Ix/M24aMettKDecDxXqSsaGKWY+6a8uiH&#10;w0XsZhk/CC4WiwzDwXIsLu2d4yl4YjVp5H73wLzrtRRRhNcwzBer3uipwyZPC4tNBKmy2F547fnG&#10;ocyK7T+QNPWvzxn18s3NnwEAAP//AwBQSwMEFAAGAAgAAAAhAAssroPdAAAACQEAAA8AAABkcnMv&#10;ZG93bnJldi54bWxMj01LxDAQhu+C/yGM4M1NP2S1tekiBa+K1QWP2WZsyzaTkqS71V/veNLj8D68&#10;7zPVbrWTOKEPoyMF6SYBgdQ5M1Kv4P3t6eYeRIiajJ4coYIvDLCrLy8qXRp3plc8tbEXXEKh1AqG&#10;GOdSytANaHXYuBmJs0/nrY58+l4ar89cbieZJclWWj0SLwx6xmbA7tguVsGd3x/d+p0/N3OzbzMf&#10;XpaPVCp1fbU+PoCIuMY/GH71WR1qdjq4hUwQk4LbNGdSQV4UGQgGtmkB4sBBlhQg60r+/6D+AQAA&#10;//8DAFBLAQItABQABgAIAAAAIQC2gziS/gAAAOEBAAATAAAAAAAAAAAAAAAAAAAAAABbQ29udGVu&#10;dF9UeXBlc10ueG1sUEsBAi0AFAAGAAgAAAAhADj9If/WAAAAlAEAAAsAAAAAAAAAAAAAAAAALwEA&#10;AF9yZWxzLy5yZWxzUEsBAi0AFAAGAAgAAAAhAG6I4QRqAgAALgUAAA4AAAAAAAAAAAAAAAAALgIA&#10;AGRycy9lMm9Eb2MueG1sUEsBAi0AFAAGAAgAAAAhAAssroPdAAAACQEAAA8AAAAAAAAAAAAAAAAA&#10;xA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61824" behindDoc="0" locked="0" layoutInCell="1" allowOverlap="1" wp14:anchorId="053E5F5F" wp14:editId="44DD77DC">
                <wp:simplePos x="0" y="0"/>
                <wp:positionH relativeFrom="column">
                  <wp:posOffset>410845</wp:posOffset>
                </wp:positionH>
                <wp:positionV relativeFrom="paragraph">
                  <wp:posOffset>2534920</wp:posOffset>
                </wp:positionV>
                <wp:extent cx="130810" cy="137795"/>
                <wp:effectExtent l="0" t="0" r="21590" b="14605"/>
                <wp:wrapNone/>
                <wp:docPr id="120" name="Ellipse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4AFFC9B" id="Ellipse 120" o:spid="_x0000_s1026" style="position:absolute;margin-left:32.35pt;margin-top:199.6pt;width:10.3pt;height:10.8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N8PaQ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ebIj+W&#10;GXykL1orFwRJV0hQ60KFuHt351OLwS2APwc0FL9Z0iH0mK30JmGxQbLNbO9GtsU2Eo6X5eHktMSc&#10;HE3l4cnJ2XFKVrBqcHY+xK8CDEmbmoquqkwz2yxC7NADKqXTdqiqKySXFHdadMbvQmKrmHqag2SR&#10;iUvtyYahPJrnsi9AW0QmF6m0Hp3KfU46Dk49NrmJLLzRcbLP8TXbiM4ZwcbR0SgL/u/OssP3bxG6&#10;XlPbS2h2+LIeOskHx68V0rhgId4xjxpH5nFu4y0uUkNbU+h3lKzA/9p3n/AoPbRS0uLM1DT8XDMv&#10;KNHfLIryrDw6SkOWD0fHJ0lR/q1l+dZi1+YSkPcSfwjH8zbhox620oN5xPGep6xoYpZj7pry6IfD&#10;ZexmGT8ILubzDMPBciwu7L3jKXhiNWnkYfvIvOu1FFGENzDMF6ve6anDJk8L83UEqbLYXnnt+cah&#10;zIrtP5A09W/PGfX6zc1eAAAA//8DAFBLAwQUAAYACAAAACEAnkaXAd8AAAAJAQAADwAAAGRycy9k&#10;b3ducmV2LnhtbEyPQU+DQBCF7yb+h82YeLNLobaFMjSGxKtGtInHLUyBlJ0lu0uL/nrXkx4n78t7&#10;3+T7WQ/iQtb1hhGWiwgEcW2anluEj/fnhy0I5xU3ajBMCF/kYF/c3uQqa8yV3+hS+VaEEnaZQui8&#10;HzMpXd2RVm5hRuKQnYzVyofTtrKx6hrK9SDjKFpLrXoOC50aqeyoPleTRtjYw9nM38lLOZaHKrbu&#10;dfpcSsT7u/lpB8LT7P9g+NUP6lAEp6OZuHFiQFivNoFESNI0BhGA7WMC4oiwiqMUZJHL/x8UPwAA&#10;AP//AwBQSwECLQAUAAYACAAAACEAtoM4kv4AAADhAQAAEwAAAAAAAAAAAAAAAAAAAAAAW0NvbnRl&#10;bnRfVHlwZXNdLnhtbFBLAQItABQABgAIAAAAIQA4/SH/1gAAAJQBAAALAAAAAAAAAAAAAAAAAC8B&#10;AABfcmVscy8ucmVsc1BLAQItABQABgAIAAAAIQBwNN8PaQIAAC4FAAAOAAAAAAAAAAAAAAAAAC4C&#10;AABkcnMvZTJvRG9jLnhtbFBLAQItABQABgAIAAAAIQCeRpcB3wAAAAkBAAAPAAAAAAAAAAAAAAAA&#10;AMM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8752" behindDoc="0" locked="0" layoutInCell="1" allowOverlap="1" wp14:anchorId="7F4BFD2C" wp14:editId="213C816A">
                <wp:simplePos x="0" y="0"/>
                <wp:positionH relativeFrom="column">
                  <wp:posOffset>668655</wp:posOffset>
                </wp:positionH>
                <wp:positionV relativeFrom="paragraph">
                  <wp:posOffset>1616075</wp:posOffset>
                </wp:positionV>
                <wp:extent cx="130810" cy="137795"/>
                <wp:effectExtent l="0" t="0" r="21590" b="14605"/>
                <wp:wrapNone/>
                <wp:docPr id="117" name="Ellipse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B838A26" id="Ellipse 117" o:spid="_x0000_s1026" style="position:absolute;margin-left:52.65pt;margin-top:127.25pt;width:10.3pt;height:10.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KXUagIAAC4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wbcrZ5RY&#10;ZvCRvmitXBAkXSFBrQsV4m7dyqcWg1sCfwpoKH6zpEPoMTvpTcJig2SX2d6PbItdJBwvy8PJSYlv&#10;wtFUHs5mp8cpWcGqwdn5EL8KMCRtaiq6qjLNbLsMsUMPqJRO26GqrpBcUtxr0Rm/C4mtYuppDpJF&#10;Ji60J1uG8mieyr4AbRGZXKTSenQq33PScXDqsclNZOGNjpP3HF+yjeicEWwcHY2y4P/uLDt8/xah&#10;6zW1/QDNHl/WQyf54PiVQhqXLMQV86hxZB7nNt7gIjW0NYV+R8ka/K/37hMepYdWSlqcmZqGnxvm&#10;BSX6m0VRnpZHR2nI8uHoeDbFg39teXhtsRtzAch7iT+E43mb8FEPW+nB3ON4L1JWNDHLMXdNefTD&#10;4SJ2s4wfBBeLRYbhYDkWl/bW8RQ8sZo0cre7Z971WooowmsY5otVb/TUYZOnhcUmglRZbC+89nzj&#10;UGbF9h9ImvrX54x6+ebmzwAAAP//AwBQSwMEFAAGAAgAAAAhAK64s2reAAAACwEAAA8AAABkcnMv&#10;ZG93bnJldi54bWxMj8FOwzAMhu9IvENkJG4sXUc3KE0nVIkriMIkjllj2mqNUyXpVnh6vBM7/van&#10;35+L7WwHcUQfekcKlosEBFLjTE+tgs+Pl7sHECFqMnpwhAp+MMC2vL4qdG7cid7xWMdWcAmFXCvo&#10;YhxzKUPTodVh4UYk3n07b3Xk6FtpvD5xuR1kmiRraXVPfKHTI1YdNod6sgo2fndw8+/qtRqrXZ36&#10;8DZ9LaVStzfz8xOIiHP8h+Gsz+pQstPeTWSCGDgn2YpRBWl2n4E4E2n2CGLPk806BVkW8vKH8g8A&#10;AP//AwBQSwECLQAUAAYACAAAACEAtoM4kv4AAADhAQAAEwAAAAAAAAAAAAAAAAAAAAAAW0NvbnRl&#10;bnRfVHlwZXNdLnhtbFBLAQItABQABgAIAAAAIQA4/SH/1gAAAJQBAAALAAAAAAAAAAAAAAAAAC8B&#10;AABfcmVscy8ucmVsc1BLAQItABQABgAIAAAAIQDehKXUagIAAC4FAAAOAAAAAAAAAAAAAAAAAC4C&#10;AABkcnMvZTJvRG9jLnhtbFBLAQItABQABgAIAAAAIQCuuLNq3gAAAAsBAAAPAAAAAAAAAAAAAAAA&#10;AMQ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9776" behindDoc="0" locked="0" layoutInCell="1" allowOverlap="1" wp14:anchorId="293D7FDF" wp14:editId="375F68FA">
                <wp:simplePos x="0" y="0"/>
                <wp:positionH relativeFrom="column">
                  <wp:posOffset>817245</wp:posOffset>
                </wp:positionH>
                <wp:positionV relativeFrom="paragraph">
                  <wp:posOffset>1616075</wp:posOffset>
                </wp:positionV>
                <wp:extent cx="130810" cy="137795"/>
                <wp:effectExtent l="0" t="0" r="21590" b="14605"/>
                <wp:wrapNone/>
                <wp:docPr id="118" name="Ellipse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9FEACEC" id="Ellipse 118" o:spid="_x0000_s1026" style="position:absolute;margin-left:64.35pt;margin-top:127.25pt;width:10.3pt;height:10.8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1oRaQIAAC4FAAAOAAAAZHJzL2Uyb0RvYy54bWysVEtPGzEQvlfqf7B8L5sNUGDFBkVQqkoR&#10;oELF2fHaxML2uLaTTfrrGXsfUBr1UPVieTzfvL/x+cXWaLIRPiiwNS0PJpQIy6FR9qmmPx6uP51S&#10;EiKzDdNgRU13ItCL2ccP562rxBRWoBvhCTqxoWpdTVcxuqooAl8Jw8IBOGFRKcEbFlH0T0XjWYve&#10;jS6mk8nnogXfOA9chICvV52SzrJ/KQWPt1IGEYmuKeYW8+nzuUxnMTtn1ZNnbqV4nwb7hywMUxaD&#10;jq6uWGRk7dUfroziHgLIeMDBFCCl4iLXgNWUk3fV3K+YE7kWbE5wY5vC/3PLbzZ3nqgGZ1fiqCwz&#10;OKQvWisXBElP2KDWhQpx9+7OpxKDWwB/DqgoftMkIfSYrfQmYbFAss3d3o3dFttIOD6Wh5PTEmfC&#10;UVUenpycHadgBasGY+dD/CrAkHSpqeiyym1mm0WIHXpApXDaDll1ieSU4k6LTvldSCwVQ0+zk0wy&#10;cak92TCkR/Nc9gloi8hkIpXWo1G5z0jHwajHJjORiTcaTvYZvkYb0Tki2DgaGmXB/91Ydvh+FqGr&#10;NZW9hGaHk/XQUT44fq2wjQsW4h3zyHHsPO5tvMVDamhrCv2NkhX4X/veEx6ph1pKWtyZmoafa+YF&#10;JfqbRVKelUdHacmycHR8MkXBv9Us32rs2lwC9r3EH8LxfE34qIer9GAecb3nKSqqmOUYu6Y8+kG4&#10;jN0u4wfBxXyeYbhYjsWFvXc8OU9dTRx52D4y73ouRSThDQz7xap3fOqwydLCfB1Bqky21772/cal&#10;zIztP5C09W/ljHr95mYvAAAA//8DAFBLAwQUAAYACAAAACEAkIF1od8AAAALAQAADwAAAGRycy9k&#10;b3ducmV2LnhtbEyPy07DMBBF90j8gzVI7KhT95GSxqlQJLYgApVYuvE0iRrbke20ga9nuqLLO3N0&#10;50y+m0zPzuhD56yE+SwBhrZ2urONhK/P16cNsBCV1ap3FiX8YIBdcX+Xq0y7i/3AcxUbRiU2ZEpC&#10;G+OQcR7qFo0KMzegpd3ReaMiRd9w7dWFyk3PRZKsuVGdpQutGrBssT5Vo5GQ+v3JTb+Lt3Io95Xw&#10;4X38nnMpHx+mly2wiFP8h+GqT+pQkNPBjVYH1lMWm5RQCWK1XAG7EsvnBbADTdK1AF7k/PaH4g8A&#10;AP//AwBQSwECLQAUAAYACAAAACEAtoM4kv4AAADhAQAAEwAAAAAAAAAAAAAAAAAAAAAAW0NvbnRl&#10;bnRfVHlwZXNdLnhtbFBLAQItABQABgAIAAAAIQA4/SH/1gAAAJQBAAALAAAAAAAAAAAAAAAAAC8B&#10;AABfcmVscy8ucmVsc1BLAQItABQABgAIAAAAIQDGP1oRaQIAAC4FAAAOAAAAAAAAAAAAAAAAAC4C&#10;AABkcnMvZTJvRG9jLnhtbFBLAQItABQABgAIAAAAIQCQgXWh3wAAAAsBAAAPAAAAAAAAAAAAAAAA&#10;AMM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6464" behindDoc="0" locked="0" layoutInCell="1" allowOverlap="1" wp14:anchorId="624B05ED" wp14:editId="732F3D65">
                <wp:simplePos x="0" y="0"/>
                <wp:positionH relativeFrom="column">
                  <wp:posOffset>392430</wp:posOffset>
                </wp:positionH>
                <wp:positionV relativeFrom="paragraph">
                  <wp:posOffset>1616075</wp:posOffset>
                </wp:positionV>
                <wp:extent cx="130810" cy="137795"/>
                <wp:effectExtent l="0" t="0" r="21590" b="14605"/>
                <wp:wrapNone/>
                <wp:docPr id="82" name="Ellipse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7751D21" id="Ellipse 82" o:spid="_x0000_s1026" style="position:absolute;margin-left:30.9pt;margin-top:127.25pt;width:10.3pt;height:10.8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zFF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2dUmKZ&#10;wTf6orVyQRC8QXpaFypE3blbnxoMbgn8KaCh+M2SDqHH7KQ3CYvtkV3mej9yLXaRcLwsDyenJb4I&#10;R1N5eHJydpySFawanJ0P8asAQ9KmpqIrKpPMtssQO/SASum0HarqCsklxb0WnfG7kNgopp7mIFli&#10;4kJ7smUojuap7AvQFpHJRSqtR6fyPScdB6cem9xElt3oOHnP8SXbiM4ZwcbR0SgL/u/OssP3bxG6&#10;XlPbK2j2+K4eOsEHx68U0rhkId4yjwpH5nFq4w0uUkNbU+h3lKzB/3rvPuFReGilpMWJqWn4uWFe&#10;UKK/WZTkWXl0lEYsH46OT6Z48K8tq9cWuzEXgLyX+D84nrcJH/WwlR7MAw73ImVFE7Mcc9eURz8c&#10;LmI3yfg9cLFYZBiOlWNxae8cT8ETq0kj97sH5l2vpYgivIZhulj1Rk8dNnlaWGwiSJXF9sJrzzeO&#10;ZFZs/32kmX99zqiXT27+DAAA//8DAFBLAwQUAAYACAAAACEAsNNrcd4AAAAJAQAADwAAAGRycy9k&#10;b3ducmV2LnhtbEyPwU7DMBBE70j8g7VI3KgT06ZViFOhSFxBBCpxdJMliRqvI9tpA1/PcoLjzo5m&#10;3hT7xY7ijD4MjjSkqwQEUuPagToN729PdzsQIRpqzegINXxhgH15fVWYvHUXesVzHTvBIRRyo6GP&#10;ccqlDE2P1oSVm5D49+m8NZFP38nWmwuH21GqJMmkNQNxQ28mrHpsTvVsNWz94eSW7/vnaqoOtfLh&#10;Zf5Ipda3N8vjA4iIS/wzwy8+o0PJTEc3UxvEqCFLmTxqUJv1BgQbdmoN4sjCNlMgy0L+X1D+AAAA&#10;//8DAFBLAQItABQABgAIAAAAIQC2gziS/gAAAOEBAAATAAAAAAAAAAAAAAAAAAAAAABbQ29udGVu&#10;dF9UeXBlc10ueG1sUEsBAi0AFAAGAAgAAAAhADj9If/WAAAAlAEAAAsAAAAAAAAAAAAAAAAALwEA&#10;AF9yZWxzLy5yZWxzUEsBAi0AFAAGAAgAAAAhAN9LMUVpAgAALAUAAA4AAAAAAAAAAAAAAAAALgIA&#10;AGRycy9lMm9Eb2MueG1sUEsBAi0AFAAGAAgAAAAhALDTa3HeAAAACQEAAA8AAAAAAAAAAAAAAAAA&#10;ww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5440" behindDoc="0" locked="0" layoutInCell="1" allowOverlap="1" wp14:anchorId="765345E5" wp14:editId="73AD6C48">
                <wp:simplePos x="0" y="0"/>
                <wp:positionH relativeFrom="column">
                  <wp:posOffset>243840</wp:posOffset>
                </wp:positionH>
                <wp:positionV relativeFrom="paragraph">
                  <wp:posOffset>1616075</wp:posOffset>
                </wp:positionV>
                <wp:extent cx="130810" cy="137795"/>
                <wp:effectExtent l="0" t="0" r="21590" b="14605"/>
                <wp:wrapNone/>
                <wp:docPr id="81" name="Ellipse 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AFC8334" id="Ellipse 81" o:spid="_x0000_s1026" style="position:absolute;margin-left:19.2pt;margin-top:127.25pt;width:10.3pt;height:10.8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fKM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t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TmlbVt4AAAAJAQAADwAAAGRycy9k&#10;b3ducmV2LnhtbEyPwU7DMAyG70i8Q2Qkbixdt26jNJ1QJa4gCpM4Zo1pqzVOlaRb4ekxJzja/vT7&#10;+4v9bAdxRh96RwqWiwQEUuNMT62C97enux2IEDUZPThCBV8YYF9eXxU6N+5Cr3iuYys4hEKuFXQx&#10;jrmUoenQ6rBwIxLfPp23OvLoW2m8vnC4HWSaJBtpdU/8odMjVh02p3qyCrb+cHLz9+q5GqtDnfrw&#10;Mn0spVK3N/PjA4iIc/yD4Vef1aFkp6ObyAQxKFjt1kwqSLN1BoKB7J67HXmx3aQgy0L+b1D+AAAA&#10;//8DAFBLAQItABQABgAIAAAAIQC2gziS/gAAAOEBAAATAAAAAAAAAAAAAAAAAAAAAABbQ29udGVu&#10;dF9UeXBlc10ueG1sUEsBAi0AFAAGAAgAAAAhADj9If/WAAAAlAEAAAsAAAAAAAAAAAAAAAAALwEA&#10;AF9yZWxzLy5yZWxzUEsBAi0AFAAGAAgAAAAhALMh8oxpAgAALAUAAA4AAAAAAAAAAAAAAAAALgIA&#10;AGRycy9lMm9Eb2MueG1sUEsBAi0AFAAGAAgAAAAhAE5pW1beAAAACQEAAA8AAAAAAAAAAAAAAAAA&#10;ww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6704" behindDoc="0" locked="0" layoutInCell="1" allowOverlap="1" wp14:anchorId="5F1FFD5E" wp14:editId="6947D8B0">
                <wp:simplePos x="0" y="0"/>
                <wp:positionH relativeFrom="column">
                  <wp:posOffset>1672590</wp:posOffset>
                </wp:positionH>
                <wp:positionV relativeFrom="paragraph">
                  <wp:posOffset>1616075</wp:posOffset>
                </wp:positionV>
                <wp:extent cx="130810" cy="137795"/>
                <wp:effectExtent l="0" t="0" r="21590" b="14605"/>
                <wp:wrapNone/>
                <wp:docPr id="115" name="Ellipse 1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F1EFA8B" id="Ellipse 115" o:spid="_x0000_s1026" style="position:absolute;margin-left:131.7pt;margin-top:127.25pt;width:10.3pt;height:10.8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9L/b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jymx&#10;zOAjfdFauSBIukKCWhcqxN27O59aDG4B/DmgofjNkg6hx2ylNwmLDZJtZns3si22kXC8LA8npyW+&#10;CUdTeXhycpaTFawanJ0P8asAQ9KmpqKrKtPMNosQUwWsGlApnbZDVV0huaS406IzfhcSW8XU0xwk&#10;i0xcak82DOXRPJepWwypLSKTi1Raj07lPicdB6cem9xEFt7oONnn+JptROeMYOPoaJQF/3dn2eH7&#10;twhdr6ntJTQ7fFkPneSD49cKaVywEO+YR40j8zi38RYXqaGtKfQ7Slbgf+27T3iUHlopaXFmahp+&#10;rpkXlOhvFkV5Vh4dpSHLh6Pjkyke/FvL8q3Frs0lIO8l/hCO523CRz1spQfziOM9T1nRxCzH3DXl&#10;0Q+Hy9jNMn4QXMznGYaD5Vhc2HvHU/DEatLIw/aReddrKaIIb2CYL1a901OHTZ4W5usIUmWxvfLa&#10;841DmQXTfyBp6t+eM+r1m5u9AAAA//8DAFBLAwQUAAYACAAAACEABnFmmd8AAAALAQAADwAAAGRy&#10;cy9kb3ducmV2LnhtbEyPwU7DMBBE70j8g7WVuFGnbppWaZwKReIKIlCJoxubJGq8jmynDXw9y4ne&#10;ZrRPszPFYbYDuxgfeocSVssEmMHG6R5bCR/vz487YCEq1GpwaCR8mwCH8v6uULl2V3wzlzq2jEIw&#10;5EpCF+OYcx6azlgVlm40SLcv562KZH3LtVdXCrcDF0mScat6pA+dGk3VmeZcT1bC1h/Pbv5Zv1Rj&#10;dayFD6/T54pL+bCYn/bAopnjPwx/9ak6lNTp5CbUgQ0SRLZOCSWxSTfAiBC7lNadSGwzAbws+O2G&#10;8hcAAP//AwBQSwECLQAUAAYACAAAACEAtoM4kv4AAADhAQAAEwAAAAAAAAAAAAAAAAAAAAAAW0Nv&#10;bnRlbnRfVHlwZXNdLnhtbFBLAQItABQABgAIAAAAIQA4/SH/1gAAAJQBAAALAAAAAAAAAAAAAAAA&#10;AC8BAABfcmVscy8ucmVsc1BLAQItABQABgAIAAAAIQCO69L/bAIAAC4FAAAOAAAAAAAAAAAAAAAA&#10;AC4CAABkcnMvZTJvRG9jLnhtbFBLAQItABQABgAIAAAAIQAGcWaZ3wAAAAsBAAAPAAAAAAAAAAAA&#10;AAAAAMYEAABkcnMvZG93bnJldi54bWxQSwUGAAAAAAQABADzAAAA0g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7728" behindDoc="0" locked="0" layoutInCell="1" allowOverlap="1" wp14:anchorId="0450B41A" wp14:editId="271A0CF5">
                <wp:simplePos x="0" y="0"/>
                <wp:positionH relativeFrom="column">
                  <wp:posOffset>1821180</wp:posOffset>
                </wp:positionH>
                <wp:positionV relativeFrom="paragraph">
                  <wp:posOffset>1616075</wp:posOffset>
                </wp:positionV>
                <wp:extent cx="130810" cy="137795"/>
                <wp:effectExtent l="0" t="0" r="21590" b="14605"/>
                <wp:wrapNone/>
                <wp:docPr id="116" name="Ellipse 1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9A5F1A7" id="Ellipse 116" o:spid="_x0000_s1026" style="position:absolute;margin-left:143.4pt;margin-top:127.25pt;width:10.3pt;height:10.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x7BaQIAAC4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X4duUJJZYZ&#10;fKTPWisXBElXSFDrQoW4B3fvU4vBLYC/BDQUv1nSIfSYrfQmYbFBss1s70a2xTYSjpfl4eSsxDfh&#10;aCoPT0/Pj1OyglWDs/MhfhFgSNrUVHRVZZrZZhFihx5QKZ22Q1VdIbmkuNOiM34TElvF1NMcJItM&#10;XGlPNgzl0byUfQHaIjK5SKX16FTuc9JxcOqxyU1k4Y2Ok32Or9lGdM4INo6ORlnwf3eWHb5/i9D1&#10;mtp+hmaHL+uhk3xw/EYhjQsW4j3zqHFkHuc23uEiNbQ1hX5HyQr8z333CY/SQyslLc5MTcOPNfOC&#10;Ev3VoijPy6OjNGT5cHR8OsWDf2t5fmuxa3MFyHuJP4TjeZvwUQ9b6cE84XjPU1Y0Mcsxd0159MPh&#10;KnazjB8EF/N5huFgORYX9sHxFDyxmjTyuH1i3vVaiijCWxjmi1Xv9NRhk6eF+TqCVFlsr7z2fONQ&#10;ZsX2H0ia+rfnjHr95ma/AAAA//8DAFBLAwQUAAYACAAAACEAAIpnzOAAAAALAQAADwAAAGRycy9k&#10;b3ducmV2LnhtbEyPQU+DQBCF7yb+h8008WaX0hYaytIYEq8a0SYetzACKTtLdpcW/fWOJ3ubefPy&#10;3jf5YTaDuKDzvSUFq2UEAqm2TU+tgo/358cdCB80NXqwhAq+0cOhuL/LddbYK73hpQqt4BDymVbQ&#10;hTBmUvq6Q6P90o5IfPuyzujAq2tl4/SVw80g4yhKpNE9cUOnRyw7rM/VZBSk7ni288/6pRzLYxU7&#10;/zp9rqRSD4v5aQ8i4Bz+zfCHz+hQMNPJTtR4MSiIdwmjBx62my0IdqyjdAPixEqaxCCLXN7+UPwC&#10;AAD//wMAUEsBAi0AFAAGAAgAAAAhALaDOJL+AAAA4QEAABMAAAAAAAAAAAAAAAAAAAAAAFtDb250&#10;ZW50X1R5cGVzXS54bWxQSwECLQAUAAYACAAAACEAOP0h/9YAAACUAQAACwAAAAAAAAAAAAAAAAAv&#10;AQAAX3JlbHMvLnJlbHNQSwECLQAUAAYACAAAACEAdjMewWkCAAAuBQAADgAAAAAAAAAAAAAAAAAu&#10;AgAAZHJzL2Uyb0RvYy54bWxQSwECLQAUAAYACAAAACEAAIpnzOAAAAALAQAADwAAAAAAAAAAAAAA&#10;AADDBAAAZHJzL2Rvd25yZXYueG1sUEsFBgAAAAAEAAQA8wAAANAFA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3632" behindDoc="0" locked="0" layoutInCell="1" allowOverlap="1" wp14:anchorId="2D6FDFBB" wp14:editId="37E6E2C6">
                <wp:simplePos x="0" y="0"/>
                <wp:positionH relativeFrom="column">
                  <wp:posOffset>2192655</wp:posOffset>
                </wp:positionH>
                <wp:positionV relativeFrom="paragraph">
                  <wp:posOffset>2525395</wp:posOffset>
                </wp:positionV>
                <wp:extent cx="130810" cy="137795"/>
                <wp:effectExtent l="0" t="0" r="21590" b="14605"/>
                <wp:wrapNone/>
                <wp:docPr id="111" name="Ellipse 1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AD2E976" id="Ellipse 111" o:spid="_x0000_s1026" style="position:absolute;margin-left:172.65pt;margin-top:198.85pt;width:10.3pt;height:10.8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Typ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S0os&#10;M/hIX7RWLgiSrpCg1oUKcffuzqcWg1sAfw5oKH6zpEPoMVvpTcJig2Sb2d6NbIttJBwvy8PJaYlv&#10;wtFUHp6cnB2nZAWrBmfnQ/wqwJC0qanoqso0s80ixA49oFI6bYequkJySXGnRWf8LiS2iqmnOUgW&#10;mbjUnmwYyqN5zt1iAdoiMrlIpfXoVO5z0nFw6rHJTWThjY6TfY6v2UZ0zgg2jo5GWfB/d5Ydvn+L&#10;0PWa2l5Cs8OX9dBJPjh+rZDGBQvxjnnUODKPcxtvcZEa2ppCv6NkBf7XvvuER+mhlZIWZ6am4eea&#10;eUGJ/mZRlGfl0VEasnw4Oj6Z4sG/tSzfWuzaXALyjrLD6vI24aMettKDecTxnqesaGKWY+6a8uiH&#10;w2XsZhk/CC7m8wzDwXIsLuy94yl4YjVp5GH7yLzrtRRRhDcwzBer3umpwyZPC/N1BKmy2F557fnG&#10;ocyK7T+QNPVvzxn1+s3NXgAAAP//AwBQSwMEFAAGAAgAAAAhAH7vxRDgAAAACwEAAA8AAABkcnMv&#10;ZG93bnJldi54bWxMj8FOg0AQhu8mvsNmTLzZhUJLQZbGkHjViDbxuGW3QMrOkt2lRZ/e8aS3mcyX&#10;f76/3C9mZBft/GBRQLyKgGlsrRqwE/Dx/vywA+aDRCVHi1rAl/awr25vSlkoe8U3fWlCxygEfSEF&#10;9CFMBee+7bWRfmUnjXQ7WWdkoNV1XDl5pXAz8nUUbbmRA9KHXk667nV7bmYjIHOHs12+k5d6qg/N&#10;2vnX+TPmQtzfLU+PwIJewh8Mv/qkDhU5He2MyrNRQJJuEkJpyLMMGBHJdpMDOwpI4zwFXpX8f4fq&#10;BwAA//8DAFBLAQItABQABgAIAAAAIQC2gziS/gAAAOEBAAATAAAAAAAAAAAAAAAAAAAAAABbQ29u&#10;dGVudF9UeXBlc10ueG1sUEsBAi0AFAAGAAgAAAAhADj9If/WAAAAlAEAAAsAAAAAAAAAAAAAAAAA&#10;LwEAAF9yZWxzLy5yZWxzUEsBAi0AFAAGAAgAAAAhAC41PKlqAgAALgUAAA4AAAAAAAAAAAAAAAAA&#10;LgIAAGRycy9lMm9Eb2MueG1sUEsBAi0AFAAGAAgAAAAhAH7vxRDgAAAACwEAAA8AAAAAAAAAAAAA&#10;AAAAxAQAAGRycy9kb3ducmV2LnhtbFBLBQYAAAAABAAEAPMAAADR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4656" behindDoc="0" locked="0" layoutInCell="1" allowOverlap="1" wp14:anchorId="2F96979A" wp14:editId="3F42C856">
                <wp:simplePos x="0" y="0"/>
                <wp:positionH relativeFrom="column">
                  <wp:posOffset>2340610</wp:posOffset>
                </wp:positionH>
                <wp:positionV relativeFrom="paragraph">
                  <wp:posOffset>2534285</wp:posOffset>
                </wp:positionV>
                <wp:extent cx="130810" cy="137795"/>
                <wp:effectExtent l="0" t="0" r="21590" b="14605"/>
                <wp:wrapNone/>
                <wp:docPr id="112" name="Ellipse 1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59C05F4" id="Ellipse 112" o:spid="_x0000_s1026" style="position:absolute;margin-left:184.3pt;margin-top:199.55pt;width:10.3pt;height:10.8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fCX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p5RY&#10;ZvCRvmitXBAkXSFBrQsV4u7dnU8tBrcA/hzQUPxmSYfQY7bSm4TFBsk2s70b2RbbSDheloeT0xLf&#10;hKOpPDw5OTtOyQpWDc7Oh/hVgCFpU1PRVZVpZptFiB16QKV02g5VdYXkkuJOi874XUhsFVNPc5As&#10;MnGpPdkwlEfzXPYFaIvI5CKV1qNTuc9Jx8GpxyY3kYU3Ok72Ob5mG9E5I9g4Ohplwf/dWXb4/i1C&#10;12tqewnNDl/WQyf54Pi1QhoXLMQ75lHjyDzObbzFRWpoawr9jpIV+F/77hMepYdWSlqcmZqGn2vm&#10;BSX6m0VRnpVHR2nI8uHo+GSKB//WsnxrsWtzCch7iT+E43mb8FEPW+nBPOJ4z1NWNDHLMXdNefTD&#10;4TJ2s4wfBBfzeYbhYDkWF/be8RQ8sZo08rB9ZN71WooowhsY5otV7/TUYZOnhfk6glRZbK+89nzj&#10;UGbF9h9Imvq354x6/eZmLwAAAP//AwBQSwMEFAAGAAgAAAAhACdVEWbgAAAACwEAAA8AAABkcnMv&#10;ZG93bnJldi54bWxMj8tOwzAQRfdI/IM1ldhR54FCksapUCS2IFIqsXRjk0SNx5HttIGvZ1jBbkZz&#10;dOfcar+aiV2086NFAfE2Aqaxs2rEXsD74fk+B+aDRCUni1rAl/awr29vKlkqe8U3fWlDzygEfSkF&#10;DCHMJee+G7SRfmtnjXT7tM7IQKvruXLySuFm4kkUZdzIEenDIGfdDLo7t4sR8OiOZ7t+py/N3Bzb&#10;xPnX5SPmQtxt1qcdsKDX8AfDrz6pQ01OJ7ug8mwSkGZ5RigNRREDIyLNiwTYScBDEuXA64r/71D/&#10;AAAA//8DAFBLAQItABQABgAIAAAAIQC2gziS/gAAAOEBAAATAAAAAAAAAAAAAAAAAAAAAABbQ29u&#10;dGVudF9UeXBlc10ueG1sUEsBAi0AFAAGAAgAAAAhADj9If/WAAAAlAEAAAsAAAAAAAAAAAAAAAAA&#10;LwEAAF9yZWxzLy5yZWxzUEsBAi0AFAAGAAgAAAAhANbt8JdqAgAALgUAAA4AAAAAAAAAAAAAAAAA&#10;LgIAAGRycy9lMm9Eb2MueG1sUEsBAi0AFAAGAAgAAAAhACdVEWbgAAAACwEAAA8AAAAAAAAAAAAA&#10;AAAAxAQAAGRycy9kb3ducmV2LnhtbFBLBQYAAAAABAAEAPMAAADR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1584" behindDoc="0" locked="0" layoutInCell="1" allowOverlap="1" wp14:anchorId="000C5979" wp14:editId="74D11C58">
                <wp:simplePos x="0" y="0"/>
                <wp:positionH relativeFrom="column">
                  <wp:posOffset>1682115</wp:posOffset>
                </wp:positionH>
                <wp:positionV relativeFrom="paragraph">
                  <wp:posOffset>2534285</wp:posOffset>
                </wp:positionV>
                <wp:extent cx="130810" cy="137795"/>
                <wp:effectExtent l="0" t="0" r="21590" b="14605"/>
                <wp:wrapNone/>
                <wp:docPr id="109" name="Ellipse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0E8654C6" id="Ellipse 109" o:spid="_x0000_s1026" style="position:absolute;margin-left:132.45pt;margin-top:199.55pt;width:10.3pt;height:10.8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PncaQIAAC4FAAAOAAAAZHJzL2Uyb0RvYy54bWysVF1PHCEUfW/S/0B4rzOzatWJs2ajtWmy&#10;UVNtfEYGXCJwKbA7u/31XpgPrTV9aPpCgHvu1+FcTs+2RpON8EGBbWi1V1IiLIdW2ceG/ri7/HRM&#10;SYjMtkyDFQ3diUDP5h8/nHauFjNYgW6FJxjEhrpzDV3F6OqiCHwlDAt74IRFowRvWMSjfyxazzqM&#10;bnQxK8vPRQe+dR64CAFvL3ojnef4Ugoer6UMIhLdUKwt5tXn9SGtxfyU1Y+euZXiQxnsH6owTFlM&#10;OoW6YJGRtVd/hDKKewgg4x4HU4CUiovcA3ZTlW+6uV0xJ3IvSE5wE03h/4XlV5sbT1SLb1eeUGKZ&#10;wUf6orVyQZB0hQR1LtSIu3U3PrUY3BL4U0BD8ZslHcKA2UpvEhYbJNvM9m5iW2wj4XhZ7ZfHFb4J&#10;R1O1f3R0cpiSFawenZ0P8asAQ9KmoaKvKtPMNssQe/SISum0HavqC8klxZ0WvfG7kNgqpp7lIFlk&#10;4lx7smEoj/apGgrQFpHJRSqtJ6fqPScdR6cBm9xEFt7kWL7n+JJtQueMYOPkaJQF/3dn2eOHtwh9&#10;r6ntB2h3+LIeeskHxy8V0rhkId4wjxpH5nFu4zUuUkPXUBh2lKzA/3rvPuFRemilpMOZaWj4uWZe&#10;UKK/WRTlSXVwkIYsHw4Oj2Z48K8tD68tdm3OAXmv8IdwPG8TPupxKz2YexzvRcqKJmY55m4oj348&#10;nMd+lvGD4GKxyDAcLMfi0t46noInVpNG7rb3zLtBSxFFeAXjfLH6jZ56bPK0sFhHkCqL7YXXgW8c&#10;yqzY4QNJU//6nFEv39z8GQAA//8DAFBLAwQUAAYACAAAACEAGK4JdeAAAAALAQAADwAAAGRycy9k&#10;b3ducmV2LnhtbEyPTU+EMBRF9yb+h+aZuHMKnQ8BeUwMiVuN6CQuO/QJZGhL2jKD/nrrSpcv9+Te&#10;88r9okd2JucHaxDSVQKMTGvVYDqE97enuwyYD9IoOVpDCF/kYV9dX5WyUPZiXunchI7FEuMLidCH&#10;MBWc+7YnLf3KTmRi9mmdliGeruPKyUss1yMXSbLjWg4mLvRyorqn9tTMGuHeHU52+V4/11N9aITz&#10;L/NHyhFvb5bHB2CBlvAHw69+VIcqOh3tbJRnI4LYbfKIIqzzPAUWCZFtt8COCBuRZMCrkv//ofoB&#10;AAD//wMAUEsBAi0AFAAGAAgAAAAhALaDOJL+AAAA4QEAABMAAAAAAAAAAAAAAAAAAAAAAFtDb250&#10;ZW50X1R5cGVzXS54bWxQSwECLQAUAAYACAAAACEAOP0h/9YAAACUAQAACwAAAAAAAAAAAAAAAAAv&#10;AQAAX3JlbHMvLnJlbHNQSwECLQAUAAYACAAAACEAAxj53GkCAAAuBQAADgAAAAAAAAAAAAAAAAAu&#10;AgAAZHJzL2Uyb0RvYy54bWxQSwECLQAUAAYACAAAACEAGK4JdeAAAAALAQAADwAAAAAAAAAAAAAA&#10;AADDBAAAZHJzL2Rvd25yZXYueG1sUEsFBgAAAAAEAAQA8wAAANAFA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2608" behindDoc="0" locked="0" layoutInCell="1" allowOverlap="1" wp14:anchorId="15394E50" wp14:editId="527E1B5E">
                <wp:simplePos x="0" y="0"/>
                <wp:positionH relativeFrom="column">
                  <wp:posOffset>1830705</wp:posOffset>
                </wp:positionH>
                <wp:positionV relativeFrom="paragraph">
                  <wp:posOffset>2534285</wp:posOffset>
                </wp:positionV>
                <wp:extent cx="130810" cy="137795"/>
                <wp:effectExtent l="0" t="0" r="21590" b="14605"/>
                <wp:wrapNone/>
                <wp:docPr id="110" name="Ellipse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0B720AF" id="Ellipse 110" o:spid="_x0000_s1026" style="position:absolute;margin-left:144.15pt;margin-top:199.55pt;width:10.3pt;height:10.8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oe8a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kR/L&#10;DD7SF62VC4KkKySodaFC3L2786nF4BbAnwMait8s6RB6zFZ6k7DYINlmtncj22IbCcfL8nBymnJy&#10;NJWHJydnxylZwarB2fkQvwowJG1qKrqqMs1sswixQw+olE7boaqukFxS3GnRGb8Lia1i6mkOkkUm&#10;LrUnG4byaJ7LvgBtEZlcpNJ6dCr3Oek4OPXY5Cay8EbHyT7H12wjOmcEG0dHoyz4vzvLDt+/Reh6&#10;TW0vodnhy3roJB8cv1ZI44KFeMc8ahyZx7mNt7hIDW1Nod9RsgL/a999wqP00EpJizNT0/Bzzbyg&#10;RH+zKMqz8ugoDVk+HB2fTPHg31qWby12bS4BeS/xh3A8bxM+6mErPZhHHO95yoomZjnmrimPfjhc&#10;xm6W8YPgYj7PMBwsx+LC3juegidWk0Yeto/Mu15LEUV4A8N8seqdnjps8rQwX0eQKovtldeebxzK&#10;rNj+A0lT//acUa/f3OwFAAD//wMAUEsDBBQABgAIAAAAIQApq41d4AAAAAsBAAAPAAAAZHJzL2Rv&#10;d25yZXYueG1sTI/LTsMwEEX3SPyDNUjsqPNA4KSZVCgSWxCBSizd2E2ixuPIdtrA12NWsBzdo3vP&#10;VLvVTOysnR8tIaSbBJimzqqReoSP9+c7AcwHSUpOljTCl/awq6+vKlkqe6E3fW5Dz2IJ+VIiDCHM&#10;Jee+G7SRfmNnTTE7WmdkiKfruXLyEsvNxLMkeeBGjhQXBjnrZtDdqV0MwqPbn+z6nb80c7NvM+df&#10;l8+UI97erE9bYEGv4Q+GX/2oDnV0OtiFlGcTQiZEHlGEvChSYJHIE1EAOyDcZ4kAXlf8/w/1DwAA&#10;AP//AwBQSwECLQAUAAYACAAAACEAtoM4kv4AAADhAQAAEwAAAAAAAAAAAAAAAAAAAAAAW0NvbnRl&#10;bnRfVHlwZXNdLnhtbFBLAQItABQABgAIAAAAIQA4/SH/1gAAAJQBAAALAAAAAAAAAAAAAAAAAC8B&#10;AABfcmVscy8ucmVsc1BLAQItABQABgAIAAAAIQCGgoe8aAIAAC4FAAAOAAAAAAAAAAAAAAAAAC4C&#10;AABkcnMvZTJvRG9jLnhtbFBLAQItABQABgAIAAAAIQApq41d4AAAAAsBAAAPAAAAAAAAAAAAAAAA&#10;AMI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9536" behindDoc="0" locked="0" layoutInCell="1" allowOverlap="1" wp14:anchorId="4AECC9DA" wp14:editId="79088ED4">
                <wp:simplePos x="0" y="0"/>
                <wp:positionH relativeFrom="column">
                  <wp:posOffset>1186815</wp:posOffset>
                </wp:positionH>
                <wp:positionV relativeFrom="paragraph">
                  <wp:posOffset>2534285</wp:posOffset>
                </wp:positionV>
                <wp:extent cx="130810" cy="137795"/>
                <wp:effectExtent l="0" t="0" r="21590" b="14605"/>
                <wp:wrapNone/>
                <wp:docPr id="107" name="Ellipse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C894EED" id="Ellipse 107" o:spid="_x0000_s1026" style="position:absolute;margin-left:93.45pt;margin-top:199.55pt;width:10.3pt;height:10.8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L0MagIAAC4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3KOSWW&#10;GXykT1orFwRJV0hQ50KNuFt341OLwa2APwU0FL9Z0iEMmJ30JmGxQbLLbO8ntsUuEo6X1WF5UuGb&#10;cDRVh/P56XFKVrB6dHY+xM8CDEmbhoq+qkwz265C7NEjKqXTdqyqLySXFPda9MZvQmKrmHqWg2SR&#10;iQvtyZahPNqnaihAW0QmF6m0npyqt5x0HJ0GbHITWXiTY/mW43O2CZ0zgo2To1EW/N+dZY8f3iL0&#10;vaa2H6Dd48t66CUfHL9SSOOKhXjDPGocmce5jde4SA1dQ2HYUbIG//Ot+4RH6aGVkg5npqHhx4Z5&#10;QYn+YlGUp9XRURqyfDg6ns/w4F9aHl5a7MZcAPJe4Q/heN4mfNTjVnow9zjey5QVTcxyzN1QHv14&#10;uIj9LOMHwcVymWE4WI7Flb11PAVPrCaN3O3umXeDliKK8CuM88XqV3rqscnTwnITQaostmdeB75x&#10;KLNihw8kTf3Lc0Y9f3OLXwAAAP//AwBQSwMEFAAGAAgAAAAhAIZpQajfAAAACwEAAA8AAABkcnMv&#10;ZG93bnJldi54bWxMj8FOwzAQRO9I/IO1SNyonRTaJMSpUCSuIAKVOLqxSaLG68h22sDXs5zocbRP&#10;M2/L3WJHdjI+DA4lJCsBzGDr9ICdhI/357sMWIgKtRodGgnfJsCuur4qVaHdGd/MqYkdoxIMhZLQ&#10;xzgVnIe2N1aFlZsM0u3LeasiRd9x7dWZyu3IUyE23KoBaaFXk6l70x6b2UrY+v3RLT/rl3qq903q&#10;w+v8mXApb2+Wp0dg0SzxH4Y/fVKHipwObkYd2Eg52+SESljneQKMiFRsH4AdJNynIgNelfzyh+oX&#10;AAD//wMAUEsBAi0AFAAGAAgAAAAhALaDOJL+AAAA4QEAABMAAAAAAAAAAAAAAAAAAAAAAFtDb250&#10;ZW50X1R5cGVzXS54bWxQSwECLQAUAAYACAAAACEAOP0h/9YAAACUAQAACwAAAAAAAAAAAAAAAAAv&#10;AQAAX3JlbHMvLnJlbHNQSwECLQAUAAYACAAAACEAsxS9DGoCAAAuBQAADgAAAAAAAAAAAAAAAAAu&#10;AgAAZHJzL2Uyb0RvYy54bWxQSwECLQAUAAYACAAAACEAhmlBqN8AAAALAQAADwAAAAAAAAAAAAAA&#10;AADEBAAAZHJzL2Rvd25yZXYueG1sUEsFBgAAAAAEAAQA8wAAANAFA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50560" behindDoc="0" locked="0" layoutInCell="1" allowOverlap="1" wp14:anchorId="585C44AA" wp14:editId="66C30C17">
                <wp:simplePos x="0" y="0"/>
                <wp:positionH relativeFrom="column">
                  <wp:posOffset>1335405</wp:posOffset>
                </wp:positionH>
                <wp:positionV relativeFrom="paragraph">
                  <wp:posOffset>2534285</wp:posOffset>
                </wp:positionV>
                <wp:extent cx="130810" cy="137795"/>
                <wp:effectExtent l="0" t="0" r="21590" b="14605"/>
                <wp:wrapNone/>
                <wp:docPr id="108" name="Ellipse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47E3D6A" id="Ellipse 108" o:spid="_x0000_s1026" style="position:absolute;margin-left:105.15pt;margin-top:199.55pt;width:10.3pt;height:10.8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0LJaQIAAC4FAAAOAAAAZHJzL2Uyb0RvYy54bWysVEtPGzEQvlfqf7B8L7sboMCKDYqgVJUi&#10;QIWKs/HaxML2uLaTTfrrGXsfUIp6qHqxPJ5v3t/49GxrNNkIHxTYhlZ7JSXCcmiVfWzoj7vLT8eU&#10;hMhsyzRY0dCdCPRs/vHDaedqMYMV6FZ4gk5sqDvX0FWMri6KwFfCsLAHTlhUSvCGRRT9Y9F61qF3&#10;o4tZWX4uOvCt88BFCPh60SvpPPuXUvB4LWUQkeiGYm4xnz6fD+ks5qesfvTMrRQf0mD/kIVhymLQ&#10;ydUFi4ysvfrDlVHcQwAZ9ziYAqRUXOQasJqqfFPN7Yo5kWvB5gQ3tSn8P7f8anPjiWpxdiWOyjKD&#10;Q/qitXJBkPSEDepcqBF36258KjG4JfCngIriN00SwoDZSm8SFgsk29zt3dRtsY2E42O1Xx5XOBOO&#10;qmr/6OjkMAUrWD0aOx/iVwGGpEtDRZ9VbjPbLEPs0SMqhdN2zKpPJKcUd1r0yu9CYqkYepadZJKJ&#10;c+3JhiE92qdqSEBbRCYTqbSejKr3jHQcjQZsMhOZeJNh+Z7hS7QJnSOCjZOhURb8341ljx9mEfpa&#10;U9kP0O5wsh56ygfHLxW2cclCvGEeOY6dx72N13hIDV1DYbhRsgL/6733hEfqoZaSDnemoeHnmnlB&#10;if5mkZQn1cFBWrIsHBwezVDwrzUPrzV2bc4B+17hD+F4viZ81ONVejD3uN6LFBVVzHKM3VAe/Sic&#10;x36X8YPgYrHIMFwsx+LS3jqenKeuJo7cbe+ZdwOXIpLwCsb9YvUbPvXYZGlhsY4gVSbbS1+HfuNS&#10;ZsYOH0ja+tdyRr18c/NnAAAA//8DAFBLAwQUAAYACAAAACEAlXhyT98AAAALAQAADwAAAGRycy9k&#10;b3ducmV2LnhtbEyPQUvEMBCF74L/IYzgzU2aim5rp4sUvCpWFzxmm9iWbSYlSXerv9540uPwPt77&#10;ptqtdmIn48PoCCHbCGCGOqdH6hHe355utsBCVKTV5MggfJkAu/ryolKldmd6Nac29iyVUCgVwhDj&#10;XHIeusFYFTZuNpSyT+etiun0PddenVO5nbgU4o5bNVJaGNRsmsF0x3axCPd+f3Trd/7czM2+lT68&#10;LB8ZR7y+Wh8fgEWzxj8YfvWTOtTJ6eAW0oFNCDITeUIR8qLIgCVC5qIAdkC4lWILvK74/x/qHwAA&#10;AP//AwBQSwECLQAUAAYACAAAACEAtoM4kv4AAADhAQAAEwAAAAAAAAAAAAAAAAAAAAAAW0NvbnRl&#10;bnRfVHlwZXNdLnhtbFBLAQItABQABgAIAAAAIQA4/SH/1gAAAJQBAAALAAAAAAAAAAAAAAAAAC8B&#10;AABfcmVscy8ucmVsc1BLAQItABQABgAIAAAAIQCrr0LJaQIAAC4FAAAOAAAAAAAAAAAAAAAAAC4C&#10;AABkcnMvZTJvRG9jLnhtbFBLAQItABQABgAIAAAAIQCVeHJP3wAAAAsBAAAPAAAAAAAAAAAAAAAA&#10;AMMEAABkcnMvZG93bnJldi54bWxQSwUGAAAAAAQABADzAAAAzwU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7248" behindDoc="0" locked="0" layoutInCell="1" allowOverlap="1" wp14:anchorId="63B3C27E" wp14:editId="02394A72">
                <wp:simplePos x="0" y="0"/>
                <wp:positionH relativeFrom="column">
                  <wp:posOffset>5642610</wp:posOffset>
                </wp:positionH>
                <wp:positionV relativeFrom="paragraph">
                  <wp:posOffset>656590</wp:posOffset>
                </wp:positionV>
                <wp:extent cx="116840" cy="116840"/>
                <wp:effectExtent l="0" t="0" r="16510" b="16510"/>
                <wp:wrapNone/>
                <wp:docPr id="48" name="Ellipse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05E29EB" id="Ellipse 36" o:spid="_x0000_s1026" style="position:absolute;margin-left:444.3pt;margin-top:51.7pt;width:9.2pt;height:9.2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9pqnAIAAMkFAAAOAAAAZHJzL2Uyb0RvYy54bWysVEtv2zAMvg/YfxB0X21n6WNGnSJI12FA&#10;0BZrh54VWYqNyaImKa/9+lGS7WZdsUMxHwTRJD+Sn0heXu07RbbCuhZ0RYuTnBKhOdStXlf0++PN&#10;hwtKnGe6Zgq0qOhBOHo1e//ucmdKMYEGVC0sQRDtyp2paOO9KbPM8UZ0zJ2AERqVEmzHPIp2ndWW&#10;7RC9U9kkz8+yHdjaWODCOfx7nZR0FvGlFNzfSemEJ6qimJuPp43nKpzZ7JKVa8tM0/I+DfaGLDrW&#10;agw6Ql0zz8jGtn9BdS234ED6Ew5dBlK2XMQasJoif1HNQ8OMiLUgOc6MNLn/B8tvt/eWtHVFp/hS&#10;mnX4Rp+Vao0T5ONZoGdnXIlWD+behgKdWQL/4VCR/aEJgutt9tJ2wRbLI/vI9WHkWuw94fizKM4u&#10;pvgiHFX9PWCycnA21vkvAjoSLhUVKalIMtsunU/Wg1VMDVRb37RKRcGuVwtlyZaFl8/P80V8bAzg&#10;js2Ufpsn4gTXyEEqOxLgD0oEQKW/CYm0YqGTmHJsaDEmxDgX2hdJ1bBapDxPc/wC6SHNMALBI0oR&#10;MCBLrG/E7gEGywQyYCeY3j64ijgPo3P+r8SS8+gRI4P2o3PXarCvASisqo+c7AeSEjWBpRXUB2w6&#10;C2kaneE3Lb7xkjl/zyyOH7YFrhR/h4dUsKso9DdKGrC/Xvsf7HEqUEvJDse5ou7nhllBifqqcV4+&#10;FdPQbT4K09PzCQr2WLM61uhNtwDsmwKXl+HxGuy9Gq7SQveEm2ceoqKKaY6xK8q9HYSFT2sGdxcX&#10;83k0w5k3zC/1g+EBPLAaGvhx/8Ss6Rvd44TcwjD6rHzR7Mk2eGqYbzzINk7CM68937gvYuP0uy0s&#10;pGM5Wj1v4NlvAAAA//8DAFBLAwQUAAYACAAAACEAYabvGOAAAAALAQAADwAAAGRycy9kb3ducmV2&#10;LnhtbEyPzU7DMBCE70i8g7VI3KjTghI3xKkQv4eeGnooNzdekkC8DrHbhrdnOcFxZz7NzhSryfXi&#10;iGPoPGmYzxIQSLW3HTUatq9PVwpEiIas6T2hhm8MsCrPzwqTW3+iDR6r2AgOoZAbDW2MQy5lqFt0&#10;Jsz8gMTeux+diXyOjbSjOXG46+UiSVLpTEf8oTUD3rdYf1YHp8E/fL1U6WP2ZqfMbHbxwz1v107r&#10;y4vp7hZExCn+wfBbn6tDyZ32/kA2iF6DUipllI3k+gYEE8sk43V7VhZzBbIs5P8N5Q8AAAD//wMA&#10;UEsBAi0AFAAGAAgAAAAhALaDOJL+AAAA4QEAABMAAAAAAAAAAAAAAAAAAAAAAFtDb250ZW50X1R5&#10;cGVzXS54bWxQSwECLQAUAAYACAAAACEAOP0h/9YAAACUAQAACwAAAAAAAAAAAAAAAAAvAQAAX3Jl&#10;bHMvLnJlbHNQSwECLQAUAAYACAAAACEAHVvaapwCAADJBQAADgAAAAAAAAAAAAAAAAAuAgAAZHJz&#10;L2Uyb0RvYy54bWxQSwECLQAUAAYACAAAACEAYabvGOAAAAALAQAADwAAAAAAAAAAAAAAAAD2BAAA&#10;ZHJzL2Rvd25yZXYueG1sUEsFBgAAAAAEAAQA8wAAAAMGAAAAAA==&#10;" fillcolor="#0070c0" strokecolor="#0070c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3392" behindDoc="0" locked="0" layoutInCell="1" allowOverlap="1" wp14:anchorId="6AE9B5C1" wp14:editId="22EE8BC1">
                <wp:simplePos x="0" y="0"/>
                <wp:positionH relativeFrom="column">
                  <wp:posOffset>2955290</wp:posOffset>
                </wp:positionH>
                <wp:positionV relativeFrom="paragraph">
                  <wp:posOffset>736600</wp:posOffset>
                </wp:positionV>
                <wp:extent cx="130810" cy="137795"/>
                <wp:effectExtent l="0" t="0" r="21590" b="14605"/>
                <wp:wrapNone/>
                <wp:docPr id="47" name="Ellipse 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DFBABEB" id="Ellipse 47" o:spid="_x0000_s1026" style="position:absolute;margin-left:232.7pt;margin-top:58pt;width:10.3pt;height:10.8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UMMaQ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ZnBLL&#10;DL7RF62VC4LgDdLTulAh6tbd+NRgcCvgTwENxW+WdAg9Zie9SVhsj+wy1/uRa7GLhONleTg5LvFF&#10;OJrKw/n85CglK1g1ODsf4lcBhqRNTUVXVCaZbVchdugBldJpO1TVFZJLinstOuN3IbFRTD3NQbLE&#10;xLn2ZMtQHM1T2RegLSKTi1Raj07le046Dk49NrmJLLvRcfKe40u2EZ0zgo2jo1EW/N+dZYfv3yJ0&#10;vaa2H6DZ47t66AQfHL9USOOKhXjDPCocmcepjde4SA1tTaHfUbIG/+u9+4RH4aGVkhYnpqbh54Z5&#10;QYn+ZlGSJ+VslkYsH2ZH8yke/GvLw2uL3ZhzQN5L/B8cz9uEj3rYSg/mHod7mbKiiVmOuWvKox8O&#10;57GbZPweuFguMwzHyrG4sreOp+CJ1aSRu909867XUkQRXsEwXax6o6cOmzwtLDcRpMpie+G15xtH&#10;Miu2/z7SzL8+Z9TLJ7d4BgAA//8DAFBLAwQUAAYACAAAACEAEFkq1d4AAAALAQAADwAAAGRycy9k&#10;b3ducmV2LnhtbEyPQU+DQBCF7yb+h82YeLMLLUKDLI0h8aoRbeJxCyOQsrNkd2nRX+/0ZG8z817e&#10;fK/YLWYUJ3R+sKQgXkUgkBrbDtQp+Px4ediC8EFTq0dLqOAHPezK25tC56090zue6tAJDiGfawV9&#10;CFMupW96NNqv7ITE2rd1RgdeXSdbp88cbka5jqJUGj0Qf+j1hFWPzbGejYLM7Y92+d28VlO1r9fO&#10;v81fsVTq/m55fgIRcAn/ZrjgMzqUzHSwM7VejAqS9DFhKwtxyqXYkWwvw4EvmywDWRbyukP5BwAA&#10;//8DAFBLAQItABQABgAIAAAAIQC2gziS/gAAAOEBAAATAAAAAAAAAAAAAAAAAAAAAABbQ29udGVu&#10;dF9UeXBlc10ueG1sUEsBAi0AFAAGAAgAAAAhADj9If/WAAAAlAEAAAsAAAAAAAAAAAAAAAAALwEA&#10;AF9yZWxzLy5yZWxzUEsBAi0AFAAGAAgAAAAhAA9NQwxpAgAALAUAAA4AAAAAAAAAAAAAAAAALgIA&#10;AGRycy9lMm9Eb2MueG1sUEsBAi0AFAAGAAgAAAAhABBZKtXeAAAACwEAAA8AAAAAAAAAAAAAAAAA&#10;ww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2368" behindDoc="0" locked="0" layoutInCell="1" allowOverlap="1" wp14:anchorId="34741F0A" wp14:editId="65D797C0">
                <wp:simplePos x="0" y="0"/>
                <wp:positionH relativeFrom="column">
                  <wp:posOffset>2955290</wp:posOffset>
                </wp:positionH>
                <wp:positionV relativeFrom="paragraph">
                  <wp:posOffset>555625</wp:posOffset>
                </wp:positionV>
                <wp:extent cx="130810" cy="137795"/>
                <wp:effectExtent l="0" t="0" r="21590" b="14605"/>
                <wp:wrapNone/>
                <wp:docPr id="46" name="Ellipse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B7A2E8C" id="Ellipse 46" o:spid="_x0000_s1026" style="position:absolute;margin-left:232.7pt;margin-top:43.75pt;width:10.3pt;height:10.8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wJ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Z0dU2KZ&#10;wTf6rLVyQRC8QXpaFypE3bmVTw0GtwT+HNBQ/GZJh9BjdtKbhMX2yC5zvR+5FrtIOF6Wh5PTEl+E&#10;o6k8PDk5O0rJClYNzs6H+EWAIWlTU9EVlUlm22WIHXpApXTaDlV1heSS4l6LzvhNSGwUU09zkCwx&#10;cak92TIUR/Nc9gVoi8jkIpXWo1P5npOOg1OPTW4iy250nLzn+JJtROeMYOPoaJQF/3dn2eH7twhd&#10;r6ntR2j2+K4eOsEHx68V0rhkIa6YR4Uj8zi18RYXqaGtKfQ7Stbgf753n/AoPLRS0uLE1DT82DAv&#10;KNFfLUryrJzN0ojlw+zoZIoH/9ry+NpiN+YSkPcS/wfH8zbhox620oN5wOFepKxoYpZj7pry6IfD&#10;ZewmGb8HLhaLDMOxciwu7Z3jKXhiNWnkfvfAvOu1FFGENzBMF6ve6KnDJk8Li00EqbLYXnjt+caR&#10;zIrtv48086/PGfXyyc1/AQAA//8DAFBLAwQUAAYACAAAACEA+u8VLd4AAAAKAQAADwAAAGRycy9k&#10;b3ducmV2LnhtbEyPQU+DQBCF7yb+h82YeLNLkVJElsaQeNWINvG4hRFI2Vmyu7Tor3c82eNkvrz3&#10;vWK3mFGc0PnBkoL1KgKB1Nh2oE7Bx/vzXQbCB02tHi2hgm/0sCuvrwqdt/ZMb3iqQyc4hHyuFfQh&#10;TLmUvunRaL+yExL/vqwzOvDpOtk6feZwM8o4ilJp9EDc0OsJqx6bYz0bBVu3P9rl5/6lmqp9HTv/&#10;On+upVK3N8vTI4iAS/iH4U+f1aFkp4OdqfViVJCkm4RRBdl2A4KBJEt53IHJ6CEGWRbyckL5CwAA&#10;//8DAFBLAQItABQABgAIAAAAIQC2gziS/gAAAOEBAAATAAAAAAAAAAAAAAAAAAAAAABbQ29udGVu&#10;dF9UeXBlc10ueG1sUEsBAi0AFAAGAAgAAAAhADj9If/WAAAAlAEAAAsAAAAAAAAAAAAAAAAALwEA&#10;AF9yZWxzLy5yZWxzUEsBAi0AFAAGAAgAAAAhACtrAktpAgAALAUAAA4AAAAAAAAAAAAAAAAALgIA&#10;AGRycy9lMm9Eb2MueG1sUEsBAi0AFAAGAAgAAAAhAPrvFS3eAAAACgEAAA8AAAAAAAAAAAAAAAAA&#10;wwQAAGRycy9kb3ducmV2LnhtbFBLBQYAAAAABAAEAPMAAADO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0320" behindDoc="0" locked="0" layoutInCell="1" allowOverlap="1" wp14:anchorId="1AE587C7" wp14:editId="7296ADC3">
                <wp:simplePos x="0" y="0"/>
                <wp:positionH relativeFrom="column">
                  <wp:posOffset>38735</wp:posOffset>
                </wp:positionH>
                <wp:positionV relativeFrom="paragraph">
                  <wp:posOffset>556260</wp:posOffset>
                </wp:positionV>
                <wp:extent cx="130810" cy="137795"/>
                <wp:effectExtent l="0" t="0" r="21590" b="14605"/>
                <wp:wrapNone/>
                <wp:docPr id="44" name="Ellips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370402B1" id="Ellipse 44" o:spid="_x0000_s1026" style="position:absolute;margin-left:3.05pt;margin-top:43.8pt;width:10.3pt;height:10.8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DFaQ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lsRoll&#10;Bt/oi9bKBUHwBulpXagQdetWPjUY3BL4U0BD8ZslHUKP2UlvEhbbI7vM9X7kWuwi4XhZHk5OSnwR&#10;jqby8Pj49CglK1g1ODsf4lcBhqRNTUVXVCaZbZchdugBldJpO1TVFZJLinstOuN3IbFRTD3NQbLE&#10;xIX2ZMtQHM1T2RegLSKTi1Raj07le046Dk49NrmJLLvRcfKe40u2EZ0zgo2jo1EW/N+dZYfv3yJ0&#10;vaa2H6DZ47t66AQfHL9SSOOShbhiHhWOzOPUxhtcpIa2ptDvKFmD//XefcKj8NBKSYsTU9Pwc8O8&#10;oER/syjJ03I2SyOWD7Oj4yke/GvLw2uL3ZgLQN5L/B8cz9uEj3rYSg/mHod7kbKiiVmOuWvKox8O&#10;F7GbZPweuFgsMgzHyrG4tLeOp+CJ1aSRu909867XUkQRXsMwXax6o6cOmzwtLDYRpMpie+G15xtH&#10;Miu2/z7SzL8+Z9TLJzd/BgAA//8DAFBLAwQUAAYACAAAACEAX+J1m9sAAAAHAQAADwAAAGRycy9k&#10;b3ducmV2LnhtbEyOwUrEMBRF94L/EJ7gzknbgXasTQcpuFWsDrjMNM+2TPNSknSm+vU+V7q83MO9&#10;p9qvdhJn9GF0pCDdJCCQOmdG6hW8vz3d7UCEqMnoyREq+MIA+/r6qtKlcRd6xXMbe8EjFEqtYIhx&#10;LqUM3YBWh42bkbj7dN7qyNH30nh94XE7ySxJcmn1SPww6BmbAbtTu1gFhT+c3Pq9fW7m5tBmPrws&#10;H6lU6vZmfXwAEXGNfzD86rM61Ox0dAuZICYFecqggl2Rg+A6ywsQR8aS+y3IupL//esfAAAA//8D&#10;AFBLAQItABQABgAIAAAAIQC2gziS/gAAAOEBAAATAAAAAAAAAAAAAAAAAAAAAABbQ29udGVudF9U&#10;eXBlc10ueG1sUEsBAi0AFAAGAAgAAAAhADj9If/WAAAAlAEAAAsAAAAAAAAAAAAAAAAALwEAAF9y&#10;ZWxzLy5yZWxzUEsBAi0AFAAGAAgAAAAhAGMngMVpAgAALAUAAA4AAAAAAAAAAAAAAAAALgIAAGRy&#10;cy9lMm9Eb2MueG1sUEsBAi0AFAAGAAgAAAAhAF/idZvbAAAABwEAAA8AAAAAAAAAAAAAAAAAwwQA&#10;AGRycy9kb3ducmV2LnhtbFBLBQYAAAAABAAEAPMAAADLBQ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41344" behindDoc="0" locked="0" layoutInCell="1" allowOverlap="1" wp14:anchorId="19951531" wp14:editId="075ABC51">
                <wp:simplePos x="0" y="0"/>
                <wp:positionH relativeFrom="column">
                  <wp:posOffset>38735</wp:posOffset>
                </wp:positionH>
                <wp:positionV relativeFrom="paragraph">
                  <wp:posOffset>737235</wp:posOffset>
                </wp:positionV>
                <wp:extent cx="130810" cy="137795"/>
                <wp:effectExtent l="0" t="0" r="21590" b="14605"/>
                <wp:wrapNone/>
                <wp:docPr id="45" name="Ellips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0810" cy="137795"/>
                        </a:xfrm>
                        <a:prstGeom prst="ellipse">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689F6295" id="Ellipse 45" o:spid="_x0000_s1026" style="position:absolute;margin-left:3.05pt;margin-top:58.05pt;width:10.3pt;height:10.8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cGCaw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siBLL&#10;DL7RF62VC4LgDdLTulAh6tatfGowuCXwp4CG4jdLOoQes5PeJCy2R3aZ6/3ItdhFwvGyPJyclPgi&#10;HE3l4fHxaU5WsGpwdj7ErwIMSZuaiq6oTDLbLkNMFbBqQKV02g5VdYXkkuJei874XUhsFFNPc5As&#10;MXGhPdkyFEfzVKZuMaS2iEwuUmk9OpXvOek4OPXY5Cay7EbHyXuOL9lGdM4INo6ORlnwf3eWHb5/&#10;i9D1mtp+gGaP7+qhE3xw/EohjUsW4op5VDgyj1Mbb3CRGtqaQr+jZA3+13v3CY/CQyslLU5MTcPP&#10;DfOCEv3NoiRPy9ksjVg+zI6Op3jwry0Pry12Yy4AeS/xf3A8bxM+6mErPZh7HO5FyoomZjnmrimP&#10;fjhcxG6S8XvgYrHIMBwrx+LS3jqegidWk0budvfMu15LEUV4DcN0seqNnjps8rSw2ESQKovthdee&#10;bxzJLJj++0gz//qcUS+f3PwZAAD//wMAUEsDBBQABgAIAAAAIQDC26942wAAAAgBAAAPAAAAZHJz&#10;L2Rvd25yZXYueG1sTI9BT8MwDIXvSPyHyEjcWNpOaqfSdEKVuIIoTOKYNaat1jhVkm6FX493gpv9&#10;3tPz52q/2kmc0YfRkYJ0k4BA6pwZqVfw8f78sAMRoiajJ0eo4BsD7Ovbm0qXxl3oDc9t7AWXUCi1&#10;giHGuZQydANaHTZuRmLvy3mrI6++l8brC5fbSWZJkkurR+ILg56xGbA7tYtVUPjDya0/25dmbg5t&#10;5sPr8plKpe7v1qdHEBHX+BeGKz6jQ81MR7eQCWJSkKccZDm9DuxneQHiyMK22IGsK/n/gfoXAAD/&#10;/wMAUEsBAi0AFAAGAAgAAAAhALaDOJL+AAAA4QEAABMAAAAAAAAAAAAAAAAAAAAAAFtDb250ZW50&#10;X1R5cGVzXS54bWxQSwECLQAUAAYACAAAACEAOP0h/9YAAACUAQAACwAAAAAAAAAAAAAAAAAvAQAA&#10;X3JlbHMvLnJlbHNQSwECLQAUAAYACAAAACEARwHBgmsCAAAsBQAADgAAAAAAAAAAAAAAAAAuAgAA&#10;ZHJzL2Uyb0RvYy54bWxQSwECLQAUAAYACAAAACEAwtuveNsAAAAIAQAADwAAAAAAAAAAAAAAAADF&#10;BAAAZHJzL2Rvd25yZXYueG1sUEsFBgAAAAAEAAQA8wAAAM0FAAAAAA==&#10;" fillcolor="white [3201]" strokecolor="black [320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6224" behindDoc="0" locked="0" layoutInCell="1" allowOverlap="1" wp14:anchorId="3EF715CA" wp14:editId="280BC039">
                <wp:simplePos x="0" y="0"/>
                <wp:positionH relativeFrom="column">
                  <wp:posOffset>2947670</wp:posOffset>
                </wp:positionH>
                <wp:positionV relativeFrom="paragraph">
                  <wp:posOffset>161925</wp:posOffset>
                </wp:positionV>
                <wp:extent cx="116840" cy="116840"/>
                <wp:effectExtent l="0" t="0" r="16510" b="16510"/>
                <wp:wrapNone/>
                <wp:docPr id="43" name="Ellips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238F08D7" id="Ellipse 33" o:spid="_x0000_s1026" style="position:absolute;margin-left:232.1pt;margin-top:12.75pt;width:9.2pt;height:9.2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175nQIAAMkFAAAOAAAAZHJzL2Uyb0RvYy54bWysVE1v2zAMvQ/YfxB0X22n6ceMOkWQrsOA&#10;oC3WDj0rspQYk0VNUuJkv36UZHtZV+xQzAdBNMlH8onk1fW+VWQnrGtAV7Q4ySkRmkPd6HVFvz3d&#10;frikxHmma6ZAi4oehKPXs/fvrjpTiglsQNXCEgTRruxMRTfemzLLHN+IlrkTMEKjUoJtmUfRrrPa&#10;sg7RW5VN8vw868DWxgIXzuHfm6Sks4gvpeD+XkonPFEVxdx8PG08V+HMZlesXFtmNg3v02BvyKJl&#10;jcagI9QN84xsbfMXVNtwCw6kP+HQZiBlw0WsAasp8hfVPG6YEbEWJMeZkSb3/2D53e7Bkqau6PSU&#10;Es1afKNPSjXGCXJ6GujpjCvR6tE82FCgM0vg3x0qsj80QXC9zV7aNthieWQfuT6MXIu9Jxx/FsX5&#10;5RRfhKOqvwdMVg7Oxjr/WUBLwqWiIiUVSWa7pfPJerCKqYFq6ttGqSjY9WqhLNmx8PL5Rb6Ij40B&#10;3LGZ0m/zRJzgGjlIZUcC/EGJAKj0VyGRVix0ElOODS3GhBjnQvsiqTasFinPsxy/QHpIM4xA8IhS&#10;BAzIEusbsXuAwTKBDNgJprcPriLOw+ic/yux5Dx6xMig/ejcNhrsawAKq+ojJ/uBpERNYGkF9QGb&#10;zkKaRmf4bYNvvGTOPzCL44dtgSvF3+MhFXQVhf5GyQbsz9f+B3ucCtRS0uE4V9T92DIrKFFfNM7L&#10;x2Iaus1HYXp2MUHBHmtWxxq9bReAfVPg8jI8XoO9V8NVWmifcfPMQ1RUMc0xdkW5t4Ow8GnN4O7i&#10;Yj6PZjjzhvmlfjQ8gAdWQwM/7Z+ZNX2je5yQOxhGn5Uvmj3ZBk8N860H2cRJ+M1rzzfui9g4/W4L&#10;C+lYjla/N/DsFwAAAP//AwBQSwMEFAAGAAgAAAAhABmiZoXgAAAACQEAAA8AAABkcnMvZG93bnJl&#10;di54bWxMj01PwzAMhu9I/IfIk7ixdKXrRtd0QnztwGllB7h5TdYWGqc02Vb+PeYEN1t+9Pp58/Vo&#10;O3Eyg28dKZhNIxCGKqdbqhXsXp+ulyB8QNLYOTIKvo2HdXF5kWOm3Zm25lSGWnAI+QwVNCH0mZS+&#10;aoxFP3W9Ib4d3GAx8DrUUg945nDbyTiKUmmxJf7QYG/uG1N9lkerwD18bcr0cfGuxwVu38KHfd69&#10;WKWuJuPdCkQwY/iD4Vef1aFgp707kvaiU5CkScyogng+B8FAsoxTEHsebm5BFrn836D4AQAA//8D&#10;AFBLAQItABQABgAIAAAAIQC2gziS/gAAAOEBAAATAAAAAAAAAAAAAAAAAAAAAABbQ29udGVudF9U&#10;eXBlc10ueG1sUEsBAi0AFAAGAAgAAAAhADj9If/WAAAAlAEAAAsAAAAAAAAAAAAAAAAALwEAAF9y&#10;ZWxzLy5yZWxzUEsBAi0AFAAGAAgAAAAhAEBDXvmdAgAAyQUAAA4AAAAAAAAAAAAAAAAALgIAAGRy&#10;cy9lMm9Eb2MueG1sUEsBAi0AFAAGAAgAAAAhABmiZoXgAAAACQEAAA8AAAAAAAAAAAAAAAAA9wQA&#10;AGRycy9kb3ducmV2LnhtbFBLBQYAAAAABAAEAPMAAAAEBgAAAAA=&#10;" fillcolor="#0070c0" strokecolor="#0070c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5200" behindDoc="0" locked="0" layoutInCell="1" allowOverlap="1" wp14:anchorId="65DA1C60" wp14:editId="7B7F8EA0">
                <wp:simplePos x="0" y="0"/>
                <wp:positionH relativeFrom="column">
                  <wp:posOffset>2713990</wp:posOffset>
                </wp:positionH>
                <wp:positionV relativeFrom="paragraph">
                  <wp:posOffset>162560</wp:posOffset>
                </wp:positionV>
                <wp:extent cx="116840" cy="116840"/>
                <wp:effectExtent l="0" t="0" r="16510" b="16510"/>
                <wp:wrapNone/>
                <wp:docPr id="42" name="Ellips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45132750" id="Ellipse 32" o:spid="_x0000_s1026" style="position:absolute;margin-left:213.7pt;margin-top:12.8pt;width:9.2pt;height:9.2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nM0nAIAAMkFAAAOAAAAZHJzL2Uyb0RvYy54bWysVEtv2zAMvg/YfxB0X21n6WNGnSJI12FA&#10;0BZrh54VWY6FyaImKa/9+lGS7WZdsUMxHwTRJD+Sn0heXu07RbbCOgm6osVJTonQHGqp1xX9/njz&#10;4YIS55mumQItKnoQjl7N3r+73JlSTKAFVQtLEES7cmcq2npvyixzvBUdcydghEZlA7ZjHkW7zmrL&#10;dojeqWyS52fZDmxtLHDhHP69Tko6i/hNI7i/axonPFEVxdx8PG08V+HMZpesXFtmWsn7NNgbsuiY&#10;1Bh0hLpmnpGNlX9BdZJbcND4Ew5dBk0juYg1YDVF/qKah5YZEWtBcpwZaXL/D5bfbu8tkXVFpxNK&#10;NOvwjT4rJY0T5OMk0LMzrkSrB3NvQ4HOLIH/cKjI/tAEwfU2+8Z2wRbLI/vI9WHkWuw94fizKM4u&#10;pvgiHFX9PWCycnA21vkvAjoSLhUVKalIMtsunU/Wg1VMDZSsb6RSUbDr1UJZsmXh5fPzfBEfGwO4&#10;YzOl3+aJOME1cpDKjgT4gxIBUOlvokFasdBJTDk2tBgTYpwL7YukalktUp6nOX6B9JBmGIHgEaUI&#10;GJAbrG/E7gEGywQyYCeY3j64ijgPo3P+r8SS8+gRI4P2o3MnNdjXABRW1UdO9gNJiZrA0grqAzad&#10;hTSNzvAbiW+8ZM7fM4vjh22BK8Xf4dEo2FUU+hslLdhfr/0P9jgVqKVkh+NcUfdzw6ygRH3VOC+f&#10;imnoNh+F6en5BAV7rFkda/SmWwD2TYHLy/B4DfZeDdfGQveEm2ceoqKKaY6xK8q9HYSFT2sGdxcX&#10;83k0w5k3zC/1g+EBPLAaGvhx/8Ss6Rvd44TcwjD6rHzR7Mk2eGqYbzw0Mk7CM68937gvYuP0uy0s&#10;pGM5Wj1v4NlvAAAA//8DAFBLAwQUAAYACAAAACEAELqNut8AAAAJAQAADwAAAGRycy9kb3ducmV2&#10;LnhtbEyPTU/DMAyG70j7D5EncWPpqq5FpemE+DxwWtkBbl5j2rImKU22lX+Pdxo3W370+nmL9WR6&#10;caTRd84qWC4iEGRrpzvbKNi+P9/cgvABrcbeWVLwSx7W5eyqwFy7k93QsQqN4BDrc1TQhjDkUvq6&#10;JYN+4QayfPtyo8HA69hIPeKJw00v4yhKpcHO8ocWB3poqd5XB6PAPf68VulT9qmnDDcf4du8bN+M&#10;Utfz6f4ORKApXGA467M6lOy0cwervegVJHGWMKogXqUgGEiSFXfZnYcIZFnI/w3KPwAAAP//AwBQ&#10;SwECLQAUAAYACAAAACEAtoM4kv4AAADhAQAAEwAAAAAAAAAAAAAAAAAAAAAAW0NvbnRlbnRfVHlw&#10;ZXNdLnhtbFBLAQItABQABgAIAAAAIQA4/SH/1gAAAJQBAAALAAAAAAAAAAAAAAAAAC8BAABfcmVs&#10;cy8ucmVsc1BLAQItABQABgAIAAAAIQBBInM0nAIAAMkFAAAOAAAAAAAAAAAAAAAAAC4CAABkcnMv&#10;ZTJvRG9jLnhtbFBLAQItABQABgAIAAAAIQAQuo263wAAAAkBAAAPAAAAAAAAAAAAAAAAAPYEAABk&#10;cnMvZG93bnJldi54bWxQSwUGAAAAAAQABADzAAAAAgYAAAAA&#10;" fillcolor="#0070c0" strokecolor="#0070c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4176" behindDoc="0" locked="0" layoutInCell="1" allowOverlap="1" wp14:anchorId="678F84B6" wp14:editId="07E32C3D">
                <wp:simplePos x="0" y="0"/>
                <wp:positionH relativeFrom="column">
                  <wp:posOffset>3175</wp:posOffset>
                </wp:positionH>
                <wp:positionV relativeFrom="paragraph">
                  <wp:posOffset>205105</wp:posOffset>
                </wp:positionV>
                <wp:extent cx="116840" cy="116840"/>
                <wp:effectExtent l="0" t="0" r="16510" b="16510"/>
                <wp:wrapNone/>
                <wp:docPr id="37" name="Ellips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1EB4E285" id="Ellipse 29" o:spid="_x0000_s1026" style="position:absolute;margin-left:.25pt;margin-top:16.15pt;width:9.2pt;height:9.2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D30nAIAAMkFAAAOAAAAZHJzL2Uyb0RvYy54bWysVE1v2zAMvQ/YfxB0X21n/QzqFEG6DgOC&#10;tlg79KzIUmxMFjVJiZP9+lKS7WZdsUMxHwTRJB/JJ5KXV7tWka2wrgFd0uIop0RoDlWj1yX98Xjz&#10;6ZwS55mumAItSroXjl7NPn647MxUTKAGVQlLEES7aWdKWntvplnmeC1a5o7ACI1KCbZlHkW7zirL&#10;OkRvVTbJ89OsA1sZC1w4h3+vk5LOIr6Ugvs7KZ3wRJUUc/PxtPFchTObXbLp2jJTN7xPg70ji5Y1&#10;GoOOUNfMM7KxzV9QbcMtOJD+iEObgZQNF7EGrKbIX1XzUDMjYi1IjjMjTe7/wfLb7b0lTVXSz2eU&#10;aNbiG31RqjFOkMlFoKczbopWD+behgKdWQL/6VCR/aEJguttdtK2wRbLI7vI9X7kWuw84fizKE7P&#10;j/FFOKr6e8Bk08HZWOe/CmhJuJRUpKQiyWy7dD5ZD1YxNVBNddMoFQW7Xi2UJVsWXj4/yxfxsTGA&#10;OzRT+n2eiBNcIwep7EiA3ysRAJX+LiTSioVOYsqxocWYEONcaF8kVc0qkfI8yfELpIc0wwgEjyhF&#10;wIAssb4RuwcYLBPIgJ1gevvgKuI8jM75vxJLzqNHjAzaj85to8G+BaCwqj5ysh9IStQEllZQ7bHp&#10;LKRpdIbfNPjGS+b8PbM4ftgWuFL8HR5SQVdS6G+U1GB/v/U/2ONUoJaSDse5pO7XhllBifqmcV4u&#10;iuPQbT4KxydnExTsoWZ1qNGbdgHYNwUuL8PjNdh7NVylhfYJN888REUV0xxjl5R7OwgLn9YM7i4u&#10;5vNohjNvmF/qB8MDeGA1NPDj7olZ0ze6xwm5hWH02fRVsyfb4KlhvvEgmzgJL7z2fOO+iI3T77aw&#10;kA7laPWygWfPAAAA//8DAFBLAwQUAAYACAAAACEAJM42MNoAAAAFAQAADwAAAGRycy9kb3ducmV2&#10;LnhtbEyOy07DMBBF90j8gzVI7KhDK5o2ZFIhngtWDV2U3TQekkA8DrHbhr/HXcHyPnTvyVej7dSB&#10;B986QbieJKBYKmdaqRE2b09XC1A+kBjqnDDCD3tYFednOWXGHWXNhzLUKo6IzwihCaHPtPZVw5b8&#10;xPUsMftwg6UQ5VBrM9AxjttOT5Nkri21Eh8a6vm+4eqr3FsE9/D9Us4f03czprTehk/7vHm1iJcX&#10;490tqMBj+CvDCT+iQxGZdm4vxqsO4Sb2EGbTGahTuliC2kU3SUEXuf5PX/wCAAD//wMAUEsBAi0A&#10;FAAGAAgAAAAhALaDOJL+AAAA4QEAABMAAAAAAAAAAAAAAAAAAAAAAFtDb250ZW50X1R5cGVzXS54&#10;bWxQSwECLQAUAAYACAAAACEAOP0h/9YAAACUAQAACwAAAAAAAAAAAAAAAAAvAQAAX3JlbHMvLnJl&#10;bHNQSwECLQAUAAYACAAAACEAzAg99JwCAADJBQAADgAAAAAAAAAAAAAAAAAuAgAAZHJzL2Uyb0Rv&#10;Yy54bWxQSwECLQAUAAYACAAAACEAJM42MNoAAAAFAQAADwAAAAAAAAAAAAAAAAD2BAAAZHJzL2Rv&#10;d25yZXYueG1sUEsFBgAAAAAEAAQA8wAAAP0FAAAAAA==&#10;" fillcolor="#0070c0" strokecolor="#0070c0"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2128" behindDoc="0" locked="0" layoutInCell="1" allowOverlap="1" wp14:anchorId="3124C5C7" wp14:editId="6AC41DCF">
                <wp:simplePos x="0" y="0"/>
                <wp:positionH relativeFrom="column">
                  <wp:posOffset>2714625</wp:posOffset>
                </wp:positionH>
                <wp:positionV relativeFrom="paragraph">
                  <wp:posOffset>8890</wp:posOffset>
                </wp:positionV>
                <wp:extent cx="116840" cy="116840"/>
                <wp:effectExtent l="0" t="0" r="16510" b="16510"/>
                <wp:wrapNone/>
                <wp:docPr id="36" name="Ellips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5FCB11B1" id="Ellipse 27" o:spid="_x0000_s1026" style="position:absolute;margin-left:213.75pt;margin-top:.7pt;width:9.2pt;height:9.2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MJQmQIAAMkFAAAOAAAAZHJzL2Uyb0RvYy54bWysVE1v2zAMvQ/YfxB0Xx1n/ZpRpwjaZRgQ&#10;tMHaoWdFlmNhsqhJSpzs14+SbDfrih2K+SBI5uMT+UTy6nrfKrIT1knQJc1PJpQIzaGSelPS74+L&#10;D5eUOM90xRRoUdKDcPR69v7dVWcKMYUGVCUsQRLtis6UtPHeFFnmeCNa5k7ACI3GGmzLPB7tJqss&#10;65C9Vdl0MjnPOrCVscCFc/j3NhnpLPLXteD+vq6d8ESVFGPzcbVxXYc1m12xYmOZaSTvw2BviKJl&#10;UuOlI9Ut84xsrfyLqpXcgoPan3BoM6hryUXMAbPJJy+yeWiYETEXFMeZUSb3/2j53W5liaxK+vGc&#10;Es1afKPPSknjBJleBHk64wpEPZiVDQk6swT+w6Eh+8MSDq7H7GvbBiymR/ZR68Ootdh7wvFnnp9f&#10;nuKLcDT1+8DJisHZWOe/CGhJ2JRUpKCiyGy3dD6hB1QMDZSsFlKpeLCb9Y2yZMfw5ReLCX4hG7zA&#10;HcOUfpsn8gTXqEFKOwrgD0oEQqW/iRplxUSnMeRY0GIMiHEutM+TqWGVSHGeHYcZWiB4xKAjYWCu&#10;Mb+RuycYkIlk4E7Z9vjgKmI/jM6TfwWWnEePeDNoPzq3UoN9jUBhVv3NCT+IlKQJKq2hOmDRWUjd&#10;6AxfSHzjJXN+xSy2H5YFjhR/j0utoCsp9DtKGrC/Xvsf8NgVaKWkw3Yuqfu5ZVZQor5q7JdP+Wmo&#10;Nh8Pp2cXUzzYY8v62KK37Q1g3eQ4vAyP24D3atjWFtonnDzzcCuamOZ4d0m5t8Phxqcxg7OLi/k8&#10;wrDnDfNL/WB4IA+qhgJ+3D8xa/pC99ghdzC0PiteFHvCBk8N862HWsZOeNa11xvnRSycfraFgXR8&#10;jqjnCTz7DQAA//8DAFBLAwQUAAYACAAAACEA/NCEMtwAAAAIAQAADwAAAGRycy9kb3ducmV2Lnht&#10;bEyPMU/DMBCFdyT+g3VIbNQhSqBJ41SAQDCw0GZgdOOrExHbke3W4d9zTDA+fU/vvmu2i5nYGX0Y&#10;nRVwu8qAoe2dGq0W0O1fbtbAQpRWyclZFPCNAbbt5UUja+WS/cDzLmpGIzbUUsAQ41xzHvoBjQwr&#10;N6MldnTeyEjRa668TDRuJp5n2R03crR0YZAzPg3Yf+1ORsBrSnpvniv/6R7fuzK9ma7SuRDXV8vD&#10;BljEJf6V4Vef1KElp4M7WRXYJKDI70uqEiiAES+KsgJ2oFytgbcN//9A+wMAAP//AwBQSwECLQAU&#10;AAYACAAAACEAtoM4kv4AAADhAQAAEwAAAAAAAAAAAAAAAAAAAAAAW0NvbnRlbnRfVHlwZXNdLnht&#10;bFBLAQItABQABgAIAAAAIQA4/SH/1gAAAJQBAAALAAAAAAAAAAAAAAAAAC8BAABfcmVscy8ucmVs&#10;c1BLAQItABQABgAIAAAAIQDTcMJQmQIAAMkFAAAOAAAAAAAAAAAAAAAAAC4CAABkcnMvZTJvRG9j&#10;LnhtbFBLAQItABQABgAIAAAAIQD80IQy3AAAAAgBAAAPAAAAAAAAAAAAAAAAAPMEAABkcnMvZG93&#10;bnJldi54bWxQSwUGAAAAAAQABADzAAAA/AUAAAAA&#10;" fillcolor="red" strokecolor="red"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31104" behindDoc="0" locked="0" layoutInCell="1" allowOverlap="1" wp14:anchorId="00B88916" wp14:editId="426FC046">
                <wp:simplePos x="0" y="0"/>
                <wp:positionH relativeFrom="column">
                  <wp:posOffset>2946400</wp:posOffset>
                </wp:positionH>
                <wp:positionV relativeFrom="paragraph">
                  <wp:posOffset>8890</wp:posOffset>
                </wp:positionV>
                <wp:extent cx="116840" cy="116840"/>
                <wp:effectExtent l="0" t="0" r="16510" b="16510"/>
                <wp:wrapNone/>
                <wp:docPr id="35" name="Ellips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840" cy="116840"/>
                        </a:xfrm>
                        <a:prstGeom prst="ellipse">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oval w14:anchorId="75A5D0C2" id="Ellipse 26" o:spid="_x0000_s1026" style="position:absolute;margin-left:232pt;margin-top:.7pt;width:9.2pt;height:9.2pt;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320mQIAAMkFAAAOAAAAZHJzL2Uyb0RvYy54bWysVFFv2yAQfp+0/4B4X51kbddZdaqoXaZJ&#10;0VqtnfpMMMRomGNA4mS/fgfYbtZVe6jmBwS+7z7uPu7u8mrfarITziswFZ2eTCgRhkOtzKai3x+W&#10;7y4o8YGZmmkwoqIH4enV/O2by86WYgYN6Fo4giTGl52taBOCLYvC80a0zJ+AFQaNElzLAh7dpqgd&#10;65C91cVsMjkvOnC1dcCF9/j3JhvpPPFLKXi4ldKLQHRFMbaQVpfWdVyL+SUrN47ZRvE+DPaKKFqm&#10;DF46Ut2wwMjWqb+oWsUdeJDhhENbgJSKi5QDZjOdPMvmvmFWpFxQHG9Hmfz/o+Vfd3eOqLqi788o&#10;MazFN/qktbJekNl5lKezvkTUvb1zMUFvV8B/eDQUf1jiwfeYvXRtxGJ6ZJ+0Poxai30gHH9Op+cX&#10;p/giHE39PnKycnC2zofPAloSNxUVOagkMtutfMjoAZVCA63qpdI6Hdxmfa0d2TF8+eVygl/MBi/w&#10;xzBtXueJPNE1aZDTTgKEgxaRUJtvQqKsmOgshZwKWowBMc6FCdNsalgtcpxnx2HGFogeKehEGJkl&#10;5jdy9wQDMpMM3DnbHh9dReqH0Xnyr8Cy8+iRbgYTRudWGXAvEWjMqr854weRsjRRpTXUByw6B7kb&#10;veVLhW+8Yj7cMYfth2WBIyXc4iI1dBWFfkdJA+7XS/8jHrsCrZR02M4V9T+3zAlK9BeD/fJxehqr&#10;LaTD6dmHGR7csWV9bDHb9hqwbqY4vCxP24gPethKB+0jTp5FvBVNzHC8u6I8uOFwHfKYwdnFxWKR&#10;YNjzloWVubc8kkdVYwE/7B+Zs32hB+yQrzC0PiufFXvGRk8Di20AqVInPOna643zIhVOP9viQDo+&#10;J9TTBJ7/BgAA//8DAFBLAwQUAAYACAAAACEAUeruH9wAAAAIAQAADwAAAGRycy9kb3ducmV2Lnht&#10;bEyPwU7DMBBE70j8g7VI3KhDFKokjVMBAsGBC20OHN3YdSLidWS7dfh7lhO97eiNZmea7WIndtY+&#10;jA4F3K8yYBp7p0Y0Arr9610JLESJSk4OtYAfHWDbXl81slYu4ac+76JhFIKhlgKGGOea89AP2sqw&#10;crNGYkfnrYwkveHKy0ThduJ5lq25lSPSh0HO+nnQ/ffuZAW8pWT29qXyX+7po3tI77arTC7E7c3y&#10;uAEW9RL/zfBXn6pDS50O7oQqsElAsS5oSyRQACNelDkdB9JVCbxt+OWA9hcAAP//AwBQSwECLQAU&#10;AAYACAAAACEAtoM4kv4AAADhAQAAEwAAAAAAAAAAAAAAAAAAAAAAW0NvbnRlbnRfVHlwZXNdLnht&#10;bFBLAQItABQABgAIAAAAIQA4/SH/1gAAAJQBAAALAAAAAAAAAAAAAAAAAC8BAABfcmVscy8ucmVs&#10;c1BLAQItABQABgAIAAAAIQBMN320mQIAAMkFAAAOAAAAAAAAAAAAAAAAAC4CAABkcnMvZTJvRG9j&#10;LnhtbFBLAQItABQABgAIAAAAIQBR6u4f3AAAAAgBAAAPAAAAAAAAAAAAAAAAAPMEAABkcnMvZG93&#10;bnJldi54bWxQSwUGAAAAAAQABADzAAAA/AUAAAAA&#10;" fillcolor="red" strokecolor="red" strokeweight="2pt">
                <v:path arrowok="t"/>
              </v:oval>
            </w:pict>
          </mc:Fallback>
        </mc:AlternateContent>
      </w:r>
      <w:r w:rsidRPr="00FC5FEE">
        <w:rPr>
          <w:noProof/>
          <w:color w:val="000000" w:themeColor="text1"/>
          <w:lang w:val="vi-VN" w:eastAsia="vi-VN"/>
        </w:rPr>
        <mc:AlternateContent>
          <mc:Choice Requires="wps">
            <w:drawing>
              <wp:anchor distT="0" distB="0" distL="114300" distR="114300" simplePos="0" relativeHeight="251623936" behindDoc="0" locked="0" layoutInCell="1" allowOverlap="1" wp14:anchorId="54300882" wp14:editId="51C348AE">
                <wp:simplePos x="0" y="0"/>
                <wp:positionH relativeFrom="column">
                  <wp:posOffset>5584825</wp:posOffset>
                </wp:positionH>
                <wp:positionV relativeFrom="paragraph">
                  <wp:posOffset>1105535</wp:posOffset>
                </wp:positionV>
                <wp:extent cx="170180" cy="490855"/>
                <wp:effectExtent l="0" t="0" r="20320" b="23495"/>
                <wp:wrapNone/>
                <wp:docPr id="3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180"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720ACBD" id="Rectangle 16" o:spid="_x0000_s1026" style="position:absolute;margin-left:439.75pt;margin-top:87.05pt;width:13.4pt;height:38.65pt;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BWXuwIAAA4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HRI&#10;iWYN/tEDssb0UglSnAWCtsZN0O7RLGwo0Zk58O8OFdkbTXi41mYnbRNssUCyi2zve7bFzhOOwuI8&#10;L8b4JxxVw4t8PBqFYBmbdM7GOv9ZQEPCpaQW04ocs83c+WTamcS8QNXVba1UfIQGEtfKkg3Dr2ec&#10;C+1H0V2tm69QJTm2UN42AYqxVZJ43Ikxm9iKASnm5g6DKE22JT07HeUR+I2ud0uIfle01R1YIbrS&#10;LY2Jucih3ysRalD6QUj8G+RqkAIcK6pIqhWrRAo1+mPyETAgS2Spx24BjmMnmlv74CriUPXObeV/&#10;c+49YmTQvnduag32WGXKd2zJZN+RlKgJLL1AtcfOtZBG2hl+W2ObzJnzC2ZxhrGzcC/5ezykAvwn&#10;aG+UrMD+PCYP9jhaqKVkizuhpO7HmllBifqiceguiuEwLJH4GI7OB/iwh5qXQ41eN9eAvVfgBjQ8&#10;XoO9V91VWmiecX3NQlRUMc0xdkm5t93j2qddhQuQi9ksmuHiMMzP9aPhATywGsbgaffMrGlnxeOQ&#10;3UG3P9jk3cgk2+CpYbb2IOs4T6+8tnzj0old3y7IsNUO39HqdY1PfwEAAP//AwBQSwMEFAAGAAgA&#10;AAAhAAbb443gAAAACwEAAA8AAABkcnMvZG93bnJldi54bWxMj0FPg0AQhe8m/ofNmHgx7UJtaYss&#10;janxbESTelxgZEnZWcJugf57x5MeJ+/Le99kh9l2YsTBt44UxMsIBFLl6pYaBZ8fr4sdCB801bpz&#10;hAqu6OGQ395kOq3dRO84FqERXEI+1QpMCH0qpa8MWu2Xrkfi7NsNVgc+h0bWg5643HZyFUWJtLol&#10;XjC6x6PB6lxcrIJTGOXbw1k2X1dvknJKihfsj0rd383PTyACzuEPhl99VoecnUp3odqLTsFuu98w&#10;ysF2HYNgYh8ljyBKBatNvAaZZ/L/D/kPAAAA//8DAFBLAQItABQABgAIAAAAIQC2gziS/gAAAOEB&#10;AAATAAAAAAAAAAAAAAAAAAAAAABbQ29udGVudF9UeXBlc10ueG1sUEsBAi0AFAAGAAgAAAAhADj9&#10;If/WAAAAlAEAAAsAAAAAAAAAAAAAAAAALwEAAF9yZWxzLy5yZWxzUEsBAi0AFAAGAAgAAAAhADIk&#10;FZe7AgAADgYAAA4AAAAAAAAAAAAAAAAALgIAAGRycy9lMm9Eb2MueG1sUEsBAi0AFAAGAAgAAAAh&#10;AAbb443gAAAACwEAAA8AAAAAAAAAAAAAAAAAFQUAAGRycy9kb3ducmV2LnhtbFBLBQYAAAAABAAE&#10;APMAAAAiBgAAAAA=&#10;" fillcolor="#daeef3 [664]" strokecolor="black [3213]" strokeweight=".5pt">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21888" behindDoc="0" locked="0" layoutInCell="1" allowOverlap="1" wp14:anchorId="4BC812CD" wp14:editId="55862946">
                <wp:simplePos x="0" y="0"/>
                <wp:positionH relativeFrom="column">
                  <wp:posOffset>3810</wp:posOffset>
                </wp:positionH>
                <wp:positionV relativeFrom="paragraph">
                  <wp:posOffset>1105535</wp:posOffset>
                </wp:positionV>
                <wp:extent cx="170180" cy="490855"/>
                <wp:effectExtent l="0" t="0" r="20320" b="23495"/>
                <wp:wrapNone/>
                <wp:docPr id="33"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0180"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A5AA57E" id="Rectangle 8" o:spid="_x0000_s1026" style="position:absolute;margin-left:.3pt;margin-top:87.05pt;width:13.4pt;height:38.65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3EugIAAA0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PSU&#10;Es0a/KMHZI3ppRJkHPjZGjdBs0ezsKFCZ+bAvztUZG804eFam520TbDF+sgukr3vyRY7TzgKi/O8&#10;GOOXcFQNL/LxaBSCZWzSORvr/GcBDQmXklrMKlLMNnPnk2lnEvMCVVe3tVLxEfpHXCtLNgx/nnEu&#10;tB9Fd7VuvkKV5NhBedsDKMZOSeJxJ8ZsYicGpJibOwyiNNmW9Ox0lEfgN7reLSH6XdFWd2CF6Eq3&#10;NCbmIod+r0SoQekHIfFrkKtBCnCsqCKpVqwSKdToj8lHwIAskaUeuwU4jp1obu2Dq4gz1Tu3lf/N&#10;ufeIkUH73rmpNdhjlSnfsSWTfUdSoiaw9ALVHhvXQppoZ/htjW0yZ84vmMURxs7CteTv8ZAK8J+g&#10;vVGyAvvzmDzY42ShlpItroSSuh9rZgUl6ovGmbsohsOwQ+JjODof4MMeal4ONXrdXAP2XoEL0PB4&#10;DfZedVdpoXnG7TULUVHFNMfYJeXedo9rn1YV7j8uZrNohnvDMD/Xj4YH8MBqGIOn3TOzpp0Vj0N2&#10;B936YJN3I5Nsg6eG2dqDrOM8vfLa8o07J3Z9ux/DUjt8R6vXLT79BQAA//8DAFBLAwQUAAYACAAA&#10;ACEA1yY0CNsAAAAHAQAADwAAAGRycy9kb3ducmV2LnhtbEyOQU+EMBCF7yb+h2ZMvBi3sEHWIGVj&#10;1ng2siZ6LHSkZOmU0C6w/97xpKeXee/lzVfuVzeIGafQe1KQbhIQSK03PXUKPo6v948gQtRk9OAJ&#10;FVwwwL66vip1YfxC7zjXsRM8QqHQCmyMYyFlaC06HTZ+ROLs209ORz6nTppJLzzuBrlNklw63RN/&#10;sHrEg8X2VJ+dgs84y7e7k+y+LsHmzZLXLzgelLq9WZ+fQERc418ZfvEZHSpmavyZTBCDgpx77O6y&#10;FATH210GomF9SDOQVSn/81c/AAAA//8DAFBLAQItABQABgAIAAAAIQC2gziS/gAAAOEBAAATAAAA&#10;AAAAAAAAAAAAAAAAAABbQ29udGVudF9UeXBlc10ueG1sUEsBAi0AFAAGAAgAAAAhADj9If/WAAAA&#10;lAEAAAsAAAAAAAAAAAAAAAAALwEAAF9yZWxzLy5yZWxzUEsBAi0AFAAGAAgAAAAhAAjC3cS6AgAA&#10;DQYAAA4AAAAAAAAAAAAAAAAALgIAAGRycy9lMm9Eb2MueG1sUEsBAi0AFAAGAAgAAAAhANcmNAjb&#10;AAAABwEAAA8AAAAAAAAAAAAAAAAAFAUAAGRycy9kb3ducmV2LnhtbFBLBQYAAAAABAAEAPMAAAAc&#10;BgAAAAA=&#10;" fillcolor="#daeef3 [664]" strokecolor="black [3213]" strokeweight=".5pt">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20864" behindDoc="0" locked="0" layoutInCell="1" allowOverlap="1" wp14:anchorId="16EA445D" wp14:editId="344D66C6">
                <wp:simplePos x="0" y="0"/>
                <wp:positionH relativeFrom="column">
                  <wp:posOffset>6024880</wp:posOffset>
                </wp:positionH>
                <wp:positionV relativeFrom="paragraph">
                  <wp:posOffset>967105</wp:posOffset>
                </wp:positionV>
                <wp:extent cx="570230" cy="304165"/>
                <wp:effectExtent l="0" t="0" r="0" b="635"/>
                <wp:wrapNone/>
                <wp:docPr id="106" name="Zone de texte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654215" w14:textId="77777777" w:rsidR="00C90362" w:rsidRPr="004B733E" w:rsidRDefault="00C90362" w:rsidP="00C90362">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6EA445D" id="Zone de texte 106" o:spid="_x0000_s1042" type="#_x0000_t202" style="position:absolute;left:0;text-align:left;margin-left:474.4pt;margin-top:76.15pt;width:44.9pt;height:23.9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fECkgIAAIsFAAAOAAAAZHJzL2Uyb0RvYy54bWysVN9v2yAQfp+0/wHxvtpJk3Sz6lRZq06T&#10;orZaOlXaG8HQWMUcAxI7++t3gJ1E3V467cUG7rvf393lVdcoshPW1aBLOjrLKRGaQ1Xr55J+f7z9&#10;8JES55mumAItSroXjl7N37+7bE0hxrABVQlL0Ih2RWtKuvHeFFnm+EY0zJ2BERqFEmzDPF7tc1ZZ&#10;1qL1RmXjPJ9lLdjKWODCOXy9SUI6j/alFNzfS+mEJ6qkGJuPXxu/6/DN5peseLbMbGreh8H+IYqG&#10;1RqdHkzdMM/I1tZ/mGpqbsGB9GccmgykrLmIOWA2o/xVNqsNMyLmgsVx5lAm9//M8rvdgyV1hb3L&#10;Z5Ro1mCTfmCrSCWIF50XJAiwTK1xBaJXBvG++wwdqsSUnVkCf3EIyU4wScEhOpSlk7YJf0yYoCJ2&#10;Yn+oPjohHB+nF/n4HCUcRef5ZDSbBrfZUdlY578IaEg4lNRic2MAbLd0PkEHSPCl4bZWCt9ZoTRp&#10;Szo7n+ZR4SBB40oHgIhU6c2ELFLg8eT3SiQj34TEUsX4w0MkqbhWluwY0otxLrQf9UErjeiAkhjE&#10;WxR7/DGqtyinPAbPoP1Buak12NSvMFvHsKuXIWSZ8H0fXco7lMB36y5x5MCENVR7JIKFNFHO8Nsa&#10;u7Jkzj8wiyOEjcS14O/xIxVg9aE/UbIB++tv7wGPzEYpJS2OZEndzy2zghL1VSPnP40mkzDD8TKZ&#10;XozxYk8l61OJ3jbXgG0Z4QIyPB4D3qvhKC00T7g9FsEripjm6Lukfjhe+7QocPtwsVhEEE6tYX6p&#10;V4YP/A+ce+yemDU9McPY3MEwvKx4xc+EDf3VsNh6kHUkbyh0qmrfAJz4SP9+O4WVcnqPqOMOnf8G&#10;AAD//wMAUEsDBBQABgAIAAAAIQAUUFZj4QAAAAwBAAAPAAAAZHJzL2Rvd25yZXYueG1sTI/BTsMw&#10;EETvSPyDtUjcqEMKbQhxqgrBBQlVlEoVt228xIHYDrbbhr9ne4LjaEYzb6rFaHtxoBA77xRcTzIQ&#10;5BqvO9cq2Lw9XRUgYkKnsfeOFPxQhEV9flZhqf3RvdJhnVrBJS6WqMCkNJRSxsaQxTjxAzn2Pnyw&#10;mFiGVuqARy63vcyzbCYtdo4XDA70YKj5Wu+tgnnxrs1neB4325flt1kNsn9EqdTlxbi8B5FoTH9h&#10;OOEzOtTMtPN7p6PoFdzdFIye2LjNpyBOiWxazEDsFPByDrKu5P8T9S8AAAD//wMAUEsBAi0AFAAG&#10;AAgAAAAhALaDOJL+AAAA4QEAABMAAAAAAAAAAAAAAAAAAAAAAFtDb250ZW50X1R5cGVzXS54bWxQ&#10;SwECLQAUAAYACAAAACEAOP0h/9YAAACUAQAACwAAAAAAAAAAAAAAAAAvAQAAX3JlbHMvLnJlbHNQ&#10;SwECLQAUAAYACAAAACEAIo3xApICAACLBQAADgAAAAAAAAAAAAAAAAAuAgAAZHJzL2Uyb0RvYy54&#10;bWxQSwECLQAUAAYACAAAACEAFFBWY+EAAAAMAQAADwAAAAAAAAAAAAAAAADsBAAAZHJzL2Rvd25y&#10;ZXYueG1sUEsFBgAAAAAEAAQA8wAAAPoFAAAAAA==&#10;" filled="f" stroked="f" strokeweight=".5pt">
                <v:path arrowok="t"/>
                <v:textbox>
                  <w:txbxContent>
                    <w:p w14:paraId="39654215" w14:textId="77777777" w:rsidR="00C90362" w:rsidRPr="004B733E" w:rsidRDefault="00C90362" w:rsidP="00C90362">
                      <w:pPr>
                        <w:rPr>
                          <w:sz w:val="16"/>
                          <w:szCs w:val="16"/>
                          <w:lang w:val="fr-FR"/>
                        </w:rPr>
                      </w:pPr>
                      <w:r w:rsidRPr="004B733E">
                        <w:rPr>
                          <w:sz w:val="16"/>
                          <w:szCs w:val="16"/>
                          <w:lang w:val="fr-FR"/>
                        </w:rPr>
                        <w:t>3m</w:t>
                      </w:r>
                    </w:p>
                  </w:txbxContent>
                </v:textbox>
              </v:shape>
            </w:pict>
          </mc:Fallback>
        </mc:AlternateContent>
      </w:r>
      <w:r w:rsidRPr="00FC5FEE">
        <w:rPr>
          <w:noProof/>
          <w:color w:val="000000" w:themeColor="text1"/>
          <w:lang w:val="vi-VN" w:eastAsia="vi-VN"/>
        </w:rPr>
        <mc:AlternateContent>
          <mc:Choice Requires="wps">
            <w:drawing>
              <wp:anchor distT="0" distB="0" distL="114299" distR="114299" simplePos="0" relativeHeight="251619840" behindDoc="0" locked="0" layoutInCell="1" allowOverlap="1" wp14:anchorId="186C7C3E" wp14:editId="14E726D9">
                <wp:simplePos x="0" y="0"/>
                <wp:positionH relativeFrom="column">
                  <wp:posOffset>5993764</wp:posOffset>
                </wp:positionH>
                <wp:positionV relativeFrom="paragraph">
                  <wp:posOffset>508000</wp:posOffset>
                </wp:positionV>
                <wp:extent cx="0" cy="1084580"/>
                <wp:effectExtent l="95250" t="38100" r="57150" b="58420"/>
                <wp:wrapNone/>
                <wp:docPr id="105" name="Connecteur droit avec flèch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845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C592A2F" id="Connecteur droit avec flèche 105" o:spid="_x0000_s1026" type="#_x0000_t32" style="position:absolute;margin-left:471.95pt;margin-top:40pt;width:0;height:85.4pt;z-index:2516198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CLtBwIAAG4EAAAOAAAAZHJzL2Uyb0RvYy54bWysVMFu1DAQvSPxD1bubLIVRVW02R62lEsF&#10;K0o/YOqMNxaObY3dTfaP+A9+jLGzm6VQIYG4WLE9b+a9N+OsrsfeiD1S0M42xXJRFQKtdK22u6Z4&#10;+HL75qoQIYJtwTiLTXHAUFyvX79aDb7GC9c50yIJTmJDPfim6GL0dVkG2WEPYeE8Wr5UjnqIvKVd&#10;2RIMnL035UVVvSsHR60nJzEEPr2ZLot1zq8UyvhJqYBRmKZgbjGvlNfHtJbrFdQ7At9peaQB/8Ci&#10;B2256JzqBiKIJ9K/peq1JBecigvp+tIppSVmDaxmWf2i5r4Dj1kLmxP8bFP4f2nlx/2WhG65d9Vl&#10;ISz03KSNs5adwycSLTkdBexRCmW+f+O2iBTItg0+1Ize2C0l4XK09/7Oya+B78pnl2kT/BQ2KupT&#10;OCsXY27DYW4DjlHI6VDy6bK6ent5lVtUQn0CegrxA7pepI+mCJFA77p4pOxomdsA+7sQExGoT4BU&#10;1di0Bmd0e6uNyZs0abgxJPbAMxLHZRLHuGdRHUL73rYiHjz7A0RumEYngjYvXDA+1co+TNKzCfFg&#10;cOLxGRW7zmInvnnezyxASrTxxMRYjk4wxZxnYJWF/hF4jE9QzG/hb8AzIld2Ns7gXltHL1U/m6em&#10;+JMDk+5kwaNrD1s6jQgPdfb6+ADTq/l5n+Hn38T6BwAAAP//AwBQSwMEFAAGAAgAAAAhAOYCWeXb&#10;AAAACgEAAA8AAABkcnMvZG93bnJldi54bWxMj8FOwzAMhu9IvENkJC7TltBS1pWmEwLxAAzE2W1M&#10;W9E4VZNu3dsTxIEdbX/6/f3lfrGDONLke8ca7jYKBHHjTM+tho/313UOwgdkg4Nj0nAmD/vq+qrE&#10;wrgTv9HxEFoRQ9gXqKELYSyk9E1HFv3GjcTx9uUmiyGOUyvNhKcYbgeZKPUgLfYcP3Q40nNHzfdh&#10;tho+z1m9Da18WckkzRqVrtDZWevbm+XpEUSgJfzD8Ksf1aGKTrWb2XgxaNjdp7uIashV7BSBv0Wt&#10;IclUDrIq5WWF6gcAAP//AwBQSwECLQAUAAYACAAAACEAtoM4kv4AAADhAQAAEwAAAAAAAAAAAAAA&#10;AAAAAAAAW0NvbnRlbnRfVHlwZXNdLnhtbFBLAQItABQABgAIAAAAIQA4/SH/1gAAAJQBAAALAAAA&#10;AAAAAAAAAAAAAC8BAABfcmVscy8ucmVsc1BLAQItABQABgAIAAAAIQALUCLtBwIAAG4EAAAOAAAA&#10;AAAAAAAAAAAAAC4CAABkcnMvZTJvRG9jLnhtbFBLAQItABQABgAIAAAAIQDmAlnl2wAAAAoBAAAP&#10;AAAAAAAAAAAAAAAAAGEEAABkcnMvZG93bnJldi54bWxQSwUGAAAAAAQABADzAAAAaQU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300" distR="114300" simplePos="0" relativeHeight="251607552" behindDoc="0" locked="0" layoutInCell="1" allowOverlap="1" wp14:anchorId="02CA21E3" wp14:editId="1F82A6C8">
                <wp:simplePos x="0" y="0"/>
                <wp:positionH relativeFrom="column">
                  <wp:posOffset>1137920</wp:posOffset>
                </wp:positionH>
                <wp:positionV relativeFrom="paragraph">
                  <wp:posOffset>2827020</wp:posOffset>
                </wp:positionV>
                <wp:extent cx="570230" cy="304165"/>
                <wp:effectExtent l="0" t="0" r="0" b="635"/>
                <wp:wrapNone/>
                <wp:docPr id="32"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1D781F" w14:textId="77777777" w:rsidR="00C90362" w:rsidRPr="004B733E" w:rsidRDefault="00C90362" w:rsidP="00C90362">
                            <w:pPr>
                              <w:rPr>
                                <w:sz w:val="16"/>
                                <w:szCs w:val="16"/>
                                <w:lang w:val="fr-FR"/>
                              </w:rPr>
                            </w:pPr>
                            <w:r w:rsidRPr="004B733E">
                              <w:rPr>
                                <w:sz w:val="16"/>
                                <w:szCs w:val="16"/>
                                <w:lang w:val="fr-FR"/>
                              </w:rPr>
                              <w:t>8m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2CA21E3" id="Zone de texte 6" o:spid="_x0000_s1043" type="#_x0000_t202" style="position:absolute;left:0;text-align:left;margin-left:89.6pt;margin-top:222.6pt;width:44.9pt;height:23.95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7zNkwIAAIgFAAAOAAAAZHJzL2Uyb0RvYy54bWysVFtv0zAUfkfiP1h+p0l6G0RLp9JpCKna&#10;JjY0iTfXsddojo+x3Sbl13PsJG01eBniJbF9vnP/zrm8amtF9sK6CnRBs1FKidAcyko/F/T7482H&#10;j5Q4z3TJFGhR0INw9Grx/t1lY3Ixhi2oUliCRrTLG1PQrfcmTxLHt6JmbgRGaBRKsDXzeLXPSWlZ&#10;g9ZrlYzTdJ40YEtjgQvn8PW6E9JFtC+l4P5OSic8UQXF2Hz82vjdhG+yuGT5s2VmW/E+DPYPUdSs&#10;0uj0aOqaeUZ2tvrDVF1xCw6kH3GoE5Cy4iLmgNlk6atsHrbMiJgLFseZY5nc/zPLb/f3llRlQSdj&#10;SjSrsUc/sFOkFMSL1gsyDzVqjMsR+mAQ7NvP0GKvY77OrIG/OIQkZ5hOwSE61KSVtg5/zJagIrbh&#10;cCw9uiAcH2cX6XiCEo6iSTrN5rPgNjkpG+v8FwE1CYeCWuxsDIDt18530AESfGm4qZTCd5YrTZqC&#10;ziezNCocJWhc6QAQkSe9mZBFF3g8+YMSnZFvQmKdYvzhITJUrJQle4bcYpwL7bM+aKURHVASg3iL&#10;Yo8/RfUW5S6PwTNof1SuKw2261cYrFPY5csQsuzwfR9dl3cogW83bSRIdjEwYQPlAYlgoRsnZ/hN&#10;hV1ZM+fvmcX5wUbiTvB3+JEKsPrQnyjZgv31t/eAR1qjlJIG57Gg7ueOWUGJ+qqR8J+y6TQMcLxM&#10;ZxdjvNhzyeZconf1CrAtGW4fw+Mx4L0ajtJC/YSrYxm8oohpjr4L6ofjyndbAlcPF8tlBOHIGubX&#10;+sHwgf+Bc4/tE7OmJ2YYmlsYJpflr/jZYUN/NSx3HmQVyRsK3VW1bwCOe6R/v5rCPjm/R9RpgS5+&#10;AwAA//8DAFBLAwQUAAYACAAAACEAsYib7eEAAAALAQAADwAAAGRycy9kb3ducmV2LnhtbEyPQU/D&#10;MAyF70j8h8hI3Fi6Mra1NJ0mBBckNDEmIW5eY5pCk5Qk28q/x5zg5mc/PX+vWo22F0cKsfNOwXSS&#10;gSDXeN25VsHu5eFqCSImdBp770jBN0VY1ednFZban9wzHbepFRziYokKTEpDKWVsDFmMEz+Q49u7&#10;DxYTy9BKHfDE4baXeZbNpcXO8QeDA90Zaj63B6tgsXzT5iM8jrvXp/WX2Qyyv0ep1OXFuL4FkWhM&#10;f2b4xWd0qJlp7w9OR9GzXhQ5WxXMZjc8sCOfF9xuz5viegqyruT/DvUPAAAA//8DAFBLAQItABQA&#10;BgAIAAAAIQC2gziS/gAAAOEBAAATAAAAAAAAAAAAAAAAAAAAAABbQ29udGVudF9UeXBlc10ueG1s&#10;UEsBAi0AFAAGAAgAAAAhADj9If/WAAAAlAEAAAsAAAAAAAAAAAAAAAAALwEAAF9yZWxzLy5yZWxz&#10;UEsBAi0AFAAGAAgAAAAhALQ/vM2TAgAAiAUAAA4AAAAAAAAAAAAAAAAALgIAAGRycy9lMm9Eb2Mu&#10;eG1sUEsBAi0AFAAGAAgAAAAhALGIm+3hAAAACwEAAA8AAAAAAAAAAAAAAAAA7QQAAGRycy9kb3du&#10;cmV2LnhtbFBLBQYAAAAABAAEAPMAAAD7BQAAAAA=&#10;" filled="f" stroked="f" strokeweight=".5pt">
                <v:path arrowok="t"/>
                <v:textbox>
                  <w:txbxContent>
                    <w:p w14:paraId="5E1D781F" w14:textId="77777777" w:rsidR="00C90362" w:rsidRPr="004B733E" w:rsidRDefault="00C90362" w:rsidP="00C90362">
                      <w:pPr>
                        <w:rPr>
                          <w:sz w:val="16"/>
                          <w:szCs w:val="16"/>
                          <w:lang w:val="fr-FR"/>
                        </w:rPr>
                      </w:pPr>
                      <w:r w:rsidRPr="004B733E">
                        <w:rPr>
                          <w:sz w:val="16"/>
                          <w:szCs w:val="16"/>
                          <w:lang w:val="fr-FR"/>
                        </w:rPr>
                        <w:t>8m</w:t>
                      </w:r>
                    </w:p>
                  </w:txbxContent>
                </v:textbox>
              </v:shape>
            </w:pict>
          </mc:Fallback>
        </mc:AlternateContent>
      </w:r>
      <w:r w:rsidRPr="00FC5FEE">
        <w:rPr>
          <w:noProof/>
          <w:color w:val="000000" w:themeColor="text1"/>
          <w:lang w:val="vi-VN" w:eastAsia="vi-VN"/>
        </w:rPr>
        <mc:AlternateContent>
          <mc:Choice Requires="wps">
            <w:drawing>
              <wp:anchor distT="4294967295" distB="4294967295" distL="114300" distR="114300" simplePos="0" relativeHeight="251724288" behindDoc="0" locked="0" layoutInCell="1" allowOverlap="1" wp14:anchorId="72450BAA" wp14:editId="590F2C0F">
                <wp:simplePos x="0" y="0"/>
                <wp:positionH relativeFrom="column">
                  <wp:posOffset>-1270</wp:posOffset>
                </wp:positionH>
                <wp:positionV relativeFrom="paragraph">
                  <wp:posOffset>2823209</wp:posOffset>
                </wp:positionV>
                <wp:extent cx="2838450" cy="0"/>
                <wp:effectExtent l="38100" t="76200" r="19050" b="114300"/>
                <wp:wrapNone/>
                <wp:docPr id="39" name="Connecteur droit avec flèch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838450"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1C96CF97" id="Connecteur droit avec flèche 5" o:spid="_x0000_s1026" type="#_x0000_t32" style="position:absolute;margin-left:-.1pt;margin-top:222.3pt;width:223.5pt;height:0;z-index:251724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ZWRBwIAAGsEAAAOAAAAZHJzL2Uyb0RvYy54bWysVNuO0zAQfUfiHyy/07RdFpWo6T50WV5W&#10;ULHwAbOO3Vg4tjX2Nukf8R/8GGOnSdmLkEC8WHVmzsw5Z8ZdX/WtYQeJQTtb8cVszpm0wtXa7iv+&#10;7evNmxVnIYKtwTgrK36UgV9tXr9ad76US9c4U0tkVMSGsvMVb2L0ZVEE0cgWwsx5aSmoHLYQ6Yr7&#10;okboqHpriuV8/q7oHNYenZAh0NfrIcg3ub5SUsTPSgUZmak4cYv5xHzep7PYrKHcI/hGixMN+AcW&#10;LWhLTadS1xCBPaB+VqrVAl1wKs6EawunlBYyayA1i/kTNXcNeJm1kDnBTzaF/1dWfDrskOm64hfv&#10;ObPQ0oy2zloyTj4gq9HpyOAgBVPm5w+aCrtMnnU+lATd2h0m1aK3d/7Wie+BYsWjYLoEP6T1CtuU&#10;TrJZn2dwnGYg+8gEfVyuLlZvL2lUYowVUI5AjyF+lK5l6UfFQ0TQ+yaeCDtc5BnA4TbERATKEZC6&#10;GpvO4Iyub7Qx+ZLWTG4NsgPQgsR+kcQR7lFWI6H+YGsWj57cAUTXDXsTQZsXAoRPvbIPg/RsQjwa&#10;OfD4IhVZTmIHvnnZzyxACGnjyMRYyk4wRZwn4DwL/SPwlJ+gMj+EvwFPiNzZ2TiBW20dvtT9bJ4a&#10;8kcHBt3JgntXH3c4rghtdPb69PrSk/n9nuHn/4jNLwAAAP//AwBQSwMEFAAGAAgAAAAhALIxNGva&#10;AAAACQEAAA8AAABkcnMvZG93bnJldi54bWxMj9FKw0AQRd8F/2EZwZfSbkzTKmk2RRQ/wFZ8nmSn&#10;STA7G7KbNv17RxD0aZi5lzvnFvvZ9epMY+g8G3hYJaCIa287bgx8HN+WT6BCRLbYeyYDVwqwL29v&#10;Csytv/A7nQ+xURLCIUcDbYxDrnWoW3IYVn4gFu3kR4dR1rHRdsSLhLtep0my1Q47lg8tDvTSUv11&#10;mJyBz+umeoyNfl3odL2pk/UCvZuMub+bn3egIs3xzww/+IIOpTBVfmIbVG9gmYrRQJZlW1Ciy5Qq&#10;1e9Fl4X+36D8BgAA//8DAFBLAQItABQABgAIAAAAIQC2gziS/gAAAOEBAAATAAAAAAAAAAAAAAAA&#10;AAAAAABbQ29udGVudF9UeXBlc10ueG1sUEsBAi0AFAAGAAgAAAAhADj9If/WAAAAlAEAAAsAAAAA&#10;AAAAAAAAAAAALwEAAF9yZWxzLy5yZWxzUEsBAi0AFAAGAAgAAAAhALi9lZEHAgAAawQAAA4AAAAA&#10;AAAAAAAAAAAALgIAAGRycy9lMm9Eb2MueG1sUEsBAi0AFAAGAAgAAAAhALIxNGvaAAAACQEAAA8A&#10;AAAAAAAAAAAAAAAAYQQAAGRycy9kb3ducmV2LnhtbFBLBQYAAAAABAAEAPMAAABoBQ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4294967295" distB="4294967295" distL="114300" distR="114300" simplePos="0" relativeHeight="251608576" behindDoc="0" locked="0" layoutInCell="1" allowOverlap="1" wp14:anchorId="13D54E5C" wp14:editId="792BDA03">
                <wp:simplePos x="0" y="0"/>
                <wp:positionH relativeFrom="column">
                  <wp:posOffset>2839085</wp:posOffset>
                </wp:positionH>
                <wp:positionV relativeFrom="paragraph">
                  <wp:posOffset>2825114</wp:posOffset>
                </wp:positionV>
                <wp:extent cx="1454785" cy="0"/>
                <wp:effectExtent l="38100" t="76200" r="12065" b="114300"/>
                <wp:wrapNone/>
                <wp:docPr id="31" name="Connecteur droit avec flèch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54785" cy="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shape w14:anchorId="2E3ADEAE" id="Connecteur droit avec flèche 9" o:spid="_x0000_s1026" type="#_x0000_t32" style="position:absolute;margin-left:223.55pt;margin-top:222.45pt;width:114.55pt;height:0;z-index:251608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3rBQIAAGsEAAAOAAAAZHJzL2Uyb0RvYy54bWysVMFu1DAQvSPxD5bvbDalhRJttoct5VLB&#10;qoUPcJ3xxsKxrbG7yf4R/8GPMXY2WQqVEIiLtc7Mm3nvzXhXV0Nn2B4waGdrXi6WnIGVrtF2V/Mv&#10;n29eXXIWorCNMM5CzQ8Q+NX65YtV7ys4c60zDSCjIjZUva95G6OviiLIFjoRFs6DpaBy2IlIV9wV&#10;DYqeqnemOFsu3xS9w8ajkxACfb0eg3yd6ysFMn5SKkBkpubELeYT8/mQzmK9EtUOhW+1PNIQ/8Ci&#10;E9pS07nUtYiCPaL+rVSnJbrgVFxI1xVOKS0hayA15fIXNfet8JC1kDnBzzaF/1dWftxvkemm5q9L&#10;zqzoaEYbZy0ZB4/IGnQ6MrEHyZT5/o2mwt4lz3ofKoJu7BaTajnYe3/r5NdAseJJMF2CH9MGhV1K&#10;J9lsyDM4zDOAITJJH8vzi/O3lxecySlWiGoCegzxA7iOpR81DxGF3rXxSNhhmWcg9rchJiKimgCp&#10;q7HpDM7o5kYbky9pzWBjkO0FLUgcyiSOcE+yWhDNe9uwePDkjkB0/bg3UWjzTIDwqVf2YZSeTYgH&#10;AyOPO1BkeRKb+eZlP7EQUoKNExNjKTvBFHGegcs/A4/5CQr5IfwNeEbkzs7GGdxp6/C57ifz1Jg/&#10;OTDqThY8uOawxWlFaKOz18fXl57Mz/cMP/1HrH8AAAD//wMAUEsDBBQABgAIAAAAIQCAKIpU3AAA&#10;AAsBAAAPAAAAZHJzL2Rvd25yZXYueG1sTI/dToNAEEbvTfoOm2nSm8YupRQUWZpG4wNYjdcDOwKR&#10;nSXs0tK3d5uY6N38nHxzpjjMphdnGl1nWcF2E4Egrq3uuFHw8f56/wDCeWSNvWVScCUHh3JxV2Cu&#10;7YXf6HzyjQgh7HJU0Ho/5FK6uiWDbmMH4rD7sqNBH9qxkXrESwg3vYyjKJUGOw4XWhzouaX6+zQZ&#10;BZ/XfZX5Rr6sZbzb19FujdZMSq2W8/EJhKfZ/8Fw0w/qUAanyk6snegVJEm2DeitSB5BBCLN0hhE&#10;9TuRZSH//1D+AAAA//8DAFBLAQItABQABgAIAAAAIQC2gziS/gAAAOEBAAATAAAAAAAAAAAAAAAA&#10;AAAAAABbQ29udGVudF9UeXBlc10ueG1sUEsBAi0AFAAGAAgAAAAhADj9If/WAAAAlAEAAAsAAAAA&#10;AAAAAAAAAAAALwEAAF9yZWxzLy5yZWxzUEsBAi0AFAAGAAgAAAAhAPKSresFAgAAawQAAA4AAAAA&#10;AAAAAAAAAAAALgIAAGRycy9lMm9Eb2MueG1sUEsBAi0AFAAGAAgAAAAhAIAoilTcAAAACwEAAA8A&#10;AAAAAAAAAAAAAAAAXwQAAGRycy9kb3ducmV2LnhtbFBLBQYAAAAABAAEAPMAAABoBQ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300" distR="114300" simplePos="0" relativeHeight="251609600" behindDoc="0" locked="0" layoutInCell="1" allowOverlap="1" wp14:anchorId="2257A6F1" wp14:editId="17AC3D27">
                <wp:simplePos x="0" y="0"/>
                <wp:positionH relativeFrom="column">
                  <wp:posOffset>3204210</wp:posOffset>
                </wp:positionH>
                <wp:positionV relativeFrom="paragraph">
                  <wp:posOffset>2824480</wp:posOffset>
                </wp:positionV>
                <wp:extent cx="570230" cy="304165"/>
                <wp:effectExtent l="0" t="0" r="0" b="635"/>
                <wp:wrapNone/>
                <wp:docPr id="30" name="Zone de text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D5C88C" w14:textId="77777777" w:rsidR="00C90362" w:rsidRPr="004B733E" w:rsidRDefault="00C90362" w:rsidP="00C90362">
                            <w:pPr>
                              <w:rPr>
                                <w:sz w:val="16"/>
                                <w:szCs w:val="16"/>
                                <w:lang w:val="fr-FR"/>
                              </w:rPr>
                            </w:pPr>
                            <w:r w:rsidRPr="004B733E">
                              <w:rPr>
                                <w:sz w:val="16"/>
                                <w:szCs w:val="16"/>
                                <w:lang w:val="fr-FR"/>
                              </w:rPr>
                              <w:t>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257A6F1" id="Zone de texte 10" o:spid="_x0000_s1044" type="#_x0000_t202" style="position:absolute;left:0;text-align:left;margin-left:252.3pt;margin-top:222.4pt;width:44.9pt;height:23.95pt;z-index:25160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ruYkwIAAIkFAAAOAAAAZHJzL2Uyb0RvYy54bWysVN1P2zAQf5+0/8Hy+0hSWmARKepATJMq&#10;QCsT0t5cx6YRts+z3Sblr9/ZST/E9sK0l8T2/e7zd3eXV51WZCOcb8BUtDjJKRGGQ92Y54r+eLz9&#10;dEGJD8zUTIERFd0KT6+mHz9ctrYUI1iBqoUjaMT4srUVXYVgyyzzfCU08ydghUGhBKdZwKt7zmrH&#10;WrSuVTbK87OsBVdbB1x4j683vZBOk30pBQ/3UnoRiKooxhbS16XvMn6z6SUrnx2zq4YPYbB/iEKz&#10;xqDTvakbFhhZu+YPU7rhDjzIcMJBZyBlw0XKAbMp8jfZLFbMipQLFsfbfZn8/zPL7zYPjjR1RU+x&#10;PIZp5OgnMkVqQYLogiBFKlJrfYnYhUV06L5Ah2SnhL2dA3/xWMfsCBPr70uP6FiUTjod/5guQUV0&#10;tN3XHn0Qjo+T83wUQ+AoOs3HxdkkcpMdlK3z4asATeKhog6pTQGwzdyHHrqDRF8GbhulEr3KkLai&#10;Z6eTPCnsJWhcmYgVqVEGM4fA0ylslYgYZb4LiYVK8ceH1KLiWjmyYdhcjHNhQjEEndARJTGI9ygO&#10;+ENU71Hu80CN5BlM2CvrxoDr+YqTdQi7ftmFLHv8wKPv844lCN2ySx1SXMTs4tMS6i02goN+nrzl&#10;tw2yMmc+PDCHA4RE4lII9/iRCrD6MJwoWYF7/dt7xGNfo5SSFgeyov7XmjlBifpmsOM/F+Mxmg3p&#10;Mp6cj/DijiXLY4lZ62tAWgpcP5anY8QHtTtKB/oJd8csekURMxx9VzTsjtehXxO4e7iYzRIIZ9ay&#10;MDcLy3f9H3vusXtizg6NGafmDnajy8o3/dljI0EGZusAsknNe6jqQADOe2r/YTfFhXJ8T6jDBp3+&#10;BgAA//8DAFBLAwQUAAYACAAAACEApkhpieAAAAALAQAADwAAAGRycy9kb3ducmV2LnhtbEyPy07D&#10;MBBF90j8gzVI7KhD5b5CnKpCsEFCiFIJsZvGQxzwI8RuG/6eYQXLmTm6c261Hr0TRxpSF4OG60kB&#10;gkITTRdaDbuX+6sliJQxGHQxkIZvSrCuz88qLE08hWc6bnMrOCSkEjXYnPtSytRY8pgmsafAt/c4&#10;eMw8Dq00A5443Ds5LYq59NgF/mCxp1tLzef24DUslm/GfgwP4+71cfNln3rp7lBqfXkxbm5AZBrz&#10;Hwy/+qwONTvt4yGYJJyGWaHmjGpQSnEHJmYrpUDsebOaLkDWlfzfof4BAAD//wMAUEsBAi0AFAAG&#10;AAgAAAAhALaDOJL+AAAA4QEAABMAAAAAAAAAAAAAAAAAAAAAAFtDb250ZW50X1R5cGVzXS54bWxQ&#10;SwECLQAUAAYACAAAACEAOP0h/9YAAACUAQAACwAAAAAAAAAAAAAAAAAvAQAAX3JlbHMvLnJlbHNQ&#10;SwECLQAUAAYACAAAACEA26q7mJMCAACJBQAADgAAAAAAAAAAAAAAAAAuAgAAZHJzL2Uyb0RvYy54&#10;bWxQSwECLQAUAAYACAAAACEApkhpieAAAAALAQAADwAAAAAAAAAAAAAAAADtBAAAZHJzL2Rvd25y&#10;ZXYueG1sUEsFBgAAAAAEAAQA8wAAAPoFAAAAAA==&#10;" filled="f" stroked="f" strokeweight=".5pt">
                <v:path arrowok="t"/>
                <v:textbox>
                  <w:txbxContent>
                    <w:p w14:paraId="38D5C88C" w14:textId="77777777" w:rsidR="00C90362" w:rsidRPr="004B733E" w:rsidRDefault="00C90362" w:rsidP="00C90362">
                      <w:pPr>
                        <w:rPr>
                          <w:sz w:val="16"/>
                          <w:szCs w:val="16"/>
                          <w:lang w:val="fr-FR"/>
                        </w:rPr>
                      </w:pPr>
                      <w:r w:rsidRPr="004B733E">
                        <w:rPr>
                          <w:sz w:val="16"/>
                          <w:szCs w:val="16"/>
                          <w:lang w:val="fr-FR"/>
                        </w:rPr>
                        <w:t>4m</w:t>
                      </w:r>
                    </w:p>
                  </w:txbxContent>
                </v:textbox>
              </v:shape>
            </w:pict>
          </mc:Fallback>
        </mc:AlternateContent>
      </w:r>
      <w:r w:rsidRPr="00FC5FEE">
        <w:rPr>
          <w:noProof/>
          <w:color w:val="000000" w:themeColor="text1"/>
          <w:lang w:val="vi-VN" w:eastAsia="vi-VN"/>
        </w:rPr>
        <mc:AlternateContent>
          <mc:Choice Requires="wpg">
            <w:drawing>
              <wp:anchor distT="0" distB="0" distL="114300" distR="114300" simplePos="0" relativeHeight="251616768" behindDoc="0" locked="0" layoutInCell="1" allowOverlap="1" wp14:anchorId="45B2AD3A" wp14:editId="72AC5C6A">
                <wp:simplePos x="0" y="0"/>
                <wp:positionH relativeFrom="column">
                  <wp:posOffset>1135380</wp:posOffset>
                </wp:positionH>
                <wp:positionV relativeFrom="paragraph">
                  <wp:posOffset>1364615</wp:posOffset>
                </wp:positionV>
                <wp:extent cx="457835" cy="460375"/>
                <wp:effectExtent l="11430" t="0" r="0" b="9525"/>
                <wp:wrapNone/>
                <wp:docPr id="27" name="Groupe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flipH="1" flipV="1">
                          <a:off x="0" y="0"/>
                          <a:ext cx="457835" cy="460375"/>
                          <a:chOff x="0" y="0"/>
                          <a:chExt cx="458112" cy="460498"/>
                        </a:xfrm>
                      </wpg:grpSpPr>
                      <wps:wsp>
                        <wps:cNvPr id="28" name="Arc 101"/>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9" name="Connecteur droit 102"/>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13F255C" id="Groupe 100" o:spid="_x0000_s1026" style="position:absolute;margin-left:89.4pt;margin-top:107.45pt;width:36.05pt;height:36.25pt;rotation:180;flip:x y;z-index:251616768"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9sPwQAAMELAAAOAAAAZHJzL2Uyb0RvYy54bWzcVttu4zYQfS/QfyD0WMCx7r4gziL1JS2w&#10;u11g3b7TFHXBSqRKyrGzRf+9MySlyA6yBVKgKJoHhTSHM5wzh3N4++7c1OSRK11JsfKCG98jXDCZ&#10;VaJYeb/ud5O5R3RHRUZrKfjKe+Lae3f3/Xe3p3bJQ1nKOuOKgBOhl6d25ZVd1y6nU81K3lB9I1su&#10;YDGXqqEdTFUxzRQ9gfemnoa+n05PUmWtkoxrDb9u7KJ3Z/znOWfdL3mueUfqlQdn68xXme8Bv9O7&#10;W7osFG3Lirlj0DecoqGVgKCDqw3tKDmq6oWrpmJKapl3N0w2U5nnFeMmB8gm8K+yeVDy2JpciuWp&#10;aAeYANornN7sln18/KRIla28cOYRQRuokQnLSeAbeE5tsQSrB9V+bj8pmyMM30v2RQN60+t1nBfW&#10;mBxOH2QGHumxkwaec64aoiSUIfDnPv55JK+r9if4wY5+wxFGAWzI2RTqaSgUP3eEwY9xMptHiUcY&#10;LMWpH80SW0hWQrVf7GLldtg3D4Jw2Bcv5rhvSpd4LpeLOzsyCCipn1HX/wz1zyVtuSmmRjx71OF+&#10;WNTvFQPIAzwQRgaTHm89Bnu0gmYaavIKzG/C9Zv40CU76u6BS8CKLunje93Z+5PByDAjc8nssa5N&#10;DVfphykJw4WfpORE4sS4d3t6Uyx8b+qTkkBBXWHgOg0OoWqDlfXzqsNoZBpGfhgvXvUaj0x9kiIh&#10;SZokUeoawxAeyDaEf2EIBCp6CGjZo8LOwsECI0KxIe5jQ+1WaiQpggQE3puagw8wQxCfrZMLa0AA&#10;rSNHWWNtd7kwCrrddZ9THoE+d7DptLTD02EQHJIT3iRb8dJcJMQd2rWSX+DS+iZ6Ix/5XpotHR7a&#10;FtMcxbQHOMGzCTseKvYj/zreECVJktpMXbttjaM+MuQU+JE/d5C/WLQV7JO+CFCLcaDRyS729Fb9&#10;fxthZN3n0RuwWmoOJIXUEKa/gSuvatAWAer2H8drSMcNDBNgPL7TQu4gHXNBa4H8WCShZaGWdZXh&#10;IsKhVXFY14o8Ukh9tzN93AJ2YQbyJTLjrOQ027pxR6vajiF4bSgPfd3xEju80c0/Fv5iO9/O40kc&#10;pttJ7GfZ5H63jifpLpglm2izXm+CPx0t+v0gRrYl2h56kNkTtEejN8BAeKaA8JRSffXICSR/5enf&#10;j1Rxj9Q/C+juiyCOwawzE5CYECZqvHIYr1DBwNXKYx3cMTtZd/ZlcWxVVZQocoYSQt6D/uUVNktz&#10;QnsuNwGJ+be0ZtFrzVoKAc2CHxXJlKw6EJ4QoXTCsxZW6KHFOKEnQq5LaGHcqNj+qYX+YNvWxZYe&#10;/m8o0rW+h8EiTlLTT8Iwnc2MV7pEHqDSQwlQ5MMoSmamQwBnrFjD5VRWjAgOVl5duSvYCxPy3Jkg&#10;af+P3O4ZZUhknmLwTjSdy71p8SE6nhvSPb+87/4CAAD//wMAUEsDBBQABgAIAAAAIQAk+Dyt4AAA&#10;AAsBAAAPAAAAZHJzL2Rvd25yZXYueG1sTI9LT8MwEITvSPwHa5G4UadRoW6IUyEeEqJcaHvguImd&#10;B8R2FG/bwK9nOcFtRjua/SZfT64XRzvGLngN81kCwvoqmM43Gva7pysFIhJ6g33wVsOXjbAuzs9y&#10;zEw4+Td73FIjuMTHDDW0REMmZaxa6zDOwmA93+owOiS2YyPNiCcud71Mk+RGOuw8f2hxsPetrT63&#10;B6ehfP54wYf3HQaix1dTp6refCutLy+mu1sQZCf6C8MvPqNDwUxlOHgTRc9+qRidNKTzxQoEJ9Lr&#10;hEXJQi0XIItc/t9Q/AAAAP//AwBQSwECLQAUAAYACAAAACEAtoM4kv4AAADhAQAAEwAAAAAAAAAA&#10;AAAAAAAAAAAAW0NvbnRlbnRfVHlwZXNdLnhtbFBLAQItABQABgAIAAAAIQA4/SH/1gAAAJQBAAAL&#10;AAAAAAAAAAAAAAAAAC8BAABfcmVscy8ucmVsc1BLAQItABQABgAIAAAAIQC/Ee9sPwQAAMELAAAO&#10;AAAAAAAAAAAAAAAAAC4CAABkcnMvZTJvRG9jLnhtbFBLAQItABQABgAIAAAAIQAk+Dyt4AAAAAsB&#10;AAAPAAAAAAAAAAAAAAAAAJkGAABkcnMvZG93bnJldi54bWxQSwUGAAAAAAQABADzAAAApgcAAAAA&#10;">
                <v:shape id="Arc 101"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RI4cIA&#10;AADbAAAADwAAAGRycy9kb3ducmV2LnhtbERPTWuDQBC9B/oflin0FtcKDcW4hlAaak8lSS3kNrgT&#10;NXFnxd2q/ffZQ6DHx/vONrPpxEiDay0reI5iEMSV1S3XCr6Pu+UrCOeRNXaWScEfOdjkD4sMU20n&#10;3tN48LUIIexSVNB436dSuqohgy6yPXHgznYw6AMcaqkHnEK46WQSxytpsOXQ0GBPbw1V18OvUaBf&#10;9tWu/PhZlYkev2ZpTpf34lOpp8d5uwbhafb/4ru70AqSMDZ8CT9A5j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BEjhwgAAANsAAAAPAAAAAAAAAAAAAAAAAJgCAABkcnMvZG93&#10;bnJldi54bWxQSwUGAAAAAAQABAD1AAAAhwMAAAAA&#10;" path="m229056,nsc355560,,458112,103086,458112,230249r-229056,l229056,xem229056,nfc355560,,458112,103086,458112,230249e" filled="f" strokecolor="red">
                  <v:path arrowok="t" o:connecttype="custom" o:connectlocs="229056,0;458112,230249" o:connectangles="0,0"/>
                </v:shape>
                <v:line id="Connecteur droit 102"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Tcx8QAAADbAAAADwAAAGRycy9kb3ducmV2LnhtbESPQWsCMRSE7wX/Q3gFbzXboGJXo9hC&#10;oXgQqiL29tg8dxc3L9sk1fXfm4LgcZiZb5jZorONOJMPtWMNr4MMBHHhTM2lht3282UCIkRkg41j&#10;0nClAIt572mGuXEX/qbzJpYiQTjkqKGKsc2lDEVFFsPAtcTJOzpvMSbpS2k8XhLcNlJl2VharDkt&#10;VNjSR0XFafNnNRzq9W5k/fr953elDtuhUtmx3Wvdf+6WUxCRuvgI39tfRoN6g/8v6QfI+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lNzHxAAAANsAAAAPAAAAAAAAAAAA&#10;AAAAAKECAABkcnMvZG93bnJldi54bWxQSwUGAAAAAAQABAD5AAAAkgMAAAAA&#10;" strokecolor="red"/>
              </v:group>
            </w:pict>
          </mc:Fallback>
        </mc:AlternateContent>
      </w:r>
      <w:r w:rsidRPr="00FC5FEE">
        <w:rPr>
          <w:noProof/>
          <w:color w:val="000000" w:themeColor="text1"/>
          <w:lang w:val="vi-VN" w:eastAsia="vi-VN"/>
        </w:rPr>
        <mc:AlternateContent>
          <mc:Choice Requires="wpg">
            <w:drawing>
              <wp:anchor distT="0" distB="0" distL="114300" distR="114300" simplePos="0" relativeHeight="251615744" behindDoc="0" locked="0" layoutInCell="1" allowOverlap="1" wp14:anchorId="5962403F" wp14:editId="2947A6E7">
                <wp:simplePos x="0" y="0"/>
                <wp:positionH relativeFrom="column">
                  <wp:posOffset>4090670</wp:posOffset>
                </wp:positionH>
                <wp:positionV relativeFrom="paragraph">
                  <wp:posOffset>1407160</wp:posOffset>
                </wp:positionV>
                <wp:extent cx="457835" cy="460375"/>
                <wp:effectExtent l="0" t="0" r="12700" b="6350"/>
                <wp:wrapNone/>
                <wp:docPr id="24" name="Groupe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flipH="1" flipV="1">
                          <a:off x="0" y="0"/>
                          <a:ext cx="457835" cy="460375"/>
                          <a:chOff x="0" y="0"/>
                          <a:chExt cx="458112" cy="460498"/>
                        </a:xfrm>
                      </wpg:grpSpPr>
                      <wps:wsp>
                        <wps:cNvPr id="25" name="Arc 98"/>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6" name="Connecteur droit 99"/>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6A1A6137" id="Groupe 97" o:spid="_x0000_s1026" style="position:absolute;margin-left:322.1pt;margin-top:110.8pt;width:36.05pt;height:36.25pt;rotation:90;flip:x y;z-index:251615744"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CGAOwQAAL0LAAAOAAAAZHJzL2Uyb0RvYy54bWzcVttu4zYQfS/QfyD0WMCRrJstI84i9SUt&#10;sLtdYN2+0xRlCSuRKilfskX/vTMkZcsOsgVSoCiaB4U0hzOcM4dzeP/u1NTkwJWupJh747vAI1ww&#10;mVdiN/d+3axHU4/ojoqc1lLwuffMtffu4fvv7o/tjIeylHXOFQEnQs+O7dwru66d+b5mJW+ovpMt&#10;F7BYSNXQDqZq5+eKHsF7U/thEKT+Uaq8VZJxreHXpV30Hoz/ouCs+6UoNO9IPffgbJ35KvPd4td/&#10;uKeznaJtWTF3DPqGUzS0EhD07GpJO0r2qnrhqqmYkloW3R2TjS+LomLc5ADZjIObbJ6U3Lcml93s&#10;uGvPMAG0Nzi92S37ePikSJXPvTD2iKAN1MiE5SSbIDrHdjcDoyfVfm4/KZsiDN9L9kXDsn+7jvOd&#10;NSbb4weZg0O676RB51SohigJVUjiAP88UtRV+xMwx45+wxEGAWTIyZTp+VwmfuoIgx/jZDKNEo8w&#10;WIrTIJoktoyshFq/2MXK1XnfdDwOz/vibIr7fDrDY7lU3NExbyCkvmCu/xnmn0vaclNKjXD2mEMW&#10;FvNHxYg9DwYGix5tPYR6sIJmGiryCshvgvWb8NAZ2+vuiUuAis7o4b3u7OXJYWR4kbtcNljWpoZ7&#10;9INPwjALkpQcSZwY925Pb4p1700DUhKop6sL3KWzQyja2cr6edVhNDANoyCMs1e9AuHPXgOSIh9J&#10;miRR6rrCOTxU6XVD4M+uh4CWPSrsJBwsMCIUu+EmNsxupUaOIkjA383YcRDMEMSLdXJlDQigdTS0&#10;hsiXMApa3W2TUx6BJre16bS0w9NhEBySI14kW/HS3CPEHXq1kl/gygYmeiMPfCPNlg4PbYtpjmJa&#10;J5zgYsL224r9yL8ON0RJkqQ2U9drW+Oojww5jYMomDrIXyzaCvZJXwWoxTDQ4GRXe3qr/r+NMLDu&#10;8+gNWC01t20BYfobuIqqBmERIG3/cbygUjYdNzBMQAIN7rSQa0jHXNBaID+yJLQs1LKuclxEOLTa&#10;bRe1IgcKqa/Xpo1bwK7MQLtEbpyVnOYrN+5oVdsxBK8N5aGtO15igzei+UcWZKvpahqP4jBdjeIg&#10;z0eP60U8StfjSbKMlovFcvyno0W/H6TItkTbvLcyf4b2aNQGGAhvFJCdUqqvHjmC3s89/fueKu6R&#10;+mcBzT0bxzGYdWYCChPCRA1XtsMVKhi4mnusgztmJ4vOPiv2rap2JcSyQibkI6hfUWGzNCe053IT&#10;UJh/S2rSXmoWUghoFnyvSK5k1ZEsQySd7iyEVXnoLE7liZCLEjoYNxq2eW6hPdiudbWlR/8bgnSr&#10;7uE4ixM4F3SBMEwnE+OVzpAGqPNQAZT4MIqSiWkQQBkr1UBmZbWI4GDu1ZW7gb0uIc2dCXL2/0jt&#10;nlCGQ+YdBm9E855x71l8hA7nhnOXV/fDXwAAAP//AwBQSwMEFAAGAAgAAAAhANIjCV7fAAAACwEA&#10;AA8AAABkcnMvZG93bnJldi54bWxMj8FOwzAMhu9IvENkJG4sbdnKVppOCAluTKJD2jVrTBvWOFWT&#10;buXtMSc42v71+/vK7ex6ccYxWE8K0kUCAqnxxlKr4GP/crcGEaImo3tPqOAbA2yr66tSF8Zf6B3P&#10;dWwFl1AotIIuxqGQMjQdOh0WfkDi26cfnY48jq00o75wuetlliS5dNoSf+j0gM8dNqd6cgr0186v&#10;DpN9TU/57m32WKf72ip1ezM/PYKIOMe/MPziMzpUzHT0E5kgegX5cskuUUGWpezAiYc0X4E48mZz&#10;vwFZlfK/Q/UDAAD//wMAUEsBAi0AFAAGAAgAAAAhALaDOJL+AAAA4QEAABMAAAAAAAAAAAAAAAAA&#10;AAAAAFtDb250ZW50X1R5cGVzXS54bWxQSwECLQAUAAYACAAAACEAOP0h/9YAAACUAQAACwAAAAAA&#10;AAAAAAAAAAAvAQAAX3JlbHMvLnJlbHNQSwECLQAUAAYACAAAACEAUCQhgDsEAAC9CwAADgAAAAAA&#10;AAAAAAAAAAAuAgAAZHJzL2Uyb0RvYy54bWxQSwECLQAUAAYACAAAACEA0iMJXt8AAAALAQAADwAA&#10;AAAAAAAAAAAAAACVBgAAZHJzL2Rvd25yZXYueG1sUEsFBgAAAAAEAAQA8wAAAKEHAAAAAA==&#10;">
                <v:shape id="Arc 98"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Xnf8UA&#10;AADbAAAADwAAAGRycy9kb3ducmV2LnhtbESPQWvCQBSE74X+h+UVvJlNAxFJs4qUSvUkalPo7ZF9&#10;TVKzb0N2TeK/dwuFHoeZ+YbJ15NpxUC9aywreI5iEMSl1Q1XCj7O2/kShPPIGlvLpOBGDtarx4cc&#10;M21HPtJw8pUIEHYZKqi97zIpXVmTQRfZjjh437Y36IPsK6l7HAPctDKJ44U02HBYqLGj15rKy+lq&#10;FOj0WG6L989FkejhMEnz9fO22ys1e5o2LyA8Tf4//NfeaQVJCr9fw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Bed/xQAAANsAAAAPAAAAAAAAAAAAAAAAAJgCAABkcnMv&#10;ZG93bnJldi54bWxQSwUGAAAAAAQABAD1AAAAigMAAAAA&#10;" path="m229056,nsc355560,,458112,103086,458112,230249r-229056,l229056,xem229056,nfc355560,,458112,103086,458112,230249e" filled="f" strokecolor="red">
                  <v:path arrowok="t" o:connecttype="custom" o:connectlocs="229056,0;458112,230249" o:connectangles="0,0"/>
                </v:shape>
                <v:line id="Connecteur droit 99"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tItcUAAADbAAAADwAAAGRycy9kb3ducmV2LnhtbESPW2sCMRSE3wv9D+EIfatZQyuyNStW&#10;KJQ+CF4Q+3bYnL3g5mRNUt3+e1Mo+DjMzDfMfDHYTlzIh9axhsk4A0FcOtNyrWG/+3iegQgR2WDn&#10;mDT8UoBF8fgwx9y4K2/oso21SBAOOWpoYuxzKUPZkMUwdj1x8irnLcYkfS2Nx2uC206qLJtKiy2n&#10;hQZ7WjVUnrY/VsOxXe9frV+/f5+/1HH3olRW9Qetn0bD8g1EpCHew//tT6NBTeHvS/oBsr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wtItcUAAADbAAAADwAAAAAAAAAA&#10;AAAAAAChAgAAZHJzL2Rvd25yZXYueG1sUEsFBgAAAAAEAAQA+QAAAJMDAAAAAA==&#10;" strokecolor="red"/>
              </v:group>
            </w:pict>
          </mc:Fallback>
        </mc:AlternateContent>
      </w:r>
      <w:r w:rsidRPr="00FC5FEE">
        <w:rPr>
          <w:noProof/>
          <w:color w:val="000000" w:themeColor="text1"/>
          <w:lang w:val="vi-VN" w:eastAsia="vi-VN"/>
        </w:rPr>
        <mc:AlternateContent>
          <mc:Choice Requires="wps">
            <w:drawing>
              <wp:anchor distT="0" distB="0" distL="114300" distR="114300" simplePos="0" relativeHeight="251611648" behindDoc="0" locked="0" layoutInCell="1" allowOverlap="1" wp14:anchorId="3CDAA29E" wp14:editId="2A9D51CE">
                <wp:simplePos x="0" y="0"/>
                <wp:positionH relativeFrom="column">
                  <wp:posOffset>6080125</wp:posOffset>
                </wp:positionH>
                <wp:positionV relativeFrom="paragraph">
                  <wp:posOffset>1977390</wp:posOffset>
                </wp:positionV>
                <wp:extent cx="570230" cy="304165"/>
                <wp:effectExtent l="0" t="0" r="0" b="635"/>
                <wp:wrapNone/>
                <wp:docPr id="23" name="Zone de text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A52E1D" w14:textId="77777777" w:rsidR="00C90362" w:rsidRPr="004B733E" w:rsidRDefault="00C90362" w:rsidP="00C90362">
                            <w:pPr>
                              <w:rPr>
                                <w:sz w:val="16"/>
                                <w:szCs w:val="16"/>
                                <w:lang w:val="fr-FR"/>
                              </w:rPr>
                            </w:pPr>
                            <w:r w:rsidRPr="004B733E">
                              <w:rPr>
                                <w:sz w:val="16"/>
                                <w:szCs w:val="16"/>
                                <w:lang w:val="fr-FR"/>
                              </w:rPr>
                              <w:t>3m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CDAA29E" id="Zone de texte 12" o:spid="_x0000_s1045" type="#_x0000_t202" style="position:absolute;left:0;text-align:left;margin-left:478.75pt;margin-top:155.7pt;width:44.9pt;height:23.95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7vnlAIAAIkFAAAOAAAAZHJzL2Uyb0RvYy54bWysVFtP2zAUfp+0/2D5fU3SC4yIFHVFTJMq&#10;QIMJaW+uY9MIx8ez3Sbl1+/YSdqK7YVpL4nt8537d87lVVsrshPWVaALmo1SSoTmUFb6uaA/Hm8+&#10;fabEeaZLpkCLgu6Fo1fzjx8uG5OLMWxAlcISNKJd3piCbrw3eZI4vhE1cyMwQqNQgq2Zx6t9TkrL&#10;GrReq2ScpmdJA7Y0FrhwDl+vOyGdR/tSCu7vpHTCE1VQjM3Hr43fdfgm80uWP1tmNhXvw2D/EEXN&#10;Ko1OD6aumWdka6s/TNUVt+BA+hGHOgEpKy5iDphNlr7J5mHDjIi5YHGcOZTJ/T+z/HZ3b0lVFnQ8&#10;oUSzGnv0EztFSkG8aL0g2TgUqTEuR+yDQbRvv0CLzY4JO7MC/uIQkpxgOgWH6FCUVto6/DFdgorY&#10;h/2h9uiDcHycnafjCUo4iibpNDubBbfJUdlY578KqEk4FNRia2MAbLdyvoMOkOBLw02lFL6zXGnS&#10;FPRsMkujwkGCxpUOABGJ0psJWXSBx5PfK9EZ+S4kFirGHx4iRcVSWbJjSC7GudA+64NWGtEBJTGI&#10;9yj2+GNU71Hu8hg8g/YH5brSYLt+hck6hl2+DCHLDt/30XV5hxL4dt1GhmQXAxPWUO6RCBa6eXKG&#10;31TYlRVz/p5ZHCBsJC4Ff4cfqQCrD/2Jkg3Y17+9BzzyGqWUNDiQBXW/tswKStQ3jYy/yKbTMMHx&#10;Mp2dj/FiTyXrU4ne1kvAtmS4fgyPx4D3ajhKC/UT7o5F8Ioipjn6LqgfjkvfrQncPVwsFhGEM2uY&#10;X+kHwwf+B849tk/Mmp6YYWpuYRhdlr/hZ4cN/dWw2HqQVSRvKHRX1b4BOO+R/v1uCgvl9B5Rxw06&#10;/w0AAP//AwBQSwMEFAAGAAgAAAAhAKSJkMXiAAAADAEAAA8AAABkcnMvZG93bnJldi54bWxMj8FO&#10;wzAMhu9IvENkJG4sLV3pVppOE4ILEkKMSYib14SmkDglybby9mQnONr+9Pv7m9VkDTsoHwZHAvJZ&#10;BkxR5+RAvYDt68PVAliISBKNIyXgRwVYtednDdbSHelFHTaxZymEQo0CdIxjzXnotLIYZm5UlG4f&#10;zluMafQ9lx6PKdwafp1lN9ziQOmDxlHdadV9bfZWQLV4l/rTP07bt6f1t34eublHLsTlxbS+BRbV&#10;FP9gOOkndWiT087tSQZmBCzLqkyogCLP58BORDavCmC7tCqXBfC24f9LtL8AAAD//wMAUEsBAi0A&#10;FAAGAAgAAAAhALaDOJL+AAAA4QEAABMAAAAAAAAAAAAAAAAAAAAAAFtDb250ZW50X1R5cGVzXS54&#10;bWxQSwECLQAUAAYACAAAACEAOP0h/9YAAACUAQAACwAAAAAAAAAAAAAAAAAvAQAAX3JlbHMvLnJl&#10;bHNQSwECLQAUAAYACAAAACEAoyO755QCAACJBQAADgAAAAAAAAAAAAAAAAAuAgAAZHJzL2Uyb0Rv&#10;Yy54bWxQSwECLQAUAAYACAAAACEApImQxeIAAAAMAQAADwAAAAAAAAAAAAAAAADuBAAAZHJzL2Rv&#10;d25yZXYueG1sUEsFBgAAAAAEAAQA8wAAAP0FAAAAAA==&#10;" filled="f" stroked="f" strokeweight=".5pt">
                <v:path arrowok="t"/>
                <v:textbox>
                  <w:txbxContent>
                    <w:p w14:paraId="28A52E1D" w14:textId="77777777" w:rsidR="00C90362" w:rsidRPr="004B733E" w:rsidRDefault="00C90362" w:rsidP="00C90362">
                      <w:pPr>
                        <w:rPr>
                          <w:sz w:val="16"/>
                          <w:szCs w:val="16"/>
                          <w:lang w:val="fr-FR"/>
                        </w:rPr>
                      </w:pPr>
                      <w:r w:rsidRPr="004B733E">
                        <w:rPr>
                          <w:sz w:val="16"/>
                          <w:szCs w:val="16"/>
                          <w:lang w:val="fr-FR"/>
                        </w:rPr>
                        <w:t>3m</w:t>
                      </w:r>
                    </w:p>
                  </w:txbxContent>
                </v:textbox>
              </v:shape>
            </w:pict>
          </mc:Fallback>
        </mc:AlternateContent>
      </w:r>
      <w:r w:rsidRPr="00FC5FEE">
        <w:rPr>
          <w:noProof/>
          <w:color w:val="000000" w:themeColor="text1"/>
          <w:lang w:val="vi-VN" w:eastAsia="vi-VN"/>
        </w:rPr>
        <mc:AlternateContent>
          <mc:Choice Requires="wps">
            <w:drawing>
              <wp:anchor distT="0" distB="0" distL="114299" distR="114299" simplePos="0" relativeHeight="251610624" behindDoc="0" locked="0" layoutInCell="1" allowOverlap="1" wp14:anchorId="70580D78" wp14:editId="7D09B94A">
                <wp:simplePos x="0" y="0"/>
                <wp:positionH relativeFrom="column">
                  <wp:posOffset>5993764</wp:posOffset>
                </wp:positionH>
                <wp:positionV relativeFrom="paragraph">
                  <wp:posOffset>1592580</wp:posOffset>
                </wp:positionV>
                <wp:extent cx="0" cy="1084580"/>
                <wp:effectExtent l="95250" t="38100" r="57150" b="58420"/>
                <wp:wrapNone/>
                <wp:docPr id="22" name="Connecteur droit avec flèch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10845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0D3EEF5" id="Connecteur droit avec flèche 11" o:spid="_x0000_s1026" type="#_x0000_t32" style="position:absolute;margin-left:471.95pt;margin-top:125.4pt;width:0;height:85.4pt;z-index:2516106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352BQIAAGwEAAAOAAAAZHJzL2Uyb0RvYy54bWysVMGO0zAQvSPxD5bvNEkFqIqa7qHLcllB&#10;xcIHeB27sXA81tjbpH/Ef/BjjJ02ZWG10iIuVmzPm3nvzTjrq7G37KAwGHANrxYlZ8pJaI3bN/zb&#10;15s3K85CFK4VFpxq+FEFfrV5/Wo9+FotoQPbKmSUxIV68A3vYvR1UQTZqV6EBXjl6FID9iLSFvdF&#10;i2Kg7L0tlmX5vhgAW48gVQh0ej1d8k3Or7WS8bPWQUVmG07cYl4xr/dpLTZrUe9R+M7IEw3xDyx6&#10;YRwVnVNdiyjYA5q/UvVGIgTQcSGhL0BrI1XWQGqq8g81d53wKmshc4KfbQr/L638dNghM23Dl0vO&#10;nOipR1twjoxTD8haBBOZOCjJtP35g7rCqiqZNvhQE3brdphky9Hd+VuQ3wPdFY8u0yb4KWzU2Kdw&#10;0s3G3ITj3AQ1RianQ0mnVbl6+26VG1SI+gz0GOJHBT1LHw0PEYXZd/HEGLDKTRCH2xATEVGfAamq&#10;dWkNYE17Y6zNmzRnamuRHQRNSByzOMI9iuqUaD+4lsWjJ3sEIgzT4ERh7BMXhE+1sg+T9GxCPFo1&#10;8fiiNHlOYie+edovLISUysUzE+soOsE0cZ6BZRb6LPAUn6Aqv4SXgGdErgwuzuDeOMCnql/M01P8&#10;2YFJd7LgHtrjDs8jQiOde3R6funN/L7P8MtPYvMLAAD//wMAUEsDBBQABgAIAAAAIQCqSVRi3QAA&#10;AAsBAAAPAAAAZHJzL2Rvd25yZXYueG1sTI/LTsMwEEX3SPyDNUhsKmo3afoImVQIxAdQEOtJbJKI&#10;eBzFTpv+PUYs6HJmju6cWxxm24uTGX3nGGG1VCAM10533CB8vL8+7ED4QKypd2wQLsbDoby9KSjX&#10;7sxv5nQMjYgh7HNCaEMYcil93RpLfukGw/H25UZLIY5jI/VI5xhue5kotZGWOo4fWhrMc2vq7+Nk&#10;ET4vWbUNjXxZyCTNapUuyNkJ8f5ufnoEEcwc/mH41Y/qUEanyk2svegR9ut0H1GEJFOxQyT+NhXC&#10;OlltQJaFvO5Q/gAAAP//AwBQSwECLQAUAAYACAAAACEAtoM4kv4AAADhAQAAEwAAAAAAAAAAAAAA&#10;AAAAAAAAW0NvbnRlbnRfVHlwZXNdLnhtbFBLAQItABQABgAIAAAAIQA4/SH/1gAAAJQBAAALAAAA&#10;AAAAAAAAAAAAAC8BAABfcmVscy8ucmVsc1BLAQItABQABgAIAAAAIQBLT352BQIAAGwEAAAOAAAA&#10;AAAAAAAAAAAAAC4CAABkcnMvZTJvRG9jLnhtbFBLAQItABQABgAIAAAAIQCqSVRi3QAAAAsBAAAP&#10;AAAAAAAAAAAAAAAAAF8EAABkcnMvZG93bnJldi54bWxQSwUGAAAAAAQABADzAAAAaQU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0" distB="0" distL="114300" distR="114300" simplePos="0" relativeHeight="251605504" behindDoc="0" locked="0" layoutInCell="1" allowOverlap="1" wp14:anchorId="79164018" wp14:editId="65A5CE6E">
                <wp:simplePos x="0" y="0"/>
                <wp:positionH relativeFrom="column">
                  <wp:posOffset>7319645</wp:posOffset>
                </wp:positionH>
                <wp:positionV relativeFrom="paragraph">
                  <wp:posOffset>1494790</wp:posOffset>
                </wp:positionV>
                <wp:extent cx="570230" cy="304165"/>
                <wp:effectExtent l="0" t="0" r="0" b="635"/>
                <wp:wrapNone/>
                <wp:docPr id="40"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230" cy="304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8786E5" w14:textId="77777777" w:rsidR="00C90362" w:rsidRPr="004B733E" w:rsidRDefault="00C90362" w:rsidP="00C90362">
                            <w:pPr>
                              <w:rPr>
                                <w:sz w:val="16"/>
                                <w:szCs w:val="16"/>
                                <w:lang w:val="fr-FR"/>
                              </w:rPr>
                            </w:pPr>
                            <w:r w:rsidRPr="004B733E">
                              <w:rPr>
                                <w:sz w:val="16"/>
                                <w:szCs w:val="16"/>
                                <w:lang w:val="fr-FR"/>
                              </w:rPr>
                              <w:t>6m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79164018" id="Zone de texte 4" o:spid="_x0000_s1046" type="#_x0000_t202" style="position:absolute;left:0;text-align:left;margin-left:576.35pt;margin-top:117.7pt;width:44.9pt;height:23.95pt;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UwVkQIAAIgFAAAOAAAAZHJzL2Uyb0RvYy54bWysVN9v2yAQfp+0/wHxvtpJk3az6lRZqk6T&#10;orZaO1XaG8GQWAWOAYmd/fU7sJ1E3V467QVj7rvf393VdasV2QnnazAlHZ3llAjDoarNuqTfn24/&#10;fKTEB2YqpsCIku6Fp9ez9++uGluIMWxAVcIRNGJ80diSbkKwRZZ5vhGa+TOwwqBQgtMs4K9bZ5Vj&#10;DVrXKhvn+UXWgKusAy68x9ebTkhnyb6Ugod7Kb0IRJUUYwvpdOlcxTObXbFi7Zjd1LwPg/1DFJrV&#10;Bp0eTN2wwMjW1X+Y0jV34EGGMw46AylrLlIOmM0of5XN44ZZkXLB4nh7KJP/f2b53e7Bkboq6QTL&#10;Y5jGHv3ATpFKkCDaIMgk1qixvkDoo0VwaD9Di71O+Xq7BP7iEZKdYDoFj+hYk1Y6Hb+YLUFF9LM/&#10;lB5dEI6P08t8fI4SjqLzfDK6mEa32VHZOh++CNAkXkrqsLMpALZb+tBBB0j0ZeC2VgrfWaEMaUp6&#10;cT7Nk8JBgsaViQCReNKbiVl0gadb2CvRGfkmJNYpxR8fEkPFQjmyY8gtxrkwYdQHrQyiI0piEG9R&#10;7PHHqN6i3OUxeAYTDsq6NuC6fsXBOoZdvQwhyw7f99F3eccShHbVJoKM07TEpxVUeySCg26cvOW3&#10;NXZlyXx4YA7nBxuJOyHc4yEVYPWhv1GyAffrb+8Rj7RGKSUNzmNJ/c8tc4IS9dUg4T+NJpGhIf1M&#10;ppcYDXGnktWpxGz1ArAtI9w+lqdrxAc1XKUD/YyrYx69oogZjr5LGobrInRbAlcPF/N5AuHIWhaW&#10;5tHygf+Rc0/tM3O2J2YcmjsYJpcVr/jZYWN/Dcy3AWSdyHusat8AHPdE/341xX1y+p9QxwU6+w0A&#10;AP//AwBQSwMEFAAGAAgAAAAhALImcXPiAAAADQEAAA8AAABkcnMvZG93bnJldi54bWxMj8FOwzAM&#10;hu9IvENkJG4sXbqyqjSdJgQXJIQ2JiFuWWOaQuKUJtvK25Od4Pjbn35/rleTs+yIY+g9SZjPMmBI&#10;rdc9dRJ2r483JbAQFWllPaGEHwywai4valVpf6INHrexY6mEQqUkmBiHivPQGnQqzPyAlHYffnQq&#10;pjh2XI/qlMqd5SLLbrlTPaULRg14b7D92h6chGX5rs3n+DTt3p7X3+Zl4PZBcSmvr6b1HbCIU/yD&#10;4ayf1KFJTnt/IB2YTXleiGViJYi8WAA7I2IhCmD7NCrzHHhT8/9fNL8AAAD//wMAUEsBAi0AFAAG&#10;AAgAAAAhALaDOJL+AAAA4QEAABMAAAAAAAAAAAAAAAAAAAAAAFtDb250ZW50X1R5cGVzXS54bWxQ&#10;SwECLQAUAAYACAAAACEAOP0h/9YAAACUAQAACwAAAAAAAAAAAAAAAAAvAQAAX3JlbHMvLnJlbHNQ&#10;SwECLQAUAAYACAAAACEAzolMFZECAACIBQAADgAAAAAAAAAAAAAAAAAuAgAAZHJzL2Uyb0RvYy54&#10;bWxQSwECLQAUAAYACAAAACEAsiZxc+IAAAANAQAADwAAAAAAAAAAAAAAAADrBAAAZHJzL2Rvd25y&#10;ZXYueG1sUEsFBgAAAAAEAAQA8wAAAPoFAAAAAA==&#10;" filled="f" stroked="f" strokeweight=".5pt">
                <v:path arrowok="t"/>
                <v:textbox>
                  <w:txbxContent>
                    <w:p w14:paraId="2B8786E5" w14:textId="77777777" w:rsidR="00C90362" w:rsidRPr="004B733E" w:rsidRDefault="00C90362" w:rsidP="00C90362">
                      <w:pPr>
                        <w:rPr>
                          <w:sz w:val="16"/>
                          <w:szCs w:val="16"/>
                          <w:lang w:val="fr-FR"/>
                        </w:rPr>
                      </w:pPr>
                      <w:r w:rsidRPr="004B733E">
                        <w:rPr>
                          <w:sz w:val="16"/>
                          <w:szCs w:val="16"/>
                          <w:lang w:val="fr-FR"/>
                        </w:rPr>
                        <w:t>6m</w:t>
                      </w:r>
                    </w:p>
                  </w:txbxContent>
                </v:textbox>
              </v:shape>
            </w:pict>
          </mc:Fallback>
        </mc:AlternateContent>
      </w:r>
      <w:r w:rsidRPr="00FC5FEE">
        <w:rPr>
          <w:noProof/>
          <w:color w:val="000000" w:themeColor="text1"/>
          <w:lang w:val="vi-VN" w:eastAsia="vi-VN"/>
        </w:rPr>
        <mc:AlternateContent>
          <mc:Choice Requires="wps">
            <w:drawing>
              <wp:anchor distT="0" distB="0" distL="114299" distR="114299" simplePos="0" relativeHeight="251604480" behindDoc="0" locked="0" layoutInCell="1" allowOverlap="1" wp14:anchorId="24ED3997" wp14:editId="3BC71159">
                <wp:simplePos x="0" y="0"/>
                <wp:positionH relativeFrom="column">
                  <wp:posOffset>7321549</wp:posOffset>
                </wp:positionH>
                <wp:positionV relativeFrom="paragraph">
                  <wp:posOffset>495300</wp:posOffset>
                </wp:positionV>
                <wp:extent cx="0" cy="2176780"/>
                <wp:effectExtent l="95250" t="38100" r="95250" b="52070"/>
                <wp:wrapNone/>
                <wp:docPr id="41" name="Connecteur droit avec flèch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176780"/>
                        </a:xfrm>
                        <a:prstGeom prst="straightConnector1">
                          <a:avLst/>
                        </a:prstGeom>
                        <a:ln>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E9EAA30" id="Connecteur droit avec flèche 2" o:spid="_x0000_s1026" type="#_x0000_t32" style="position:absolute;margin-left:576.5pt;margin-top:39pt;width:0;height:171.4pt;z-index:2516044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tUcBgIAAGsEAAAOAAAAZHJzL2Uyb0RvYy54bWysVMFu1DAQvSPxD5bvbDYr1FbRZnvYUi4V&#10;VBQ+wLXHGwvHtsbuJvtH/Ac/xtjZzVKokEBcrNieN/Pem3HW12Nv2R4wGu9aXi+WnIGTXhm3a/mX&#10;z7dvrjiLSTglrHfQ8gNEfr15/Wo9hAZWvvNWATJK4mIzhJZ3KYWmqqLsoBdx4QM4utQee5Foi7tK&#10;oRgoe2+r1XJ5UQ0eVUAvIUY6vZku+abk1xpk+qh1hMRsy4lbKiuW9TGv1WYtmh2K0Bl5pCH+gUUv&#10;jKOic6obkQR7QvNbqt5I9NHrtJC+r7zWRkLRQGrq5S9qHjoRoGghc2KYbYr/L638sL9HZlTL39ac&#10;OdFTj7beOTIOnpAp9CYxsQfJtP3+jbrCVtmzIcSGoFt3j1m1HN1DuPPya6S76tll3sQwhY0a+xxO&#10;stlYenCYewBjYnI6lHS6qi8vLq9KfyrRnIABY3oPvmf5o+UxoTC7Lh0Je6xLD8T+LqZMRDQnQK5q&#10;XV6jt0bdGmvLJo8ZbC2yvaABSWOdxRHuWVQHQr1ziqVDIHcEoh+muUnC2BcuCJ9rFR8m6cWEdLAw&#10;8fgEmiwnsRPfMuxnFkJKcOnExDqKzjBNnGfgsgj9I/AYn6FQHsLfgGdEqexdmsG9cR5fqn42T0/x&#10;Jwcm3dmCR68O93gaEZro4vXx9eUn8/O+wM//iM0PAAAA//8DAFBLAwQUAAYACAAAACEAD772Dd0A&#10;AAAMAQAADwAAAGRycy9kb3ducmV2LnhtbEyPwU7DMBBE70j8g7VIXKrWbkJoFOJUCMQHUBBnJ94m&#10;EfE6ip02/Xu24gCn1eyOZt+U+8UN4oRT6D1p2G4UCKTG255aDZ8fb+scRIiGrBk8oYYLBthXtzel&#10;Kaw/0zueDrEVHEKhMBq6GMdCytB06EzY+BGJb0c/ORNZTq20kzlzuBtkotSjdKYn/tCZEV86bL4P&#10;s9PwdcnqXWzl60omadaodGW8m7W+v1uen0BEXOKfGa74jA4VM9V+JhvEwHqbpVwmatjlPK+O302t&#10;4SFROciqlP9LVD8AAAD//wMAUEsBAi0AFAAGAAgAAAAhALaDOJL+AAAA4QEAABMAAAAAAAAAAAAA&#10;AAAAAAAAAFtDb250ZW50X1R5cGVzXS54bWxQSwECLQAUAAYACAAAACEAOP0h/9YAAACUAQAACwAA&#10;AAAAAAAAAAAAAAAvAQAAX3JlbHMvLnJlbHNQSwECLQAUAAYACAAAACEAs7bVHAYCAABrBAAADgAA&#10;AAAAAAAAAAAAAAAuAgAAZHJzL2Uyb0RvYy54bWxQSwECLQAUAAYACAAAACEAD772Dd0AAAAMAQAA&#10;DwAAAAAAAAAAAAAAAABgBAAAZHJzL2Rvd25yZXYueG1sUEsFBgAAAAAEAAQA8wAAAGoFAAAAAA==&#10;" strokecolor="black [3213]">
                <v:stroke startarrow="open" endarrow="open"/>
                <o:lock v:ext="edit" shapetype="f"/>
              </v:shape>
            </w:pict>
          </mc:Fallback>
        </mc:AlternateContent>
      </w:r>
      <w:r w:rsidRPr="00FC5FEE">
        <w:rPr>
          <w:noProof/>
          <w:color w:val="000000" w:themeColor="text1"/>
          <w:lang w:val="vi-VN" w:eastAsia="vi-VN"/>
        </w:rPr>
        <mc:AlternateContent>
          <mc:Choice Requires="wps">
            <w:drawing>
              <wp:anchor distT="4294967295" distB="4294967295" distL="114300" distR="114300" simplePos="0" relativeHeight="251614720" behindDoc="0" locked="0" layoutInCell="1" allowOverlap="1" wp14:anchorId="5EF165B6" wp14:editId="6DD7E3E9">
                <wp:simplePos x="0" y="0"/>
                <wp:positionH relativeFrom="column">
                  <wp:posOffset>5762625</wp:posOffset>
                </wp:positionH>
                <wp:positionV relativeFrom="paragraph">
                  <wp:posOffset>153034</wp:posOffset>
                </wp:positionV>
                <wp:extent cx="433705" cy="0"/>
                <wp:effectExtent l="0" t="0" r="23495" b="19050"/>
                <wp:wrapNone/>
                <wp:docPr id="96" name="Connecteur droit 9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3705"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07BB861A" id="Connecteur droit 96" o:spid="_x0000_s1026" style="position:absolute;z-index:251614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3.75pt,12.05pt" to="487.9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y6i6QEAACkEAAAOAAAAZHJzL2Uyb0RvYy54bWysU02P0zAQvSPxHyzfadIu7ELUdA9dlcsK&#10;KhZ+gOuMWwvHY9neJv33jJ0PFnaFBCIHK/a8eTPveby+7VvDzuCDRlvz5aLkDKzERttjzb993b15&#10;z1mIwjbCoIWaXyDw283rV+vOVbDCE5oGPCMSG6rO1fwUo6uKIsgTtCIs0IGloELfikhbfywaLzpi&#10;b02xKsvrokPfOI8SQqDTuyHIN5lfKZDxs1IBIjM1p95iXn1eD2ktNmtRHb1wJy3HNsQ/dNEKbano&#10;THUnomCPXj+jarX0GFDFhcS2QKW0hKyB1CzL39Q8nISDrIXMCW62Kfw/WvnpvPdMNzX/cM2ZFS3d&#10;0RatJePg0bPGo46MQuRT50JF8K3d+6RU9vbB3aP8HihW/BJMm+AGWK98m+AklfXZ98vsO/SRSTp8&#10;e3V1U77jTE6hQlRTnvMhfgRsWfqpudE2OSIqcb4PMVUW1QRJx8ayjuZwdVOWGRbQ6GanjUnB4I+H&#10;rfHsLGgadruSviSMKJ7AaGfsqGgQkeXEi4GhwBdQZBi1vRwqpFGFmVZICTYuR15jCZ3SFLUwJ46t&#10;/SlxxKdUyGP8N8lzRq6MNs7JrbboX2o79lPLasBPDgy6kwUHbC57P102zWN2bnw7aeCf7nP6zxe+&#10;+QEAAP//AwBQSwMEFAAGAAgAAAAhAOU6INDeAAAACQEAAA8AAABkcnMvZG93bnJldi54bWxMj7FO&#10;wzAQhnck3sE6JDbqtGoJCXGqCgkmGFrKwObERxyI7ch2E/P2HGIo4919+u/7q20yA5vQh95ZActF&#10;Bgxt61RvOwHH18ebO2AhSqvk4CwK+MYA2/ryopKlcrPd43SIHaMQG0opQMc4lpyHVqORYeFGtHT7&#10;cN7ISKPvuPJypnAz8FWW3XIje0sftBzxQWP7dTgZAevnt2acvX4/7p9SXmCap5fPnRDXV2l3Dyxi&#10;imcYfvVJHWpyatzJqsAGAUWWbwgVsFovgRFQ5Bvq0vwteF3x/w3qHwAAAP//AwBQSwECLQAUAAYA&#10;CAAAACEAtoM4kv4AAADhAQAAEwAAAAAAAAAAAAAAAAAAAAAAW0NvbnRlbnRfVHlwZXNdLnhtbFBL&#10;AQItABQABgAIAAAAIQA4/SH/1gAAAJQBAAALAAAAAAAAAAAAAAAAAC8BAABfcmVscy8ucmVsc1BL&#10;AQItABQABgAIAAAAIQAFny6i6QEAACkEAAAOAAAAAAAAAAAAAAAAAC4CAABkcnMvZTJvRG9jLnht&#10;bFBLAQItABQABgAIAAAAIQDlOiDQ3gAAAAkBAAAPAAAAAAAAAAAAAAAAAEMEAABkcnMvZG93bnJl&#10;di54bWxQSwUGAAAAAAQABADzAAAATgUAAAAA&#10;" strokecolor="red" strokeweight="1pt">
                <o:lock v:ext="edit" shapetype="f"/>
              </v:line>
            </w:pict>
          </mc:Fallback>
        </mc:AlternateContent>
      </w:r>
      <w:r w:rsidRPr="00FC5FEE">
        <w:rPr>
          <w:noProof/>
          <w:color w:val="000000" w:themeColor="text1"/>
          <w:lang w:val="vi-VN" w:eastAsia="vi-VN"/>
        </w:rPr>
        <mc:AlternateContent>
          <mc:Choice Requires="wps">
            <w:drawing>
              <wp:anchor distT="4294967295" distB="4294967295" distL="114300" distR="114300" simplePos="0" relativeHeight="251600384" behindDoc="0" locked="0" layoutInCell="1" allowOverlap="1" wp14:anchorId="0E4F57F6" wp14:editId="14EE24A7">
                <wp:simplePos x="0" y="0"/>
                <wp:positionH relativeFrom="column">
                  <wp:posOffset>6765290</wp:posOffset>
                </wp:positionH>
                <wp:positionV relativeFrom="paragraph">
                  <wp:posOffset>153669</wp:posOffset>
                </wp:positionV>
                <wp:extent cx="433705" cy="0"/>
                <wp:effectExtent l="0" t="0" r="23495" b="19050"/>
                <wp:wrapNone/>
                <wp:docPr id="72" name="Connecteur droit 7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33705" cy="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7A6CE206" id="Connecteur droit 72" o:spid="_x0000_s1026" style="position:absolute;z-index:251600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532.7pt,12.1pt" to="566.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0V6QEAACkEAAAOAAAAZHJzL2Uyb0RvYy54bWysU9uO0zAQfUfiHyy/06RdoChqug9dlZcV&#10;VCx8gOuMWwvHtsbeJv17xs6F5aKVFpEHK/acOTPneLy57VvDLoBBO1vz5aLkDKx0jbanmn/7un/z&#10;gbMQhW2EcRZqfoXAb7evX206X8HKnZ1pABmR2FB1vubnGH1VFEGeoRVh4TxYCiqHrYi0xVPRoOiI&#10;vTXFqizfF53DxqOTEAKd3g1Bvs38SoGMn5UKEJmpOfUW84p5Paa12G5EdULhz1qObYh/6KIV2lLR&#10;mepORMEeUf9B1WqJLjgVF9K1hVNKS8gaSM2y/E3Nw1l4yFrInOBnm8L/o5WfLgdkuqn5esWZFS3d&#10;0c5ZS8bBI7IGnY6MQuRT50NF8J09YFIqe/vg7538HihW/BJMm+AHWK+wTXCSyvrs+3X2HfrIJB2+&#10;vblZl+84k1OoENWU5zHEj+Baln5qbrRNjohKXO5DTJVFNUHSsbGsozlcrcsyw4IzutlrY1Iw4Om4&#10;M8gugqZhvy/pS8KI4gmMdsaOigYRWU68GhgKfAFFhlHby6FCGlWYaYWUYONy5DWW0ClNUQtz4tja&#10;c4kjPqVCHuOXJM8ZubKzcU5utXX4t7ZjP7WsBvzkwKA7WXB0zfWA02XTPGbnxreTBv7pPqf/fOHb&#10;HwAAAP//AwBQSwMEFAAGAAgAAAAhAG0LGTLfAAAACwEAAA8AAABkcnMvZG93bnJldi54bWxMj7FO&#10;wzAQhnck3sE6JDbqNA1tCXGqCgkmGFrK0M2JjzgQn6PYTczb46oDjP/dp/++KzbBdGzEwbWWBMxn&#10;CTCk2qqWGgGH9+e7NTDnJSnZWUIBP+hgU15fFTJXdqIdjnvfsFhCLpcCtPd9zrmrNRrpZrZHirtP&#10;OxjpYxwargY5xXLT8TRJltzIluIFLXt80lh/709GQPb6UfXToI+H3UtYPWCYxrevrRC3N2H7CMxj&#10;8H8wnPWjOpTRqbInUo51MSfL+yyyAtIsBXYm5ovFClh1mfCy4P9/KH8BAAD//wMAUEsBAi0AFAAG&#10;AAgAAAAhALaDOJL+AAAA4QEAABMAAAAAAAAAAAAAAAAAAAAAAFtDb250ZW50X1R5cGVzXS54bWxQ&#10;SwECLQAUAAYACAAAACEAOP0h/9YAAACUAQAACwAAAAAAAAAAAAAAAAAvAQAAX3JlbHMvLnJlbHNQ&#10;SwECLQAUAAYACAAAACEAD0QdFekBAAApBAAADgAAAAAAAAAAAAAAAAAuAgAAZHJzL2Uyb0RvYy54&#10;bWxQSwECLQAUAAYACAAAACEAbQsZMt8AAAALAQAADwAAAAAAAAAAAAAAAABDBAAAZHJzL2Rvd25y&#10;ZXYueG1sUEsFBgAAAAAEAAQA8wAAAE8FAAAAAA==&#10;" strokecolor="red" strokeweight="1pt">
                <o:lock v:ext="edit" shapetype="f"/>
              </v:line>
            </w:pict>
          </mc:Fallback>
        </mc:AlternateContent>
      </w:r>
      <w:r w:rsidRPr="00FC5FEE">
        <w:rPr>
          <w:noProof/>
          <w:color w:val="000000" w:themeColor="text1"/>
          <w:lang w:val="vi-VN" w:eastAsia="vi-VN"/>
        </w:rPr>
        <mc:AlternateContent>
          <mc:Choice Requires="wps">
            <w:drawing>
              <wp:anchor distT="0" distB="0" distL="114299" distR="114299" simplePos="0" relativeHeight="251613696" behindDoc="0" locked="0" layoutInCell="1" allowOverlap="1" wp14:anchorId="0F00DB8F" wp14:editId="2EF3BBF7">
                <wp:simplePos x="0" y="0"/>
                <wp:positionH relativeFrom="column">
                  <wp:posOffset>6477634</wp:posOffset>
                </wp:positionH>
                <wp:positionV relativeFrom="paragraph">
                  <wp:posOffset>156845</wp:posOffset>
                </wp:positionV>
                <wp:extent cx="0" cy="354330"/>
                <wp:effectExtent l="0" t="0" r="19050" b="26670"/>
                <wp:wrapNone/>
                <wp:docPr id="92" name="Connecteur droit 9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43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4EE496A3" id="Connecteur droit 92" o:spid="_x0000_s1026" style="position:absolute;z-index:2516136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510.05pt,12.35pt" to="510.05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l6AEAACkEAAAOAAAAZHJzL2Uyb0RvYy54bWysU9uO2yAQfa/Uf0C8N3aSXq04+5BV+rJq&#10;V932AwgeElRgELCx8/cdsONuL6rUqn5AhplzZs5h2NwM1rAzhKjRtXy5qDkDJ7HT7tjyL5/3L95y&#10;FpNwnTDooOUXiPxm+/zZpvcNrPCEpoPAiMTFpvctP6Xkm6qK8gRWxAV6cBRUGKxItA3HqguiJ3Zr&#10;qlVdv656DJ0PKCFGOr0dg3xb+JUCmT4qFSEx03LqLZU1lPWQ12q7Ec0xCH/ScmpD/EMXVmhHRWeq&#10;W5EEewz6FyqrZcCIKi0k2gqV0hKKBlKzrH9S83ASHooWMif62ab4/2jlh/N9YLpr+bsVZ05YuqMd&#10;OkfGwWNgXUCdGIXIp97HhtJ37j5kpXJwD/4O5ddIseqHYN5EP6YNKticTlLZUHy/zL7DkJgcDyWd&#10;rl+9XK/LlVSiueJ8iOk9oGX5p+VGu+yIaMT5LqZcWTTXlHxsHOtpDldv6rqkRTS622tjcjCG42Fn&#10;AjsLmob9vqYvCyOKJ2m0M25SNIooctLFwFjgEygyjNpejhXyqMJMK6QEl5YTr3GUnWGKWpiBU2t/&#10;Ak75GQpljP8GPCNKZXRpBlvtMPyu7TRcW1Zj/tWBUXe24IDd5T5cL5vmsTg3vZ088E/3Bf79hW+/&#10;AQAA//8DAFBLAwQUAAYACAAAACEA7Bnpnd4AAAALAQAADwAAAGRycy9kb3ducmV2LnhtbEyPsU7D&#10;MBCGdyTewTokNmo3KrRN41QVEkwwtJSBzYmPOBCfo9hNzNvjiqGM/92n/74rttF2bMTBt44kzGcC&#10;GFLtdEuNhOPb090KmA+KtOocoYQf9LAtr68KlWs30R7HQ2hYKiGfKwkmhD7n3NcGrfIz1yOl3acb&#10;rAopDg3Xg5pSue14JsQDt6qldMGoHh8N1t+Hk5WweHmv+mkwH8f9c1yuMU7j69dOytubuNsACxjD&#10;BYazflKHMjlV7kTasy5lkYl5YiVkiyWwM/E3qSSsxD3wsuD/fyh/AQAA//8DAFBLAQItABQABgAI&#10;AAAAIQC2gziS/gAAAOEBAAATAAAAAAAAAAAAAAAAAAAAAABbQ29udGVudF9UeXBlc10ueG1sUEsB&#10;Ai0AFAAGAAgAAAAhADj9If/WAAAAlAEAAAsAAAAAAAAAAAAAAAAALwEAAF9yZWxzLy5yZWxzUEsB&#10;Ai0AFAAGAAgAAAAhAH8Dc2XoAQAAKQQAAA4AAAAAAAAAAAAAAAAALgIAAGRycy9lMm9Eb2MueG1s&#10;UEsBAi0AFAAGAAgAAAAhAOwZ6Z3eAAAACwEAAA8AAAAAAAAAAAAAAAAAQgQAAGRycy9kb3ducmV2&#10;LnhtbFBLBQYAAAAABAAEAPMAAABNBQAAAAA=&#10;" strokecolor="red" strokeweight="1pt">
                <o:lock v:ext="edit" shapetype="f"/>
              </v:line>
            </w:pict>
          </mc:Fallback>
        </mc:AlternateContent>
      </w:r>
      <w:r w:rsidRPr="00FC5FEE">
        <w:rPr>
          <w:noProof/>
          <w:color w:val="000000" w:themeColor="text1"/>
          <w:lang w:val="vi-VN" w:eastAsia="vi-VN"/>
        </w:rPr>
        <mc:AlternateContent>
          <mc:Choice Requires="wps">
            <w:drawing>
              <wp:anchor distT="0" distB="0" distL="114299" distR="114299" simplePos="0" relativeHeight="251599360" behindDoc="0" locked="0" layoutInCell="1" allowOverlap="1" wp14:anchorId="577EC35A" wp14:editId="35193E9E">
                <wp:simplePos x="0" y="0"/>
                <wp:positionH relativeFrom="column">
                  <wp:posOffset>5761989</wp:posOffset>
                </wp:positionH>
                <wp:positionV relativeFrom="paragraph">
                  <wp:posOffset>156845</wp:posOffset>
                </wp:positionV>
                <wp:extent cx="0" cy="354330"/>
                <wp:effectExtent l="0" t="0" r="19050" b="26670"/>
                <wp:wrapNone/>
                <wp:docPr id="67" name="Connecteur droit 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54330"/>
                        </a:xfrm>
                        <a:prstGeom prst="line">
                          <a:avLst/>
                        </a:prstGeom>
                        <a:ln w="1270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593B9258" id="Connecteur droit 67" o:spid="_x0000_s1026" style="position:absolute;z-index:2515993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453.7pt,12.35pt" to="453.7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2WI6QEAACkEAAAOAAAAZHJzL2Uyb0RvYy54bWysU02P0zAQvSPxHyzfadIWdlHUdA9dlcsK&#10;KhZ+gOuMGwvHtsbeJv33jJ00u3wICUQOVuyZ92be83hzN3SGnQGDdrbmy0XJGVjpGm1PNf/6Zf/m&#10;PWchCtsI4yzU/AKB321fv9r0voKVa51pABmR2FD1vuZtjL4qiiBb6ERYOA+WgsphJyJt8VQ0KHpi&#10;70yxKsubonfYeHQSQqDT+zHIt5lfKZDxk1IBIjM1p95iXjGvx7QW242oTih8q+XUhviHLjqhLRWd&#10;qe5FFOwJ9S9UnZboglNxIV1XOKW0hKyB1CzLn9Q8tsJD1kLmBD/bFP4frfx4PiDTTc1vbjmzoqM7&#10;2jlryTh4Qtag05FRiHzqfagofWcPmJTKwT76Bye/BYoVPwTTJvgxbVDYpXSSyobs+2X2HYbI5Hgo&#10;6XT97u16na+kENUV5zHED+A6ln5qbrRNjohKnB9CTJVFdU1Jx8aynuZwdVuWOS04o5u9NiYFA56O&#10;O4PsLGga9vuSviSMKF6k0c7YSdEoIsuJFwNjgc+gyDBqezlWSKMKM62QEmxcTrzGUnaCKWphBk6t&#10;/Qk45Sco5DH+G/CMyJWdjTO409bh79qOw7VlNeZfHRh1JwuOrrkc8HrZNI/ZuentpIF/uc/w5xe+&#10;/Q4AAP//AwBQSwMEFAAGAAgAAAAhAINVtQfdAAAACQEAAA8AAABkcnMvZG93bnJldi54bWxMj7FO&#10;wzAQhnck3sE6JDZqUwXShjhVhQQTDC1lYHPia5wSn6PYTczbY8QA4919+u/7y020PZtw9J0jCbcL&#10;AQypcbqjVsLh7elmBcwHRVr1jlDCF3rYVJcXpSq0m2mH0z60LIWQL5QEE8JQcO4bg1b5hRuQ0u3o&#10;RqtCGseW61HNKdz2fCnEPbeqo/TBqAEfDTaf+7OVkL2818M8mo/D7jnma4zz9HraSnl9FbcPwALG&#10;8AfDj35Shyo51e5M2rNewlrkWUIlLLMcWAJ+F7WElbgDXpX8f4PqGwAA//8DAFBLAQItABQABgAI&#10;AAAAIQC2gziS/gAAAOEBAAATAAAAAAAAAAAAAAAAAAAAAABbQ29udGVudF9UeXBlc10ueG1sUEsB&#10;Ai0AFAAGAAgAAAAhADj9If/WAAAAlAEAAAsAAAAAAAAAAAAAAAAALwEAAF9yZWxzLy5yZWxzUEsB&#10;Ai0AFAAGAAgAAAAhAPSvZYjpAQAAKQQAAA4AAAAAAAAAAAAAAAAALgIAAGRycy9lMm9Eb2MueG1s&#10;UEsBAi0AFAAGAAgAAAAhAINVtQfdAAAACQEAAA8AAAAAAAAAAAAAAAAAQwQAAGRycy9kb3ducmV2&#10;LnhtbFBLBQYAAAAABAAEAPMAAABNBQAAAAA=&#10;" strokecolor="red" strokeweight="1pt">
                <o:lock v:ext="edit" shapetype="f"/>
              </v:line>
            </w:pict>
          </mc:Fallback>
        </mc:AlternateContent>
      </w:r>
      <w:r w:rsidRPr="00FC5FEE">
        <w:rPr>
          <w:noProof/>
          <w:color w:val="000000" w:themeColor="text1"/>
          <w:lang w:val="vi-VN" w:eastAsia="vi-VN"/>
        </w:rPr>
        <mc:AlternateContent>
          <mc:Choice Requires="wpg">
            <w:drawing>
              <wp:anchor distT="0" distB="0" distL="114300" distR="114300" simplePos="0" relativeHeight="251598336" behindDoc="0" locked="0" layoutInCell="1" allowOverlap="1" wp14:anchorId="248414F5" wp14:editId="7A24C182">
                <wp:simplePos x="0" y="0"/>
                <wp:positionH relativeFrom="column">
                  <wp:posOffset>2635250</wp:posOffset>
                </wp:positionH>
                <wp:positionV relativeFrom="paragraph">
                  <wp:posOffset>1338580</wp:posOffset>
                </wp:positionV>
                <wp:extent cx="457835" cy="460375"/>
                <wp:effectExtent l="5080" t="10160" r="0" b="0"/>
                <wp:wrapNone/>
                <wp:docPr id="252" name="Groupe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457835" cy="460375"/>
                          <a:chOff x="0" y="0"/>
                          <a:chExt cx="458112" cy="460498"/>
                        </a:xfrm>
                      </wpg:grpSpPr>
                      <wps:wsp>
                        <wps:cNvPr id="253" name="Arc 65"/>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54" name="Connecteur droit 66"/>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16338845" id="Groupe 64" o:spid="_x0000_s1026" style="position:absolute;margin-left:207.5pt;margin-top:105.4pt;width:36.05pt;height:36.25pt;rotation:90;z-index:251598336"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zFTRgQAAKwLAAAOAAAAZHJzL2Uyb0RvYy54bWzcVllv4zYQfi/Q/0DosYCjW7aFOIvUR1pg&#10;d7vAun2nKerASqRKypazRf97h4dk2UFSYAvsQ/OgkOZwjm++meH9u3NToxMVsuJs5fh3noMoIzyr&#10;WLFyft/vZgsHyQ6zDNec0ZXzTKXz7uHHH+77NqUBL3mdUYFACZNp366csuva1HUlKWmD5R1vKYPD&#10;nIsGd7AVhZsJ3IP2pnYDz0vcnousFZxQKeHXjTl0HrT+PKek+y3PJe1QvXLAt05/hf4e1Nd9uMdp&#10;IXBbVsS6gb/BiwZXDIyOqja4w+goqheqmooILnne3RHeuDzPK0J1DBCN791E8yT4sdWxFGlftCNM&#10;AO0NTt+slnw8fRKoylZOEAcOYriBJGm7FCWRgqdvixSknkT7uf0kTIywfM/JFwnH7u252hdGGB36&#10;DzwDhfjYcQ3PORcNEhzSEEee+tO/AgzorHPyPOaEnjtE4Mconi/C2EEEjqLEC+exyRkpIbEvbpFy&#10;O95b+D5EZO9Fy4W65+JUuWDdtm6qGIF98gKw/G8Afy5xS3XepIJuBDgcAH4UBCU6EGUZRAZo5RTX&#10;yYkSkwD/K4jmddX+AuXnILX6Q61Uot7G9U18cEqOsnuiHLDCKT69l50plQxWmgSZJcseyipvaqia&#10;n1wUBEsvTlCPolirt3cGUeXgIOqhEkFCbWKgckaFkLVRyuh5VSEgOooGoRdEy1e1RhNRDyWKfJCD&#10;OExsDxjNA9lGnS8EgUDFAAEuB1TImVlYYIWw6n37SKeg5VKRVIEEBN77loQgpkC8SMdX0oCAkg6n&#10;0mD5YkZAY7ttacJB0NIOJpwWd8o7ZUQtUa8qyWS81IWkcIfOLPgXqE9Thg0/0T3XVzrltEmmdkU3&#10;SvDgIkKOh4r8TL9OL4RxHCcmUttZW61osAwx+V7oLSzkLw5NBoegrwzUbGpo4tnVnUFq+G8sTKSH&#10;OAYBUnNJTV9QMP0LXHlVwxhhMMh0ti5gvGrnIvJd8YJMmXDsQjNBEWhS04zvIBxdoDVT/FjGgWGh&#10;5HWVqUMFhxTFYV0LdMIQ+m6ne7YB7EoMJhXLtLKS4mxr1x2uarMG47WmPPR1y0vV4fWI/GvpLbeL&#10;7SKaRUGynUVels0ed+toluz8ebwJN+v1xv/b0mK4D3PHtETTvQ88e4b2qEcLMBBeJDBjSi6+OqiH&#10;6b5y5J9HLKiD6l8ZdPelH0Ug1ukNjJgANmJ6cpieYEZA1cohHdSY2aw784g4tqIqSrBlOi7jjzDq&#10;8ko1S+2h8ctuYMR8t1kD7c4M8zVnDLoFPQqUCV51KNHlZwfPmpmZDq3FznTE+LqEFkb1FNs/t9Af&#10;TNu6ujLA/8ZEup1Dgb+M4kT3kyBI5nOtFaeKB2rSQwrUsA7CMJ5rF4EzZlgDm4UZRkgtVk5d2RIc&#10;BpPiuRVRpP0/cntglCaRfnXBk1C/aOzzVb05p3tNussj++EfAAAA//8DAFBLAwQUAAYACAAAACEA&#10;HjS4K98AAAALAQAADwAAAGRycy9kb3ducmV2LnhtbEyPwU7DMBBE70j8g7VIXBB13EYQQpyqgPIB&#10;FBA9urGJI+x1GrtN+HuWUznOzmj2TbWevWMnM8Y+oASxyIAZbIPusZPw/tbcFsBiUqiVC2gk/JgI&#10;6/ryolKlDhO+mtM2dYxKMJZKgk1pKDmPrTVexUUYDJL3FUavEsmx43pUE5V7x5dZdse96pE+WDWY&#10;Z2va7+3RS8DDR9Ec3OdNs2tHsXmaHuzLLkl5fTVvHoElM6dzGP7wCR1qYtqHI+rInIRc5ISeJCyF&#10;oFGUyIv7FbA9XYqVAF5X/P+G+hcAAP//AwBQSwECLQAUAAYACAAAACEAtoM4kv4AAADhAQAAEwAA&#10;AAAAAAAAAAAAAAAAAAAAW0NvbnRlbnRfVHlwZXNdLnhtbFBLAQItABQABgAIAAAAIQA4/SH/1gAA&#10;AJQBAAALAAAAAAAAAAAAAAAAAC8BAABfcmVscy8ucmVsc1BLAQItABQABgAIAAAAIQBqVzFTRgQA&#10;AKwLAAAOAAAAAAAAAAAAAAAAAC4CAABkcnMvZTJvRG9jLnhtbFBLAQItABQABgAIAAAAIQAeNLgr&#10;3wAAAAsBAAAPAAAAAAAAAAAAAAAAAKAGAABkcnMvZG93bnJldi54bWxQSwUGAAAAAAQABADzAAAA&#10;rAcAAAAA&#10;">
                <v:shape id="Arc 65"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YCwsYA&#10;AADcAAAADwAAAGRycy9kb3ducmV2LnhtbESPQWvCQBSE74X+h+UVems2jRgkukopFe2pRI3g7ZF9&#10;JtHs25DdxvTfdwsFj8PMfMMsVqNpxUC9aywreI1iEMSl1Q1XCg779csMhPPIGlvLpOCHHKyWjw8L&#10;zLS9cU7DzlciQNhlqKD2vsukdGVNBl1kO+LgnW1v0AfZV1L3eAtw08okjlNpsOGwUGNH7zWV1923&#10;UaCnebkuNse0SPTwNUpzunxsP5V6fhrf5iA8jf4e/m9vtYJkOoG/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pYCwsYAAADcAAAADwAAAAAAAAAAAAAAAACYAgAAZHJz&#10;L2Rvd25yZXYueG1sUEsFBgAAAAAEAAQA9QAAAIsDAAAAAA==&#10;" path="m229056,nsc355560,,458112,103086,458112,230249r-229056,l229056,xem229056,nfc355560,,458112,103086,458112,230249e" filled="f" strokecolor="red">
                  <v:path arrowok="t" o:connecttype="custom" o:connectlocs="229056,0;458112,230249" o:connectangles="0,0"/>
                </v:shape>
                <v:line id="Connecteur droit 66"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5JjcUAAADcAAAADwAAAGRycy9kb3ducmV2LnhtbESPQWsCMRSE7wX/Q3hCbzVr0FJWo2ih&#10;ID0IVRG9PTbP3cXNy5pEXf+9KRR6HGbmG2Y672wjbuRD7VjDcJCBIC6cqbnUsNt+vX2ACBHZYOOY&#10;NDwowHzWe5libtydf+i2iaVIEA45aqhibHMpQ1GRxTBwLXHyTs5bjEn6UhqP9wS3jVRZ9i4t1pwW&#10;Kmzps6LivLlaDYd6vRtbv14eL9/qsB0plZ3avdav/W4xARGpi//hv/bKaFDjEfyeSUdAz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W5JjcUAAADcAAAADwAAAAAAAAAA&#10;AAAAAAChAgAAZHJzL2Rvd25yZXYueG1sUEsFBgAAAAAEAAQA+QAAAJMDAAAAAA==&#10;" strokecolor="red"/>
              </v:group>
            </w:pict>
          </mc:Fallback>
        </mc:AlternateContent>
      </w:r>
      <w:r w:rsidRPr="00FC5FEE">
        <w:rPr>
          <w:noProof/>
          <w:color w:val="000000" w:themeColor="text1"/>
          <w:lang w:val="vi-VN" w:eastAsia="vi-VN"/>
        </w:rPr>
        <mc:AlternateContent>
          <mc:Choice Requires="wpg">
            <w:drawing>
              <wp:anchor distT="0" distB="0" distL="114300" distR="114300" simplePos="0" relativeHeight="251597312" behindDoc="0" locked="0" layoutInCell="1" allowOverlap="1" wp14:anchorId="6F209581" wp14:editId="50146AAD">
                <wp:simplePos x="0" y="0"/>
                <wp:positionH relativeFrom="column">
                  <wp:posOffset>2629535</wp:posOffset>
                </wp:positionH>
                <wp:positionV relativeFrom="paragraph">
                  <wp:posOffset>866775</wp:posOffset>
                </wp:positionV>
                <wp:extent cx="457835" cy="460375"/>
                <wp:effectExtent l="8890" t="0" r="0" b="13335"/>
                <wp:wrapNone/>
                <wp:docPr id="241" name="Groupe 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6200000" flipV="1">
                          <a:off x="0" y="0"/>
                          <a:ext cx="457835" cy="460375"/>
                          <a:chOff x="0" y="0"/>
                          <a:chExt cx="458112" cy="460498"/>
                        </a:xfrm>
                      </wpg:grpSpPr>
                      <wps:wsp>
                        <wps:cNvPr id="242" name="Arc 61"/>
                        <wps:cNvSpPr>
                          <a:spLocks/>
                        </wps:cNvSpPr>
                        <wps:spPr bwMode="auto">
                          <a:xfrm flipH="1" flipV="1">
                            <a:off x="0" y="0"/>
                            <a:ext cx="458112" cy="460498"/>
                          </a:xfrm>
                          <a:custGeom>
                            <a:avLst/>
                            <a:gdLst>
                              <a:gd name="T0" fmla="*/ 229056 w 458112"/>
                              <a:gd name="T1" fmla="*/ 0 h 460498"/>
                              <a:gd name="T2" fmla="*/ 458112 w 458112"/>
                              <a:gd name="T3" fmla="*/ 230249 h 460498"/>
                              <a:gd name="T4" fmla="*/ 0 60000 65536"/>
                              <a:gd name="T5" fmla="*/ 0 60000 65536"/>
                            </a:gdLst>
                            <a:ahLst/>
                            <a:cxnLst>
                              <a:cxn ang="T4">
                                <a:pos x="T0" y="T1"/>
                              </a:cxn>
                              <a:cxn ang="T5">
                                <a:pos x="T2" y="T3"/>
                              </a:cxn>
                            </a:cxnLst>
                            <a:rect l="0" t="0" r="r" b="b"/>
                            <a:pathLst>
                              <a:path w="458112" h="460498" stroke="0">
                                <a:moveTo>
                                  <a:pt x="229056" y="0"/>
                                </a:moveTo>
                                <a:cubicBezTo>
                                  <a:pt x="355560" y="0"/>
                                  <a:pt x="458112" y="103086"/>
                                  <a:pt x="458112" y="230249"/>
                                </a:cubicBezTo>
                                <a:lnTo>
                                  <a:pt x="229056" y="230249"/>
                                </a:lnTo>
                                <a:lnTo>
                                  <a:pt x="229056" y="0"/>
                                </a:lnTo>
                                <a:close/>
                              </a:path>
                              <a:path w="458112" h="460498" fill="none">
                                <a:moveTo>
                                  <a:pt x="229056" y="0"/>
                                </a:moveTo>
                                <a:cubicBezTo>
                                  <a:pt x="355560" y="0"/>
                                  <a:pt x="458112" y="103086"/>
                                  <a:pt x="458112" y="230249"/>
                                </a:cubicBezTo>
                              </a:path>
                            </a:pathLst>
                          </a:custGeom>
                          <a:noFill/>
                          <a:ln w="9525">
                            <a:solidFill>
                              <a:srgbClr val="FF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43" name="Connecteur droit 62"/>
                        <wps:cNvCnPr>
                          <a:cxnSpLocks noChangeShapeType="1"/>
                        </wps:cNvCnPr>
                        <wps:spPr bwMode="auto">
                          <a:xfrm flipV="1">
                            <a:off x="219456" y="226771"/>
                            <a:ext cx="0" cy="233576"/>
                          </a:xfrm>
                          <a:prstGeom prst="line">
                            <a:avLst/>
                          </a:prstGeom>
                          <a:noFill/>
                          <a:ln w="9525">
                            <a:solidFill>
                              <a:srgbClr val="FF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8FA1D54" id="Groupe 63" o:spid="_x0000_s1026" style="position:absolute;margin-left:207.05pt;margin-top:68.25pt;width:36.05pt;height:36.25pt;rotation:90;flip:y;z-index:251597312"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uxqQQQAALcLAAAOAAAAZHJzL2Uyb0RvYy54bWzcVtuO2zYQfS/QfyD0WMCru2wL6w22vmwD&#10;pEmAuH2nKcoSIpEqKVveFP33zpCSLXuxKZoCRVE/2KQ5HM6cOZzD+zenuiJHrnQpxcLx7zyHcMFk&#10;Vor9wvllu5nMHKJbKjJaScEXzjPXzpuH77+775qUB7KQVcYVASdCp12zcIq2bVLX1azgNdV3suEC&#10;FnOpatrCVO3dTNEOvNeVG3he4nZSZY2SjGsN/67sovNg/Oc5Z+2HPNe8JdXCgdha863M9w6/3Yd7&#10;mu4VbYqS9WHQb4iipqWAQ8+uVrSl5KDKF67qkimpZd7eMVm7Ms9Lxk0OkI3v3WTzpOShMbns027f&#10;nGECaG9w+ma37P3xoyJltnCCyHeIoDUUyZzLSRIiPF2zT8HqSTWfmo/K5gjDd5J91rDs3q7jfG+N&#10;ya77WWbgkB5aaeA55aomSkIZ/ATKBx+H5FXZ/Ap/GANAhJxMeZ7P5eGnljD4M4qnszB2CIOlKPHC&#10;aWzLxwqo8YtdrFif9818Pzjvi+Yz3OfSFKPpM+gjxnSBiPqCtf5nWH8qaMNNCTWieMYawrFYPypG&#10;Et8CbUwGlPUY4tEKBqihEq+Ai2j+hGj+HVy/ig9N2UG3T1wCVjSlx3e6tbcmg5HhQ9bnssVq1hVc&#10;oB9cEgRzL05IR6LYuO/3DKYY4GDqkYJAQfvCwCU6OwSYzlbWz6sOw5FpEHpBNH/VazQy9UiCNCRJ&#10;HIeJ5dPleCDb+fgXhkCg/QABLQZU2En0sMCIUGyD28hQu5EaSYogAYG3pubgA8wQxIt1fGUNCKC1&#10;uYqDtf3tj1HQ4267m3IIdLedTaehLUaHh+CQdHiTbMULc5EQd2jSSn6Gq+qZ02t55FtptrQYtC2m&#10;CcX0TIjgYsIOu5L9yL+MN4RxHCc2077JNsbRcDLk5HuhN+shf7FoK9jf0+sDKjE+aBTZ1Z7Bavi1&#10;J4yshzwGA1ZJzW1fQJj+Aq68rEBRBGjafxwvqJRNpx8YJiCBRndayA2kYy5oJZAf8ziwLNSyKjNc&#10;RDi02u+WlSJHCqlvNqZ7W8CuzEC0RGacFZxm637c0rKyYzi8MpSHvt7zEju8Ucvf5958PVvPokkU&#10;JOtJ5GXZ5HGzjCbJxp/Gq3C1XK78P3paDPtBgmxLtN17J7NnaI9GZYCB8DgBuSmk+uKQDoR+4ejf&#10;DlRxh1RvBXT3uR9FYNaaCUhMABM1XtmNV6hg4GrhsBbumJ0sW/ueODSq3BcobYYSQj6C6uUlNksT&#10;oY2rn4DE/GtaA53Ras1SCgHdgh8UyZQsW5IECCXCB9q0FFbeoRP18k6EXBbQwrhRse1zA/3Btq2r&#10;LQP8X1GkW30P/HkUJ6afBEEynRqvNEUeoNJDCVDkgzCMp6ZDAGesWAOblRUjgoOFU5X9FRyECXne&#10;myBp/4/cHhhlSGQeYPA6NC+a/iWLz8/x3JDu8t5++BMAAP//AwBQSwMEFAAGAAgAAAAhAHeMShfg&#10;AAAACwEAAA8AAABkcnMvZG93bnJldi54bWxMj9FOg0AQRd9N/IfNmPhC7NIWkSJLoyaNzy39gC07&#10;BSI7i+zS0r93fNLHyT2590yxnW0vLjj6zpGC5SIGgVQ701Gj4FjtnjIQPmgyuneECm7oYVve3xU6&#10;N+5Ke7wcQiO4hHyuFbQhDLmUvm7Rar9wAxJnZzdaHfgcG2lGfeVy28tVHKfS6o54odUDfrRYfx0m&#10;q+AcbUK1m7ru+TvcPof3Ktofo0mpx4f57RVEwDn8wfCrz+pQstPJTWS86BUky/WGUQ7W6QsIJpIs&#10;TUCcFKziLANZFvL/D+UPAAAA//8DAFBLAQItABQABgAIAAAAIQC2gziS/gAAAOEBAAATAAAAAAAA&#10;AAAAAAAAAAAAAABbQ29udGVudF9UeXBlc10ueG1sUEsBAi0AFAAGAAgAAAAhADj9If/WAAAAlAEA&#10;AAsAAAAAAAAAAAAAAAAALwEAAF9yZWxzLy5yZWxzUEsBAi0AFAAGAAgAAAAhAOYu7GpBBAAAtwsA&#10;AA4AAAAAAAAAAAAAAAAALgIAAGRycy9lMm9Eb2MueG1sUEsBAi0AFAAGAAgAAAAhAHeMShfgAAAA&#10;CwEAAA8AAAAAAAAAAAAAAAAAmwYAAGRycy9kb3ducmV2LnhtbFBLBQYAAAAABAAEAPMAAACoBwAA&#10;AAA=&#10;">
                <v:shape id="Arc 61" o:spid="_x0000_s1027" style="position:absolute;width:458112;height:460498;flip:x y;visibility:visible;mso-wrap-style:square;v-text-anchor:middle" coordsize="458112,460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MxhMUA&#10;AADcAAAADwAAAGRycy9kb3ducmV2LnhtbESPQWvCQBSE74X+h+UJvTUbQysSXaWUSvVUEo3g7ZF9&#10;TdJm34bsGtN/3xUEj8PMfMMs16NpxUC9aywrmEYxCOLS6oYrBYf95nkOwnlkja1lUvBHDtarx4cl&#10;ptpeOKMh95UIEHYpKqi971IpXVmTQRfZjjh437Y36IPsK6l7vAS4aWUSxzNpsOGwUGNH7zWVv/nZ&#10;KNCvWbkpPo+zItHD1yjN6edju1PqaTK+LUB4Gv09fGtvtYLkJYHrmXAE5O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AzGExQAAANwAAAAPAAAAAAAAAAAAAAAAAJgCAABkcnMv&#10;ZG93bnJldi54bWxQSwUGAAAAAAQABAD1AAAAigMAAAAA&#10;" path="m229056,nsc355560,,458112,103086,458112,230249r-229056,l229056,xem229056,nfc355560,,458112,103086,458112,230249e" filled="f" strokecolor="red">
                  <v:path arrowok="t" o:connecttype="custom" o:connectlocs="229056,0;458112,230249" o:connectangles="0,0"/>
                </v:shape>
                <v:line id="Connecteur droit 62" o:spid="_x0000_s1028" style="position:absolute;flip:y;visibility:visible;mso-wrap-style:squar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5HJMYAAADcAAAADwAAAGRycy9kb3ducmV2LnhtbESPQWsCMRSE7wX/Q3iCt5ptqqWsRtFC&#10;QTwIdaXo7bF57i7dvGyTqNt/3xSEHoeZ+YaZL3vbiiv50DjW8DTOQBCXzjRcaTgU74+vIEJENtg6&#10;Jg0/FGC5GDzMMTfuxh903cdKJAiHHDXUMXa5lKGsyWIYu444eWfnLcYkfSWNx1uC21aqLHuRFhtO&#10;CzV29FZT+bW/WA3HZneYWr9bn7636lhMlMrO3afWo2G/moGI1Mf/8L29MRrU5Bn+zq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eRyTGAAAA3AAAAA8AAAAAAAAA&#10;AAAAAAAAoQIAAGRycy9kb3ducmV2LnhtbFBLBQYAAAAABAAEAPkAAACUAwAAAAA=&#10;" strokecolor="red"/>
              </v:group>
            </w:pict>
          </mc:Fallback>
        </mc:AlternateContent>
      </w:r>
      <w:r w:rsidRPr="00FC5FEE">
        <w:rPr>
          <w:noProof/>
          <w:color w:val="000000" w:themeColor="text1"/>
          <w:lang w:val="vi-VN" w:eastAsia="vi-VN"/>
        </w:rPr>
        <mc:AlternateContent>
          <mc:Choice Requires="wps">
            <w:drawing>
              <wp:anchor distT="0" distB="0" distL="114300" distR="114300" simplePos="0" relativeHeight="251680256" behindDoc="0" locked="0" layoutInCell="1" allowOverlap="1" wp14:anchorId="3A4D4F95" wp14:editId="42F2CDB6">
                <wp:simplePos x="0" y="0"/>
                <wp:positionH relativeFrom="column">
                  <wp:posOffset>4323080</wp:posOffset>
                </wp:positionH>
                <wp:positionV relativeFrom="paragraph">
                  <wp:posOffset>1590040</wp:posOffset>
                </wp:positionV>
                <wp:extent cx="1439545" cy="1079500"/>
                <wp:effectExtent l="0" t="0" r="27305" b="25400"/>
                <wp:wrapNone/>
                <wp:docPr id="7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10795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xmlns:w15="http://schemas.microsoft.com/office/word/2012/wordml">
            <w:pict>
              <v:rect w14:anchorId="0087DA9E" id="Rectangle 79" o:spid="_x0000_s1026" style="position:absolute;margin-left:340.4pt;margin-top:125.2pt;width:113.35pt;height:8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6wowIAAKoFAAAOAAAAZHJzL2Uyb0RvYy54bWysVE1v2zAMvQ/YfxB0Xx1nydIYdYqgRYcB&#10;QVu0HXpmZSkxJouapMTJfv0o2XE/Vuww7CKIIvnIR5E8O983mu2k8zWakucnI86kEVjVZl3y7w9X&#10;n0458wFMBRqNLPlBen6++PjhrLWFHOMGdSUdIxDji9aWfBOCLbLMi41swJ+glYaUCl0DgUS3zioH&#10;LaE3OhuPRl+yFl1lHQrpPb1edkq+SPhKSRFulPIyMF1yyi2k06XzKZ7Z4gyKtQO7qUWfBvxDFg3U&#10;hoIOUJcQgG1d/QdUUwuHHlU4EdhkqFQtZOJAbPLRGzb3G7AycaHieDuUyf8/WHG9u3Wsrko+m3Nm&#10;oKE/uqOqgVlryeiNCtRaX5Ddvb11kaK3KxQ/PCmyV5oo+N5mr1wTbYkg26dqH4Zqy31ggh7zyef5&#10;dDLlTJAuH83m01H6jwyKo7t1PnyV2LB4KbmjxFKVYbfyISYAxdEkRjN4VWudvlQb1hLqeEaYKWnU&#10;dRW1SYjdJS+0Yzugvgj7PNIkMP9sRZI2PcWOVeIXDlpGCG3upKK6EY9xF+A1JgghTcg71QYq2YUi&#10;igPJ1OMxixQ6AUZkRUkO2D3A+9hdzr19dJWp4QfnnvnfnAePFBlNGJyb2qB7j5kmVn3kzv5YpK40&#10;sUpPWB2oqxx24+atuKrpA1fgwy04mi+aRNoZ4YYOpZE+CvsbZxt0v957j/bU9qTlrKV5Lbn/uQUn&#10;OdPfDA3EPJ9M4oAnYTKdjUlwLzVPLzVm21wgfX1O28mKdI32QR+vymHzSKtlGaOSCoyg2CUXwR2F&#10;i9DtEVpOQi6XyYyG2kJYmXsrInisamzQh/0jONt3caABuMbjbEPxppk72+hpcLkNqOrU6c917etN&#10;CyE1Tr+84sZ5KSer5xW7+A0AAP//AwBQSwMEFAAGAAgAAAAhAAYGk1nfAAAACwEAAA8AAABkcnMv&#10;ZG93bnJldi54bWxMj8FOwzAQRO9I/IO1SNyo3agtJcSpUAWVeoPQD3DjbRIRr0Ps1unfs5zguLOj&#10;mTfFZnK9uOAYOk8a5jMFAqn2tqNGw+Hz7WENIkRD1vSeUMMVA2zK25vC5NYn+sBLFRvBIRRyo6GN&#10;ccilDHWLzoSZH5D4d/KjM5HPsZF2NInDXS8zpVbSmY64oTUDblusv6qz05D86zfu0vZ9N8RDda32&#10;p7SfS63v76aXZxARp/hnhl98RoeSmY7+TDaIXsNqrRg9asiWagGCHU/qcQniqGGRsSLLQv7fUP4A&#10;AAD//wMAUEsBAi0AFAAGAAgAAAAhALaDOJL+AAAA4QEAABMAAAAAAAAAAAAAAAAAAAAAAFtDb250&#10;ZW50X1R5cGVzXS54bWxQSwECLQAUAAYACAAAACEAOP0h/9YAAACUAQAACwAAAAAAAAAAAAAAAAAv&#10;AQAAX3JlbHMvLnJlbHNQSwECLQAUAAYACAAAACEAEv0usKMCAACqBQAADgAAAAAAAAAAAAAAAAAu&#10;AgAAZHJzL2Uyb0RvYy54bWxQSwECLQAUAAYACAAAACEABgaTWd8AAAALAQAADwAAAAAAAAAAAAAA&#10;AAD9BAAAZHJzL2Rvd25yZXYueG1sUEsFBgAAAAAEAAQA8wAAAAkGAAAAAA==&#10;" filled="f" strokecolor="black [3213]" strokeweight="1pt">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79232" behindDoc="0" locked="0" layoutInCell="1" allowOverlap="1" wp14:anchorId="77CA9D00" wp14:editId="32F5F9B1">
                <wp:simplePos x="0" y="0"/>
                <wp:positionH relativeFrom="column">
                  <wp:posOffset>0</wp:posOffset>
                </wp:positionH>
                <wp:positionV relativeFrom="paragraph">
                  <wp:posOffset>1590040</wp:posOffset>
                </wp:positionV>
                <wp:extent cx="2882265" cy="1079500"/>
                <wp:effectExtent l="0" t="0" r="13335" b="25400"/>
                <wp:wrapNone/>
                <wp:docPr id="78"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2265" cy="107950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B15F291" id="Rectangle 78" o:spid="_x0000_s1026" style="position:absolute;margin-left:0;margin-top:125.2pt;width:226.95pt;height:8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mo4ogIAAKoFAAAOAAAAZHJzL2Uyb0RvYy54bWysVEtv2zAMvg/YfxB0Xx0bbdMadYqgRYcB&#10;QVs0HXpmZSkxJouapMTJfv0o2XEfK3YYdhFEkfrIj6+Ly12r2VY636CpeH404UwagXVjVhX//njz&#10;5YwzH8DUoNHIiu+l55ezz58uOlvKAteoa+kYgRhfdrbi6xBsmWVerGUL/gitNKRU6FoIJLpVVjvo&#10;CL3VWTGZnGYduto6FNJ7er3ulXyW8JWSItwp5WVguuIUW0inS+dzPLPZBZQrB3bdiCEM+IcoWmgM&#10;OR2hriEA27jmD6i2EQ49qnAksM1QqUbIxIHY5JN3bJZrsDJxoeR4O6bJ/z9Ycbu9d6ypKz6lShlo&#10;qUYPlDUwKy0ZvVGCOutLslvaexcpertA8cOTInujiYIfbHbKtdGWCLJdyvZ+zLbcBSbosTg7K4rT&#10;E84E6fLJ9PxkkuqRQXn4bp0PXyW2LF4q7iiwlGXYLnyIAUB5MIneDN40WqeSasM6Qi2mhJmCRt3U&#10;UZuE2F3ySju2BeqLsMsjTQLzL1YkaTNQ7FklfmGvZYTQ5kEqylvk0Tt4iwlCSBPyXrWGWvauiOJI&#10;MvV4jCK5ToARWVGQI/YA8DF2H/NgH7/K1PDj54H53z6PP5JnNGH83DYG3UfMNLEaPPf2hyT1qYlZ&#10;esZ6T13lsB83b8VNQwVcgA/34Gi+aBJpZ4Q7OpRGKhQON87W6H599B7tqe1Jy1lH81px/3MDTnKm&#10;vxkaiPP8+DgOeBKOT6YFCe615vm1xmzaK6TS57SdrEjXaB/04aoctk+0WubRK6nACPJdcRHcQbgK&#10;/R6h5STkfJ7MaKgthIVZWhHBY1Zjgz7unsDZoYsDDcAtHmYbynfN3NvGnwbnm4CqSZ3+ktch37QQ&#10;UuMMyytunNdysnpZsbPfAAAA//8DAFBLAwQUAAYACAAAACEAaYhCfN0AAAAIAQAADwAAAGRycy9k&#10;b3ducmV2LnhtbEyPwW7CMBBE75X4B2srcSsOAaoS4qAKtUjc2pQPMPGSRI3XITY4/H23p/a2uzOa&#10;fZNvR9uJGw6+daRgPktAIFXOtFQrOH69P72A8EGT0Z0jVHBHD9ti8pDrzLhIn3grQy04hHymFTQh&#10;9JmUvmrQaj9zPRJrZzdYHXgdamkGHTncdjJNkmdpdUv8odE97hqsvsurVRDd2wX3cfex78OxvJeH&#10;czzMpVLTx/F1AyLgGP7M8IvP6FAw08ldyXjRKeAiQUG6SpYgWF6uFmsQJx5Svsgil/8LFD8AAAD/&#10;/wMAUEsBAi0AFAAGAAgAAAAhALaDOJL+AAAA4QEAABMAAAAAAAAAAAAAAAAAAAAAAFtDb250ZW50&#10;X1R5cGVzXS54bWxQSwECLQAUAAYACAAAACEAOP0h/9YAAACUAQAACwAAAAAAAAAAAAAAAAAvAQAA&#10;X3JlbHMvLnJlbHNQSwECLQAUAAYACAAAACEAZB5qOKICAACqBQAADgAAAAAAAAAAAAAAAAAuAgAA&#10;ZHJzL2Uyb0RvYy54bWxQSwECLQAUAAYACAAAACEAaYhCfN0AAAAIAQAADwAAAAAAAAAAAAAAAAD8&#10;BAAAZHJzL2Rvd25yZXYueG1sUEsFBgAAAAAEAAQA8wAAAAYGAAAAAA==&#10;" filled="f" strokecolor="black [3213]" strokeweight="1pt">
                <v:path arrowok="t"/>
              </v:rect>
            </w:pict>
          </mc:Fallback>
        </mc:AlternateContent>
      </w:r>
      <w:r w:rsidRPr="00FC5FEE">
        <w:rPr>
          <w:noProof/>
          <w:color w:val="000000" w:themeColor="text1"/>
          <w:lang w:val="vi-VN" w:eastAsia="vi-VN"/>
        </w:rPr>
        <mc:AlternateContent>
          <mc:Choice Requires="wps">
            <w:drawing>
              <wp:anchor distT="0" distB="0" distL="114300" distR="114300" simplePos="0" relativeHeight="251678208" behindDoc="0" locked="0" layoutInCell="1" allowOverlap="1" wp14:anchorId="2178DC56" wp14:editId="34A98B56">
                <wp:simplePos x="0" y="0"/>
                <wp:positionH relativeFrom="column">
                  <wp:posOffset>4320540</wp:posOffset>
                </wp:positionH>
                <wp:positionV relativeFrom="paragraph">
                  <wp:posOffset>1588770</wp:posOffset>
                </wp:positionV>
                <wp:extent cx="1439545" cy="1079500"/>
                <wp:effectExtent l="0" t="0" r="27305" b="25400"/>
                <wp:wrapNone/>
                <wp:docPr id="54"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39545" cy="1079500"/>
                        </a:xfrm>
                        <a:prstGeom prst="rect">
                          <a:avLst/>
                        </a:prstGeom>
                        <a:noFill/>
                        <a:ln w="6350">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rect w14:anchorId="197AFF57" id="Rectangle 54" o:spid="_x0000_s1026" style="position:absolute;margin-left:340.2pt;margin-top:125.1pt;width:113.35pt;height:8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eIJoQIAAJAFAAAOAAAAZHJzL2Uyb0RvYy54bWysVEtv2zAMvg/YfxB0X22nSR9GnSJo0GFA&#10;0BZth55ZWY6NyaImKXGyXz9KdtznadhFkETyI/nxcXG5axXbSusa1AXPjlLOpBZYNnpd8J+P19/O&#10;OHMedAkKtSz4Xjp+Of/65aIzuZxgjaqUlhGIdnlnCl57b/IkcaKWLbgjNFKTsELbgqenXSelhY7Q&#10;W5VM0vQk6dCWxqKQztHvshfyecSvKin8bVU56ZkqOMXm42nj+RzOZH4B+dqCqRsxhAH/EEULjSan&#10;I9QSPLCNbT5AtY2w6LDyRwLbBKuqETLmQNlk6btsHmowMuZC5Dgz0uT+H6y42d5Z1pQFn00509BS&#10;je6JNdBrJRn9EUGdcTnpPZg7G1J0ZoXilyNB8kYSHm7Q2VW2DbqUINtFtvcj23LnmaDPbHp8PpvO&#10;OBMky9LT81ka65FAfjA31vnvElsWLgW3FFhkGbYr50MAkB9UgjeN141SsaRKs67gJ8ezNBoErSW4&#10;mm2BGsHt3RJ9SI0AlB4S6WOPWfi9kgFQ6XtZETsU7STixL6UV8r2QCCE1D7rRTWUsv+mRMZURovB&#10;GQEG5IoCHbEHgNDzH7H7KAf9YCpjW4/GfYKjm7eB9cajRfSM2o/GbaPRfpaZoqwGz73+gaSemsDS&#10;M5Z76h2L/VA5I64bonkFzt+BpSmieaPN4G/pqBRSOXC4cVaj/fPZf9Cn5iYpZx1NJdXq9was5Ez9&#10;0NT259l0GsY4Pqaz0wk97GvJ82uJ3rRXSPXOaAcZEa9B36vDtbLYPtECWQSvJAItyHfBhbeHx5Xv&#10;twWtICEXi6hGo2vAr/SDEQE8sBoa7HH3BNYMveqpzW/wMMGQv2vZXjdYalxsPFZN7OcXXge+aexj&#10;4wwrKuyV1++o9bJI538BAAD//wMAUEsDBBQABgAIAAAAIQBQBT3e4AAAAAsBAAAPAAAAZHJzL2Rv&#10;d25yZXYueG1sTI/BTsMwDIbvSLxDZCRuLFk1ytbVnQCBEBckOrinjWkrGqdq0q3b0xNOcLT96ff3&#10;57vZ9uJAo+8cIywXCgRx7UzHDcLH/vlmDcIHzUb3jgnhRB52xeVFrjPjjvxOhzI0IoawzzRCG8KQ&#10;Senrlqz2CzcQx9uXG60OcRwbaUZ9jOG2l4lSqbS64/ih1QM9tlR/l5NFKB+e6tPr29Sd9+n5pfrs&#10;JylLQry+mu+3IALN4Q+GX/2oDkV0qtzExoseIV2rVUQRkluVgIjERt0tQVQIqyRuZJHL/x2KHwAA&#10;AP//AwBQSwECLQAUAAYACAAAACEAtoM4kv4AAADhAQAAEwAAAAAAAAAAAAAAAAAAAAAAW0NvbnRl&#10;bnRfVHlwZXNdLnhtbFBLAQItABQABgAIAAAAIQA4/SH/1gAAAJQBAAALAAAAAAAAAAAAAAAAAC8B&#10;AABfcmVscy8ucmVsc1BLAQItABQABgAIAAAAIQC24eIJoQIAAJAFAAAOAAAAAAAAAAAAAAAAAC4C&#10;AABkcnMvZTJvRG9jLnhtbFBLAQItABQABgAIAAAAIQBQBT3e4AAAAAsBAAAPAAAAAAAAAAAAAAAA&#10;APsEAABkcnMvZG93bnJldi54bWxQSwUGAAAAAAQABADzAAAACAYAAAAA&#10;" filled="f" strokecolor="#243f60 [1604]" strokeweight=".5pt">
                <v:stroke dashstyle="1 1"/>
                <v:path arrowok="t"/>
              </v:rect>
            </w:pict>
          </mc:Fallback>
        </mc:AlternateContent>
      </w:r>
    </w:p>
    <w:p w14:paraId="3387F312" w14:textId="77777777" w:rsidR="00C90362" w:rsidRPr="00FC5FEE" w:rsidRDefault="00C90362" w:rsidP="00C90362">
      <w:pPr>
        <w:spacing w:line="360" w:lineRule="auto"/>
        <w:jc w:val="center"/>
        <w:rPr>
          <w:color w:val="000000" w:themeColor="text1"/>
          <w:sz w:val="22"/>
          <w:szCs w:val="22"/>
        </w:rPr>
      </w:pPr>
      <w:r w:rsidRPr="00FC5FEE">
        <w:rPr>
          <w:noProof/>
          <w:color w:val="000000" w:themeColor="text1"/>
          <w:lang w:val="vi-VN" w:eastAsia="vi-VN"/>
        </w:rPr>
        <mc:AlternateContent>
          <mc:Choice Requires="wps">
            <w:drawing>
              <wp:anchor distT="0" distB="0" distL="114300" distR="114300" simplePos="0" relativeHeight="251644416" behindDoc="0" locked="0" layoutInCell="1" allowOverlap="1" wp14:anchorId="67532FA4" wp14:editId="7D5798C4">
                <wp:simplePos x="0" y="0"/>
                <wp:positionH relativeFrom="column">
                  <wp:posOffset>3789045</wp:posOffset>
                </wp:positionH>
                <wp:positionV relativeFrom="paragraph">
                  <wp:posOffset>3194050</wp:posOffset>
                </wp:positionV>
                <wp:extent cx="4072255" cy="1171575"/>
                <wp:effectExtent l="0" t="0" r="4445" b="9525"/>
                <wp:wrapNone/>
                <wp:docPr id="80" name="Zone de texte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2255" cy="1171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81B541" w14:textId="77777777" w:rsidR="00C90362" w:rsidRPr="00C3747F" w:rsidRDefault="00C90362" w:rsidP="00C90362">
                            <w:pPr>
                              <w:pStyle w:val="NoSpacing"/>
                              <w:rPr>
                                <w:rFonts w:ascii="Times New Roman" w:hAnsi="Times New Roman" w:cs="Times New Roman"/>
                                <w:b/>
                                <w:bCs/>
                                <w:sz w:val="20"/>
                                <w:szCs w:val="20"/>
                                <w:u w:val="single"/>
                                <w:lang w:val="en-US"/>
                              </w:rPr>
                            </w:pPr>
                            <w:r w:rsidRPr="00C3747F">
                              <w:rPr>
                                <w:rFonts w:ascii="Times New Roman" w:hAnsi="Times New Roman" w:cs="Times New Roman"/>
                                <w:b/>
                                <w:bCs/>
                                <w:sz w:val="20"/>
                                <w:szCs w:val="20"/>
                                <w:u w:val="single"/>
                                <w:lang w:val="en-US"/>
                              </w:rPr>
                              <w:t>Electrical Protection:</w:t>
                            </w:r>
                          </w:p>
                          <w:p w14:paraId="4113578E" w14:textId="77777777" w:rsidR="00C90362" w:rsidRPr="00C3747F" w:rsidRDefault="00C90362" w:rsidP="00D46C60">
                            <w:pPr>
                              <w:pStyle w:val="NoSpacing"/>
                              <w:numPr>
                                <w:ilvl w:val="0"/>
                                <w:numId w:val="8"/>
                              </w:numPr>
                              <w:rPr>
                                <w:rFonts w:ascii="Times New Roman" w:hAnsi="Times New Roman" w:cs="Times New Roman"/>
                                <w:sz w:val="20"/>
                                <w:szCs w:val="20"/>
                                <w:lang w:val="fr-FR"/>
                              </w:rPr>
                            </w:pPr>
                            <w:r w:rsidRPr="00C3747F">
                              <w:rPr>
                                <w:rFonts w:ascii="Times New Roman" w:hAnsi="Times New Roman" w:cs="Times New Roman"/>
                                <w:sz w:val="20"/>
                                <w:szCs w:val="20"/>
                                <w:lang w:val="fr-FR"/>
                              </w:rPr>
                              <w:t xml:space="preserve">Main protection </w:t>
                            </w:r>
                            <w:r w:rsidRPr="00C3747F">
                              <w:rPr>
                                <w:rFonts w:ascii="Times New Roman" w:hAnsi="Times New Roman" w:cs="Times New Roman"/>
                                <w:b/>
                                <w:bCs/>
                                <w:sz w:val="20"/>
                                <w:szCs w:val="20"/>
                                <w:lang w:val="fr-FR"/>
                              </w:rPr>
                              <w:t>MCB C64 + RCD 30 mA</w:t>
                            </w:r>
                          </w:p>
                          <w:p w14:paraId="1E12AD5E" w14:textId="77777777" w:rsidR="00C90362" w:rsidRPr="00C3747F" w:rsidRDefault="00C90362" w:rsidP="00D46C60">
                            <w:pPr>
                              <w:pStyle w:val="NoSpacing"/>
                              <w:numPr>
                                <w:ilvl w:val="0"/>
                                <w:numId w:val="8"/>
                              </w:numPr>
                              <w:rPr>
                                <w:rFonts w:ascii="Times New Roman" w:hAnsi="Times New Roman" w:cs="Times New Roman"/>
                                <w:sz w:val="20"/>
                                <w:szCs w:val="20"/>
                                <w:lang w:val="en-US"/>
                              </w:rPr>
                            </w:pPr>
                            <w:proofErr w:type="spellStart"/>
                            <w:r w:rsidRPr="00C3747F">
                              <w:rPr>
                                <w:rFonts w:ascii="Times New Roman" w:hAnsi="Times New Roman" w:cs="Times New Roman"/>
                                <w:sz w:val="20"/>
                                <w:szCs w:val="20"/>
                                <w:lang w:val="en-US"/>
                              </w:rPr>
                              <w:t>Triphases</w:t>
                            </w:r>
                            <w:proofErr w:type="spellEnd"/>
                            <w:r w:rsidRPr="00C3747F">
                              <w:rPr>
                                <w:rFonts w:ascii="Times New Roman" w:hAnsi="Times New Roman" w:cs="Times New Roman"/>
                                <w:sz w:val="20"/>
                                <w:szCs w:val="20"/>
                                <w:lang w:val="en-US"/>
                              </w:rPr>
                              <w:t xml:space="preserv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4D91AD43" w14:textId="77777777" w:rsidR="00C90362" w:rsidRPr="00C3747F" w:rsidRDefault="00C90362" w:rsidP="00D46C60">
                            <w:pPr>
                              <w:pStyle w:val="NoSpacing"/>
                              <w:numPr>
                                <w:ilvl w:val="0"/>
                                <w:numId w:val="8"/>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Single Phase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68B0D36E" w14:textId="77777777" w:rsidR="00C90362" w:rsidRPr="00C3747F" w:rsidRDefault="00C90362" w:rsidP="00D46C60">
                            <w:pPr>
                              <w:pStyle w:val="NoSpacing"/>
                              <w:numPr>
                                <w:ilvl w:val="0"/>
                                <w:numId w:val="8"/>
                              </w:numPr>
                              <w:rPr>
                                <w:rFonts w:ascii="Times New Roman" w:hAnsi="Times New Roman" w:cs="Times New Roman"/>
                                <w:sz w:val="20"/>
                                <w:szCs w:val="20"/>
                                <w:lang w:val="en-US"/>
                              </w:rPr>
                            </w:pPr>
                            <w:r w:rsidRPr="00C3747F">
                              <w:rPr>
                                <w:rFonts w:ascii="Times New Roman" w:hAnsi="Times New Roman" w:cs="Times New Roman"/>
                                <w:sz w:val="20"/>
                                <w:szCs w:val="20"/>
                                <w:lang w:val="en-US"/>
                              </w:rPr>
                              <w:t>5 * MCB C16 (16A curve C) For Domestic Plugs</w:t>
                            </w:r>
                          </w:p>
                          <w:p w14:paraId="62AC18F9" w14:textId="77777777" w:rsidR="00C90362" w:rsidRPr="00C3747F" w:rsidRDefault="00C90362" w:rsidP="00C90362">
                            <w:pPr>
                              <w:pStyle w:val="NoSpacing"/>
                              <w:rPr>
                                <w:rFonts w:ascii="Times New Roman" w:hAnsi="Times New Roman" w:cs="Times New Roman"/>
                                <w:b/>
                                <w:bCs/>
                                <w:sz w:val="20"/>
                                <w:szCs w:val="20"/>
                                <w:u w:val="single"/>
                                <w:lang w:val="en-US"/>
                              </w:rPr>
                            </w:pPr>
                          </w:p>
                          <w:p w14:paraId="7F46E584" w14:textId="77777777" w:rsidR="00C90362" w:rsidRPr="00C3747F" w:rsidRDefault="00C90362" w:rsidP="00C90362">
                            <w:pPr>
                              <w:pStyle w:val="NoSpacing"/>
                              <w:rPr>
                                <w:rFonts w:ascii="Times New Roman" w:hAnsi="Times New Roman" w:cs="Times New Roman"/>
                                <w:b/>
                                <w:bCs/>
                                <w:sz w:val="20"/>
                                <w:szCs w:val="20"/>
                                <w:lang w:val="en-US"/>
                              </w:rPr>
                            </w:pPr>
                            <w:r w:rsidRPr="00C3747F">
                              <w:rPr>
                                <w:rFonts w:ascii="Times New Roman" w:hAnsi="Times New Roman" w:cs="Times New Roman"/>
                                <w:b/>
                                <w:bCs/>
                                <w:sz w:val="20"/>
                                <w:szCs w:val="20"/>
                                <w:u w:val="single"/>
                                <w:lang w:val="en-US"/>
                              </w:rPr>
                              <w:t>Situation zone:</w:t>
                            </w:r>
                          </w:p>
                          <w:p w14:paraId="5DDFE9B8" w14:textId="77777777" w:rsidR="00C90362" w:rsidRPr="00C3747F" w:rsidRDefault="00C90362" w:rsidP="00D46C60">
                            <w:pPr>
                              <w:pStyle w:val="ListParagraph"/>
                              <w:numPr>
                                <w:ilvl w:val="0"/>
                                <w:numId w:val="8"/>
                              </w:numPr>
                              <w:spacing w:after="200" w:line="276" w:lineRule="auto"/>
                              <w:rPr>
                                <w:sz w:val="20"/>
                                <w:szCs w:val="20"/>
                              </w:rPr>
                            </w:pPr>
                            <w:r w:rsidRPr="00C3747F">
                              <w:rPr>
                                <w:sz w:val="20"/>
                                <w:szCs w:val="20"/>
                              </w:rPr>
                              <w:t>See Situation zone document</w:t>
                            </w:r>
                          </w:p>
                          <w:p w14:paraId="72161FEB" w14:textId="77777777" w:rsidR="00C90362" w:rsidRPr="00FE4080" w:rsidRDefault="00C90362" w:rsidP="00C90362">
                            <w:pPr>
                              <w:rPr>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67532FA4" id="Zone de texte 80" o:spid="_x0000_s1047" type="#_x0000_t202" style="position:absolute;left:0;text-align:left;margin-left:298.35pt;margin-top:251.5pt;width:320.65pt;height:92.2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aP5kgIAAKMFAAAOAAAAZHJzL2Uyb0RvYy54bWysVFtP2zAUfp+0/2D5faTpVkAVKepATJMq&#10;QCsT0t5cx6YWto9nu026X8+xk7TAeGHai3Nif+f2ncvZeWs02QofFNiKlkcjSoTlUCv7UNGfd1ef&#10;TikJkdmaabCiojsR6Pns44ezxk3FGNaga+EJGrFh2riKrmN006IIfC0MC0fghMVHCd6wiL/+oag9&#10;a9C60cV4NDouGvC188BFCHh72T3SWbYvpeDxRsogItEVxdhiPn0+V+ksZmds+uCZWyveh8H+IQrD&#10;lEWne1OXLDKy8eovU0ZxDwFkPOJgCpBScZFzwGzK0atslmvmRM4FyQluT1P4f2b59fbWE1VX9BTp&#10;scxgjX5hpUgtSBRtFATvkaTGhSlilw7Rsf0KLRY7JxzcAvhjQEjxDNMpBEQnUlrpTfpiugQV0dFu&#10;zz36IBwvv4xOxuPJhBKOb2V5Uk5OJslxcVB3PsRvAgxJQkU9FjeHwLaLEDvoAEneAmhVXymt809q&#10;KHGhPdkybAUdy974C5S2pKno8efJKBu2kNQ7y9omMyK3VO8u5dulmKW40yJhtP0hJFKaM33DN+Nc&#10;2L3/jE4oia7eo9jjD1G9R7nLAzWyZ7Bxr2yUBd9V9iVl9eNAmezwfcVDl3eiILarNvfSOEPT1Qrq&#10;HbaMh27yguNXCqu3YCHeMo+jhs2A6yPe4CE1IPvQS5Sswf956z7hcQLwlZIGR7ei4feGeUGJ/m5x&#10;NtKcD4IfhNUg2I25AGyBEheT41lEBR/1IEoP5h63yjx5wSdmOfqqaBzEi9gtENxKXMznGYTT7Fhc&#10;2KXjw2SkXrxr75l3fcOmebqGYajZ9FXfdthUEAvzTQSpclMfWOwJx02Qx6LfWmnVPP/PqMNunT0B&#10;AAD//wMAUEsDBBQABgAIAAAAIQBhgduK4gAAAAwBAAAPAAAAZHJzL2Rvd25yZXYueG1sTI/NTsMw&#10;EITvSLyDtUjcqNNWTZMQpypFiAM/EoVKHN14SSLsdRS7bXh7tie4zWg/zc6Uq9FZccQhdJ4UTCcJ&#10;CKTam44aBR/vDzcZiBA1GW09oYIfDLCqLi9KXRh/ojc8bmMjOIRCoRW0MfaFlKFu0ekw8T0S3778&#10;4HRkOzTSDPrE4c7KWZKk0umO+EOre9y0WH9vD07Bq53uds+b+HinMbj8ZW3uP59ypa6vxvUtiIhj&#10;/IPhXJ+rQ8Wd9v5AJgirYJGnS0ZZJHMedSZm84zVXkGaLRcgq1L+H1H9AgAA//8DAFBLAQItABQA&#10;BgAIAAAAIQC2gziS/gAAAOEBAAATAAAAAAAAAAAAAAAAAAAAAABbQ29udGVudF9UeXBlc10ueG1s&#10;UEsBAi0AFAAGAAgAAAAhADj9If/WAAAAlAEAAAsAAAAAAAAAAAAAAAAALwEAAF9yZWxzLy5yZWxz&#10;UEsBAi0AFAAGAAgAAAAhAEodo/mSAgAAowUAAA4AAAAAAAAAAAAAAAAALgIAAGRycy9lMm9Eb2Mu&#10;eG1sUEsBAi0AFAAGAAgAAAAhAGGB24riAAAADAEAAA8AAAAAAAAAAAAAAAAA7AQAAGRycy9kb3du&#10;cmV2LnhtbFBLBQYAAAAABAAEAPMAAAD7BQAAAAA=&#10;" fillcolor="white [3201]" stroked="f" strokeweight=".5pt">
                <v:path arrowok="t"/>
                <v:textbox inset="0,0,0,0">
                  <w:txbxContent>
                    <w:p w14:paraId="2E81B541" w14:textId="77777777" w:rsidR="00C90362" w:rsidRPr="00C3747F" w:rsidRDefault="00C90362" w:rsidP="00C90362">
                      <w:pPr>
                        <w:pStyle w:val="NoSpacing"/>
                        <w:rPr>
                          <w:rFonts w:ascii="Times New Roman" w:hAnsi="Times New Roman" w:cs="Times New Roman"/>
                          <w:b/>
                          <w:bCs/>
                          <w:sz w:val="20"/>
                          <w:szCs w:val="20"/>
                          <w:u w:val="single"/>
                          <w:lang w:val="en-US"/>
                        </w:rPr>
                      </w:pPr>
                      <w:r w:rsidRPr="00C3747F">
                        <w:rPr>
                          <w:rFonts w:ascii="Times New Roman" w:hAnsi="Times New Roman" w:cs="Times New Roman"/>
                          <w:b/>
                          <w:bCs/>
                          <w:sz w:val="20"/>
                          <w:szCs w:val="20"/>
                          <w:u w:val="single"/>
                          <w:lang w:val="en-US"/>
                        </w:rPr>
                        <w:t>Electrical Protection:</w:t>
                      </w:r>
                    </w:p>
                    <w:p w14:paraId="4113578E" w14:textId="77777777" w:rsidR="00C90362" w:rsidRPr="00C3747F" w:rsidRDefault="00C90362" w:rsidP="00D46C60">
                      <w:pPr>
                        <w:pStyle w:val="NoSpacing"/>
                        <w:numPr>
                          <w:ilvl w:val="0"/>
                          <w:numId w:val="8"/>
                        </w:numPr>
                        <w:rPr>
                          <w:rFonts w:ascii="Times New Roman" w:hAnsi="Times New Roman" w:cs="Times New Roman"/>
                          <w:sz w:val="20"/>
                          <w:szCs w:val="20"/>
                          <w:lang w:val="fr-FR"/>
                        </w:rPr>
                      </w:pPr>
                      <w:r w:rsidRPr="00C3747F">
                        <w:rPr>
                          <w:rFonts w:ascii="Times New Roman" w:hAnsi="Times New Roman" w:cs="Times New Roman"/>
                          <w:sz w:val="20"/>
                          <w:szCs w:val="20"/>
                          <w:lang w:val="fr-FR"/>
                        </w:rPr>
                        <w:t xml:space="preserve">Main protection </w:t>
                      </w:r>
                      <w:r w:rsidRPr="00C3747F">
                        <w:rPr>
                          <w:rFonts w:ascii="Times New Roman" w:hAnsi="Times New Roman" w:cs="Times New Roman"/>
                          <w:b/>
                          <w:bCs/>
                          <w:sz w:val="20"/>
                          <w:szCs w:val="20"/>
                          <w:lang w:val="fr-FR"/>
                        </w:rPr>
                        <w:t>MCB C64 + RCD 30 mA</w:t>
                      </w:r>
                    </w:p>
                    <w:p w14:paraId="1E12AD5E" w14:textId="77777777" w:rsidR="00C90362" w:rsidRPr="00C3747F" w:rsidRDefault="00C90362" w:rsidP="00D46C60">
                      <w:pPr>
                        <w:pStyle w:val="NoSpacing"/>
                        <w:numPr>
                          <w:ilvl w:val="0"/>
                          <w:numId w:val="8"/>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Triphases: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4D91AD43" w14:textId="77777777" w:rsidR="00C90362" w:rsidRPr="00C3747F" w:rsidRDefault="00C90362" w:rsidP="00D46C60">
                      <w:pPr>
                        <w:pStyle w:val="NoSpacing"/>
                        <w:numPr>
                          <w:ilvl w:val="0"/>
                          <w:numId w:val="8"/>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Single Phase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14:paraId="68B0D36E" w14:textId="77777777" w:rsidR="00C90362" w:rsidRPr="00C3747F" w:rsidRDefault="00C90362" w:rsidP="00D46C60">
                      <w:pPr>
                        <w:pStyle w:val="NoSpacing"/>
                        <w:numPr>
                          <w:ilvl w:val="0"/>
                          <w:numId w:val="8"/>
                        </w:numPr>
                        <w:rPr>
                          <w:rFonts w:ascii="Times New Roman" w:hAnsi="Times New Roman" w:cs="Times New Roman"/>
                          <w:sz w:val="20"/>
                          <w:szCs w:val="20"/>
                          <w:lang w:val="en-US"/>
                        </w:rPr>
                      </w:pPr>
                      <w:r w:rsidRPr="00C3747F">
                        <w:rPr>
                          <w:rFonts w:ascii="Times New Roman" w:hAnsi="Times New Roman" w:cs="Times New Roman"/>
                          <w:sz w:val="20"/>
                          <w:szCs w:val="20"/>
                          <w:lang w:val="en-US"/>
                        </w:rPr>
                        <w:t>5 * MCB C16 (16A curve C) For Domestic Plugs</w:t>
                      </w:r>
                    </w:p>
                    <w:p w14:paraId="62AC18F9" w14:textId="77777777" w:rsidR="00C90362" w:rsidRPr="00C3747F" w:rsidRDefault="00C90362" w:rsidP="00C90362">
                      <w:pPr>
                        <w:pStyle w:val="NoSpacing"/>
                        <w:rPr>
                          <w:rFonts w:ascii="Times New Roman" w:hAnsi="Times New Roman" w:cs="Times New Roman"/>
                          <w:b/>
                          <w:bCs/>
                          <w:sz w:val="20"/>
                          <w:szCs w:val="20"/>
                          <w:u w:val="single"/>
                          <w:lang w:val="en-US"/>
                        </w:rPr>
                      </w:pPr>
                    </w:p>
                    <w:p w14:paraId="7F46E584" w14:textId="77777777" w:rsidR="00C90362" w:rsidRPr="00C3747F" w:rsidRDefault="00C90362" w:rsidP="00C90362">
                      <w:pPr>
                        <w:pStyle w:val="NoSpacing"/>
                        <w:rPr>
                          <w:rFonts w:ascii="Times New Roman" w:hAnsi="Times New Roman" w:cs="Times New Roman"/>
                          <w:b/>
                          <w:bCs/>
                          <w:sz w:val="20"/>
                          <w:szCs w:val="20"/>
                          <w:lang w:val="en-US"/>
                        </w:rPr>
                      </w:pPr>
                      <w:r w:rsidRPr="00C3747F">
                        <w:rPr>
                          <w:rFonts w:ascii="Times New Roman" w:hAnsi="Times New Roman" w:cs="Times New Roman"/>
                          <w:b/>
                          <w:bCs/>
                          <w:sz w:val="20"/>
                          <w:szCs w:val="20"/>
                          <w:u w:val="single"/>
                          <w:lang w:val="en-US"/>
                        </w:rPr>
                        <w:t>Situation zone:</w:t>
                      </w:r>
                    </w:p>
                    <w:p w14:paraId="5DDFE9B8" w14:textId="77777777" w:rsidR="00C90362" w:rsidRPr="00C3747F" w:rsidRDefault="00C90362" w:rsidP="00D46C60">
                      <w:pPr>
                        <w:pStyle w:val="ListParagraph"/>
                        <w:numPr>
                          <w:ilvl w:val="0"/>
                          <w:numId w:val="8"/>
                        </w:numPr>
                        <w:spacing w:after="200" w:line="276" w:lineRule="auto"/>
                        <w:rPr>
                          <w:sz w:val="20"/>
                          <w:szCs w:val="20"/>
                        </w:rPr>
                      </w:pPr>
                      <w:r w:rsidRPr="00C3747F">
                        <w:rPr>
                          <w:sz w:val="20"/>
                          <w:szCs w:val="20"/>
                        </w:rPr>
                        <w:t>See Situation zone document</w:t>
                      </w:r>
                    </w:p>
                    <w:p w14:paraId="72161FEB" w14:textId="77777777" w:rsidR="00C90362" w:rsidRPr="00FE4080" w:rsidRDefault="00C90362" w:rsidP="00C90362">
                      <w:pPr>
                        <w:rPr>
                          <w:sz w:val="18"/>
                          <w:szCs w:val="18"/>
                        </w:rPr>
                      </w:pP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27008" behindDoc="0" locked="0" layoutInCell="1" allowOverlap="1" wp14:anchorId="248C9084" wp14:editId="3F90CE6D">
                <wp:simplePos x="0" y="0"/>
                <wp:positionH relativeFrom="column">
                  <wp:posOffset>247015</wp:posOffset>
                </wp:positionH>
                <wp:positionV relativeFrom="paragraph">
                  <wp:posOffset>3470910</wp:posOffset>
                </wp:positionV>
                <wp:extent cx="3024505" cy="191135"/>
                <wp:effectExtent l="0" t="0" r="4445" b="0"/>
                <wp:wrapNone/>
                <wp:docPr id="19" name="Zone de texte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24505" cy="19113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0A3981" w14:textId="77777777" w:rsidR="00C90362" w:rsidRPr="00886E4A" w:rsidRDefault="00C90362" w:rsidP="00C90362">
                            <w:pPr>
                              <w:rPr>
                                <w:sz w:val="20"/>
                                <w:szCs w:val="20"/>
                              </w:rPr>
                            </w:pPr>
                            <w:r w:rsidRPr="00886E4A">
                              <w:rPr>
                                <w:sz w:val="20"/>
                                <w:szCs w:val="20"/>
                              </w:rPr>
                              <w:t>Industrial Plug Tri</w:t>
                            </w:r>
                            <w:r>
                              <w:rPr>
                                <w:sz w:val="20"/>
                                <w:szCs w:val="20"/>
                              </w:rPr>
                              <w:t>-</w:t>
                            </w:r>
                            <w:r w:rsidRPr="00886E4A">
                              <w:rPr>
                                <w:sz w:val="20"/>
                                <w:szCs w:val="20"/>
                              </w:rPr>
                              <w:t xml:space="preserve">phases </w:t>
                            </w:r>
                            <w:r w:rsidRPr="00886E4A">
                              <w:rPr>
                                <w:b/>
                                <w:bCs/>
                                <w:sz w:val="20"/>
                                <w:szCs w:val="20"/>
                              </w:rPr>
                              <w:t>230/440 V, 16 A, 3P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248C9084" id="Zone de texte 19" o:spid="_x0000_s1048" type="#_x0000_t202" style="position:absolute;left:0;text-align:left;margin-left:19.45pt;margin-top:273.3pt;width:238.15pt;height:15.05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maPkwIAAKIFAAAOAAAAZHJzL2Uyb0RvYy54bWysVFtP2zAUfp+0/2D5fSQpKxoVKepATJMq&#10;QIMJaW+uY1MLx8ez3Sbdr+fYTsplvDDtxTmxv3P7zuXktG812QrnFZiaVgclJcJwaJS5r+nP24tP&#10;XyjxgZmGaTCipjvh6en844eTzs7EBNagG+EIGjF+1tmarkOws6LwfC1a5g/ACoOPElzLAv66+6Jx&#10;rEPrrS4mZXlUdOAa64AL7/H2PD/SebIvpeDhSkovAtE1xdhCOl06V/Es5idsdu+YXSs+hMH+IYqW&#10;KYNO96bOWWBk49RfplrFHXiQ4YBDW4CUiouUA2ZTla+yuVkzK1IuSI63e5r8/zPLL7fXjqgGa3dM&#10;iWEt1ugXVoo0ggTRB0HwHknqrJ8h9sYiOvRfoUeFlLC3S+APHiHFM0xW8IiOpPTStfGL6RJUxDrs&#10;9tyjD8Lx8rCcfJ6WU0o4vlXHVXU4jX6LJ23rfPgmoCVRqKnD2qYI2HbpQ4aOkOjMg1bNhdI6/cR+&#10;EmfakS3DTtChGoy/QGlDupoeHU7LZNhAVM+WtYlmROqowV1MN2eYpLDTImK0+SEkMpoSfcM341yY&#10;vf+EjiiJrt6jOOCfonqPcs4DNZJnMGGv3CoDLhf2JWXNw0iZzPih4D7nHSkI/apPrTSZjC2zgmaH&#10;HeMgD563/EJh9ZbMh2vmcNKwF3B7hCs8pAZkHwaJkjW4P2/dRzwOAL5S0uHk1tT/3jAnKNHfDY5G&#10;HPNRcKOwGgWzac8AW6DCvWR5ElHBBT2K0kF7h0tlEb3gEzMcfdU0jOJZyPsDlxIXi0UC4TBbFpbm&#10;xvJxMGIv3vZ3zNmhYeM4XcI402z2qm8zNhbEwGITQKrU1JHYzOJAOC6CNBbD0oqb5vl/Qj2t1vkj&#10;AAAA//8DAFBLAwQUAAYACAAAACEA34IHoeIAAAAKAQAADwAAAGRycy9kb3ducmV2LnhtbEyPwU7D&#10;MAyG70i8Q2QkbiztoN1amk5jCHEYTNpgEkevMW1F41RNtpW3J5zgZsuffn9/sRhNJ040uNaygngS&#10;gSCurG65VvD+9nQzB+E8ssbOMin4JgeL8vKiwFzbM2/ptPO1CCHsclTQeN/nUrqqIYNuYnvicPu0&#10;g0Ef1qGWesBzCDednEZRKg22HD402NOqoeprdzQKNl2837+s/PMDkjPZ61I/fqwzpa6vxuU9CE+j&#10;/4PhVz+oQxmcDvbI2olOwe08C6SC5C5NQQQgiZMpiEMYZukMZFnI/xXKHwAAAP//AwBQSwECLQAU&#10;AAYACAAAACEAtoM4kv4AAADhAQAAEwAAAAAAAAAAAAAAAAAAAAAAW0NvbnRlbnRfVHlwZXNdLnht&#10;bFBLAQItABQABgAIAAAAIQA4/SH/1gAAAJQBAAALAAAAAAAAAAAAAAAAAC8BAABfcmVscy8ucmVs&#10;c1BLAQItABQABgAIAAAAIQBOzmaPkwIAAKIFAAAOAAAAAAAAAAAAAAAAAC4CAABkcnMvZTJvRG9j&#10;LnhtbFBLAQItABQABgAIAAAAIQDfggeh4gAAAAoBAAAPAAAAAAAAAAAAAAAAAO0EAABkcnMvZG93&#10;bnJldi54bWxQSwUGAAAAAAQABADzAAAA/AUAAAAA&#10;" fillcolor="white [3201]" stroked="f" strokeweight=".5pt">
                <v:path arrowok="t"/>
                <v:textbox inset="0,0,0,0">
                  <w:txbxContent>
                    <w:p w14:paraId="290A3981" w14:textId="77777777" w:rsidR="00C90362" w:rsidRPr="00886E4A" w:rsidRDefault="00C90362" w:rsidP="00C90362">
                      <w:pPr>
                        <w:rPr>
                          <w:sz w:val="20"/>
                          <w:szCs w:val="20"/>
                        </w:rPr>
                      </w:pPr>
                      <w:r w:rsidRPr="00886E4A">
                        <w:rPr>
                          <w:sz w:val="20"/>
                          <w:szCs w:val="20"/>
                        </w:rPr>
                        <w:t>Industrial Plug Tri</w:t>
                      </w:r>
                      <w:r>
                        <w:rPr>
                          <w:sz w:val="20"/>
                          <w:szCs w:val="20"/>
                        </w:rPr>
                        <w:t>-</w:t>
                      </w:r>
                      <w:r w:rsidRPr="00886E4A">
                        <w:rPr>
                          <w:sz w:val="20"/>
                          <w:szCs w:val="20"/>
                        </w:rPr>
                        <w:t xml:space="preserve">phases </w:t>
                      </w:r>
                      <w:r w:rsidRPr="00886E4A">
                        <w:rPr>
                          <w:b/>
                          <w:bCs/>
                          <w:sz w:val="20"/>
                          <w:szCs w:val="20"/>
                        </w:rPr>
                        <w:t>230/440 V, 16 A, 3P + N + PE</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39296" behindDoc="0" locked="0" layoutInCell="1" allowOverlap="1" wp14:anchorId="314C0776" wp14:editId="4CC707DE">
                <wp:simplePos x="0" y="0"/>
                <wp:positionH relativeFrom="column">
                  <wp:posOffset>222885</wp:posOffset>
                </wp:positionH>
                <wp:positionV relativeFrom="paragraph">
                  <wp:posOffset>4247515</wp:posOffset>
                </wp:positionV>
                <wp:extent cx="2981325" cy="224155"/>
                <wp:effectExtent l="0" t="0" r="9525" b="4445"/>
                <wp:wrapNone/>
                <wp:docPr id="38" name="Zone de texte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1325" cy="2241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35FFAF" w14:textId="77777777" w:rsidR="00C90362" w:rsidRPr="00886E4A" w:rsidRDefault="00C90362" w:rsidP="00C90362">
                            <w:pPr>
                              <w:rPr>
                                <w:sz w:val="20"/>
                                <w:szCs w:val="18"/>
                              </w:rPr>
                            </w:pPr>
                            <w:r w:rsidRPr="00886E4A">
                              <w:rPr>
                                <w:sz w:val="20"/>
                                <w:szCs w:val="18"/>
                              </w:rPr>
                              <w:t>Domestic Plug Single Phase 230V</w:t>
                            </w:r>
                            <w:r w:rsidRPr="00886E4A">
                              <w:rPr>
                                <w:b/>
                                <w:bCs/>
                                <w:sz w:val="20"/>
                                <w:szCs w:val="18"/>
                              </w:rPr>
                              <w:t>, 16 A, 1P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314C0776" id="Zone de texte 38" o:spid="_x0000_s1049" type="#_x0000_t202" style="position:absolute;left:0;text-align:left;margin-left:17.55pt;margin-top:334.45pt;width:234.75pt;height:17.6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v2mkwIAAKIFAAAOAAAAZHJzL2Uyb0RvYy54bWysVFtv2yAUfp+0/4B4X504S9VFdaqsVadJ&#10;UVstnSrtjWBoUDGHAYmd/foewE4v60unveBj+M7tO5fTs67RZCecV2AqOj4aUSIMh1qZ+4r+vL38&#10;dEKJD8zUTIMRFd0LT8/mHz+ctnYmStiAroUjaMT4WWsrugnBzorC841omD8CKww+SnANC/jr7ova&#10;sRatN7ooR6PjogVXWwdceI+3F/mRzpN9KQUP11J6EYiuKMYW0unSuY5nMT9ls3vH7EbxPgz2D1E0&#10;TBl0ejB1wQIjW6f+MtUo7sCDDEccmgKkVFykHDCb8ehVNqsNsyLlguR4e6DJ/z+z/Gp344iqKzrB&#10;ShnWYI1+YaVILUgQXRAE75Gk1voZYlcW0aH7Ch0WOyXs7RL4g0dI8QyTFTyiIymddE38YroEFbEO&#10;+wP36INwvCy/nIwn5ZQSjm9l+Xk8nUa/xZO2dT58E9CQKFTUYW1TBGy39CFDB0h05kGr+lJpnX5i&#10;P4lz7ciOYSfoMO6Nv0BpQ9qKHk+mo2TYQFTPlrWJZkTqqN5dTDdnmKSw1yJitPkhJDKaEn3DN+Nc&#10;mIP/hI4oia7eo9jjn6J6j3LOAzWSZzDhoNwoAy4X9iVl9cNAmcz4vuA+5x0pCN26S61UToaWWUO9&#10;x45xkAfPW36psHpL5sMNczhp2Au4PcI1HlIDsg+9RMkG3J+37iMeBwBfKWlxcivqf2+ZE5To7wZH&#10;I475ILhBWA+C2TbngC0wxr1keRJRwQU9iNJBc4dLZRG94BMzHH1VNAziecj7A5cSF4tFAuEwWxaW&#10;ZmX5MBixF2+7O+Zs37BxnK5gmGk2e9W3GRsLYmCxDSBVaupIbGaxJxwXQRqLfmnFTfP8P6GeVuv8&#10;EQAA//8DAFBLAwQUAAYACAAAACEASsanmuEAAAAKAQAADwAAAGRycy9kb3ducmV2LnhtbEyPwU7D&#10;MBBE70j8g7VI3Kid0oYmZFOVIsShgEShEkc3XpKIeB3Fbhv+HnOC42qeZt4Wy9F24kiDbx0jJBMF&#10;grhypuUa4f3t4WoBwgfNRneOCeGbPCzL87NC58ad+JWO21CLWMI+1whNCH0upa8astpPXE8cs083&#10;WB3iOdTSDPoUy20np0ql0uqW40Kje1o3VH1tDxbhpUt2u6d1eLzT5G32vDL3H5sM8fJiXN2CCDSG&#10;Pxh+9aM6lNFp7w5svOgQrudJJBHSdJGBiMBczVIQe4QbNZuCLAv5/4XyBwAA//8DAFBLAQItABQA&#10;BgAIAAAAIQC2gziS/gAAAOEBAAATAAAAAAAAAAAAAAAAAAAAAABbQ29udGVudF9UeXBlc10ueG1s&#10;UEsBAi0AFAAGAAgAAAAhADj9If/WAAAAlAEAAAsAAAAAAAAAAAAAAAAALwEAAF9yZWxzLy5yZWxz&#10;UEsBAi0AFAAGAAgAAAAhAPzO/aaTAgAAogUAAA4AAAAAAAAAAAAAAAAALgIAAGRycy9lMm9Eb2Mu&#10;eG1sUEsBAi0AFAAGAAgAAAAhAErGp5rhAAAACgEAAA8AAAAAAAAAAAAAAAAA7QQAAGRycy9kb3du&#10;cmV2LnhtbFBLBQYAAAAABAAEAPMAAAD7BQAAAAA=&#10;" fillcolor="white [3201]" stroked="f" strokeweight=".5pt">
                <v:path arrowok="t"/>
                <v:textbox inset="0,0,0,0">
                  <w:txbxContent>
                    <w:p w14:paraId="0635FFAF" w14:textId="77777777" w:rsidR="00C90362" w:rsidRPr="00886E4A" w:rsidRDefault="00C90362" w:rsidP="00C90362">
                      <w:pPr>
                        <w:rPr>
                          <w:sz w:val="20"/>
                          <w:szCs w:val="18"/>
                        </w:rPr>
                      </w:pPr>
                      <w:r w:rsidRPr="00886E4A">
                        <w:rPr>
                          <w:sz w:val="20"/>
                          <w:szCs w:val="18"/>
                        </w:rPr>
                        <w:t>Domestic Plug Single Phase 230V</w:t>
                      </w:r>
                      <w:r w:rsidRPr="00886E4A">
                        <w:rPr>
                          <w:b/>
                          <w:bCs/>
                          <w:sz w:val="20"/>
                          <w:szCs w:val="18"/>
                        </w:rPr>
                        <w:t>, 16 A, 1P + N + PE</w:t>
                      </w:r>
                    </w:p>
                  </w:txbxContent>
                </v:textbox>
              </v:shape>
            </w:pict>
          </mc:Fallback>
        </mc:AlternateContent>
      </w:r>
      <w:r w:rsidRPr="00FC5FEE">
        <w:rPr>
          <w:noProof/>
          <w:color w:val="000000" w:themeColor="text1"/>
          <w:lang w:val="vi-VN" w:eastAsia="vi-VN"/>
        </w:rPr>
        <mc:AlternateContent>
          <mc:Choice Requires="wps">
            <w:drawing>
              <wp:anchor distT="0" distB="0" distL="114300" distR="114300" simplePos="0" relativeHeight="251629056" behindDoc="0" locked="0" layoutInCell="1" allowOverlap="1" wp14:anchorId="0A85ACDD" wp14:editId="45454C43">
                <wp:simplePos x="0" y="0"/>
                <wp:positionH relativeFrom="column">
                  <wp:posOffset>226060</wp:posOffset>
                </wp:positionH>
                <wp:positionV relativeFrom="paragraph">
                  <wp:posOffset>3841115</wp:posOffset>
                </wp:positionV>
                <wp:extent cx="2945130" cy="169545"/>
                <wp:effectExtent l="0" t="0" r="7620" b="1905"/>
                <wp:wrapNone/>
                <wp:docPr id="21" name="Zone de texte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5130" cy="1695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AA8FAF" w14:textId="77777777" w:rsidR="00C90362" w:rsidRPr="00886E4A" w:rsidRDefault="00C90362" w:rsidP="00C90362">
                            <w:pPr>
                              <w:rPr>
                                <w:sz w:val="20"/>
                                <w:szCs w:val="18"/>
                              </w:rPr>
                            </w:pPr>
                            <w:r w:rsidRPr="00886E4A">
                              <w:rPr>
                                <w:sz w:val="20"/>
                                <w:szCs w:val="18"/>
                              </w:rPr>
                              <w:t>Industrial Plug Single Phase 230V</w:t>
                            </w:r>
                            <w:r w:rsidRPr="00886E4A">
                              <w:rPr>
                                <w:b/>
                                <w:bCs/>
                                <w:sz w:val="20"/>
                                <w:szCs w:val="18"/>
                              </w:rPr>
                              <w:t>, 16 A, 1P + N + PE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A85ACDD" id="Zone de texte 21" o:spid="_x0000_s1050" type="#_x0000_t202" style="position:absolute;left:0;text-align:left;margin-left:17.8pt;margin-top:302.45pt;width:231.9pt;height:13.35pt;z-index:25162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nxikgIAAKIFAAAOAAAAZHJzL2Uyb0RvYy54bWysVEtPGzEQvlfqf7B8L5sEgkrEBqUgqkoR&#10;oEKF1JvjtYmF7XFtJ7vpr+/Y3g2PcqHqxTtrf/P65nF61hlNtsIHBbam44MRJcJyaJR9qOmPu8tP&#10;nykJkdmGabCipjsR6Nn844fT1s3EBNagG+EJGrFh1rqarmN0s6oKfC0MCwfghMVHCd6wiL/+oWo8&#10;a9G60dVkNDquWvCN88BFCHh7UR7pPNuXUvB4LWUQkeiaYmwxnz6fq3RW81M2e/DMrRXvw2D/EIVh&#10;yqLTvakLFhnZePWXKaO4hwAyHnAwFUipuMg5YDbj0atsbtfMiZwLkhPcnqbw/8zyq+2NJ6qp6WRM&#10;iWUGa/QTK0UaQaLooiB4jyS1LswQe+sQHbsv0GGxc8LBLYE/BoRUzzBFISA6kdJJb9IX0yWoiHXY&#10;7blHH4Tj5eTkaDo+xCeOb+Pjk+nRNPmtnrSdD/GrAEOSUFOPtc0RsO0yxAIdIMlZAK2aS6V1/kn9&#10;JM61J1uGnaBjTgqNv0BpS9qaHh9OR9mwhaReLGubzIjcUb27lG7JMEtxp0XCaPtdSGQ0J/qGb8a5&#10;sHv/GZ1QEl29R7HHP0X1HuWSB2pkz2DjXtkoC74U9iVlzeNAmSz4vuCh5J0oiN2qK610NLTMCpod&#10;doyHMnjB8UuF1VuyEG+Yx0nDguP2iNd4SA3IPvQSJWvwv9+6T3gcAHylpMXJrWn4tWFeUKK/WRyN&#10;NOaD4AdhNQh2Y84BWwC7HaPJIir4qAdRejD3uFQWyQs+McvRV03jIJ7Hsj9wKXGxWGQQDrNjcWlv&#10;HR8GI/XiXXfPvOsbNo3TFQwzzWav+rZgU0EsLDYRpMpNnYgtLPaE4yLIY9EvrbRpnv9n1NNqnf8B&#10;AAD//wMAUEsDBBQABgAIAAAAIQDzkMeT4QAAAAoBAAAPAAAAZHJzL2Rvd25yZXYueG1sTI/LTsMw&#10;EEX3SPyDNUjsqBMaIhLiVKUIseAh0YfE0o2HJMIeR7Hbhr9nWMFyZo7unFstJmfFEcfQe1KQzhIQ&#10;SI03PbUKtpvHq1sQIWoy2npCBd8YYFGfn1W6NP5E73hcx1ZwCIVSK+hiHEopQ9Oh02HmByS+ffrR&#10;6cjj2Eoz6hOHOyuvkySXTvfEHzo94KrD5mt9cArebLrbvazi073G4IrXpXn4eC6UuryYlncgIk7x&#10;D4ZffVaHmp32/kAmCKtgfpMzqSBPsgIEA1lRZCD2vJmnOci6kv8r1D8AAAD//wMAUEsBAi0AFAAG&#10;AAgAAAAhALaDOJL+AAAA4QEAABMAAAAAAAAAAAAAAAAAAAAAAFtDb250ZW50X1R5cGVzXS54bWxQ&#10;SwECLQAUAAYACAAAACEAOP0h/9YAAACUAQAACwAAAAAAAAAAAAAAAAAvAQAAX3JlbHMvLnJlbHNQ&#10;SwECLQAUAAYACAAAACEA4+Z8YpICAACiBQAADgAAAAAAAAAAAAAAAAAuAgAAZHJzL2Uyb0RvYy54&#10;bWxQSwECLQAUAAYACAAAACEA85DHk+EAAAAKAQAADwAAAAAAAAAAAAAAAADsBAAAZHJzL2Rvd25y&#10;ZXYueG1sUEsFBgAAAAAEAAQA8wAAAPoFAAAAAA==&#10;" fillcolor="white [3201]" stroked="f" strokeweight=".5pt">
                <v:path arrowok="t"/>
                <v:textbox inset="0,0,0,0">
                  <w:txbxContent>
                    <w:p w14:paraId="3BAA8FAF" w14:textId="77777777" w:rsidR="00C90362" w:rsidRPr="00886E4A" w:rsidRDefault="00C90362" w:rsidP="00C90362">
                      <w:pPr>
                        <w:rPr>
                          <w:sz w:val="20"/>
                          <w:szCs w:val="18"/>
                        </w:rPr>
                      </w:pPr>
                      <w:r w:rsidRPr="00886E4A">
                        <w:rPr>
                          <w:sz w:val="20"/>
                          <w:szCs w:val="18"/>
                        </w:rPr>
                        <w:t>Industrial Plug Single Phase 230V</w:t>
                      </w:r>
                      <w:r w:rsidRPr="00886E4A">
                        <w:rPr>
                          <w:b/>
                          <w:bCs/>
                          <w:sz w:val="20"/>
                          <w:szCs w:val="18"/>
                        </w:rPr>
                        <w:t>, 16 A, 1P + N + PE</w:t>
                      </w:r>
                    </w:p>
                  </w:txbxContent>
                </v:textbox>
              </v:shape>
            </w:pict>
          </mc:Fallback>
        </mc:AlternateContent>
      </w:r>
    </w:p>
    <w:p w14:paraId="0184CBF7" w14:textId="77777777" w:rsidR="00C90362" w:rsidRPr="00FC5FEE" w:rsidRDefault="00C90362" w:rsidP="00C90362">
      <w:pPr>
        <w:jc w:val="center"/>
        <w:rPr>
          <w:color w:val="000000" w:themeColor="text1"/>
          <w:sz w:val="22"/>
          <w:szCs w:val="22"/>
        </w:rPr>
      </w:pPr>
    </w:p>
    <w:p w14:paraId="5E916EB6" w14:textId="77777777" w:rsidR="00C90362" w:rsidRPr="00FC5FEE" w:rsidRDefault="00C90362" w:rsidP="00C90362">
      <w:pPr>
        <w:tabs>
          <w:tab w:val="left" w:pos="8565"/>
        </w:tabs>
        <w:jc w:val="center"/>
        <w:rPr>
          <w:color w:val="000000" w:themeColor="text1"/>
          <w:sz w:val="22"/>
          <w:szCs w:val="22"/>
        </w:rPr>
      </w:pPr>
    </w:p>
    <w:p w14:paraId="0C512DDD" w14:textId="77777777" w:rsidR="00C90362" w:rsidRPr="00FC5FEE" w:rsidRDefault="00C90362" w:rsidP="00C90362">
      <w:pPr>
        <w:spacing w:line="276" w:lineRule="auto"/>
        <w:jc w:val="center"/>
        <w:rPr>
          <w:color w:val="000000" w:themeColor="text1"/>
        </w:rPr>
      </w:pPr>
    </w:p>
    <w:p w14:paraId="21592BE3" w14:textId="77777777" w:rsidR="00C90362" w:rsidRPr="00FC5FEE" w:rsidRDefault="00C90362" w:rsidP="00C90362">
      <w:pPr>
        <w:jc w:val="center"/>
        <w:rPr>
          <w:color w:val="000000" w:themeColor="text1"/>
        </w:rPr>
      </w:pPr>
    </w:p>
    <w:p w14:paraId="74F56A92" w14:textId="77777777" w:rsidR="00C90362" w:rsidRPr="00FC5FEE" w:rsidRDefault="00C90362" w:rsidP="00C90362">
      <w:pPr>
        <w:jc w:val="center"/>
        <w:rPr>
          <w:color w:val="000000" w:themeColor="text1"/>
        </w:rPr>
      </w:pPr>
    </w:p>
    <w:p w14:paraId="06064B58" w14:textId="77777777" w:rsidR="00C90362" w:rsidRPr="00FC5FEE" w:rsidRDefault="00C90362" w:rsidP="00C90362">
      <w:pPr>
        <w:jc w:val="center"/>
        <w:rPr>
          <w:color w:val="000000" w:themeColor="text1"/>
        </w:rPr>
      </w:pPr>
    </w:p>
    <w:p w14:paraId="3A851C73" w14:textId="77777777" w:rsidR="00C90362" w:rsidRPr="00FC5FEE" w:rsidRDefault="00C90362" w:rsidP="00C90362">
      <w:pPr>
        <w:jc w:val="center"/>
        <w:rPr>
          <w:color w:val="000000" w:themeColor="text1"/>
        </w:rPr>
      </w:pPr>
    </w:p>
    <w:p w14:paraId="1FA14B6F" w14:textId="77777777" w:rsidR="00C90362" w:rsidRPr="00FC5FEE" w:rsidRDefault="00C90362" w:rsidP="00C90362">
      <w:pPr>
        <w:jc w:val="center"/>
        <w:rPr>
          <w:color w:val="000000" w:themeColor="text1"/>
        </w:rPr>
      </w:pPr>
    </w:p>
    <w:p w14:paraId="09D7AB22" w14:textId="77777777" w:rsidR="00C90362" w:rsidRPr="00FC5FEE" w:rsidRDefault="00C90362" w:rsidP="00C90362">
      <w:pPr>
        <w:jc w:val="center"/>
        <w:rPr>
          <w:color w:val="000000" w:themeColor="text1"/>
        </w:rPr>
      </w:pPr>
    </w:p>
    <w:p w14:paraId="31CCE79B" w14:textId="77777777" w:rsidR="00C90362" w:rsidRPr="00FC5FEE" w:rsidRDefault="009A26DE" w:rsidP="00C90362">
      <w:pPr>
        <w:jc w:val="center"/>
        <w:rPr>
          <w:color w:val="000000" w:themeColor="text1"/>
        </w:rPr>
      </w:pPr>
      <w:r w:rsidRPr="00FC5FEE">
        <w:rPr>
          <w:noProof/>
          <w:color w:val="000000" w:themeColor="text1"/>
          <w:lang w:val="vi-VN" w:eastAsia="vi-VN"/>
        </w:rPr>
        <mc:AlternateContent>
          <mc:Choice Requires="wps">
            <w:drawing>
              <wp:anchor distT="0" distB="0" distL="114300" distR="114300" simplePos="0" relativeHeight="251677184" behindDoc="0" locked="0" layoutInCell="1" allowOverlap="1" wp14:anchorId="0E8B861A" wp14:editId="19A44C2B">
                <wp:simplePos x="0" y="0"/>
                <wp:positionH relativeFrom="column">
                  <wp:posOffset>807085</wp:posOffset>
                </wp:positionH>
                <wp:positionV relativeFrom="paragraph">
                  <wp:posOffset>48508</wp:posOffset>
                </wp:positionV>
                <wp:extent cx="1401539" cy="380011"/>
                <wp:effectExtent l="0" t="0" r="8255" b="1270"/>
                <wp:wrapNone/>
                <wp:docPr id="255" name="Zone de text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1539" cy="38001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A11912" w14:textId="77777777" w:rsidR="00C90362" w:rsidRPr="00C3747F" w:rsidRDefault="00C90362" w:rsidP="00C90362">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 xml:space="preserve">Module 4, 5, 6 </w:t>
                            </w:r>
                            <w:proofErr w:type="spellStart"/>
                            <w:r w:rsidRPr="00C3747F">
                              <w:rPr>
                                <w:rFonts w:ascii="Times New Roman" w:hAnsi="Times New Roman" w:cs="Times New Roman"/>
                                <w:sz w:val="24"/>
                                <w:szCs w:val="16"/>
                                <w:lang w:val="fr-FR"/>
                              </w:rPr>
                              <w:t>Lab</w:t>
                            </w:r>
                            <w:proofErr w:type="spellEnd"/>
                          </w:p>
                        </w:txbxContent>
                      </wps:txbx>
                      <wps:bodyPr rot="0" spcFirstLastPara="0" vertOverflow="overflow" horzOverflow="overflow" vert="horz" wrap="square" lIns="36000" tIns="0" rIns="3600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0E8B861A" id="Zone de texte 14" o:spid="_x0000_s1051" type="#_x0000_t202" style="position:absolute;left:0;text-align:left;margin-left:63.55pt;margin-top:3.8pt;width:110.35pt;height:29.9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f0KkAIAAIUFAAAOAAAAZHJzL2Uyb0RvYy54bWysVN9P2zAQfp+0/8Hy+0hCKWIRKeqKmCZV&#10;gAYT0t5cx24jbJ9nu026v56zk7SI7YVpL4l9/u73d3d51WlFdsL5BkxFi5OcEmE41I1ZV/TH482n&#10;C0p8YKZmCoyo6F54ejX7+OGytaU4hQ2oWjiCRowvW1vRTQi2zDLPN0IzfwJWGHyU4DQLeHXrrHas&#10;RetaZad5fp614GrrgAvvUXrdP9JZsi+l4OFOSi8CURXF2EL6uvRdxW82u2Tl2jG7afgQBvuHKDRr&#10;DDo9mLpmgZGta/4wpRvuwIMMJxx0BlI2XKQcMJsif5PNw4ZZkXLB4nh7KJP/f2b57e7ekaau6Ol0&#10;SolhGpv0E1tFakGC6IIgxVmsUmt9ieAHi/DQfYEOu50y9nYJ/NkjJHuF6RU8omNVOul0/GO+BBWx&#10;EftD8dEH4dHaWV5MJ58p4fg2ucjzooh+s6O2dT58FaBJPFTUYXNTBGy39KGHjpDozMBNoxTKWakM&#10;aSt6PpnmSeHwgsaViQCRqDKYiWn0kadT2CvRG/kuJJYqJRAFiaRioRzZMaQX41yYMAatDKIjSmIQ&#10;71Ec8Meo3qPc5zF6BhMOyrox4PqGxdk6hl0/jyHLHj800vd5xxKEbtUNHBmpsIJ6j0xw0E+Ut/ym&#10;wa4smQ/3zOEIYY9xLYQ7/EgFWH0YTpRswP3+mzzikdn4SkmLI1lR/2vLnKBEfTPI+cl5nscZThc8&#10;uNfS1Sg1W70AbEeBi8fydIzYoMajdKCfcGvMozd8Yoajz4ry4MbLIvQrAvcOF/N5guG8WhaW5sHy&#10;kfqRbY/dE3N2oGQcmFsYx5aVb5jZY2NnDcy3AWSTaBtL3NdzKD3OeiL+sJfiMnl9T6jj9py9AAAA&#10;//8DAFBLAwQUAAYACAAAACEA+2eje94AAAAIAQAADwAAAGRycy9kb3ducmV2LnhtbEyPQU+DQBSE&#10;7yb+h80z8WLsUqxgkKWpNf4A22L0tmWfQMq+RXah+O99nvQ4mcnMN/l6tp2YcPCtIwXLRQQCqXKm&#10;pVrBYf9y+wDCB01Gd45QwTd6WBeXF7nOjDvTK067UAsuIZ9pBU0IfSalrxq02i9cj8TepxusDiyH&#10;WppBn7ncdjKOokRa3RIvNLrHbYPVaTdaBU+HsJ3eyvv9afNV3ozPH+X4HndKXV/Nm0cQAefwF4Zf&#10;fEaHgpmObiTjRcc6TpccVZAmINi/W6V85aggSVcgi1z+P1D8AAAA//8DAFBLAQItABQABgAIAAAA&#10;IQC2gziS/gAAAOEBAAATAAAAAAAAAAAAAAAAAAAAAABbQ29udGVudF9UeXBlc10ueG1sUEsBAi0A&#10;FAAGAAgAAAAhADj9If/WAAAAlAEAAAsAAAAAAAAAAAAAAAAALwEAAF9yZWxzLy5yZWxzUEsBAi0A&#10;FAAGAAgAAAAhAGFp/QqQAgAAhQUAAA4AAAAAAAAAAAAAAAAALgIAAGRycy9lMm9Eb2MueG1sUEsB&#10;Ai0AFAAGAAgAAAAhAPtno3veAAAACAEAAA8AAAAAAAAAAAAAAAAA6gQAAGRycy9kb3ducmV2Lnht&#10;bFBLBQYAAAAABAAEAPMAAAD1BQAAAAA=&#10;" filled="f" stroked="f" strokeweight=".5pt">
                <v:path arrowok="t"/>
                <v:textbox inset="1mm,0,1mm,0">
                  <w:txbxContent>
                    <w:p w14:paraId="38A11912" w14:textId="77777777" w:rsidR="00C90362" w:rsidRPr="00C3747F" w:rsidRDefault="00C90362" w:rsidP="00C90362">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Module 4, 5, 6 Lab</w:t>
                      </w:r>
                    </w:p>
                  </w:txbxContent>
                </v:textbox>
              </v:shape>
            </w:pict>
          </mc:Fallback>
        </mc:AlternateContent>
      </w:r>
    </w:p>
    <w:p w14:paraId="1CDDFE40" w14:textId="77777777" w:rsidR="00C90362" w:rsidRPr="00FC5FEE" w:rsidRDefault="00C90362" w:rsidP="00C90362">
      <w:pPr>
        <w:jc w:val="center"/>
        <w:rPr>
          <w:color w:val="000000" w:themeColor="text1"/>
        </w:rPr>
      </w:pPr>
    </w:p>
    <w:p w14:paraId="0B6FA808" w14:textId="77777777" w:rsidR="00C90362" w:rsidRPr="00FC5FEE" w:rsidRDefault="00C90362" w:rsidP="00C90362">
      <w:pPr>
        <w:jc w:val="center"/>
        <w:rPr>
          <w:color w:val="000000" w:themeColor="text1"/>
        </w:rPr>
      </w:pPr>
    </w:p>
    <w:p w14:paraId="558DF905" w14:textId="77777777" w:rsidR="00C90362" w:rsidRPr="00FC5FEE" w:rsidRDefault="00C90362" w:rsidP="00C90362">
      <w:pPr>
        <w:jc w:val="center"/>
        <w:rPr>
          <w:color w:val="000000" w:themeColor="text1"/>
        </w:rPr>
      </w:pPr>
    </w:p>
    <w:p w14:paraId="429724E9" w14:textId="5716319E" w:rsidR="00C90362" w:rsidRPr="00FC5FEE" w:rsidRDefault="00D10E2B" w:rsidP="00C90362">
      <w:pPr>
        <w:jc w:val="center"/>
        <w:rPr>
          <w:color w:val="000000" w:themeColor="text1"/>
        </w:rPr>
      </w:pPr>
      <w:r w:rsidRPr="00FC5FEE">
        <w:rPr>
          <w:noProof/>
          <w:color w:val="000000" w:themeColor="text1"/>
          <w:lang w:val="vi-VN" w:eastAsia="vi-VN"/>
        </w:rPr>
        <mc:AlternateContent>
          <mc:Choice Requires="wps">
            <w:drawing>
              <wp:anchor distT="0" distB="0" distL="114300" distR="114300" simplePos="0" relativeHeight="251622912" behindDoc="0" locked="0" layoutInCell="1" allowOverlap="1" wp14:anchorId="7920402D" wp14:editId="79D6D288">
                <wp:simplePos x="0" y="0"/>
                <wp:positionH relativeFrom="column">
                  <wp:posOffset>3810</wp:posOffset>
                </wp:positionH>
                <wp:positionV relativeFrom="paragraph">
                  <wp:posOffset>41836</wp:posOffset>
                </wp:positionV>
                <wp:extent cx="169545" cy="490855"/>
                <wp:effectExtent l="0" t="0" r="20955" b="23495"/>
                <wp:wrapNone/>
                <wp:docPr id="5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9545" cy="490855"/>
                        </a:xfrm>
                        <a:prstGeom prst="rect">
                          <a:avLst/>
                        </a:prstGeom>
                        <a:solidFill>
                          <a:schemeClr val="accent5">
                            <a:lumMod val="20000"/>
                            <a:lumOff val="80000"/>
                          </a:schemeClr>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E26AF1B" id="Rectangle 15" o:spid="_x0000_s1026" style="position:absolute;margin-left:.3pt;margin-top:3.3pt;width:13.35pt;height:38.65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KEnvQIAAA4GAAAOAAAAZHJzL2Uyb0RvYy54bWysVEtv2zAMvg/YfxB0Xx1ncdYadYqgRYcB&#10;WVu0HXpWZSk2JouapMTJfv0o+dG0y3YYdhHE10fxE8nzi12jyFZYV4MuaHoyoURoDmWt1wX99nj9&#10;4ZQS55kumQItCroXjl4s3r87b00uplCBKoUlCKJd3pqCVt6bPEkcr0TD3AkYodEowTbMo2jXSWlZ&#10;i+iNSqaTyTxpwZbGAhfOofaqM9JFxJdScH8rpROeqILi23w8bTyfw5kszlm+tsxUNe+fwf7hFQ2r&#10;NSYdoa6YZ2Rj69+gmppbcCD9CYcmASlrLmINWE06eVPNQ8WMiLUgOc6MNLn/B8tvtneW1GVBszkl&#10;mjX4R/fIGtNrJUiaBYJa43L0ezB3NpTozAr4d4eG5JUlCK732UnbBF8skOwi2/uRbbHzhKMynZ9l&#10;s4wSjqbZ2eQ0i8kSlg/Bxjr/WUBDwqWgFp8VOWbblfMhPcsHl/guUHV5XSsVhdBA4lJZsmX49Yxz&#10;oX0Ww9Wm+Qplp8cWmvRNgGpslU59OqgxRWzFgBQTusMkSpO2oPOP2SQCv7KNYR2i36WByoD3goCS&#10;0j2NHXORQ79XItSg9L2Q+DfI1bRLcKyotDNVrBRdquyPj4+AAVkiSyN2D3Acu3tz7x9CRRyqMbiv&#10;/G/BY0TMDNqPwU2twR6rTPmBLdn5DyR11ASWnqHcY+da6EbaGX5dY5usmPN3zOIM47TjXvK3eEgF&#10;+E/Q3yipwP48pg/+OFpopaTFnVBQ92PDrKBEfdE4dGfpbBaWSBRm2acpCvbQ8nxo0ZvmErD3UtyA&#10;hsdr8PdquEoLzROur2XIiiamOeYuKPd2EC59t6twAXKxXEY3XByG+ZV+MDyAB1bDGDzunpg1/ax4&#10;HLIbGPYHy9+MTOcbIjUsNx5kHefphdeeb1w6sWf7BRm22qEcvV7W+OIXAAAA//8DAFBLAwQUAAYA&#10;CAAAACEAHrIPrtkAAAAEAQAADwAAAGRycy9kb3ducmV2LnhtbEyOwWrDMBBE74X8g9hCLqWRm4Cb&#10;upZDSMk51C20R9naWibWyliK7fx9tqf2Mssww+zLd7PrxIhDaD0peFolIJBqb1pqFHx+HB+3IELU&#10;ZHTnCRVcMcCuWNzlOjN+onccy9gIHqGQaQU2xj6TMtQWnQ4r3yNx9uMHpyPboZFm0BOPu06ukySV&#10;TrfEH6zu8WCxPpcXp+ArjvL0cJbN9zXYtJrS8g37g1LL+3n/CiLiHP/K8IvP6FAwU+UvZILoFKTc&#10;Y+XD4fp5A6JSsN28gCxy+R++uAEAAP//AwBQSwECLQAUAAYACAAAACEAtoM4kv4AAADhAQAAEwAA&#10;AAAAAAAAAAAAAAAAAAAAW0NvbnRlbnRfVHlwZXNdLnhtbFBLAQItABQABgAIAAAAIQA4/SH/1gAA&#10;AJQBAAALAAAAAAAAAAAAAAAAAC8BAABfcmVscy8ucmVsc1BLAQItABQABgAIAAAAIQBI6KEnvQIA&#10;AA4GAAAOAAAAAAAAAAAAAAAAAC4CAABkcnMvZTJvRG9jLnhtbFBLAQItABQABgAIAAAAIQAesg+u&#10;2QAAAAQBAAAPAAAAAAAAAAAAAAAAABcFAABkcnMvZG93bnJldi54bWxQSwUGAAAAAAQABADzAAAA&#10;HQYAAAAA&#10;" fillcolor="#daeef3 [664]" strokecolor="black [3213]" strokeweight=".5pt">
                <v:path arrowok="t"/>
              </v:rect>
            </w:pict>
          </mc:Fallback>
        </mc:AlternateContent>
      </w:r>
    </w:p>
    <w:p w14:paraId="3B6FCE4B" w14:textId="77777777" w:rsidR="00C90362" w:rsidRPr="00FC5FEE" w:rsidRDefault="00C90362" w:rsidP="00C90362">
      <w:pPr>
        <w:jc w:val="center"/>
        <w:rPr>
          <w:color w:val="000000" w:themeColor="text1"/>
        </w:rPr>
      </w:pPr>
    </w:p>
    <w:p w14:paraId="4B49F04F" w14:textId="77777777" w:rsidR="00C90362" w:rsidRPr="00FC5FEE" w:rsidRDefault="00C90362" w:rsidP="00C90362">
      <w:pPr>
        <w:jc w:val="center"/>
        <w:rPr>
          <w:color w:val="000000" w:themeColor="text1"/>
        </w:rPr>
      </w:pPr>
    </w:p>
    <w:p w14:paraId="6E94D11A" w14:textId="77777777" w:rsidR="00C90362" w:rsidRPr="00FC5FEE" w:rsidRDefault="00C90362" w:rsidP="00C90362">
      <w:pPr>
        <w:jc w:val="center"/>
        <w:rPr>
          <w:color w:val="000000" w:themeColor="text1"/>
        </w:rPr>
      </w:pPr>
    </w:p>
    <w:p w14:paraId="5E26BA72" w14:textId="77777777" w:rsidR="00C90362" w:rsidRPr="00FC5FEE" w:rsidRDefault="00C90362" w:rsidP="00C90362">
      <w:pPr>
        <w:jc w:val="center"/>
        <w:rPr>
          <w:color w:val="000000" w:themeColor="text1"/>
        </w:rPr>
      </w:pPr>
    </w:p>
    <w:p w14:paraId="0ECB85C1" w14:textId="77777777" w:rsidR="00C90362" w:rsidRPr="00FC5FEE" w:rsidRDefault="00C90362" w:rsidP="00C90362">
      <w:pPr>
        <w:jc w:val="center"/>
        <w:rPr>
          <w:color w:val="000000" w:themeColor="text1"/>
        </w:rPr>
      </w:pPr>
    </w:p>
    <w:p w14:paraId="30D6E487" w14:textId="77777777" w:rsidR="00C90362" w:rsidRPr="00FC5FEE" w:rsidRDefault="00C90362" w:rsidP="00C90362">
      <w:pPr>
        <w:jc w:val="center"/>
        <w:rPr>
          <w:color w:val="000000" w:themeColor="text1"/>
        </w:rPr>
      </w:pPr>
    </w:p>
    <w:p w14:paraId="3F09D759" w14:textId="77777777" w:rsidR="00C90362" w:rsidRPr="00FC5FEE" w:rsidRDefault="00C90362" w:rsidP="00C90362">
      <w:pPr>
        <w:jc w:val="center"/>
        <w:rPr>
          <w:color w:val="000000" w:themeColor="text1"/>
        </w:rPr>
      </w:pPr>
    </w:p>
    <w:p w14:paraId="77975608" w14:textId="77777777" w:rsidR="00C90362" w:rsidRPr="00FC5FEE" w:rsidRDefault="00C90362" w:rsidP="00C90362">
      <w:pPr>
        <w:jc w:val="center"/>
        <w:rPr>
          <w:color w:val="000000" w:themeColor="text1"/>
        </w:rPr>
      </w:pPr>
    </w:p>
    <w:p w14:paraId="03CC75E8" w14:textId="77777777" w:rsidR="00C90362" w:rsidRPr="00FC5FEE" w:rsidRDefault="00C90362" w:rsidP="00C90362">
      <w:pPr>
        <w:jc w:val="center"/>
        <w:rPr>
          <w:color w:val="000000" w:themeColor="text1"/>
        </w:rPr>
      </w:pPr>
    </w:p>
    <w:p w14:paraId="55D408A4" w14:textId="77777777" w:rsidR="00C90362" w:rsidRPr="00FC5FEE" w:rsidRDefault="00C90362" w:rsidP="00C90362">
      <w:pPr>
        <w:spacing w:line="276" w:lineRule="auto"/>
        <w:jc w:val="center"/>
        <w:rPr>
          <w:color w:val="000000" w:themeColor="text1"/>
        </w:rPr>
      </w:pPr>
    </w:p>
    <w:sectPr w:rsidR="00C90362" w:rsidRPr="00FC5FEE" w:rsidSect="00C90362">
      <w:headerReference w:type="default" r:id="rId19"/>
      <w:pgSz w:w="15840" w:h="12240" w:orient="landscape"/>
      <w:pgMar w:top="1350" w:right="1440" w:bottom="1008"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C82794" w14:textId="77777777" w:rsidR="000B793A" w:rsidRDefault="000B793A" w:rsidP="001A61C9">
      <w:r>
        <w:separator/>
      </w:r>
    </w:p>
  </w:endnote>
  <w:endnote w:type="continuationSeparator" w:id="0">
    <w:p w14:paraId="057F978A" w14:textId="77777777" w:rsidR="000B793A" w:rsidRDefault="000B793A" w:rsidP="001A6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I-Helve-Condense">
    <w:altName w:val="Times New Roman"/>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63D378" w14:textId="77777777" w:rsidR="003F7166" w:rsidRDefault="003F71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95CF60" w14:textId="730475B4" w:rsidR="00C90362" w:rsidRDefault="002C2618" w:rsidP="00C90362">
    <w:pPr>
      <w:pStyle w:val="Footer"/>
      <w:pBdr>
        <w:top w:val="single" w:sz="4" w:space="1" w:color="auto"/>
      </w:pBdr>
      <w:jc w:val="right"/>
    </w:pPr>
    <w:sdt>
      <w:sdtPr>
        <w:id w:val="1345434713"/>
        <w:docPartObj>
          <w:docPartGallery w:val="Page Numbers (Bottom of Page)"/>
          <w:docPartUnique/>
        </w:docPartObj>
      </w:sdtPr>
      <w:sdtEndPr>
        <w:rPr>
          <w:noProof/>
        </w:rPr>
      </w:sdtEndPr>
      <w:sdtContent>
        <w:r w:rsidR="00C90362" w:rsidRPr="007E55A4">
          <w:rPr>
            <w:szCs w:val="24"/>
          </w:rPr>
          <w:t>161SET-</w:t>
        </w:r>
        <w:r w:rsidR="00C90362">
          <w:rPr>
            <w:szCs w:val="24"/>
          </w:rPr>
          <w:t>MO</w:t>
        </w:r>
        <w:r w:rsidR="0016262E">
          <w:rPr>
            <w:szCs w:val="24"/>
          </w:rPr>
          <w:t>U</w:t>
        </w:r>
        <w:r w:rsidR="00C90362">
          <w:rPr>
            <w:szCs w:val="24"/>
          </w:rPr>
          <w:t>-M/1604</w:t>
        </w:r>
        <w:r w:rsidR="00C90362" w:rsidRPr="007E55A4">
          <w:rPr>
            <w:szCs w:val="24"/>
          </w:rPr>
          <w:t>/02</w:t>
        </w:r>
        <w:r w:rsidR="00C90362">
          <w:rPr>
            <w:szCs w:val="24"/>
          </w:rPr>
          <w:t xml:space="preserve">                                                                                                                       </w:t>
        </w:r>
        <w:r w:rsidR="00C90362">
          <w:fldChar w:fldCharType="begin"/>
        </w:r>
        <w:r w:rsidR="00C90362">
          <w:instrText xml:space="preserve"> PAGE   \* MERGEFORMAT </w:instrText>
        </w:r>
        <w:r w:rsidR="00C90362">
          <w:fldChar w:fldCharType="separate"/>
        </w:r>
        <w:r>
          <w:rPr>
            <w:noProof/>
          </w:rPr>
          <w:t>1</w:t>
        </w:r>
        <w:r w:rsidR="00C90362">
          <w:rPr>
            <w:noProof/>
          </w:rPr>
          <w:fldChar w:fldCharType="end"/>
        </w:r>
      </w:sdtContent>
    </w:sdt>
  </w:p>
  <w:p w14:paraId="4641448E" w14:textId="77777777" w:rsidR="00AF7AFC" w:rsidRPr="007E55A4" w:rsidRDefault="00AF7AFC" w:rsidP="00C90362">
    <w:pPr>
      <w:pStyle w:val="Footer"/>
      <w:tabs>
        <w:tab w:val="clear" w:pos="4680"/>
        <w:tab w:val="clear" w:pos="9360"/>
        <w:tab w:val="right" w:pos="10170"/>
      </w:tabs>
      <w:ind w:right="5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595CF0" w14:textId="77777777" w:rsidR="003F7166" w:rsidRDefault="003F716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97538"/>
      <w:docPartObj>
        <w:docPartGallery w:val="Page Numbers (Bottom of Page)"/>
        <w:docPartUnique/>
      </w:docPartObj>
    </w:sdtPr>
    <w:sdtEndPr/>
    <w:sdtContent>
      <w:sdt>
        <w:sdtPr>
          <w:id w:val="-1968121760"/>
          <w:docPartObj>
            <w:docPartGallery w:val="Page Numbers (Top of Page)"/>
            <w:docPartUnique/>
          </w:docPartObj>
        </w:sdtPr>
        <w:sdtEndPr/>
        <w:sdtContent>
          <w:p w14:paraId="1CCA1D8A" w14:textId="77777777" w:rsidR="00C90362" w:rsidRPr="007E55A4" w:rsidRDefault="0085123B" w:rsidP="00997788">
            <w:pPr>
              <w:pStyle w:val="Footer"/>
              <w:pBdr>
                <w:top w:val="single" w:sz="4" w:space="1" w:color="auto"/>
              </w:pBdr>
              <w:tabs>
                <w:tab w:val="clear" w:pos="4680"/>
                <w:tab w:val="clear" w:pos="9360"/>
                <w:tab w:val="right" w:pos="10170"/>
              </w:tabs>
              <w:ind w:right="54"/>
            </w:pPr>
            <w:r w:rsidRPr="007E55A4">
              <w:rPr>
                <w:szCs w:val="24"/>
              </w:rPr>
              <w:t>161SET-</w:t>
            </w:r>
            <w:r>
              <w:rPr>
                <w:szCs w:val="24"/>
              </w:rPr>
              <w:t>MOA-M/1604</w:t>
            </w:r>
            <w:r w:rsidRPr="007E55A4">
              <w:rPr>
                <w:szCs w:val="24"/>
              </w:rPr>
              <w:t>/02</w:t>
            </w:r>
            <w:r w:rsidRPr="007E55A4">
              <w:tab/>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C3EE55" w14:textId="77777777" w:rsidR="000B793A" w:rsidRDefault="000B793A" w:rsidP="001A61C9">
      <w:r>
        <w:separator/>
      </w:r>
    </w:p>
  </w:footnote>
  <w:footnote w:type="continuationSeparator" w:id="0">
    <w:p w14:paraId="40171EAA" w14:textId="77777777" w:rsidR="000B793A" w:rsidRDefault="000B793A" w:rsidP="001A61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9F3052" w14:textId="77777777" w:rsidR="003F7166" w:rsidRDefault="003F716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14257B" w14:textId="5CBFBC42" w:rsidR="00CC6D6A" w:rsidRDefault="003F7166" w:rsidP="00C90362">
    <w:pPr>
      <w:pStyle w:val="Header"/>
      <w:pBdr>
        <w:bottom w:val="single" w:sz="4" w:space="1" w:color="auto"/>
      </w:pBdr>
      <w:tabs>
        <w:tab w:val="clear" w:pos="4680"/>
        <w:tab w:val="clear" w:pos="9360"/>
        <w:tab w:val="left" w:pos="9330"/>
      </w:tabs>
      <w:rPr>
        <w:noProof/>
      </w:rPr>
    </w:pPr>
    <w:r w:rsidRPr="003F7166">
      <w:rPr>
        <w:noProof/>
        <w:lang w:val="vi-VN" w:eastAsia="vi-VN"/>
      </w:rPr>
      <w:drawing>
        <wp:anchor distT="0" distB="0" distL="114300" distR="114300" simplePos="0" relativeHeight="251807232" behindDoc="0" locked="0" layoutInCell="1" allowOverlap="1" wp14:anchorId="61F8CA67" wp14:editId="17B62973">
          <wp:simplePos x="0" y="0"/>
          <wp:positionH relativeFrom="column">
            <wp:posOffset>5671185</wp:posOffset>
          </wp:positionH>
          <wp:positionV relativeFrom="paragraph">
            <wp:posOffset>-361950</wp:posOffset>
          </wp:positionV>
          <wp:extent cx="607060" cy="604520"/>
          <wp:effectExtent l="0" t="0" r="2540" b="5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1">
                    <a:extLst>
                      <a:ext uri="{28A0092B-C50C-407E-A947-70E740481C1C}">
                        <a14:useLocalDpi xmlns:a14="http://schemas.microsoft.com/office/drawing/2010/main" val="0"/>
                      </a:ext>
                    </a:extLst>
                  </a:blip>
                  <a:stretch>
                    <a:fillRect/>
                  </a:stretch>
                </pic:blipFill>
                <pic:spPr>
                  <a:xfrm>
                    <a:off x="0" y="0"/>
                    <a:ext cx="607060" cy="604520"/>
                  </a:xfrm>
                  <a:prstGeom prst="rect">
                    <a:avLst/>
                  </a:prstGeom>
                </pic:spPr>
              </pic:pic>
            </a:graphicData>
          </a:graphic>
          <wp14:sizeRelH relativeFrom="margin">
            <wp14:pctWidth>0</wp14:pctWidth>
          </wp14:sizeRelH>
          <wp14:sizeRelV relativeFrom="margin">
            <wp14:pctHeight>0</wp14:pctHeight>
          </wp14:sizeRelV>
        </wp:anchor>
      </w:drawing>
    </w:r>
    <w:r w:rsidRPr="003F7166">
      <w:rPr>
        <w:noProof/>
        <w:lang w:val="vi-VN" w:eastAsia="vi-VN"/>
      </w:rPr>
      <w:drawing>
        <wp:anchor distT="0" distB="0" distL="114300" distR="114300" simplePos="0" relativeHeight="251716096" behindDoc="0" locked="0" layoutInCell="1" allowOverlap="1" wp14:anchorId="7980E426" wp14:editId="4621BF56">
          <wp:simplePos x="0" y="0"/>
          <wp:positionH relativeFrom="margin">
            <wp:posOffset>3795395</wp:posOffset>
          </wp:positionH>
          <wp:positionV relativeFrom="paragraph">
            <wp:posOffset>-353695</wp:posOffset>
          </wp:positionV>
          <wp:extent cx="908685" cy="559435"/>
          <wp:effectExtent l="0" t="0" r="571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08685" cy="559435"/>
                  </a:xfrm>
                  <a:prstGeom prst="rect">
                    <a:avLst/>
                  </a:prstGeom>
                </pic:spPr>
              </pic:pic>
            </a:graphicData>
          </a:graphic>
          <wp14:sizeRelH relativeFrom="margin">
            <wp14:pctWidth>0</wp14:pctWidth>
          </wp14:sizeRelH>
          <wp14:sizeRelV relativeFrom="margin">
            <wp14:pctHeight>0</wp14:pctHeight>
          </wp14:sizeRelV>
        </wp:anchor>
      </w:drawing>
    </w:r>
    <w:r w:rsidRPr="003F7166">
      <w:rPr>
        <w:noProof/>
        <w:lang w:val="vi-VN" w:eastAsia="vi-VN"/>
      </w:rPr>
      <w:drawing>
        <wp:anchor distT="0" distB="0" distL="114300" distR="114300" simplePos="0" relativeHeight="251622912" behindDoc="0" locked="0" layoutInCell="1" allowOverlap="1" wp14:anchorId="15A0328A" wp14:editId="45E05B18">
          <wp:simplePos x="0" y="0"/>
          <wp:positionH relativeFrom="margin">
            <wp:posOffset>4937553</wp:posOffset>
          </wp:positionH>
          <wp:positionV relativeFrom="paragraph">
            <wp:posOffset>-343727</wp:posOffset>
          </wp:positionV>
          <wp:extent cx="558165" cy="591185"/>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p>
  <w:p w14:paraId="5BEECB0E" w14:textId="77777777" w:rsidR="00F60C69" w:rsidRDefault="00AF7AFC" w:rsidP="00CC6D6A">
    <w:pPr>
      <w:pStyle w:val="Header"/>
      <w:pBdr>
        <w:bottom w:val="single" w:sz="4" w:space="1" w:color="auto"/>
      </w:pBdr>
      <w:rPr>
        <w:noProof/>
      </w:rPr>
    </w:pPr>
    <w:r>
      <w:rPr>
        <w:noProof/>
      </w:rPr>
      <w:t xml:space="preserve">Memorandum of </w:t>
    </w:r>
    <w:r w:rsidR="00F60C69">
      <w:rPr>
        <w:noProof/>
      </w:rPr>
      <w:t>Understanding</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97AEAA" w14:textId="77777777" w:rsidR="003F7166" w:rsidRDefault="003F7166">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2E8F8F" w14:textId="613FEA4F" w:rsidR="0041073D" w:rsidRDefault="003F7166" w:rsidP="00C90362">
    <w:pPr>
      <w:pStyle w:val="Header"/>
      <w:pBdr>
        <w:bottom w:val="single" w:sz="4" w:space="1" w:color="auto"/>
      </w:pBdr>
      <w:tabs>
        <w:tab w:val="clear" w:pos="4680"/>
        <w:tab w:val="clear" w:pos="9360"/>
        <w:tab w:val="left" w:pos="9330"/>
      </w:tabs>
      <w:rPr>
        <w:noProof/>
      </w:rPr>
    </w:pPr>
    <w:r w:rsidRPr="003F7166">
      <w:rPr>
        <w:noProof/>
        <w:lang w:val="vi-VN" w:eastAsia="vi-VN"/>
      </w:rPr>
      <w:drawing>
        <wp:anchor distT="0" distB="0" distL="114300" distR="114300" simplePos="0" relativeHeight="251853312" behindDoc="0" locked="0" layoutInCell="1" allowOverlap="1" wp14:anchorId="25E42711" wp14:editId="37A7EDB3">
          <wp:simplePos x="0" y="0"/>
          <wp:positionH relativeFrom="margin">
            <wp:posOffset>6899910</wp:posOffset>
          </wp:positionH>
          <wp:positionV relativeFrom="paragraph">
            <wp:posOffset>-287655</wp:posOffset>
          </wp:positionV>
          <wp:extent cx="558165" cy="591185"/>
          <wp:effectExtent l="0" t="0" r="0" b="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14:sizeRelH relativeFrom="margin">
            <wp14:pctWidth>0</wp14:pctWidth>
          </wp14:sizeRelH>
        </wp:anchor>
      </w:drawing>
    </w:r>
    <w:r w:rsidRPr="003F7166">
      <w:rPr>
        <w:noProof/>
        <w:lang w:val="vi-VN" w:eastAsia="vi-VN"/>
      </w:rPr>
      <w:drawing>
        <wp:anchor distT="0" distB="0" distL="114300" distR="114300" simplePos="0" relativeHeight="251899392" behindDoc="0" locked="0" layoutInCell="1" allowOverlap="1" wp14:anchorId="01DF81D4" wp14:editId="3D13B232">
          <wp:simplePos x="0" y="0"/>
          <wp:positionH relativeFrom="margin">
            <wp:posOffset>5762625</wp:posOffset>
          </wp:positionH>
          <wp:positionV relativeFrom="paragraph">
            <wp:posOffset>-298450</wp:posOffset>
          </wp:positionV>
          <wp:extent cx="908685" cy="559435"/>
          <wp:effectExtent l="0" t="0" r="5715" b="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 ECCI.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908685" cy="559435"/>
                  </a:xfrm>
                  <a:prstGeom prst="rect">
                    <a:avLst/>
                  </a:prstGeom>
                </pic:spPr>
              </pic:pic>
            </a:graphicData>
          </a:graphic>
          <wp14:sizeRelH relativeFrom="margin">
            <wp14:pctWidth>0</wp14:pctWidth>
          </wp14:sizeRelH>
          <wp14:sizeRelV relativeFrom="margin">
            <wp14:pctHeight>0</wp14:pctHeight>
          </wp14:sizeRelV>
        </wp:anchor>
      </w:drawing>
    </w:r>
    <w:r w:rsidRPr="003F7166">
      <w:rPr>
        <w:noProof/>
        <w:lang w:val="vi-VN" w:eastAsia="vi-VN"/>
      </w:rPr>
      <w:drawing>
        <wp:anchor distT="0" distB="0" distL="114300" distR="114300" simplePos="0" relativeHeight="251945472" behindDoc="0" locked="0" layoutInCell="1" allowOverlap="1" wp14:anchorId="4E12B179" wp14:editId="025A0987">
          <wp:simplePos x="0" y="0"/>
          <wp:positionH relativeFrom="column">
            <wp:posOffset>7633438</wp:posOffset>
          </wp:positionH>
          <wp:positionV relativeFrom="paragraph">
            <wp:posOffset>-308344</wp:posOffset>
          </wp:positionV>
          <wp:extent cx="607060" cy="604520"/>
          <wp:effectExtent l="0" t="0" r="2540" b="50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lytc.gif"/>
                  <pic:cNvPicPr/>
                </pic:nvPicPr>
                <pic:blipFill>
                  <a:blip r:embed="rId3">
                    <a:extLst>
                      <a:ext uri="{28A0092B-C50C-407E-A947-70E740481C1C}">
                        <a14:useLocalDpi xmlns:a14="http://schemas.microsoft.com/office/drawing/2010/main" val="0"/>
                      </a:ext>
                    </a:extLst>
                  </a:blip>
                  <a:stretch>
                    <a:fillRect/>
                  </a:stretch>
                </pic:blipFill>
                <pic:spPr>
                  <a:xfrm>
                    <a:off x="0" y="0"/>
                    <a:ext cx="607060" cy="604520"/>
                  </a:xfrm>
                  <a:prstGeom prst="rect">
                    <a:avLst/>
                  </a:prstGeom>
                </pic:spPr>
              </pic:pic>
            </a:graphicData>
          </a:graphic>
          <wp14:sizeRelH relativeFrom="margin">
            <wp14:pctWidth>0</wp14:pctWidth>
          </wp14:sizeRelH>
          <wp14:sizeRelV relativeFrom="margin">
            <wp14:pctHeight>0</wp14:pctHeight>
          </wp14:sizeRelV>
        </wp:anchor>
      </w:drawing>
    </w:r>
  </w:p>
  <w:p w14:paraId="75463B4F" w14:textId="77777777" w:rsidR="0041073D" w:rsidRDefault="0041073D" w:rsidP="00CC6D6A">
    <w:pPr>
      <w:pStyle w:val="Header"/>
      <w:pBdr>
        <w:bottom w:val="single" w:sz="4" w:space="1" w:color="auto"/>
      </w:pBdr>
      <w:rPr>
        <w:noProof/>
      </w:rPr>
    </w:pPr>
    <w:r>
      <w:rPr>
        <w:noProof/>
      </w:rPr>
      <w:t>Memorandum of Understanding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33AF4"/>
    <w:multiLevelType w:val="hybridMultilevel"/>
    <w:tmpl w:val="A628E4CC"/>
    <w:lvl w:ilvl="0" w:tplc="EB0E3F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A894104"/>
    <w:multiLevelType w:val="hybridMultilevel"/>
    <w:tmpl w:val="DA6863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24B28C8"/>
    <w:multiLevelType w:val="multilevel"/>
    <w:tmpl w:val="1DD000E2"/>
    <w:lvl w:ilvl="0">
      <w:start w:val="1"/>
      <w:numFmt w:val="decimal"/>
      <w:lvlText w:val="%1."/>
      <w:lvlJc w:val="left"/>
      <w:pPr>
        <w:ind w:left="19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37A03F12"/>
    <w:multiLevelType w:val="hybridMultilevel"/>
    <w:tmpl w:val="BF40B0AE"/>
    <w:lvl w:ilvl="0" w:tplc="5BAEA8C8">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nsid w:val="3C4E4B9C"/>
    <w:multiLevelType w:val="hybridMultilevel"/>
    <w:tmpl w:val="B8B698BE"/>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4CCC6EDD"/>
    <w:multiLevelType w:val="hybridMultilevel"/>
    <w:tmpl w:val="1136BF38"/>
    <w:lvl w:ilvl="0" w:tplc="451E071A">
      <w:start w:val="1"/>
      <w:numFmt w:val="bullet"/>
      <w:pStyle w:val="BMZAufzhlung1"/>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nsid w:val="4E740081"/>
    <w:multiLevelType w:val="hybridMultilevel"/>
    <w:tmpl w:val="0A70DB00"/>
    <w:lvl w:ilvl="0" w:tplc="F9DC12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33139AB"/>
    <w:multiLevelType w:val="hybridMultilevel"/>
    <w:tmpl w:val="154A1952"/>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6D3E2AE6"/>
    <w:multiLevelType w:val="hybridMultilevel"/>
    <w:tmpl w:val="0B448F1C"/>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6E3A6D60"/>
    <w:multiLevelType w:val="hybridMultilevel"/>
    <w:tmpl w:val="820EF46E"/>
    <w:lvl w:ilvl="0" w:tplc="5BAEA8C8">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01">
      <w:start w:val="1"/>
      <w:numFmt w:val="bullet"/>
      <w:lvlText w:val=""/>
      <w:lvlJc w:val="left"/>
      <w:pPr>
        <w:ind w:left="2520" w:hanging="180"/>
      </w:pPr>
      <w:rPr>
        <w:rFonts w:ascii="Symbol" w:hAnsi="Symbol" w:hint="default"/>
      </w:r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nsid w:val="78DF547A"/>
    <w:multiLevelType w:val="hybridMultilevel"/>
    <w:tmpl w:val="1232632A"/>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D6F5F6B"/>
    <w:multiLevelType w:val="hybridMultilevel"/>
    <w:tmpl w:val="CBBEF04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7"/>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0"/>
  </w:num>
  <w:num w:numId="10">
    <w:abstractNumId w:val="0"/>
  </w:num>
  <w:num w:numId="11">
    <w:abstractNumId w:val="11"/>
  </w:num>
  <w:num w:numId="12">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C7F"/>
    <w:rsid w:val="00000FAC"/>
    <w:rsid w:val="000024F7"/>
    <w:rsid w:val="00002611"/>
    <w:rsid w:val="00007C7C"/>
    <w:rsid w:val="00012182"/>
    <w:rsid w:val="00013305"/>
    <w:rsid w:val="000147D2"/>
    <w:rsid w:val="00014BEE"/>
    <w:rsid w:val="0002110B"/>
    <w:rsid w:val="00022E1C"/>
    <w:rsid w:val="00025276"/>
    <w:rsid w:val="000261BA"/>
    <w:rsid w:val="00027522"/>
    <w:rsid w:val="000300DD"/>
    <w:rsid w:val="00032013"/>
    <w:rsid w:val="00034003"/>
    <w:rsid w:val="00034E0A"/>
    <w:rsid w:val="0004274F"/>
    <w:rsid w:val="00043BE8"/>
    <w:rsid w:val="00046EE1"/>
    <w:rsid w:val="00057C06"/>
    <w:rsid w:val="00057D2F"/>
    <w:rsid w:val="00064F59"/>
    <w:rsid w:val="00065DA8"/>
    <w:rsid w:val="00066B2B"/>
    <w:rsid w:val="00070A51"/>
    <w:rsid w:val="00071F24"/>
    <w:rsid w:val="000728C9"/>
    <w:rsid w:val="00073D63"/>
    <w:rsid w:val="00075C77"/>
    <w:rsid w:val="00075F83"/>
    <w:rsid w:val="00077C55"/>
    <w:rsid w:val="000824B6"/>
    <w:rsid w:val="00084C6C"/>
    <w:rsid w:val="00085BA5"/>
    <w:rsid w:val="000904C9"/>
    <w:rsid w:val="00090B7A"/>
    <w:rsid w:val="00092B57"/>
    <w:rsid w:val="000A68C9"/>
    <w:rsid w:val="000A7CD1"/>
    <w:rsid w:val="000B3C1D"/>
    <w:rsid w:val="000B7589"/>
    <w:rsid w:val="000B793A"/>
    <w:rsid w:val="000C3A69"/>
    <w:rsid w:val="000C700B"/>
    <w:rsid w:val="000D03D2"/>
    <w:rsid w:val="000D05DB"/>
    <w:rsid w:val="000D060E"/>
    <w:rsid w:val="000D29A3"/>
    <w:rsid w:val="000E04CC"/>
    <w:rsid w:val="000E3A14"/>
    <w:rsid w:val="000E4D8F"/>
    <w:rsid w:val="000F01C5"/>
    <w:rsid w:val="000F2C01"/>
    <w:rsid w:val="000F2FEA"/>
    <w:rsid w:val="000F3F71"/>
    <w:rsid w:val="000F65B1"/>
    <w:rsid w:val="001006C3"/>
    <w:rsid w:val="00104CF9"/>
    <w:rsid w:val="00106A6A"/>
    <w:rsid w:val="00113695"/>
    <w:rsid w:val="00117C94"/>
    <w:rsid w:val="00123673"/>
    <w:rsid w:val="001241FD"/>
    <w:rsid w:val="00125BFA"/>
    <w:rsid w:val="0012677C"/>
    <w:rsid w:val="001356BB"/>
    <w:rsid w:val="00135709"/>
    <w:rsid w:val="00135DD8"/>
    <w:rsid w:val="00136B95"/>
    <w:rsid w:val="001413FB"/>
    <w:rsid w:val="00142EB3"/>
    <w:rsid w:val="00143640"/>
    <w:rsid w:val="00144177"/>
    <w:rsid w:val="0014769F"/>
    <w:rsid w:val="00150FA6"/>
    <w:rsid w:val="00155B4E"/>
    <w:rsid w:val="00161836"/>
    <w:rsid w:val="00161F43"/>
    <w:rsid w:val="0016262E"/>
    <w:rsid w:val="001634B6"/>
    <w:rsid w:val="001655BE"/>
    <w:rsid w:val="001727D5"/>
    <w:rsid w:val="00173BE8"/>
    <w:rsid w:val="00175BD1"/>
    <w:rsid w:val="00176104"/>
    <w:rsid w:val="00180B96"/>
    <w:rsid w:val="00185558"/>
    <w:rsid w:val="00191D62"/>
    <w:rsid w:val="00193180"/>
    <w:rsid w:val="00193D49"/>
    <w:rsid w:val="001940CD"/>
    <w:rsid w:val="00197A91"/>
    <w:rsid w:val="001A3921"/>
    <w:rsid w:val="001A4F14"/>
    <w:rsid w:val="001A540D"/>
    <w:rsid w:val="001A61C9"/>
    <w:rsid w:val="001A61E6"/>
    <w:rsid w:val="001A625E"/>
    <w:rsid w:val="001A7FC1"/>
    <w:rsid w:val="001B182E"/>
    <w:rsid w:val="001B344F"/>
    <w:rsid w:val="001C5DE8"/>
    <w:rsid w:val="001C7F0F"/>
    <w:rsid w:val="001D039A"/>
    <w:rsid w:val="001D202F"/>
    <w:rsid w:val="001D2A53"/>
    <w:rsid w:val="001D46B4"/>
    <w:rsid w:val="001D6620"/>
    <w:rsid w:val="001E349D"/>
    <w:rsid w:val="001E3B6C"/>
    <w:rsid w:val="001E3B9F"/>
    <w:rsid w:val="001E4538"/>
    <w:rsid w:val="001E4C96"/>
    <w:rsid w:val="001E69EC"/>
    <w:rsid w:val="001F587F"/>
    <w:rsid w:val="001F6507"/>
    <w:rsid w:val="002003A3"/>
    <w:rsid w:val="002006EC"/>
    <w:rsid w:val="00200AC2"/>
    <w:rsid w:val="002015F1"/>
    <w:rsid w:val="00203568"/>
    <w:rsid w:val="002056C5"/>
    <w:rsid w:val="00206FC1"/>
    <w:rsid w:val="00215430"/>
    <w:rsid w:val="00216455"/>
    <w:rsid w:val="002170F2"/>
    <w:rsid w:val="00217594"/>
    <w:rsid w:val="00223F3E"/>
    <w:rsid w:val="002314AD"/>
    <w:rsid w:val="002323D0"/>
    <w:rsid w:val="00232709"/>
    <w:rsid w:val="00241C36"/>
    <w:rsid w:val="00243A50"/>
    <w:rsid w:val="00243ED0"/>
    <w:rsid w:val="00246CC3"/>
    <w:rsid w:val="00250BFA"/>
    <w:rsid w:val="00254991"/>
    <w:rsid w:val="00262FAB"/>
    <w:rsid w:val="002677B8"/>
    <w:rsid w:val="002727DF"/>
    <w:rsid w:val="00282B41"/>
    <w:rsid w:val="00283C3E"/>
    <w:rsid w:val="002857B1"/>
    <w:rsid w:val="00286933"/>
    <w:rsid w:val="00287D56"/>
    <w:rsid w:val="0029382A"/>
    <w:rsid w:val="00294C0D"/>
    <w:rsid w:val="00295A07"/>
    <w:rsid w:val="00296FDC"/>
    <w:rsid w:val="002A1A92"/>
    <w:rsid w:val="002A5124"/>
    <w:rsid w:val="002A5CD2"/>
    <w:rsid w:val="002A7B06"/>
    <w:rsid w:val="002B48CB"/>
    <w:rsid w:val="002B4EE9"/>
    <w:rsid w:val="002B5204"/>
    <w:rsid w:val="002B5750"/>
    <w:rsid w:val="002B7BFA"/>
    <w:rsid w:val="002C0C08"/>
    <w:rsid w:val="002C2618"/>
    <w:rsid w:val="002C3468"/>
    <w:rsid w:val="002C6854"/>
    <w:rsid w:val="002C7C05"/>
    <w:rsid w:val="002D0AA6"/>
    <w:rsid w:val="002D2529"/>
    <w:rsid w:val="002D2C1E"/>
    <w:rsid w:val="002D721C"/>
    <w:rsid w:val="002E2342"/>
    <w:rsid w:val="002E3193"/>
    <w:rsid w:val="002E34A1"/>
    <w:rsid w:val="002E35E1"/>
    <w:rsid w:val="002E5155"/>
    <w:rsid w:val="002E5FD7"/>
    <w:rsid w:val="002F1141"/>
    <w:rsid w:val="002F62F6"/>
    <w:rsid w:val="00300C93"/>
    <w:rsid w:val="00306DC2"/>
    <w:rsid w:val="00312501"/>
    <w:rsid w:val="00312D2C"/>
    <w:rsid w:val="003163B9"/>
    <w:rsid w:val="00317529"/>
    <w:rsid w:val="0032284D"/>
    <w:rsid w:val="00324310"/>
    <w:rsid w:val="00325FD3"/>
    <w:rsid w:val="003270F2"/>
    <w:rsid w:val="00333E06"/>
    <w:rsid w:val="00336E1A"/>
    <w:rsid w:val="003442E9"/>
    <w:rsid w:val="00344DAB"/>
    <w:rsid w:val="00345DB3"/>
    <w:rsid w:val="00346879"/>
    <w:rsid w:val="00353C36"/>
    <w:rsid w:val="0035551A"/>
    <w:rsid w:val="0036203E"/>
    <w:rsid w:val="00362193"/>
    <w:rsid w:val="00365149"/>
    <w:rsid w:val="0036626D"/>
    <w:rsid w:val="003668F5"/>
    <w:rsid w:val="00367741"/>
    <w:rsid w:val="003710D5"/>
    <w:rsid w:val="003715D0"/>
    <w:rsid w:val="00374749"/>
    <w:rsid w:val="00374FF4"/>
    <w:rsid w:val="00376262"/>
    <w:rsid w:val="00376F7D"/>
    <w:rsid w:val="00376FD5"/>
    <w:rsid w:val="00380556"/>
    <w:rsid w:val="003837BF"/>
    <w:rsid w:val="00383DC2"/>
    <w:rsid w:val="00385173"/>
    <w:rsid w:val="00385AF2"/>
    <w:rsid w:val="00394AC7"/>
    <w:rsid w:val="00397DFA"/>
    <w:rsid w:val="003A2447"/>
    <w:rsid w:val="003A38F2"/>
    <w:rsid w:val="003A58AC"/>
    <w:rsid w:val="003A5CB5"/>
    <w:rsid w:val="003A5F69"/>
    <w:rsid w:val="003A7181"/>
    <w:rsid w:val="003A7F3A"/>
    <w:rsid w:val="003B02F9"/>
    <w:rsid w:val="003B2362"/>
    <w:rsid w:val="003B373B"/>
    <w:rsid w:val="003B447D"/>
    <w:rsid w:val="003C07C9"/>
    <w:rsid w:val="003C1632"/>
    <w:rsid w:val="003C1E84"/>
    <w:rsid w:val="003C3B3E"/>
    <w:rsid w:val="003C6700"/>
    <w:rsid w:val="003C7454"/>
    <w:rsid w:val="003C76AF"/>
    <w:rsid w:val="003C7EA1"/>
    <w:rsid w:val="003D01EF"/>
    <w:rsid w:val="003D2303"/>
    <w:rsid w:val="003D27B3"/>
    <w:rsid w:val="003D2B55"/>
    <w:rsid w:val="003D3792"/>
    <w:rsid w:val="003D4CF9"/>
    <w:rsid w:val="003D4D1C"/>
    <w:rsid w:val="003D6BF7"/>
    <w:rsid w:val="003E1DB8"/>
    <w:rsid w:val="003E6B91"/>
    <w:rsid w:val="003F0715"/>
    <w:rsid w:val="003F13FF"/>
    <w:rsid w:val="003F2DA7"/>
    <w:rsid w:val="003F3392"/>
    <w:rsid w:val="003F3F32"/>
    <w:rsid w:val="003F7166"/>
    <w:rsid w:val="0040077B"/>
    <w:rsid w:val="0040398F"/>
    <w:rsid w:val="0041073D"/>
    <w:rsid w:val="00413DA5"/>
    <w:rsid w:val="00413DC8"/>
    <w:rsid w:val="00414EB1"/>
    <w:rsid w:val="00416495"/>
    <w:rsid w:val="00417B7D"/>
    <w:rsid w:val="00420FE5"/>
    <w:rsid w:val="00426446"/>
    <w:rsid w:val="00427471"/>
    <w:rsid w:val="00432978"/>
    <w:rsid w:val="00433FAB"/>
    <w:rsid w:val="0044336A"/>
    <w:rsid w:val="00446765"/>
    <w:rsid w:val="004503D7"/>
    <w:rsid w:val="004504CB"/>
    <w:rsid w:val="00454BE4"/>
    <w:rsid w:val="00454C9D"/>
    <w:rsid w:val="00457795"/>
    <w:rsid w:val="004602AC"/>
    <w:rsid w:val="004648DA"/>
    <w:rsid w:val="00464FE8"/>
    <w:rsid w:val="00467AD9"/>
    <w:rsid w:val="004702A4"/>
    <w:rsid w:val="004703AA"/>
    <w:rsid w:val="00471090"/>
    <w:rsid w:val="00473302"/>
    <w:rsid w:val="00477442"/>
    <w:rsid w:val="00477AAA"/>
    <w:rsid w:val="00477B9A"/>
    <w:rsid w:val="00482B98"/>
    <w:rsid w:val="00484C10"/>
    <w:rsid w:val="00486219"/>
    <w:rsid w:val="00491CC3"/>
    <w:rsid w:val="00493A9D"/>
    <w:rsid w:val="004A084D"/>
    <w:rsid w:val="004A4519"/>
    <w:rsid w:val="004A662B"/>
    <w:rsid w:val="004A7D4D"/>
    <w:rsid w:val="004B1E09"/>
    <w:rsid w:val="004B2173"/>
    <w:rsid w:val="004B37C5"/>
    <w:rsid w:val="004B4D4A"/>
    <w:rsid w:val="004B59DE"/>
    <w:rsid w:val="004B5A30"/>
    <w:rsid w:val="004B5FB0"/>
    <w:rsid w:val="004B6239"/>
    <w:rsid w:val="004C1CA8"/>
    <w:rsid w:val="004C3B35"/>
    <w:rsid w:val="004C5311"/>
    <w:rsid w:val="004C5F18"/>
    <w:rsid w:val="004D0FF1"/>
    <w:rsid w:val="004D1535"/>
    <w:rsid w:val="004D5C4A"/>
    <w:rsid w:val="004D7C34"/>
    <w:rsid w:val="004E1850"/>
    <w:rsid w:val="004E28B8"/>
    <w:rsid w:val="004E7086"/>
    <w:rsid w:val="004F1372"/>
    <w:rsid w:val="004F3590"/>
    <w:rsid w:val="004F3BCA"/>
    <w:rsid w:val="004F4531"/>
    <w:rsid w:val="004F4989"/>
    <w:rsid w:val="004F5406"/>
    <w:rsid w:val="005003C2"/>
    <w:rsid w:val="00501979"/>
    <w:rsid w:val="00505773"/>
    <w:rsid w:val="00506D9C"/>
    <w:rsid w:val="005118A4"/>
    <w:rsid w:val="0051287D"/>
    <w:rsid w:val="00514AAE"/>
    <w:rsid w:val="00517D23"/>
    <w:rsid w:val="0053094E"/>
    <w:rsid w:val="0053415B"/>
    <w:rsid w:val="005362C7"/>
    <w:rsid w:val="00540CB3"/>
    <w:rsid w:val="005415E6"/>
    <w:rsid w:val="00543690"/>
    <w:rsid w:val="00546D13"/>
    <w:rsid w:val="005476D5"/>
    <w:rsid w:val="00552C21"/>
    <w:rsid w:val="00552E17"/>
    <w:rsid w:val="00556B73"/>
    <w:rsid w:val="00562383"/>
    <w:rsid w:val="005635CF"/>
    <w:rsid w:val="00563A8A"/>
    <w:rsid w:val="00564AE4"/>
    <w:rsid w:val="00567C5D"/>
    <w:rsid w:val="005711BE"/>
    <w:rsid w:val="00573AC8"/>
    <w:rsid w:val="00575B64"/>
    <w:rsid w:val="00575F79"/>
    <w:rsid w:val="00581B34"/>
    <w:rsid w:val="005822A0"/>
    <w:rsid w:val="005838A9"/>
    <w:rsid w:val="00585AB2"/>
    <w:rsid w:val="00585EE7"/>
    <w:rsid w:val="00587F32"/>
    <w:rsid w:val="00587FA0"/>
    <w:rsid w:val="0059284D"/>
    <w:rsid w:val="00596E97"/>
    <w:rsid w:val="00597A89"/>
    <w:rsid w:val="005A03D5"/>
    <w:rsid w:val="005A1993"/>
    <w:rsid w:val="005A34AF"/>
    <w:rsid w:val="005A35B7"/>
    <w:rsid w:val="005A4B7F"/>
    <w:rsid w:val="005A57EB"/>
    <w:rsid w:val="005B0965"/>
    <w:rsid w:val="005B3C2C"/>
    <w:rsid w:val="005B3D33"/>
    <w:rsid w:val="005B5193"/>
    <w:rsid w:val="005C1381"/>
    <w:rsid w:val="005C16AD"/>
    <w:rsid w:val="005C364F"/>
    <w:rsid w:val="005C4C35"/>
    <w:rsid w:val="005C5A5F"/>
    <w:rsid w:val="005C7585"/>
    <w:rsid w:val="005D022A"/>
    <w:rsid w:val="005D1187"/>
    <w:rsid w:val="005D5686"/>
    <w:rsid w:val="005E271C"/>
    <w:rsid w:val="005E2B91"/>
    <w:rsid w:val="005E2CE9"/>
    <w:rsid w:val="005E2D19"/>
    <w:rsid w:val="005E5C92"/>
    <w:rsid w:val="005F0A32"/>
    <w:rsid w:val="005F0D58"/>
    <w:rsid w:val="005F2DF0"/>
    <w:rsid w:val="005F2E45"/>
    <w:rsid w:val="005F445D"/>
    <w:rsid w:val="005F447A"/>
    <w:rsid w:val="005F4A2F"/>
    <w:rsid w:val="005F4CFE"/>
    <w:rsid w:val="005F5771"/>
    <w:rsid w:val="005F6106"/>
    <w:rsid w:val="005F78E9"/>
    <w:rsid w:val="00600D6A"/>
    <w:rsid w:val="00605DEA"/>
    <w:rsid w:val="006151F6"/>
    <w:rsid w:val="00615661"/>
    <w:rsid w:val="006168FF"/>
    <w:rsid w:val="006206B6"/>
    <w:rsid w:val="00622158"/>
    <w:rsid w:val="006277B0"/>
    <w:rsid w:val="00634498"/>
    <w:rsid w:val="00635B49"/>
    <w:rsid w:val="006400A8"/>
    <w:rsid w:val="00641C85"/>
    <w:rsid w:val="00641F71"/>
    <w:rsid w:val="00646D22"/>
    <w:rsid w:val="006477E0"/>
    <w:rsid w:val="00647DD1"/>
    <w:rsid w:val="00650E52"/>
    <w:rsid w:val="006535B4"/>
    <w:rsid w:val="00654B6C"/>
    <w:rsid w:val="00654DFF"/>
    <w:rsid w:val="006554A3"/>
    <w:rsid w:val="00657C01"/>
    <w:rsid w:val="00660E8C"/>
    <w:rsid w:val="00661CA6"/>
    <w:rsid w:val="00662362"/>
    <w:rsid w:val="00662849"/>
    <w:rsid w:val="0066487E"/>
    <w:rsid w:val="0067244F"/>
    <w:rsid w:val="006733B6"/>
    <w:rsid w:val="00674EA0"/>
    <w:rsid w:val="00682215"/>
    <w:rsid w:val="00683A97"/>
    <w:rsid w:val="0068493C"/>
    <w:rsid w:val="006962E6"/>
    <w:rsid w:val="00696EFF"/>
    <w:rsid w:val="006A3536"/>
    <w:rsid w:val="006A353A"/>
    <w:rsid w:val="006A4604"/>
    <w:rsid w:val="006B04E7"/>
    <w:rsid w:val="006B0BE9"/>
    <w:rsid w:val="006B33F8"/>
    <w:rsid w:val="006C53FD"/>
    <w:rsid w:val="006C5A4C"/>
    <w:rsid w:val="006C607B"/>
    <w:rsid w:val="006C6556"/>
    <w:rsid w:val="006E1A4F"/>
    <w:rsid w:val="006E4BEE"/>
    <w:rsid w:val="006E5E2B"/>
    <w:rsid w:val="006E632E"/>
    <w:rsid w:val="006E7748"/>
    <w:rsid w:val="006F41AC"/>
    <w:rsid w:val="00702E47"/>
    <w:rsid w:val="00714325"/>
    <w:rsid w:val="00714C90"/>
    <w:rsid w:val="00715BBB"/>
    <w:rsid w:val="007216E1"/>
    <w:rsid w:val="0072264D"/>
    <w:rsid w:val="00730533"/>
    <w:rsid w:val="0073423F"/>
    <w:rsid w:val="00734246"/>
    <w:rsid w:val="00735D1D"/>
    <w:rsid w:val="007376F0"/>
    <w:rsid w:val="00742600"/>
    <w:rsid w:val="0075443C"/>
    <w:rsid w:val="00754E42"/>
    <w:rsid w:val="007568C1"/>
    <w:rsid w:val="00757585"/>
    <w:rsid w:val="007603A5"/>
    <w:rsid w:val="00763558"/>
    <w:rsid w:val="00763FC1"/>
    <w:rsid w:val="00764E8C"/>
    <w:rsid w:val="00765D3F"/>
    <w:rsid w:val="007673EF"/>
    <w:rsid w:val="00781B4E"/>
    <w:rsid w:val="007827E2"/>
    <w:rsid w:val="0078421D"/>
    <w:rsid w:val="00786496"/>
    <w:rsid w:val="007900C5"/>
    <w:rsid w:val="00791280"/>
    <w:rsid w:val="00792D18"/>
    <w:rsid w:val="00795AB6"/>
    <w:rsid w:val="00796ED6"/>
    <w:rsid w:val="007A0C59"/>
    <w:rsid w:val="007A11A7"/>
    <w:rsid w:val="007A1D15"/>
    <w:rsid w:val="007A45D3"/>
    <w:rsid w:val="007A495D"/>
    <w:rsid w:val="007A5D07"/>
    <w:rsid w:val="007A69F9"/>
    <w:rsid w:val="007A72B2"/>
    <w:rsid w:val="007B0E1F"/>
    <w:rsid w:val="007B2E43"/>
    <w:rsid w:val="007B7AA7"/>
    <w:rsid w:val="007C2193"/>
    <w:rsid w:val="007C333F"/>
    <w:rsid w:val="007C6A8F"/>
    <w:rsid w:val="007D1B46"/>
    <w:rsid w:val="007D1C25"/>
    <w:rsid w:val="007D218C"/>
    <w:rsid w:val="007D6775"/>
    <w:rsid w:val="007E1631"/>
    <w:rsid w:val="007E42DB"/>
    <w:rsid w:val="007E43ED"/>
    <w:rsid w:val="007E4C2B"/>
    <w:rsid w:val="007E53E0"/>
    <w:rsid w:val="007E55A4"/>
    <w:rsid w:val="007E5E54"/>
    <w:rsid w:val="007F074C"/>
    <w:rsid w:val="007F20A0"/>
    <w:rsid w:val="007F3499"/>
    <w:rsid w:val="007F3971"/>
    <w:rsid w:val="007F5235"/>
    <w:rsid w:val="00807371"/>
    <w:rsid w:val="008103BC"/>
    <w:rsid w:val="0082158C"/>
    <w:rsid w:val="00821A9C"/>
    <w:rsid w:val="00824FE4"/>
    <w:rsid w:val="00827B26"/>
    <w:rsid w:val="008371D0"/>
    <w:rsid w:val="00842FF7"/>
    <w:rsid w:val="008430F5"/>
    <w:rsid w:val="0084380E"/>
    <w:rsid w:val="00843AA8"/>
    <w:rsid w:val="00843FAE"/>
    <w:rsid w:val="00850061"/>
    <w:rsid w:val="0085123B"/>
    <w:rsid w:val="00857578"/>
    <w:rsid w:val="00860230"/>
    <w:rsid w:val="00860D7E"/>
    <w:rsid w:val="0086264A"/>
    <w:rsid w:val="008712E1"/>
    <w:rsid w:val="00873512"/>
    <w:rsid w:val="008749F2"/>
    <w:rsid w:val="00876F90"/>
    <w:rsid w:val="0087733B"/>
    <w:rsid w:val="0087788C"/>
    <w:rsid w:val="00882BC5"/>
    <w:rsid w:val="00895C29"/>
    <w:rsid w:val="00895FBA"/>
    <w:rsid w:val="00896706"/>
    <w:rsid w:val="008A3E40"/>
    <w:rsid w:val="008A48E9"/>
    <w:rsid w:val="008A56D7"/>
    <w:rsid w:val="008A7FF7"/>
    <w:rsid w:val="008B165C"/>
    <w:rsid w:val="008B1E0F"/>
    <w:rsid w:val="008B2187"/>
    <w:rsid w:val="008B3B28"/>
    <w:rsid w:val="008B3F23"/>
    <w:rsid w:val="008B4C6B"/>
    <w:rsid w:val="008B56C8"/>
    <w:rsid w:val="008B76FE"/>
    <w:rsid w:val="008C4354"/>
    <w:rsid w:val="008C52AE"/>
    <w:rsid w:val="008C5F04"/>
    <w:rsid w:val="008C7058"/>
    <w:rsid w:val="008D367E"/>
    <w:rsid w:val="008D4F5D"/>
    <w:rsid w:val="008D7743"/>
    <w:rsid w:val="008D7BD2"/>
    <w:rsid w:val="008E3AE9"/>
    <w:rsid w:val="008F31D6"/>
    <w:rsid w:val="008F5CE0"/>
    <w:rsid w:val="008F7E78"/>
    <w:rsid w:val="00900906"/>
    <w:rsid w:val="00901733"/>
    <w:rsid w:val="00902374"/>
    <w:rsid w:val="00902DA8"/>
    <w:rsid w:val="00903CC6"/>
    <w:rsid w:val="00923C83"/>
    <w:rsid w:val="00926953"/>
    <w:rsid w:val="00931321"/>
    <w:rsid w:val="0093150F"/>
    <w:rsid w:val="009327FB"/>
    <w:rsid w:val="009338D8"/>
    <w:rsid w:val="00936134"/>
    <w:rsid w:val="00937AA6"/>
    <w:rsid w:val="00946E44"/>
    <w:rsid w:val="009471B2"/>
    <w:rsid w:val="009510B4"/>
    <w:rsid w:val="00952978"/>
    <w:rsid w:val="00952F80"/>
    <w:rsid w:val="00954287"/>
    <w:rsid w:val="009550EB"/>
    <w:rsid w:val="00960BF6"/>
    <w:rsid w:val="009645C9"/>
    <w:rsid w:val="00967F77"/>
    <w:rsid w:val="00971008"/>
    <w:rsid w:val="00974F9D"/>
    <w:rsid w:val="0097590B"/>
    <w:rsid w:val="00983061"/>
    <w:rsid w:val="00983F4F"/>
    <w:rsid w:val="00985FE1"/>
    <w:rsid w:val="00987E3E"/>
    <w:rsid w:val="009911D3"/>
    <w:rsid w:val="0099673D"/>
    <w:rsid w:val="00997788"/>
    <w:rsid w:val="009A0FD1"/>
    <w:rsid w:val="009A23AC"/>
    <w:rsid w:val="009A26DE"/>
    <w:rsid w:val="009A36CE"/>
    <w:rsid w:val="009A5F66"/>
    <w:rsid w:val="009B0F34"/>
    <w:rsid w:val="009B613E"/>
    <w:rsid w:val="009C05C8"/>
    <w:rsid w:val="009C0CE5"/>
    <w:rsid w:val="009C137D"/>
    <w:rsid w:val="009C48D6"/>
    <w:rsid w:val="009C4F7B"/>
    <w:rsid w:val="009D6FB0"/>
    <w:rsid w:val="009E08FE"/>
    <w:rsid w:val="009E22A6"/>
    <w:rsid w:val="009E2DF0"/>
    <w:rsid w:val="009E4DE7"/>
    <w:rsid w:val="009E53B7"/>
    <w:rsid w:val="009E5A3D"/>
    <w:rsid w:val="009E70BE"/>
    <w:rsid w:val="009F046B"/>
    <w:rsid w:val="009F368C"/>
    <w:rsid w:val="009F6280"/>
    <w:rsid w:val="00A024B1"/>
    <w:rsid w:val="00A0422C"/>
    <w:rsid w:val="00A04682"/>
    <w:rsid w:val="00A05F1A"/>
    <w:rsid w:val="00A078C9"/>
    <w:rsid w:val="00A145FA"/>
    <w:rsid w:val="00A178BA"/>
    <w:rsid w:val="00A238AA"/>
    <w:rsid w:val="00A254B2"/>
    <w:rsid w:val="00A26C70"/>
    <w:rsid w:val="00A272B5"/>
    <w:rsid w:val="00A301A5"/>
    <w:rsid w:val="00A3149D"/>
    <w:rsid w:val="00A336F8"/>
    <w:rsid w:val="00A3619F"/>
    <w:rsid w:val="00A40E0C"/>
    <w:rsid w:val="00A411A8"/>
    <w:rsid w:val="00A46F5B"/>
    <w:rsid w:val="00A5697F"/>
    <w:rsid w:val="00A56E50"/>
    <w:rsid w:val="00A605F3"/>
    <w:rsid w:val="00A607E5"/>
    <w:rsid w:val="00A62B3D"/>
    <w:rsid w:val="00A63908"/>
    <w:rsid w:val="00A66C87"/>
    <w:rsid w:val="00A714A9"/>
    <w:rsid w:val="00A73140"/>
    <w:rsid w:val="00A73509"/>
    <w:rsid w:val="00A744B8"/>
    <w:rsid w:val="00A7605C"/>
    <w:rsid w:val="00A7639A"/>
    <w:rsid w:val="00A80564"/>
    <w:rsid w:val="00A82866"/>
    <w:rsid w:val="00A83D10"/>
    <w:rsid w:val="00A86781"/>
    <w:rsid w:val="00A94762"/>
    <w:rsid w:val="00A971DC"/>
    <w:rsid w:val="00A97E91"/>
    <w:rsid w:val="00AA132C"/>
    <w:rsid w:val="00AA3A93"/>
    <w:rsid w:val="00AA66B6"/>
    <w:rsid w:val="00AA6ABD"/>
    <w:rsid w:val="00AA75D3"/>
    <w:rsid w:val="00AB3772"/>
    <w:rsid w:val="00AB4734"/>
    <w:rsid w:val="00AB4EBC"/>
    <w:rsid w:val="00AB6BCA"/>
    <w:rsid w:val="00AB72A8"/>
    <w:rsid w:val="00AC0534"/>
    <w:rsid w:val="00AC31E9"/>
    <w:rsid w:val="00AC37ED"/>
    <w:rsid w:val="00AC5732"/>
    <w:rsid w:val="00AC7301"/>
    <w:rsid w:val="00AC77AC"/>
    <w:rsid w:val="00AC7EC9"/>
    <w:rsid w:val="00AD2123"/>
    <w:rsid w:val="00AE0287"/>
    <w:rsid w:val="00AE1977"/>
    <w:rsid w:val="00AE2E1D"/>
    <w:rsid w:val="00AE3D2A"/>
    <w:rsid w:val="00AE6648"/>
    <w:rsid w:val="00AE682A"/>
    <w:rsid w:val="00AF0325"/>
    <w:rsid w:val="00AF43CA"/>
    <w:rsid w:val="00AF47EE"/>
    <w:rsid w:val="00AF4B3D"/>
    <w:rsid w:val="00AF5865"/>
    <w:rsid w:val="00AF711A"/>
    <w:rsid w:val="00AF737E"/>
    <w:rsid w:val="00AF7AFC"/>
    <w:rsid w:val="00AF7E2B"/>
    <w:rsid w:val="00B00CA6"/>
    <w:rsid w:val="00B00DAF"/>
    <w:rsid w:val="00B00F6D"/>
    <w:rsid w:val="00B02993"/>
    <w:rsid w:val="00B02A34"/>
    <w:rsid w:val="00B04B0E"/>
    <w:rsid w:val="00B069CE"/>
    <w:rsid w:val="00B1608A"/>
    <w:rsid w:val="00B16C66"/>
    <w:rsid w:val="00B1767B"/>
    <w:rsid w:val="00B17FBB"/>
    <w:rsid w:val="00B25977"/>
    <w:rsid w:val="00B2597C"/>
    <w:rsid w:val="00B27A8D"/>
    <w:rsid w:val="00B31202"/>
    <w:rsid w:val="00B3205B"/>
    <w:rsid w:val="00B35085"/>
    <w:rsid w:val="00B35868"/>
    <w:rsid w:val="00B36CEC"/>
    <w:rsid w:val="00B41145"/>
    <w:rsid w:val="00B412BE"/>
    <w:rsid w:val="00B520B7"/>
    <w:rsid w:val="00B5221E"/>
    <w:rsid w:val="00B52E64"/>
    <w:rsid w:val="00B57235"/>
    <w:rsid w:val="00B60315"/>
    <w:rsid w:val="00B638E7"/>
    <w:rsid w:val="00B67B12"/>
    <w:rsid w:val="00B7051A"/>
    <w:rsid w:val="00B724FA"/>
    <w:rsid w:val="00B7501C"/>
    <w:rsid w:val="00B75E75"/>
    <w:rsid w:val="00B767AA"/>
    <w:rsid w:val="00B77B3E"/>
    <w:rsid w:val="00B81593"/>
    <w:rsid w:val="00B819C8"/>
    <w:rsid w:val="00B81F81"/>
    <w:rsid w:val="00B8439E"/>
    <w:rsid w:val="00B943AA"/>
    <w:rsid w:val="00B94F9E"/>
    <w:rsid w:val="00BA0EE0"/>
    <w:rsid w:val="00BA1149"/>
    <w:rsid w:val="00BA382C"/>
    <w:rsid w:val="00BA4AC3"/>
    <w:rsid w:val="00BA797F"/>
    <w:rsid w:val="00BB0909"/>
    <w:rsid w:val="00BB09BA"/>
    <w:rsid w:val="00BB27A2"/>
    <w:rsid w:val="00BB4EDB"/>
    <w:rsid w:val="00BB5038"/>
    <w:rsid w:val="00BB5AB7"/>
    <w:rsid w:val="00BC1E0F"/>
    <w:rsid w:val="00BC492D"/>
    <w:rsid w:val="00BC4CBB"/>
    <w:rsid w:val="00BD3BE9"/>
    <w:rsid w:val="00BD44E3"/>
    <w:rsid w:val="00BD6721"/>
    <w:rsid w:val="00BD7B69"/>
    <w:rsid w:val="00BE0A5A"/>
    <w:rsid w:val="00BE1186"/>
    <w:rsid w:val="00BE51E4"/>
    <w:rsid w:val="00BF2B2D"/>
    <w:rsid w:val="00BF3C4F"/>
    <w:rsid w:val="00BF43AB"/>
    <w:rsid w:val="00C012FA"/>
    <w:rsid w:val="00C038F9"/>
    <w:rsid w:val="00C04700"/>
    <w:rsid w:val="00C0471D"/>
    <w:rsid w:val="00C04B4B"/>
    <w:rsid w:val="00C05F50"/>
    <w:rsid w:val="00C07BF7"/>
    <w:rsid w:val="00C14642"/>
    <w:rsid w:val="00C1707E"/>
    <w:rsid w:val="00C20B38"/>
    <w:rsid w:val="00C21E48"/>
    <w:rsid w:val="00C37475"/>
    <w:rsid w:val="00C40F1E"/>
    <w:rsid w:val="00C434BE"/>
    <w:rsid w:val="00C5274E"/>
    <w:rsid w:val="00C528E5"/>
    <w:rsid w:val="00C55F6A"/>
    <w:rsid w:val="00C61DD9"/>
    <w:rsid w:val="00C67C62"/>
    <w:rsid w:val="00C7052D"/>
    <w:rsid w:val="00C7211D"/>
    <w:rsid w:val="00C7394E"/>
    <w:rsid w:val="00C812F6"/>
    <w:rsid w:val="00C84350"/>
    <w:rsid w:val="00C90362"/>
    <w:rsid w:val="00C9075F"/>
    <w:rsid w:val="00C90F8B"/>
    <w:rsid w:val="00C91691"/>
    <w:rsid w:val="00C93D7B"/>
    <w:rsid w:val="00C964EC"/>
    <w:rsid w:val="00C96858"/>
    <w:rsid w:val="00CA3EF3"/>
    <w:rsid w:val="00CA4266"/>
    <w:rsid w:val="00CA52B8"/>
    <w:rsid w:val="00CA60FC"/>
    <w:rsid w:val="00CB1674"/>
    <w:rsid w:val="00CB2869"/>
    <w:rsid w:val="00CB3FCD"/>
    <w:rsid w:val="00CB5E73"/>
    <w:rsid w:val="00CC2FDB"/>
    <w:rsid w:val="00CC6D6A"/>
    <w:rsid w:val="00CD12E7"/>
    <w:rsid w:val="00CD5080"/>
    <w:rsid w:val="00CD5BC1"/>
    <w:rsid w:val="00CE1959"/>
    <w:rsid w:val="00CE4ED9"/>
    <w:rsid w:val="00CF17B7"/>
    <w:rsid w:val="00CF31A6"/>
    <w:rsid w:val="00CF3536"/>
    <w:rsid w:val="00CF3954"/>
    <w:rsid w:val="00CF3C49"/>
    <w:rsid w:val="00CF5FA7"/>
    <w:rsid w:val="00D01890"/>
    <w:rsid w:val="00D03BE4"/>
    <w:rsid w:val="00D04EC3"/>
    <w:rsid w:val="00D05017"/>
    <w:rsid w:val="00D050F7"/>
    <w:rsid w:val="00D1042C"/>
    <w:rsid w:val="00D10E2B"/>
    <w:rsid w:val="00D132FC"/>
    <w:rsid w:val="00D1414E"/>
    <w:rsid w:val="00D17335"/>
    <w:rsid w:val="00D201EA"/>
    <w:rsid w:val="00D205B3"/>
    <w:rsid w:val="00D24782"/>
    <w:rsid w:val="00D25086"/>
    <w:rsid w:val="00D2571A"/>
    <w:rsid w:val="00D26B49"/>
    <w:rsid w:val="00D27488"/>
    <w:rsid w:val="00D27762"/>
    <w:rsid w:val="00D32D64"/>
    <w:rsid w:val="00D33F6C"/>
    <w:rsid w:val="00D35754"/>
    <w:rsid w:val="00D37C63"/>
    <w:rsid w:val="00D427EB"/>
    <w:rsid w:val="00D46C60"/>
    <w:rsid w:val="00D510ED"/>
    <w:rsid w:val="00D54EF9"/>
    <w:rsid w:val="00D64FD5"/>
    <w:rsid w:val="00D66159"/>
    <w:rsid w:val="00D6627A"/>
    <w:rsid w:val="00D67CF3"/>
    <w:rsid w:val="00D72B51"/>
    <w:rsid w:val="00D72EEF"/>
    <w:rsid w:val="00D730FC"/>
    <w:rsid w:val="00D74805"/>
    <w:rsid w:val="00D75CC0"/>
    <w:rsid w:val="00D77990"/>
    <w:rsid w:val="00D8354E"/>
    <w:rsid w:val="00D86E44"/>
    <w:rsid w:val="00D8715B"/>
    <w:rsid w:val="00D871D9"/>
    <w:rsid w:val="00D96396"/>
    <w:rsid w:val="00DA3EA6"/>
    <w:rsid w:val="00DA642F"/>
    <w:rsid w:val="00DB0352"/>
    <w:rsid w:val="00DB5E37"/>
    <w:rsid w:val="00DB634F"/>
    <w:rsid w:val="00DC02CA"/>
    <w:rsid w:val="00DC1B1B"/>
    <w:rsid w:val="00DC2762"/>
    <w:rsid w:val="00DC3B4A"/>
    <w:rsid w:val="00DC4598"/>
    <w:rsid w:val="00DC495A"/>
    <w:rsid w:val="00DC693D"/>
    <w:rsid w:val="00DC78E4"/>
    <w:rsid w:val="00DD020E"/>
    <w:rsid w:val="00DD060D"/>
    <w:rsid w:val="00DD296B"/>
    <w:rsid w:val="00DE05FB"/>
    <w:rsid w:val="00DE413A"/>
    <w:rsid w:val="00DE4256"/>
    <w:rsid w:val="00DE714A"/>
    <w:rsid w:val="00DF17E9"/>
    <w:rsid w:val="00DF24AD"/>
    <w:rsid w:val="00DF2903"/>
    <w:rsid w:val="00DF5C7A"/>
    <w:rsid w:val="00DF7390"/>
    <w:rsid w:val="00E01E1D"/>
    <w:rsid w:val="00E0275C"/>
    <w:rsid w:val="00E0735A"/>
    <w:rsid w:val="00E12573"/>
    <w:rsid w:val="00E13456"/>
    <w:rsid w:val="00E13F39"/>
    <w:rsid w:val="00E16C39"/>
    <w:rsid w:val="00E17291"/>
    <w:rsid w:val="00E25036"/>
    <w:rsid w:val="00E25087"/>
    <w:rsid w:val="00E25A64"/>
    <w:rsid w:val="00E264AF"/>
    <w:rsid w:val="00E30767"/>
    <w:rsid w:val="00E31428"/>
    <w:rsid w:val="00E32C4D"/>
    <w:rsid w:val="00E33387"/>
    <w:rsid w:val="00E33C7F"/>
    <w:rsid w:val="00E40051"/>
    <w:rsid w:val="00E40A07"/>
    <w:rsid w:val="00E44D32"/>
    <w:rsid w:val="00E459F4"/>
    <w:rsid w:val="00E477EE"/>
    <w:rsid w:val="00E534CC"/>
    <w:rsid w:val="00E600D2"/>
    <w:rsid w:val="00E62A8F"/>
    <w:rsid w:val="00E64C80"/>
    <w:rsid w:val="00E66701"/>
    <w:rsid w:val="00E675EA"/>
    <w:rsid w:val="00E67A0D"/>
    <w:rsid w:val="00E85CB4"/>
    <w:rsid w:val="00E873F9"/>
    <w:rsid w:val="00E90AC2"/>
    <w:rsid w:val="00E91DA9"/>
    <w:rsid w:val="00E940AE"/>
    <w:rsid w:val="00E94318"/>
    <w:rsid w:val="00E9653F"/>
    <w:rsid w:val="00EA136E"/>
    <w:rsid w:val="00EA2426"/>
    <w:rsid w:val="00EA3BA8"/>
    <w:rsid w:val="00EA410D"/>
    <w:rsid w:val="00EA448F"/>
    <w:rsid w:val="00EA643B"/>
    <w:rsid w:val="00EA6A33"/>
    <w:rsid w:val="00EB01AA"/>
    <w:rsid w:val="00EB1A06"/>
    <w:rsid w:val="00EB3637"/>
    <w:rsid w:val="00EB5B53"/>
    <w:rsid w:val="00EB7888"/>
    <w:rsid w:val="00EB7B48"/>
    <w:rsid w:val="00EC14FF"/>
    <w:rsid w:val="00EC403F"/>
    <w:rsid w:val="00EC6B05"/>
    <w:rsid w:val="00ED08C9"/>
    <w:rsid w:val="00ED0E0C"/>
    <w:rsid w:val="00ED1BAD"/>
    <w:rsid w:val="00ED1F27"/>
    <w:rsid w:val="00ED5C6E"/>
    <w:rsid w:val="00ED664A"/>
    <w:rsid w:val="00EE0B93"/>
    <w:rsid w:val="00EE3B6C"/>
    <w:rsid w:val="00EE41F5"/>
    <w:rsid w:val="00EE4D7E"/>
    <w:rsid w:val="00EE62DA"/>
    <w:rsid w:val="00EF1C0B"/>
    <w:rsid w:val="00EF26EF"/>
    <w:rsid w:val="00EF27E0"/>
    <w:rsid w:val="00EF471E"/>
    <w:rsid w:val="00EF4DFE"/>
    <w:rsid w:val="00F01577"/>
    <w:rsid w:val="00F01778"/>
    <w:rsid w:val="00F02193"/>
    <w:rsid w:val="00F03BE2"/>
    <w:rsid w:val="00F03C5A"/>
    <w:rsid w:val="00F03DB6"/>
    <w:rsid w:val="00F04257"/>
    <w:rsid w:val="00F04B09"/>
    <w:rsid w:val="00F1066F"/>
    <w:rsid w:val="00F123F6"/>
    <w:rsid w:val="00F12A97"/>
    <w:rsid w:val="00F14111"/>
    <w:rsid w:val="00F14C19"/>
    <w:rsid w:val="00F1574B"/>
    <w:rsid w:val="00F17834"/>
    <w:rsid w:val="00F277D9"/>
    <w:rsid w:val="00F337AC"/>
    <w:rsid w:val="00F33BC7"/>
    <w:rsid w:val="00F35C25"/>
    <w:rsid w:val="00F51C09"/>
    <w:rsid w:val="00F561B2"/>
    <w:rsid w:val="00F56D35"/>
    <w:rsid w:val="00F60C69"/>
    <w:rsid w:val="00F62416"/>
    <w:rsid w:val="00F62AB2"/>
    <w:rsid w:val="00F66510"/>
    <w:rsid w:val="00F7564E"/>
    <w:rsid w:val="00F7728C"/>
    <w:rsid w:val="00F80916"/>
    <w:rsid w:val="00F80DE9"/>
    <w:rsid w:val="00F83D9D"/>
    <w:rsid w:val="00F86513"/>
    <w:rsid w:val="00F92326"/>
    <w:rsid w:val="00F9318F"/>
    <w:rsid w:val="00F94783"/>
    <w:rsid w:val="00F95062"/>
    <w:rsid w:val="00F95691"/>
    <w:rsid w:val="00F96124"/>
    <w:rsid w:val="00F9685C"/>
    <w:rsid w:val="00FA0B91"/>
    <w:rsid w:val="00FA6233"/>
    <w:rsid w:val="00FA6B03"/>
    <w:rsid w:val="00FB04E8"/>
    <w:rsid w:val="00FB12D0"/>
    <w:rsid w:val="00FB2777"/>
    <w:rsid w:val="00FC07A4"/>
    <w:rsid w:val="00FC1EBF"/>
    <w:rsid w:val="00FC46C4"/>
    <w:rsid w:val="00FC5FEE"/>
    <w:rsid w:val="00FC6ACB"/>
    <w:rsid w:val="00FD21AA"/>
    <w:rsid w:val="00FD2638"/>
    <w:rsid w:val="00FD263A"/>
    <w:rsid w:val="00FD43B7"/>
    <w:rsid w:val="00FD5620"/>
    <w:rsid w:val="00FD6EDF"/>
    <w:rsid w:val="00FE07C5"/>
    <w:rsid w:val="00FE0D83"/>
    <w:rsid w:val="00FE6FA0"/>
    <w:rsid w:val="00FF05D4"/>
    <w:rsid w:val="00FF0714"/>
    <w:rsid w:val="00FF5C46"/>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6DB0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NoSpacing">
    <w:name w:val="No Spacing"/>
    <w:uiPriority w:val="1"/>
    <w:qFormat/>
    <w:rsid w:val="00C90362"/>
    <w:pPr>
      <w:spacing w:after="0" w:line="240" w:lineRule="auto"/>
    </w:pPr>
    <w:rPr>
      <w:lang w:val="en-GB" w:bidi="k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NoSpacing">
    <w:name w:val="No Spacing"/>
    <w:uiPriority w:val="1"/>
    <w:qFormat/>
    <w:rsid w:val="00C90362"/>
    <w:pPr>
      <w:spacing w:after="0" w:line="240" w:lineRule="auto"/>
    </w:pPr>
    <w:rPr>
      <w:lang w:val="en-GB" w:bidi="k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263741">
      <w:bodyDiv w:val="1"/>
      <w:marLeft w:val="0"/>
      <w:marRight w:val="0"/>
      <w:marTop w:val="0"/>
      <w:marBottom w:val="0"/>
      <w:divBdr>
        <w:top w:val="none" w:sz="0" w:space="0" w:color="auto"/>
        <w:left w:val="none" w:sz="0" w:space="0" w:color="auto"/>
        <w:bottom w:val="none" w:sz="0" w:space="0" w:color="auto"/>
        <w:right w:val="none" w:sz="0" w:space="0" w:color="auto"/>
      </w:divBdr>
    </w:div>
    <w:div w:id="1020274678">
      <w:bodyDiv w:val="1"/>
      <w:marLeft w:val="0"/>
      <w:marRight w:val="0"/>
      <w:marTop w:val="0"/>
      <w:marBottom w:val="0"/>
      <w:divBdr>
        <w:top w:val="none" w:sz="0" w:space="0" w:color="auto"/>
        <w:left w:val="none" w:sz="0" w:space="0" w:color="auto"/>
        <w:bottom w:val="none" w:sz="0" w:space="0" w:color="auto"/>
        <w:right w:val="none" w:sz="0" w:space="0" w:color="auto"/>
      </w:divBdr>
    </w:div>
    <w:div w:id="1678927140">
      <w:bodyDiv w:val="1"/>
      <w:marLeft w:val="0"/>
      <w:marRight w:val="0"/>
      <w:marTop w:val="0"/>
      <w:marBottom w:val="0"/>
      <w:divBdr>
        <w:top w:val="none" w:sz="0" w:space="0" w:color="auto"/>
        <w:left w:val="none" w:sz="0" w:space="0" w:color="auto"/>
        <w:bottom w:val="none" w:sz="0" w:space="0" w:color="auto"/>
        <w:right w:val="none" w:sz="0" w:space="0" w:color="auto"/>
      </w:divBdr>
    </w:div>
    <w:div w:id="1786928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header" Target="header4.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3.gif"/></Relationships>
</file>

<file path=word/_rels/header4.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4.jpe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1C9337-8A30-4746-ADC5-529EBC38D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3170</TotalTime>
  <Pages>10</Pages>
  <Words>2177</Words>
  <Characters>12411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14559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Sky123.Org</cp:lastModifiedBy>
  <cp:revision>82</cp:revision>
  <cp:lastPrinted>2016-08-04T03:11:00Z</cp:lastPrinted>
  <dcterms:created xsi:type="dcterms:W3CDTF">2015-09-25T11:07:00Z</dcterms:created>
  <dcterms:modified xsi:type="dcterms:W3CDTF">2016-08-08T02:48:00Z</dcterms:modified>
</cp:coreProperties>
</file>